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Pr="00E84D34" w:rsidRDefault="00A56B86" w:rsidP="00A56B86">
      <w:pPr>
        <w:rPr>
          <w:rFonts w:ascii="Times New Roman" w:hAnsi="Times New Roman" w:cs="Times New Roman"/>
          <w:sz w:val="24"/>
          <w:szCs w:val="24"/>
        </w:rPr>
      </w:pPr>
    </w:p>
    <w:p w:rsidR="009348E6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4D34">
        <w:rPr>
          <w:rFonts w:ascii="Times New Roman" w:hAnsi="Times New Roman" w:cs="Times New Roman"/>
          <w:b/>
          <w:i/>
          <w:sz w:val="24"/>
          <w:szCs w:val="24"/>
        </w:rPr>
        <w:t>Расмотрено</w:t>
      </w:r>
      <w:proofErr w:type="spellEnd"/>
      <w:r w:rsidR="00154E4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348E6">
        <w:rPr>
          <w:rFonts w:ascii="Times New Roman" w:hAnsi="Times New Roman" w:cs="Times New Roman"/>
          <w:i/>
          <w:sz w:val="24"/>
          <w:szCs w:val="24"/>
        </w:rPr>
        <w:t>на  заседании</w:t>
      </w:r>
      <w:r w:rsidR="00154E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154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2707" w:rsidRDefault="00A56B86" w:rsidP="00A56B86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9348E6">
        <w:rPr>
          <w:rFonts w:ascii="Times New Roman" w:hAnsi="Times New Roman" w:cs="Times New Roman"/>
          <w:sz w:val="24"/>
          <w:szCs w:val="24"/>
        </w:rPr>
        <w:t>совета</w:t>
      </w:r>
    </w:p>
    <w:p w:rsidR="00F6659C" w:rsidRDefault="00A56B86" w:rsidP="00A56B8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2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Учителей </w:t>
      </w:r>
      <w:r w:rsidR="00414103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физической культуры, технологии, ОБЖ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Pr="00E84D34">
        <w:rPr>
          <w:rFonts w:ascii="Times New Roman" w:hAnsi="Times New Roman" w:cs="Times New Roman"/>
          <w:sz w:val="18"/>
          <w:szCs w:val="18"/>
        </w:rPr>
        <w:t>аименование ШМО)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414103">
        <w:rPr>
          <w:rFonts w:ascii="Times New Roman" w:hAnsi="Times New Roman" w:cs="Times New Roman"/>
          <w:sz w:val="24"/>
          <w:szCs w:val="24"/>
        </w:rPr>
        <w:t>М.П.Тимченко</w:t>
      </w:r>
      <w:proofErr w:type="spellEnd"/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ED028B" w:rsidRDefault="00BB12A6" w:rsidP="00A56B8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 </w:t>
      </w:r>
      <w:r w:rsidR="009348E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августа 2022</w:t>
      </w:r>
      <w:r w:rsidR="00A56B86" w:rsidRPr="004E47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56B8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6B86" w:rsidRPr="00E84D34" w:rsidRDefault="00A56B86" w:rsidP="00A56B86">
      <w:pPr>
        <w:pStyle w:val="a5"/>
        <w:jc w:val="both"/>
        <w:rPr>
          <w:b/>
          <w:i/>
        </w:rPr>
      </w:pPr>
      <w:r w:rsidRPr="00E84D34">
        <w:rPr>
          <w:b/>
          <w:i/>
        </w:rPr>
        <w:t xml:space="preserve">Согласовано </w:t>
      </w:r>
    </w:p>
    <w:p w:rsidR="00A56B86" w:rsidRPr="00E84D34" w:rsidRDefault="00A56B86" w:rsidP="00A56B86">
      <w:pPr>
        <w:pStyle w:val="a5"/>
        <w:jc w:val="both"/>
      </w:pPr>
      <w:r w:rsidRPr="00E84D34">
        <w:t>Заместитель директора по УВР</w:t>
      </w:r>
    </w:p>
    <w:p w:rsidR="00A56B86" w:rsidRPr="00E84D34" w:rsidRDefault="00A56B86" w:rsidP="00A56B86">
      <w:pPr>
        <w:pStyle w:val="a5"/>
        <w:jc w:val="both"/>
      </w:pPr>
      <w:r w:rsidRPr="00E84D34">
        <w:t xml:space="preserve">_____________ </w:t>
      </w:r>
      <w:proofErr w:type="spellStart"/>
      <w:r w:rsidRPr="00E84D34">
        <w:t>Н.А.Красавина</w:t>
      </w:r>
      <w:proofErr w:type="spellEnd"/>
    </w:p>
    <w:p w:rsidR="00A56B86" w:rsidRDefault="00BB12A6" w:rsidP="00A56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48E6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августа 2022</w:t>
      </w:r>
      <w:r w:rsidR="00A56B86" w:rsidRPr="004E47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6B86" w:rsidRPr="00E84D34" w:rsidRDefault="00A56B86" w:rsidP="00A56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i/>
          <w:sz w:val="24"/>
          <w:szCs w:val="24"/>
        </w:rPr>
        <w:t>Принято</w:t>
      </w:r>
      <w:r w:rsidRPr="00E84D34">
        <w:rPr>
          <w:rFonts w:ascii="Times New Roman" w:hAnsi="Times New Roman" w:cs="Times New Roman"/>
          <w:sz w:val="24"/>
          <w:szCs w:val="24"/>
        </w:rPr>
        <w:t xml:space="preserve"> на МС</w:t>
      </w:r>
    </w:p>
    <w:p w:rsidR="00A56B86" w:rsidRPr="00E84D34" w:rsidRDefault="00A56B86" w:rsidP="00A56B8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 w:rsidRPr="00E84D34">
        <w:rPr>
          <w:rFonts w:ascii="Times New Roman" w:hAnsi="Times New Roman" w:cs="Times New Roman"/>
          <w:sz w:val="24"/>
          <w:szCs w:val="24"/>
        </w:rPr>
        <w:t>Н.А.Красавина</w:t>
      </w:r>
      <w:proofErr w:type="spellEnd"/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18"/>
          <w:szCs w:val="18"/>
        </w:rPr>
        <w:t xml:space="preserve">Подпись расшифровка подписи 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4E4784" w:rsidRDefault="00A56B86" w:rsidP="00A56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B12A6">
        <w:rPr>
          <w:rFonts w:ascii="Times New Roman" w:eastAsia="Times New Roman" w:hAnsi="Times New Roman" w:cs="Times New Roman"/>
          <w:sz w:val="24"/>
          <w:szCs w:val="24"/>
        </w:rPr>
        <w:t xml:space="preserve"> 1 от  </w:t>
      </w:r>
      <w:r w:rsidR="009348E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B12A6">
        <w:rPr>
          <w:rFonts w:ascii="Times New Roman" w:eastAsia="Times New Roman" w:hAnsi="Times New Roman" w:cs="Times New Roman"/>
          <w:sz w:val="24"/>
          <w:szCs w:val="24"/>
        </w:rPr>
        <w:t xml:space="preserve">   августа 2022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6B86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6B86" w:rsidRDefault="00BB12A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033CC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A56B86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A56B86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154E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</w:t>
      </w:r>
      <w:r w:rsidR="00033CC3">
        <w:rPr>
          <w:rFonts w:ascii="Times New Roman" w:hAnsi="Times New Roman" w:cs="Times New Roman"/>
          <w:b/>
          <w:sz w:val="24"/>
          <w:szCs w:val="24"/>
        </w:rPr>
        <w:t>ы</w:t>
      </w:r>
      <w:r w:rsidRPr="00E84D34">
        <w:rPr>
          <w:rFonts w:ascii="Times New Roman" w:hAnsi="Times New Roman" w:cs="Times New Roman"/>
          <w:b/>
          <w:sz w:val="24"/>
          <w:szCs w:val="24"/>
        </w:rPr>
        <w:t>:</w:t>
      </w:r>
      <w:r w:rsidR="00BB12A6">
        <w:rPr>
          <w:rFonts w:ascii="Times New Roman" w:hAnsi="Times New Roman" w:cs="Times New Roman"/>
          <w:sz w:val="24"/>
          <w:szCs w:val="24"/>
        </w:rPr>
        <w:t>2</w:t>
      </w:r>
      <w:r w:rsidR="0003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033CC3">
        <w:rPr>
          <w:rFonts w:ascii="Times New Roman" w:hAnsi="Times New Roman" w:cs="Times New Roman"/>
          <w:sz w:val="24"/>
          <w:szCs w:val="24"/>
        </w:rPr>
        <w:t xml:space="preserve">:  </w:t>
      </w:r>
      <w:r w:rsidR="00414103">
        <w:rPr>
          <w:rFonts w:ascii="Times New Roman" w:hAnsi="Times New Roman" w:cs="Times New Roman"/>
          <w:sz w:val="24"/>
          <w:szCs w:val="24"/>
        </w:rPr>
        <w:t>Тимченко Марина Петровна</w:t>
      </w:r>
    </w:p>
    <w:p w:rsidR="00414103" w:rsidRPr="00414103" w:rsidRDefault="00414103" w:rsidP="00414103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14103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A56B86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F032B" w:rsidRDefault="00CF032B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E84D34" w:rsidRDefault="00CF032B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C7A" w:rsidRDefault="00837C7A" w:rsidP="00D41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4D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84D3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84D34">
        <w:rPr>
          <w:rFonts w:ascii="Times New Roman" w:hAnsi="Times New Roman" w:cs="Times New Roman"/>
          <w:sz w:val="24"/>
          <w:szCs w:val="24"/>
        </w:rPr>
        <w:t>елина</w:t>
      </w:r>
      <w:proofErr w:type="spellEnd"/>
    </w:p>
    <w:p w:rsidR="00A56B86" w:rsidRPr="00E84D34" w:rsidRDefault="00BB12A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33CC3">
        <w:rPr>
          <w:rFonts w:ascii="Times New Roman" w:hAnsi="Times New Roman" w:cs="Times New Roman"/>
          <w:sz w:val="24"/>
          <w:szCs w:val="24"/>
        </w:rPr>
        <w:t xml:space="preserve"> </w:t>
      </w:r>
      <w:r w:rsidR="00A56B86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A56B86" w:rsidRPr="00E84D34" w:rsidRDefault="00A56B86" w:rsidP="00A56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48E6" w:rsidRDefault="009348E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E6" w:rsidRDefault="009348E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E6" w:rsidRDefault="009348E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E6" w:rsidRDefault="009348E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Pr="009A3C6E" w:rsidRDefault="00A56B8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A56B86" w:rsidRPr="009A3C6E" w:rsidRDefault="00A56B86" w:rsidP="00A56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 w:rsidR="00CF032B">
        <w:rPr>
          <w:rFonts w:ascii="Times New Roman" w:hAnsi="Times New Roman" w:cs="Times New Roman"/>
          <w:sz w:val="24"/>
          <w:szCs w:val="24"/>
        </w:rPr>
        <w:t>3</w:t>
      </w: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 w:rsidR="008B2CD2">
        <w:rPr>
          <w:rFonts w:ascii="Times New Roman" w:hAnsi="Times New Roman" w:cs="Times New Roman"/>
          <w:sz w:val="24"/>
          <w:szCs w:val="24"/>
        </w:rPr>
        <w:t>4-5</w:t>
      </w: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8B2CD2">
        <w:rPr>
          <w:rFonts w:ascii="Times New Roman" w:hAnsi="Times New Roman" w:cs="Times New Roman"/>
          <w:sz w:val="24"/>
          <w:szCs w:val="24"/>
        </w:rPr>
        <w:t>6-7</w:t>
      </w: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4.Тематическое планирование………………………………………………………………… </w:t>
      </w:r>
      <w:r w:rsidR="008B2CD2">
        <w:rPr>
          <w:rFonts w:ascii="Times New Roman" w:hAnsi="Times New Roman" w:cs="Times New Roman"/>
          <w:sz w:val="24"/>
          <w:szCs w:val="24"/>
        </w:rPr>
        <w:t>8-11</w:t>
      </w:r>
    </w:p>
    <w:p w:rsidR="00A56B86" w:rsidRPr="0097763C" w:rsidRDefault="00A56B86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5.Лист корректировки рабочей программы…………………………………………………... </w:t>
      </w:r>
      <w:r w:rsidR="008B2CD2">
        <w:rPr>
          <w:rFonts w:ascii="Times New Roman" w:hAnsi="Times New Roman" w:cs="Times New Roman"/>
          <w:sz w:val="24"/>
          <w:szCs w:val="24"/>
        </w:rPr>
        <w:t>12</w:t>
      </w:r>
    </w:p>
    <w:p w:rsidR="00A56B86" w:rsidRPr="0097763C" w:rsidRDefault="00154E4D" w:rsidP="00A56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265E4">
        <w:rPr>
          <w:rFonts w:ascii="Times New Roman" w:hAnsi="Times New Roman" w:cs="Times New Roman"/>
          <w:sz w:val="24"/>
          <w:szCs w:val="24"/>
        </w:rPr>
        <w:t>Система оценивания…………………………………………………………………………..13</w:t>
      </w: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2B" w:rsidRDefault="00CF032B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86" w:rsidRPr="009A3C6E" w:rsidRDefault="00A56B86" w:rsidP="00A56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56B86" w:rsidRPr="00246EB7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t xml:space="preserve">   </w:t>
      </w:r>
      <w:r w:rsidR="00246EB7">
        <w:t xml:space="preserve">    </w:t>
      </w:r>
      <w:r w:rsidRPr="000B7F96">
        <w:t xml:space="preserve">  </w:t>
      </w:r>
      <w:r w:rsidRPr="00246EB7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на основе требований к результатам освоения основной образовательной программы начального общего образования    Муниципального бюдж</w:t>
      </w:r>
      <w:r w:rsidR="006E4C46">
        <w:rPr>
          <w:rFonts w:ascii="Times New Roman" w:hAnsi="Times New Roman" w:cs="Times New Roman"/>
          <w:sz w:val="24"/>
          <w:szCs w:val="24"/>
        </w:rPr>
        <w:t>етного  общеобразовательного  у</w:t>
      </w:r>
      <w:r w:rsidRPr="00246EB7">
        <w:rPr>
          <w:rFonts w:ascii="Times New Roman" w:hAnsi="Times New Roman" w:cs="Times New Roman"/>
          <w:sz w:val="24"/>
          <w:szCs w:val="24"/>
        </w:rPr>
        <w:t>чреждения  «</w:t>
      </w:r>
      <w:proofErr w:type="spellStart"/>
      <w:r w:rsidRPr="00246EB7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246EB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  с учетом Примерной программы начального общего  образования по «Физической культуре» и  авторской программы </w:t>
      </w:r>
      <w:r w:rsidR="007C2707" w:rsidRPr="00246EB7">
        <w:rPr>
          <w:rFonts w:ascii="Times New Roman" w:hAnsi="Times New Roman" w:cs="Times New Roman"/>
          <w:sz w:val="24"/>
          <w:szCs w:val="24"/>
        </w:rPr>
        <w:t>В.И</w:t>
      </w:r>
      <w:proofErr w:type="gramStart"/>
      <w:r w:rsidR="006E4C46">
        <w:rPr>
          <w:rFonts w:ascii="Times New Roman" w:hAnsi="Times New Roman" w:cs="Times New Roman"/>
          <w:sz w:val="24"/>
          <w:szCs w:val="24"/>
        </w:rPr>
        <w:t xml:space="preserve"> </w:t>
      </w:r>
      <w:r w:rsidR="007C2707" w:rsidRPr="00246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707" w:rsidRPr="00246EB7">
        <w:rPr>
          <w:rFonts w:ascii="Times New Roman" w:hAnsi="Times New Roman" w:cs="Times New Roman"/>
          <w:sz w:val="24"/>
          <w:szCs w:val="24"/>
        </w:rPr>
        <w:t xml:space="preserve">Лях  </w:t>
      </w:r>
      <w:r w:rsidRPr="00246EB7">
        <w:rPr>
          <w:rFonts w:ascii="Times New Roman" w:hAnsi="Times New Roman" w:cs="Times New Roman"/>
          <w:sz w:val="24"/>
          <w:szCs w:val="24"/>
        </w:rPr>
        <w:t>«</w:t>
      </w:r>
      <w:r w:rsidR="007C2707" w:rsidRPr="00246EB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246EB7">
        <w:rPr>
          <w:rFonts w:ascii="Times New Roman" w:hAnsi="Times New Roman" w:cs="Times New Roman"/>
          <w:sz w:val="24"/>
          <w:szCs w:val="24"/>
        </w:rPr>
        <w:t>»,  М.: Про</w:t>
      </w:r>
      <w:r w:rsidR="00D41400">
        <w:rPr>
          <w:rFonts w:ascii="Times New Roman" w:hAnsi="Times New Roman" w:cs="Times New Roman"/>
          <w:sz w:val="24"/>
          <w:szCs w:val="24"/>
        </w:rPr>
        <w:t>свещение, 2019</w:t>
      </w:r>
      <w:r w:rsidRPr="00246EB7">
        <w:rPr>
          <w:rFonts w:ascii="Times New Roman" w:hAnsi="Times New Roman" w:cs="Times New Roman"/>
          <w:sz w:val="24"/>
          <w:szCs w:val="24"/>
        </w:rPr>
        <w:t>г.</w:t>
      </w:r>
    </w:p>
    <w:p w:rsidR="00A56B86" w:rsidRPr="00246EB7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  </w:t>
      </w:r>
      <w:r w:rsidR="00246EB7" w:rsidRPr="00246EB7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EB7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«Физи</w:t>
      </w:r>
      <w:r w:rsidR="007C2707" w:rsidRPr="00246EB7">
        <w:rPr>
          <w:rFonts w:ascii="Times New Roman" w:hAnsi="Times New Roman" w:cs="Times New Roman"/>
          <w:sz w:val="24"/>
          <w:szCs w:val="24"/>
        </w:rPr>
        <w:t>ческая культура», В.И.</w:t>
      </w:r>
      <w:r w:rsidR="006E4C46">
        <w:rPr>
          <w:rFonts w:ascii="Times New Roman" w:hAnsi="Times New Roman" w:cs="Times New Roman"/>
          <w:sz w:val="24"/>
          <w:szCs w:val="24"/>
        </w:rPr>
        <w:t xml:space="preserve"> </w:t>
      </w:r>
      <w:r w:rsidR="007C2707" w:rsidRPr="00246EB7">
        <w:rPr>
          <w:rFonts w:ascii="Times New Roman" w:hAnsi="Times New Roman" w:cs="Times New Roman"/>
          <w:sz w:val="24"/>
          <w:szCs w:val="24"/>
        </w:rPr>
        <w:t xml:space="preserve">Лях, М.: </w:t>
      </w:r>
      <w:r w:rsidR="00D41400">
        <w:rPr>
          <w:rFonts w:ascii="Times New Roman" w:hAnsi="Times New Roman" w:cs="Times New Roman"/>
          <w:sz w:val="24"/>
          <w:szCs w:val="24"/>
        </w:rPr>
        <w:t>Просвещение, 2019</w:t>
      </w:r>
      <w:r w:rsidRPr="00246E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6B86" w:rsidRPr="00246EB7" w:rsidRDefault="00246EB7" w:rsidP="00EF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      </w:t>
      </w:r>
      <w:r w:rsidR="00A56B86" w:rsidRPr="00246EB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29641D" w:rsidRPr="00246EB7">
        <w:rPr>
          <w:rFonts w:ascii="Times New Roman" w:hAnsi="Times New Roman" w:cs="Times New Roman"/>
          <w:sz w:val="24"/>
          <w:szCs w:val="24"/>
        </w:rPr>
        <w:t xml:space="preserve">и </w:t>
      </w:r>
      <w:r w:rsidR="00033CC3" w:rsidRPr="00246EB7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BB12A6">
        <w:rPr>
          <w:rFonts w:ascii="Times New Roman" w:hAnsi="Times New Roman" w:cs="Times New Roman"/>
          <w:sz w:val="24"/>
          <w:szCs w:val="24"/>
        </w:rPr>
        <w:t>учебному графику 2022</w:t>
      </w:r>
      <w:r w:rsidR="00033CC3" w:rsidRPr="00246EB7">
        <w:rPr>
          <w:rFonts w:ascii="Times New Roman" w:hAnsi="Times New Roman" w:cs="Times New Roman"/>
          <w:sz w:val="24"/>
          <w:szCs w:val="24"/>
        </w:rPr>
        <w:t>-20</w:t>
      </w:r>
      <w:r w:rsidR="00BB12A6">
        <w:rPr>
          <w:rFonts w:ascii="Times New Roman" w:hAnsi="Times New Roman" w:cs="Times New Roman"/>
          <w:sz w:val="24"/>
          <w:szCs w:val="24"/>
        </w:rPr>
        <w:t>23</w:t>
      </w:r>
      <w:r w:rsidR="00033CC3" w:rsidRPr="00246EB7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474F06" w:rsidRPr="00246EB7">
        <w:rPr>
          <w:rFonts w:ascii="Times New Roman" w:hAnsi="Times New Roman" w:cs="Times New Roman"/>
          <w:sz w:val="24"/>
          <w:szCs w:val="24"/>
        </w:rPr>
        <w:t xml:space="preserve">год </w:t>
      </w:r>
      <w:r w:rsidR="00855955" w:rsidRPr="00246EB7">
        <w:rPr>
          <w:rFonts w:ascii="Times New Roman" w:hAnsi="Times New Roman" w:cs="Times New Roman"/>
          <w:sz w:val="24"/>
          <w:szCs w:val="24"/>
        </w:rPr>
        <w:t xml:space="preserve"> </w:t>
      </w:r>
      <w:r w:rsidR="00474F06" w:rsidRPr="00246EB7">
        <w:rPr>
          <w:rFonts w:ascii="Times New Roman" w:hAnsi="Times New Roman" w:cs="Times New Roman"/>
          <w:sz w:val="24"/>
          <w:szCs w:val="24"/>
        </w:rPr>
        <w:t xml:space="preserve"> </w:t>
      </w:r>
      <w:r w:rsidR="006E4C46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A56B86" w:rsidRPr="00246EB7">
        <w:rPr>
          <w:rFonts w:ascii="Times New Roman" w:hAnsi="Times New Roman" w:cs="Times New Roman"/>
          <w:sz w:val="24"/>
          <w:szCs w:val="24"/>
        </w:rPr>
        <w:t>«</w:t>
      </w:r>
      <w:r w:rsidR="006E4C46">
        <w:rPr>
          <w:rFonts w:ascii="Times New Roman" w:hAnsi="Times New Roman" w:cs="Times New Roman"/>
          <w:sz w:val="24"/>
          <w:szCs w:val="24"/>
        </w:rPr>
        <w:t xml:space="preserve">Физическая культура» отводится </w:t>
      </w:r>
      <w:r w:rsidR="00A56B86" w:rsidRPr="00246EB7">
        <w:rPr>
          <w:rFonts w:ascii="Times New Roman" w:hAnsi="Times New Roman" w:cs="Times New Roman"/>
          <w:sz w:val="24"/>
          <w:szCs w:val="24"/>
        </w:rPr>
        <w:t xml:space="preserve">3 часа в неделю, </w:t>
      </w:r>
      <w:r w:rsidR="00BB12A6">
        <w:rPr>
          <w:rFonts w:ascii="Times New Roman" w:hAnsi="Times New Roman" w:cs="Times New Roman"/>
          <w:sz w:val="24"/>
          <w:szCs w:val="24"/>
        </w:rPr>
        <w:t xml:space="preserve">   </w:t>
      </w:r>
      <w:r w:rsidR="00EF09EC">
        <w:rPr>
          <w:rFonts w:ascii="Times New Roman" w:hAnsi="Times New Roman" w:cs="Times New Roman"/>
          <w:sz w:val="24"/>
          <w:szCs w:val="24"/>
        </w:rPr>
        <w:t>99</w:t>
      </w:r>
      <w:r w:rsidR="00BB12A6">
        <w:rPr>
          <w:rFonts w:ascii="Times New Roman" w:hAnsi="Times New Roman" w:cs="Times New Roman"/>
          <w:sz w:val="24"/>
          <w:szCs w:val="24"/>
        </w:rPr>
        <w:t xml:space="preserve"> </w:t>
      </w:r>
      <w:r w:rsidR="002E3939">
        <w:rPr>
          <w:rFonts w:ascii="Times New Roman" w:hAnsi="Times New Roman" w:cs="Times New Roman"/>
          <w:sz w:val="24"/>
          <w:szCs w:val="24"/>
        </w:rPr>
        <w:t xml:space="preserve"> </w:t>
      </w:r>
      <w:r w:rsidR="00A56B86" w:rsidRPr="00246EB7">
        <w:rPr>
          <w:rFonts w:ascii="Times New Roman" w:hAnsi="Times New Roman" w:cs="Times New Roman"/>
          <w:sz w:val="24"/>
          <w:szCs w:val="24"/>
        </w:rPr>
        <w:t>часов.</w:t>
      </w:r>
    </w:p>
    <w:p w:rsidR="00A56B86" w:rsidRPr="00246EB7" w:rsidRDefault="00246EB7" w:rsidP="00567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     </w:t>
      </w:r>
      <w:r w:rsidR="00A56B86" w:rsidRPr="00246EB7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845E63" w:rsidRPr="00246EB7" w:rsidRDefault="00845E6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500066" w:rsidRDefault="00500066"/>
    <w:p w:rsidR="00CF032B" w:rsidRDefault="00CF032B"/>
    <w:p w:rsidR="00500066" w:rsidRDefault="00500066"/>
    <w:p w:rsidR="00500066" w:rsidRDefault="00500066"/>
    <w:p w:rsidR="00246EB7" w:rsidRDefault="00246EB7"/>
    <w:p w:rsidR="007C2707" w:rsidRDefault="007C2707"/>
    <w:p w:rsidR="00A56B86" w:rsidRDefault="00A56B86" w:rsidP="00A56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2031BC" w:rsidRPr="00246EB7" w:rsidRDefault="00567C99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31BC" w:rsidRPr="00246EB7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="002031BC" w:rsidRPr="00246EB7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="002031BC" w:rsidRPr="00246EB7">
        <w:rPr>
          <w:rFonts w:ascii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="002031BC" w:rsidRPr="00246EB7">
        <w:rPr>
          <w:rFonts w:ascii="Times New Roman" w:hAnsi="Times New Roman" w:cs="Times New Roman"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031BC" w:rsidRPr="00246EB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2031BC" w:rsidRPr="00246EB7">
        <w:rPr>
          <w:rFonts w:ascii="Times New Roman" w:hAnsi="Times New Roman" w:cs="Times New Roman"/>
          <w:sz w:val="24"/>
          <w:szCs w:val="24"/>
        </w:rPr>
        <w:t>. №373) данная рабочая программа для 1—4 классов направлена на достижение учащи</w:t>
      </w:r>
      <w:r w:rsidR="002031BC" w:rsidRPr="00246EB7">
        <w:rPr>
          <w:rFonts w:ascii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="002031BC" w:rsidRPr="00246E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031BC" w:rsidRPr="00246EB7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B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6EB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46EB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46EB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* овладение умениями организовывать </w:t>
      </w:r>
      <w:proofErr w:type="spellStart"/>
      <w:r w:rsidRPr="00246EB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246EB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246EB7"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 w:rsidR="007C2707" w:rsidRPr="00246EB7">
        <w:rPr>
          <w:rFonts w:ascii="Times New Roman" w:hAnsi="Times New Roman" w:cs="Times New Roman"/>
          <w:b/>
          <w:sz w:val="24"/>
          <w:szCs w:val="24"/>
        </w:rPr>
        <w:t>получа</w:t>
      </w:r>
      <w:r w:rsidRPr="00246EB7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о связи занятий физическими упражнениями с укреплением здоровья и повышением физической подготовленности;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lastRenderedPageBreak/>
        <w:t>− о способах изменения направления и скорости движения;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о режиме дня и личной гигиене;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о правилах составления комплексов утренней зарядки;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программного материала по физической культуре учащиеся научаться: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выполнять комплексы упражнений, направленные на формирование правильной осанки;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выполнять комплексы упражнений утренней зарядки и физкультминуток;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играть в подвижные игры;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выполнять передвижения в ходьбе, беге, прыжках разными способами;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>− выполнять строевые упражнения;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B7">
        <w:rPr>
          <w:rFonts w:ascii="Times New Roman" w:hAnsi="Times New Roman" w:cs="Times New Roman"/>
          <w:sz w:val="24"/>
          <w:szCs w:val="24"/>
        </w:rPr>
        <w:t xml:space="preserve"> демонстрировать уровень физической подготовленности </w:t>
      </w: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BC" w:rsidRPr="00246EB7" w:rsidRDefault="002031BC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P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2031BC"/>
    <w:p w:rsidR="00A56B86" w:rsidRPr="00A56B86" w:rsidRDefault="00A56B86" w:rsidP="0020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Из истории физической культуры. История развития фи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Физические упражнения. Физические упражнения, их вли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Самостоятельные занятия. Составление режима дня. Вы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ских упражнений.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тивных залах).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рушений осанки.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>Гимнастика с основами акробатики. Организующие ко</w:t>
      </w:r>
      <w:r w:rsidRPr="00567C9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567C99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567C99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567C99">
        <w:rPr>
          <w:rFonts w:ascii="Times New Roman" w:hAnsi="Times New Roman" w:cs="Times New Roman"/>
          <w:sz w:val="24"/>
          <w:szCs w:val="24"/>
        </w:rPr>
        <w:t>Например: 1) мост из поло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567C99">
        <w:rPr>
          <w:rFonts w:ascii="Times New Roman" w:hAnsi="Times New Roman" w:cs="Times New Roman"/>
          <w:sz w:val="24"/>
          <w:szCs w:val="24"/>
        </w:rPr>
        <w:t xml:space="preserve">висы, </w:t>
      </w:r>
      <w:proofErr w:type="spellStart"/>
      <w:r w:rsidRPr="00567C99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567C99">
        <w:rPr>
          <w:rFonts w:ascii="Times New Roman" w:hAnsi="Times New Roman" w:cs="Times New Roman"/>
          <w:sz w:val="24"/>
          <w:szCs w:val="24"/>
        </w:rPr>
        <w:t>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567C99">
        <w:rPr>
          <w:rFonts w:ascii="Times New Roman" w:hAnsi="Times New Roman" w:cs="Times New Roman"/>
          <w:sz w:val="24"/>
          <w:szCs w:val="24"/>
        </w:rPr>
        <w:t>Например, из виса стоя при</w:t>
      </w:r>
      <w:r w:rsidRPr="00567C99">
        <w:rPr>
          <w:rFonts w:ascii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567C99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67C99">
        <w:rPr>
          <w:rFonts w:ascii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567C99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567C99">
        <w:rPr>
          <w:rFonts w:ascii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567C99">
        <w:rPr>
          <w:rFonts w:ascii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567C9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567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C9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567C99">
        <w:rPr>
          <w:rFonts w:ascii="Times New Roman" w:hAnsi="Times New Roman" w:cs="Times New Roman"/>
          <w:sz w:val="24"/>
          <w:szCs w:val="24"/>
        </w:rPr>
        <w:t>, передвижение по наклонной гим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настической скамейке.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Беговые упражнения: </w:t>
      </w:r>
      <w:r w:rsidRPr="00567C99">
        <w:rPr>
          <w:rFonts w:ascii="Times New Roman" w:hAnsi="Times New Roman" w:cs="Times New Roman"/>
          <w:sz w:val="24"/>
          <w:szCs w:val="24"/>
        </w:rPr>
        <w:t>с высоким под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567C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567C99">
        <w:rPr>
          <w:rFonts w:ascii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567C99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567C99">
        <w:rPr>
          <w:rFonts w:ascii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567C99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Лыжные гонки. </w:t>
      </w:r>
      <w:r w:rsidRPr="00567C99">
        <w:rPr>
          <w:rFonts w:ascii="Times New Roman" w:hAnsi="Times New Roman" w:cs="Times New Roman"/>
          <w:sz w:val="24"/>
          <w:szCs w:val="24"/>
        </w:rPr>
        <w:t>Передвижение на лыжах; повороты; спу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ски; подъёмы; торможение.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>Подвижные и спортивные игры. На материале гимна</w:t>
      </w:r>
      <w:r w:rsidRPr="00567C9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567C99">
        <w:rPr>
          <w:rFonts w:ascii="Times New Roman" w:hAnsi="Times New Roman" w:cs="Times New Roman"/>
          <w:sz w:val="24"/>
          <w:szCs w:val="24"/>
        </w:rPr>
        <w:t>игровые задания с использо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567C99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567C99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567C99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56B86" w:rsidRPr="00567C99" w:rsidRDefault="00A56B86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567C99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567C99">
        <w:rPr>
          <w:rFonts w:ascii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5922FA" w:rsidRPr="00567C99" w:rsidRDefault="005922FA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567C99" w:rsidRDefault="00CF032B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B7" w:rsidRPr="00246EB7" w:rsidRDefault="00246EB7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32B" w:rsidRPr="00246EB7" w:rsidRDefault="00CF032B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86" w:rsidRPr="00500066" w:rsidRDefault="005922FA" w:rsidP="00B341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3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EC">
        <w:rPr>
          <w:rFonts w:ascii="Times New Roman" w:hAnsi="Times New Roman" w:cs="Times New Roman"/>
          <w:b/>
          <w:sz w:val="24"/>
          <w:szCs w:val="24"/>
        </w:rPr>
        <w:t>2</w:t>
      </w:r>
      <w:r w:rsidR="00837C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pPr w:leftFromText="180" w:rightFromText="180" w:vertAnchor="text" w:horzAnchor="margin" w:tblpX="69" w:tblpY="20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417"/>
        <w:gridCol w:w="1559"/>
      </w:tblGrid>
      <w:tr w:rsidR="005922FA" w:rsidRPr="00500066" w:rsidTr="00B341F6">
        <w:trPr>
          <w:trHeight w:val="750"/>
        </w:trPr>
        <w:tc>
          <w:tcPr>
            <w:tcW w:w="534" w:type="dxa"/>
          </w:tcPr>
          <w:p w:rsidR="005922FA" w:rsidRPr="00500066" w:rsidRDefault="00EF09EC" w:rsidP="00CF03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922FA" w:rsidRPr="00500066" w:rsidRDefault="005922FA" w:rsidP="00CF03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5922FA" w:rsidRPr="00500066" w:rsidRDefault="005922FA" w:rsidP="00CF03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536" w:type="dxa"/>
          </w:tcPr>
          <w:p w:rsidR="005922FA" w:rsidRPr="00500066" w:rsidRDefault="005922FA" w:rsidP="00CF03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5922FA" w:rsidRPr="00500066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2031B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часов, отводимых на изучаемые темы</w:t>
            </w:r>
          </w:p>
        </w:tc>
        <w:tc>
          <w:tcPr>
            <w:tcW w:w="1559" w:type="dxa"/>
          </w:tcPr>
          <w:p w:rsidR="005922FA" w:rsidRPr="00500066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094E" w:rsidRPr="00246EB7" w:rsidRDefault="0049094E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Инструктаж по ТБ.</w:t>
            </w:r>
          </w:p>
          <w:p w:rsidR="005922FA" w:rsidRPr="00246EB7" w:rsidRDefault="0049094E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под счет. Ходьба на носках, на пятках.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по легкой атлетике. 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Ходьба под счет. Ходьба на носках, на пятках. Обычный бег.</w:t>
            </w:r>
            <w:r w:rsidR="00872AD8"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22FA" w:rsidRPr="00246EB7" w:rsidRDefault="0049094E" w:rsidP="00B3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 бег. Бег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EB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  <w:r w:rsidR="00B3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22FA" w:rsidRPr="00246EB7" w:rsidRDefault="0049094E" w:rsidP="00B3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Бег с ускорением. 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46EB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повторения)</w:t>
            </w:r>
          </w:p>
          <w:p w:rsidR="0049094E" w:rsidRPr="00246EB7" w:rsidRDefault="0049094E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22FA" w:rsidRPr="00246EB7" w:rsidRDefault="0049094E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E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46EB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повторения)</w:t>
            </w:r>
          </w:p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перекладине (мальчики), сгибание и разгибание рук в упоре лежа (девочки).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22FA" w:rsidRPr="00246EB7" w:rsidRDefault="0049094E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E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 Развитие скоростных качеств</w:t>
            </w:r>
            <w:r w:rsidR="00B3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</w:t>
            </w:r>
            <w:r w:rsidR="0049094E"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5922FA" w:rsidRPr="00246EB7" w:rsidTr="00B341F6">
        <w:trPr>
          <w:trHeight w:val="136"/>
        </w:trPr>
        <w:tc>
          <w:tcPr>
            <w:tcW w:w="534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22FA" w:rsidRPr="00246EB7" w:rsidRDefault="0049094E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</w:tc>
        <w:tc>
          <w:tcPr>
            <w:tcW w:w="453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 Прыжок в длину с места. Развитие скоростно-силовых качеств</w:t>
            </w:r>
            <w:r w:rsidR="00B3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4E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5922FA" w:rsidRPr="00246EB7" w:rsidRDefault="005922FA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FA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EE7FED" w:rsidRPr="00246EB7" w:rsidTr="00B341F6">
        <w:trPr>
          <w:trHeight w:val="136"/>
        </w:trPr>
        <w:tc>
          <w:tcPr>
            <w:tcW w:w="534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4536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вперед. Прыжок в длину с места. Развитие скоростно-силовых качеств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EE7FED" w:rsidRPr="00246EB7" w:rsidRDefault="00EE7FED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F36" w:rsidRPr="00246EB7" w:rsidRDefault="00C01DEF" w:rsidP="00B3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E0347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EE7FED" w:rsidRPr="00246EB7" w:rsidTr="00B341F6">
        <w:trPr>
          <w:trHeight w:val="136"/>
        </w:trPr>
        <w:tc>
          <w:tcPr>
            <w:tcW w:w="534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из положения стоя </w:t>
            </w:r>
          </w:p>
        </w:tc>
        <w:tc>
          <w:tcPr>
            <w:tcW w:w="4536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 на дальность.</w:t>
            </w:r>
            <w:r w:rsidR="00B3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7" w:type="dxa"/>
          </w:tcPr>
          <w:p w:rsidR="00EE7FED" w:rsidRPr="00246EB7" w:rsidRDefault="00EE7FED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FE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EE7FED" w:rsidRPr="00246EB7" w:rsidTr="00B341F6">
        <w:trPr>
          <w:trHeight w:val="136"/>
        </w:trPr>
        <w:tc>
          <w:tcPr>
            <w:tcW w:w="534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из положения стоя</w:t>
            </w:r>
          </w:p>
        </w:tc>
        <w:tc>
          <w:tcPr>
            <w:tcW w:w="4536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етать различные предметы и мячи на дальность с места из различных положений</w:t>
            </w:r>
          </w:p>
        </w:tc>
        <w:tc>
          <w:tcPr>
            <w:tcW w:w="1417" w:type="dxa"/>
          </w:tcPr>
          <w:p w:rsidR="00EE7FED" w:rsidRPr="00246EB7" w:rsidRDefault="00EE7FED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FE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EE7FED" w:rsidRPr="00246EB7" w:rsidTr="00B341F6">
        <w:trPr>
          <w:trHeight w:val="136"/>
        </w:trPr>
        <w:tc>
          <w:tcPr>
            <w:tcW w:w="534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заданное расстояние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E7FED" w:rsidRPr="00246EB7" w:rsidRDefault="00EE7FED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из положения стоя грудью в направления метания на заданное расстояние. Подвижная игра</w:t>
            </w:r>
          </w:p>
        </w:tc>
        <w:tc>
          <w:tcPr>
            <w:tcW w:w="1417" w:type="dxa"/>
          </w:tcPr>
          <w:p w:rsidR="00EE7FED" w:rsidRPr="00246EB7" w:rsidRDefault="00EE7FED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FE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Инструктаж по ТБ.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Игра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своим флажкам»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и подвижные игры 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C01DEF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Игра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своим флажкам»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подвижные игры с бегом, прыжками. Игра «К своим флажкам».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031BC" w:rsidRPr="00246EB7" w:rsidRDefault="00B341F6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Игра: «К своим флажкам»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и подвижные игры 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F36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05.10.05.10.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Эстафеты. Игра</w:t>
            </w:r>
            <w:r w:rsidR="00B341F6">
              <w:rPr>
                <w:rFonts w:ascii="Times New Roman" w:eastAsia="Times New Roman" w:hAnsi="Times New Roman" w:cs="Times New Roman"/>
                <w:sz w:val="24"/>
                <w:szCs w:val="24"/>
              </w:rPr>
              <w:t>: «Пятнашки»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подвижные игры с бегом, прыжками. Игра «К своим флажкам».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F36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C0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Эстафеты. Игры: «Прыгающие воробушки», «Зайцы в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огороде».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Акробатические упражнения.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и подвижные игры 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F36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12.10.17.10.</w:t>
            </w:r>
          </w:p>
          <w:p w:rsidR="00E03474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«Лисы и куры», «Точный расчет».</w:t>
            </w:r>
            <w:r w:rsidR="00B34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«Перестрелка»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 подвижные игры с бегом, прыжками. 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4CB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19.10.24.10.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Эстафеты. Подвижные игры.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 подвижные игры с бегом, прыжками. 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4CB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26.10.26.10.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колону по одному и в шеренгу, в круг.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Игра «Лисы и куры»  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0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Группировка.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Группировка. Перекаты в группировке, лежа на животе и из упора стоя на коленях. Игра «Лисы и куры».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4CBD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09.11.09.11.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стойка. Перекаты в группировке, лежа на животе.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стойка. Группировка. Перекаты в группировке, лежа на животе. ОРУ. Игра «Совушка». </w:t>
            </w:r>
          </w:p>
        </w:tc>
        <w:tc>
          <w:tcPr>
            <w:tcW w:w="1417" w:type="dxa"/>
          </w:tcPr>
          <w:p w:rsidR="002031BC" w:rsidRPr="00246EB7" w:rsidRDefault="00E77FA9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3474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14.11.16.11</w:t>
            </w:r>
          </w:p>
          <w:p w:rsidR="002E3939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.16.11.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стойка. Перекаты в группировке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Перекаты в группировке из упора стоя на коленях</w:t>
            </w:r>
            <w:r w:rsidR="00054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«Лисы и куры».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3946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«Змейка».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1DEF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23.11.23.11.</w:t>
            </w:r>
          </w:p>
          <w:p w:rsidR="00E03474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2031BC" w:rsidRPr="00246EB7" w:rsidRDefault="002031BC" w:rsidP="00054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 упоре присев и стоя на коленях. Игра «Ниточка и иголочка».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939" w:rsidRDefault="00E03474" w:rsidP="00E0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30.11.05.12.</w:t>
            </w:r>
          </w:p>
          <w:p w:rsidR="00E03474" w:rsidRPr="00246EB7" w:rsidRDefault="00E03474" w:rsidP="00E0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2031BC" w:rsidRPr="00246EB7" w:rsidRDefault="002031BC" w:rsidP="00054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 в упоре присев и стоя на  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коленях.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«Ниточка и иголочка».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1DEF" w:rsidRDefault="00E03474" w:rsidP="002E3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12.12.14.12.</w:t>
            </w:r>
          </w:p>
          <w:p w:rsidR="00E03474" w:rsidRPr="00246EB7" w:rsidRDefault="00E03474" w:rsidP="002E3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лежа на животе по  гимнастической скамейке.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лежа на животе по гимнастической скамейке. Игра «Ниточка и иголочка».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1DEF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19.12.21.12.</w:t>
            </w:r>
          </w:p>
          <w:p w:rsidR="00E03474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месте. Игра «Школа мяча».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05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месте. Игра «Школа мяча».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1DEF" w:rsidRPr="00246EB7" w:rsidRDefault="00E03474" w:rsidP="00C01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 мяча</w:t>
            </w:r>
            <w:r w:rsidR="00340347"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на месте</w:t>
            </w:r>
            <w:r w:rsidR="00837C7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Передача мяча снизу на месте.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мячами. Игра «Играй, играй-мяч не теряй».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9EC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09.01.11.01</w:t>
            </w:r>
          </w:p>
          <w:p w:rsidR="002E3939" w:rsidRPr="00246EB7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Подвижные игры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и подвижные игры 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16.01.18.01.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подвижные игры с бегом, прыжками. Игра «К своим флажкам».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77CE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18.01.23.01..</w:t>
            </w:r>
          </w:p>
          <w:p w:rsidR="00EF09EC" w:rsidRPr="00246EB7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для укрепления здоровья. Игра «Прыгающие воробушки».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77CE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25.01.30.01.</w:t>
            </w:r>
          </w:p>
          <w:p w:rsidR="00EF09E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01.02.01.02.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обручем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с обручем.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 Игра «Два мороза».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9EC" w:rsidRDefault="00EF09EC" w:rsidP="003D7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06.02.08.02</w:t>
            </w:r>
          </w:p>
          <w:p w:rsidR="002E3939" w:rsidRPr="00246EB7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.08.02.</w:t>
            </w:r>
            <w:r w:rsidR="003D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2031BC" w:rsidRPr="00246EB7" w:rsidRDefault="002031BC" w:rsidP="00837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  <w:r w:rsidR="0083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Бег с ходьбой.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Метание мяча с места; бег в чередовании с ходьбой. Игра «Пятнашки».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939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13.02.15.02.</w:t>
            </w:r>
          </w:p>
          <w:p w:rsidR="00EF09E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звеньям; упражнения в равновесии.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звеньям; упражнения в равновесии. Игра «Зайцы в огороде».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9EC" w:rsidRDefault="00EF09EC" w:rsidP="002E3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20.02.22.02</w:t>
            </w:r>
          </w:p>
          <w:p w:rsidR="002E3939" w:rsidRPr="00246EB7" w:rsidRDefault="00EF09EC" w:rsidP="002E3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.22.02.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поворотом; бег на время.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Прыжки с поворотом; бег на время. Игра «Лисы и Куры».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9EC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27.02.01.03</w:t>
            </w:r>
          </w:p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.01.03.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изменением направления; метание малого мяча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изменением направления; метание малого мяча с места. Игра «Два мороза».   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5628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06.03.13.03.15.03.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щит. Эстафеты с мячами. Игра «Попади в обруч».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щит. Эстафеты с мячами. Игра «Попади в обруч».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15.03.20.03.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шагом по «прямой», по кругу.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2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22.03.22.03.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бегом по «прямой»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движении. Броски в цель (кольцо, щит, мишень). Игра «Попади в обруч». 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77E1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снизу.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Игра «Мяч ловцу!»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«Пятнашки».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«Лисы и куры»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9EC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10.04.10.04</w:t>
            </w:r>
          </w:p>
          <w:p w:rsidR="002E3939" w:rsidRPr="00246EB7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«Прыгающие воробушки»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 своим флажкам»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2E3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«Зайцы в огороде»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24.04.26.04.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направления, ритма и темпа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Инструктаж по ТБ </w:t>
            </w:r>
          </w:p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</w:t>
            </w:r>
            <w:r w:rsidR="00837C7A">
              <w:rPr>
                <w:rFonts w:ascii="Times New Roman" w:eastAsia="Times New Roman" w:hAnsi="Times New Roman" w:cs="Times New Roman"/>
                <w:sz w:val="24"/>
                <w:szCs w:val="24"/>
              </w:rPr>
              <w:t>ием направления, ритма и темпа.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E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Подвижная игра «К своим флажкам»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изменением направления. Бег в заданном коридоре. 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E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. Эстафеты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Эстафеты.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Эстафеты.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Прыжки  в длину.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1BC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77FA9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в </w:t>
            </w:r>
            <w:r w:rsidRPr="0024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</w:tc>
        <w:tc>
          <w:tcPr>
            <w:tcW w:w="4536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в цель с места, из 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положений; игра «Точный расчёт»</w:t>
            </w:r>
          </w:p>
        </w:tc>
        <w:tc>
          <w:tcPr>
            <w:tcW w:w="1417" w:type="dxa"/>
          </w:tcPr>
          <w:p w:rsidR="002031BC" w:rsidRPr="00246EB7" w:rsidRDefault="002031B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E3939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10.05.15.05.</w:t>
            </w:r>
          </w:p>
        </w:tc>
      </w:tr>
      <w:tr w:rsidR="002031BC" w:rsidRPr="00246EB7" w:rsidTr="00B341F6">
        <w:trPr>
          <w:trHeight w:val="136"/>
        </w:trPr>
        <w:tc>
          <w:tcPr>
            <w:tcW w:w="534" w:type="dxa"/>
          </w:tcPr>
          <w:p w:rsidR="002031BC" w:rsidRPr="00246EB7" w:rsidRDefault="00E77FA9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E03474">
              <w:rPr>
                <w:rFonts w:ascii="Times New Roman" w:hAnsi="Times New Roman" w:cs="Times New Roman"/>
                <w:sz w:val="24"/>
                <w:szCs w:val="24"/>
              </w:rPr>
              <w:t>-97-98</w:t>
            </w:r>
          </w:p>
          <w:p w:rsidR="002031BC" w:rsidRPr="00246EB7" w:rsidRDefault="002031BC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31BC" w:rsidRPr="00246EB7" w:rsidRDefault="002031BC" w:rsidP="00246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набивного мяча из разных положений. </w:t>
            </w:r>
          </w:p>
        </w:tc>
        <w:tc>
          <w:tcPr>
            <w:tcW w:w="4536" w:type="dxa"/>
          </w:tcPr>
          <w:p w:rsidR="002031BC" w:rsidRPr="00246EB7" w:rsidRDefault="002031BC" w:rsidP="00837C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цель с 3–4 метров. Метание набивного мяча из разных положений.</w:t>
            </w:r>
            <w:r w:rsidR="00837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«Метко в цель»</w:t>
            </w:r>
          </w:p>
        </w:tc>
        <w:tc>
          <w:tcPr>
            <w:tcW w:w="1417" w:type="dxa"/>
          </w:tcPr>
          <w:p w:rsidR="002031BC" w:rsidRPr="00246EB7" w:rsidRDefault="00E03474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3474" w:rsidRPr="00246EB7" w:rsidRDefault="00EF09EC" w:rsidP="00B3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17.05.17.05.22.05.</w:t>
            </w:r>
          </w:p>
        </w:tc>
      </w:tr>
      <w:tr w:rsidR="00EF09EC" w:rsidRPr="00246EB7" w:rsidTr="00B341F6">
        <w:trPr>
          <w:trHeight w:val="136"/>
        </w:trPr>
        <w:tc>
          <w:tcPr>
            <w:tcW w:w="534" w:type="dxa"/>
          </w:tcPr>
          <w:p w:rsidR="00EF09EC" w:rsidRDefault="00EF09EC" w:rsidP="00EF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EF09EC" w:rsidRPr="00246EB7" w:rsidRDefault="00EF09EC" w:rsidP="00EF09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набивного мяча из разных положений. </w:t>
            </w:r>
          </w:p>
        </w:tc>
        <w:tc>
          <w:tcPr>
            <w:tcW w:w="4536" w:type="dxa"/>
          </w:tcPr>
          <w:p w:rsidR="00EF09EC" w:rsidRPr="00246EB7" w:rsidRDefault="00EF09EC" w:rsidP="00EF09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цель с 3–4 метров. Метание набивного мяча из разных 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46EB7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«Метко в цель»</w:t>
            </w:r>
          </w:p>
        </w:tc>
        <w:tc>
          <w:tcPr>
            <w:tcW w:w="1417" w:type="dxa"/>
          </w:tcPr>
          <w:p w:rsidR="00EF09EC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9EC" w:rsidRDefault="00EF09EC" w:rsidP="00EF0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</w:tbl>
    <w:p w:rsidR="005922FA" w:rsidRPr="00246EB7" w:rsidRDefault="005922FA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2FA" w:rsidRPr="00246EB7" w:rsidRDefault="005922FA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2FA" w:rsidRPr="00246EB7" w:rsidRDefault="005922FA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55" w:rsidRPr="00246EB7" w:rsidRDefault="00EF09EC" w:rsidP="00246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:99 час</w:t>
      </w:r>
    </w:p>
    <w:p w:rsidR="00855955" w:rsidRPr="00246EB7" w:rsidRDefault="00855955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55" w:rsidRPr="00246EB7" w:rsidRDefault="00855955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55" w:rsidRPr="00246EB7" w:rsidRDefault="00855955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55" w:rsidRPr="00246EB7" w:rsidRDefault="00855955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55" w:rsidRPr="00246EB7" w:rsidRDefault="00855955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E1" w:rsidRPr="00246EB7" w:rsidRDefault="00A377E1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CC3" w:rsidRPr="00246EB7" w:rsidRDefault="00033CC3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621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46621" w:rsidRDefault="0034662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621" w:rsidRDefault="0034662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621" w:rsidRDefault="0034662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621" w:rsidRDefault="0034662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621" w:rsidRDefault="0034662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22FA" w:rsidRPr="00246EB7" w:rsidRDefault="005922FA" w:rsidP="00346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EB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819"/>
        <w:gridCol w:w="1867"/>
        <w:gridCol w:w="1276"/>
        <w:gridCol w:w="1275"/>
      </w:tblGrid>
      <w:tr w:rsidR="005922FA" w:rsidRPr="00246EB7" w:rsidTr="00E10B24">
        <w:tc>
          <w:tcPr>
            <w:tcW w:w="1951" w:type="dxa"/>
            <w:vMerge w:val="restart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819" w:type="dxa"/>
            <w:vMerge w:val="restart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418" w:type="dxa"/>
            <w:gridSpan w:val="3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5922FA" w:rsidRPr="00246EB7" w:rsidTr="00E10B24">
        <w:tc>
          <w:tcPr>
            <w:tcW w:w="1951" w:type="dxa"/>
            <w:vMerge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9" w:type="dxa"/>
            <w:vMerge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5922FA" w:rsidRPr="00246EB7" w:rsidTr="00E10B24">
        <w:tc>
          <w:tcPr>
            <w:tcW w:w="1951" w:type="dxa"/>
          </w:tcPr>
          <w:p w:rsidR="005922FA" w:rsidRPr="00E10B24" w:rsidRDefault="005922FA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E10B24" w:rsidRPr="00246EB7" w:rsidRDefault="00E10B24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FA" w:rsidRPr="00246EB7" w:rsidTr="00E10B24">
        <w:tc>
          <w:tcPr>
            <w:tcW w:w="1951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2FA" w:rsidRPr="00246EB7" w:rsidRDefault="005922FA" w:rsidP="00727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7078" w:rsidRPr="00246EB7" w:rsidRDefault="00727078" w:rsidP="00727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FA" w:rsidRPr="00246EB7" w:rsidTr="00E10B24">
        <w:tc>
          <w:tcPr>
            <w:tcW w:w="1951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8F7DEF" w:rsidRPr="00246EB7" w:rsidRDefault="008F7DEF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2FA" w:rsidRPr="00246EB7" w:rsidRDefault="005922FA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132F1" w:rsidRPr="001132F1" w:rsidRDefault="001132F1" w:rsidP="00246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EC6202" w:rsidRPr="00246EB7" w:rsidRDefault="00EC6202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605773" w:rsidRPr="00246EB7" w:rsidRDefault="00605773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07" w:rsidRPr="00246EB7" w:rsidTr="00E10B24">
        <w:tc>
          <w:tcPr>
            <w:tcW w:w="1951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707" w:rsidRPr="00246EB7" w:rsidRDefault="007C2707" w:rsidP="00246E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7E1" w:rsidRDefault="00A377E1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7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5E4" w:rsidRDefault="00246EB7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2265E4" w:rsidRPr="00246EB7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B742F5" w:rsidRDefault="00B742F5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b/>
          <w:i/>
          <w:sz w:val="24"/>
          <w:szCs w:val="24"/>
        </w:rPr>
        <w:t>Оценивая знания учащихся</w:t>
      </w:r>
      <w:r w:rsidRPr="00B742F5">
        <w:rPr>
          <w:rFonts w:ascii="Times New Roman" w:hAnsi="Times New Roman" w:cs="Times New Roman"/>
          <w:sz w:val="24"/>
          <w:szCs w:val="24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B742F5" w:rsidRPr="00B742F5" w:rsidRDefault="00B742F5" w:rsidP="00B742F5">
      <w:pPr>
        <w:rPr>
          <w:rFonts w:ascii="Times New Roman" w:hAnsi="Times New Roman" w:cs="Times New Roman"/>
          <w:i/>
          <w:sz w:val="24"/>
          <w:szCs w:val="24"/>
        </w:rPr>
      </w:pPr>
      <w:r w:rsidRPr="00B742F5">
        <w:rPr>
          <w:rFonts w:ascii="Times New Roman" w:hAnsi="Times New Roman" w:cs="Times New Roman"/>
          <w:i/>
          <w:sz w:val="24"/>
          <w:szCs w:val="24"/>
        </w:rPr>
        <w:t>С целью проверки знаний используются различные методы: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sz w:val="24"/>
          <w:szCs w:val="24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B742F5" w:rsidRPr="00B742F5" w:rsidRDefault="00B742F5" w:rsidP="00B74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42F5">
        <w:rPr>
          <w:rFonts w:ascii="Times New Roman" w:hAnsi="Times New Roman" w:cs="Times New Roman"/>
          <w:b/>
          <w:i/>
          <w:sz w:val="24"/>
          <w:szCs w:val="24"/>
        </w:rPr>
        <w:t>По технике владения двигательными действиями (умениями, навыками).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42F5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 (заданным способом), точно, в надлежащем темпе, легко и четко.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42F5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правильно, но недостаточно легко и четко, наблюдается некоторая скованность движений.</w:t>
      </w:r>
    </w:p>
    <w:p w:rsidR="00B742F5" w:rsidRPr="00B742F5" w:rsidRDefault="00B742F5" w:rsidP="00B742F5">
      <w:pPr>
        <w:rPr>
          <w:rFonts w:ascii="Times New Roman" w:hAnsi="Times New Roman" w:cs="Times New Roman"/>
          <w:sz w:val="24"/>
          <w:szCs w:val="24"/>
        </w:rPr>
      </w:pPr>
      <w:r w:rsidRPr="00B742F5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42F5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B742F5" w:rsidRDefault="00B742F5" w:rsidP="00B742F5">
      <w:pPr>
        <w:jc w:val="center"/>
        <w:rPr>
          <w:b/>
        </w:rPr>
      </w:pPr>
    </w:p>
    <w:p w:rsidR="00B742F5" w:rsidRPr="00246EB7" w:rsidRDefault="00B742F5" w:rsidP="00246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5E4" w:rsidRPr="00246EB7" w:rsidRDefault="002265E4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5E4" w:rsidRPr="00246EB7" w:rsidRDefault="00567C99" w:rsidP="00567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2265E4" w:rsidRPr="00246EB7" w:rsidRDefault="002265E4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5E4" w:rsidRPr="00246EB7" w:rsidRDefault="002265E4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2FA" w:rsidRPr="00246EB7" w:rsidRDefault="005922FA" w:rsidP="00246E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22FA" w:rsidRPr="00246EB7" w:rsidSect="00B341F6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F" w:rsidRDefault="00C01DEF" w:rsidP="00CF032B">
      <w:pPr>
        <w:spacing w:after="0" w:line="240" w:lineRule="auto"/>
      </w:pPr>
      <w:r>
        <w:separator/>
      </w:r>
    </w:p>
  </w:endnote>
  <w:endnote w:type="continuationSeparator" w:id="0">
    <w:p w:rsidR="00C01DEF" w:rsidRDefault="00C01DEF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11134"/>
      <w:docPartObj>
        <w:docPartGallery w:val="Page Numbers (Bottom of Page)"/>
        <w:docPartUnique/>
      </w:docPartObj>
    </w:sdtPr>
    <w:sdtEndPr/>
    <w:sdtContent>
      <w:p w:rsidR="00C01DEF" w:rsidRDefault="00C01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1DEF" w:rsidRDefault="00C01D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F" w:rsidRDefault="00C01DEF" w:rsidP="00CF032B">
      <w:pPr>
        <w:spacing w:after="0" w:line="240" w:lineRule="auto"/>
      </w:pPr>
      <w:r>
        <w:separator/>
      </w:r>
    </w:p>
  </w:footnote>
  <w:footnote w:type="continuationSeparator" w:id="0">
    <w:p w:rsidR="00C01DEF" w:rsidRDefault="00C01DEF" w:rsidP="00CF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B86"/>
    <w:rsid w:val="00033CC3"/>
    <w:rsid w:val="00054550"/>
    <w:rsid w:val="000627A1"/>
    <w:rsid w:val="00084FBA"/>
    <w:rsid w:val="001132F1"/>
    <w:rsid w:val="00124CBD"/>
    <w:rsid w:val="00154E4D"/>
    <w:rsid w:val="001B4AE3"/>
    <w:rsid w:val="002031BC"/>
    <w:rsid w:val="002265E4"/>
    <w:rsid w:val="00246EB7"/>
    <w:rsid w:val="00253942"/>
    <w:rsid w:val="0029641D"/>
    <w:rsid w:val="002E3939"/>
    <w:rsid w:val="00335628"/>
    <w:rsid w:val="00340347"/>
    <w:rsid w:val="00346621"/>
    <w:rsid w:val="003B7FB7"/>
    <w:rsid w:val="003D77CE"/>
    <w:rsid w:val="00414103"/>
    <w:rsid w:val="004478F6"/>
    <w:rsid w:val="00474F06"/>
    <w:rsid w:val="0049094E"/>
    <w:rsid w:val="00490DC0"/>
    <w:rsid w:val="00500066"/>
    <w:rsid w:val="00567C99"/>
    <w:rsid w:val="00570038"/>
    <w:rsid w:val="005922FA"/>
    <w:rsid w:val="00605773"/>
    <w:rsid w:val="006647BB"/>
    <w:rsid w:val="006E4C46"/>
    <w:rsid w:val="00727078"/>
    <w:rsid w:val="00775608"/>
    <w:rsid w:val="007C2707"/>
    <w:rsid w:val="007C61A9"/>
    <w:rsid w:val="007C72EA"/>
    <w:rsid w:val="007F5DB3"/>
    <w:rsid w:val="00837C7A"/>
    <w:rsid w:val="00845E63"/>
    <w:rsid w:val="00855955"/>
    <w:rsid w:val="00872AD8"/>
    <w:rsid w:val="00891487"/>
    <w:rsid w:val="008B0C34"/>
    <w:rsid w:val="008B19C5"/>
    <w:rsid w:val="008B2CD2"/>
    <w:rsid w:val="008F3856"/>
    <w:rsid w:val="008F7DEF"/>
    <w:rsid w:val="009348E6"/>
    <w:rsid w:val="00953A07"/>
    <w:rsid w:val="009F0DBB"/>
    <w:rsid w:val="00A307BD"/>
    <w:rsid w:val="00A377E1"/>
    <w:rsid w:val="00A56B86"/>
    <w:rsid w:val="00B01153"/>
    <w:rsid w:val="00B341F6"/>
    <w:rsid w:val="00B43D4D"/>
    <w:rsid w:val="00B742F5"/>
    <w:rsid w:val="00B93946"/>
    <w:rsid w:val="00BB12A6"/>
    <w:rsid w:val="00BC77C2"/>
    <w:rsid w:val="00BE3C96"/>
    <w:rsid w:val="00C01DEF"/>
    <w:rsid w:val="00C57A1B"/>
    <w:rsid w:val="00C66505"/>
    <w:rsid w:val="00CF032B"/>
    <w:rsid w:val="00D41400"/>
    <w:rsid w:val="00D85F36"/>
    <w:rsid w:val="00E03474"/>
    <w:rsid w:val="00E10B24"/>
    <w:rsid w:val="00E414C6"/>
    <w:rsid w:val="00E77FA9"/>
    <w:rsid w:val="00E94A5F"/>
    <w:rsid w:val="00EC6202"/>
    <w:rsid w:val="00EE7FED"/>
    <w:rsid w:val="00EF09EC"/>
    <w:rsid w:val="00F17F61"/>
    <w:rsid w:val="00F27CF5"/>
    <w:rsid w:val="00F6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6B86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A56B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6B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6B86"/>
  </w:style>
  <w:style w:type="table" w:styleId="a7">
    <w:name w:val="Table Grid"/>
    <w:basedOn w:val="a1"/>
    <w:uiPriority w:val="59"/>
    <w:rsid w:val="0059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F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32B"/>
  </w:style>
  <w:style w:type="paragraph" w:styleId="aa">
    <w:name w:val="footer"/>
    <w:basedOn w:val="a"/>
    <w:link w:val="ab"/>
    <w:uiPriority w:val="99"/>
    <w:unhideWhenUsed/>
    <w:rsid w:val="00CF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32B"/>
  </w:style>
  <w:style w:type="paragraph" w:styleId="ac">
    <w:name w:val="Balloon Text"/>
    <w:basedOn w:val="a"/>
    <w:link w:val="ad"/>
    <w:uiPriority w:val="99"/>
    <w:semiHidden/>
    <w:unhideWhenUsed/>
    <w:rsid w:val="0085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2CDC-5233-48B7-A950-764995F9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RADUL</cp:lastModifiedBy>
  <cp:revision>49</cp:revision>
  <cp:lastPrinted>2021-11-08T09:45:00Z</cp:lastPrinted>
  <dcterms:created xsi:type="dcterms:W3CDTF">2016-08-20T18:54:00Z</dcterms:created>
  <dcterms:modified xsi:type="dcterms:W3CDTF">2022-09-20T16:36:00Z</dcterms:modified>
</cp:coreProperties>
</file>