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C11C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14:paraId="5E2F29C2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14:paraId="5261E878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 xml:space="preserve"> 15</w:t>
      </w:r>
    </w:p>
    <w:p w14:paraId="11201A24" w14:textId="77777777" w:rsidR="00EB4F98" w:rsidRDefault="00EB4F98" w:rsidP="00EB4F98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</w:t>
      </w:r>
    </w:p>
    <w:p w14:paraId="179782B0" w14:textId="77777777" w:rsidR="00EB4F98" w:rsidRPr="00FF1563" w:rsidRDefault="00EB4F98" w:rsidP="00EB4F98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</w:t>
      </w:r>
    </w:p>
    <w:p w14:paraId="2A7D68D7" w14:textId="77777777" w:rsidR="005E5F81" w:rsidRPr="00FF1563" w:rsidRDefault="005E5F81" w:rsidP="00EB4F98">
      <w:pPr>
        <w:jc w:val="right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___</w:t>
      </w:r>
      <w:r w:rsidR="008A023B">
        <w:rPr>
          <w:rFonts w:ascii="Times New Roman" w:hAnsi="Times New Roman" w:cs="Times New Roman"/>
          <w:color w:val="auto"/>
          <w:u w:val="single"/>
        </w:rPr>
        <w:t>Физика</w:t>
      </w:r>
      <w:r w:rsidR="00EB4F98">
        <w:rPr>
          <w:rFonts w:ascii="Times New Roman" w:hAnsi="Times New Roman" w:cs="Times New Roman"/>
          <w:color w:val="auto"/>
        </w:rPr>
        <w:t>_______</w:t>
      </w:r>
      <w:r w:rsidRPr="00FF1563">
        <w:rPr>
          <w:rFonts w:ascii="Times New Roman" w:hAnsi="Times New Roman" w:cs="Times New Roman"/>
          <w:color w:val="auto"/>
        </w:rPr>
        <w:t>предмет</w:t>
      </w:r>
    </w:p>
    <w:p w14:paraId="282BBDD9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</w:p>
    <w:p w14:paraId="311EFB16" w14:textId="77777777" w:rsidR="005E5F81" w:rsidRPr="00EB4F98" w:rsidRDefault="008A023B" w:rsidP="005E5F81">
      <w:p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26. 09</w:t>
      </w:r>
      <w:r w:rsidR="00EB4F98" w:rsidRPr="00EB4F98">
        <w:rPr>
          <w:rFonts w:ascii="Times New Roman" w:hAnsi="Times New Roman" w:cs="Times New Roman"/>
          <w:color w:val="auto"/>
          <w:u w:val="single"/>
        </w:rPr>
        <w:t xml:space="preserve">. </w:t>
      </w:r>
      <w:r w:rsidR="005E5F81" w:rsidRPr="00EB4F98">
        <w:rPr>
          <w:rFonts w:ascii="Times New Roman" w:hAnsi="Times New Roman" w:cs="Times New Roman"/>
          <w:color w:val="auto"/>
          <w:u w:val="single"/>
        </w:rPr>
        <w:t>2023 г.</w:t>
      </w:r>
    </w:p>
    <w:p w14:paraId="0C9338E3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2439"/>
        <w:gridCol w:w="2127"/>
        <w:gridCol w:w="1426"/>
      </w:tblGrid>
      <w:tr w:rsidR="005E5F81" w:rsidRPr="00FF1563" w14:paraId="71B3AFDF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center"/>
          </w:tcPr>
          <w:p w14:paraId="06FA114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42761FE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14:paraId="48B2702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14:paraId="008476F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74D46E1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14906770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14:paraId="02DCF51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5E5F81" w:rsidRPr="00FF1563" w14:paraId="0CAB03D5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  <w:hideMark/>
          </w:tcPr>
          <w:p w14:paraId="156EFE85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14:paraId="5E26EC23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Передереев Алексей Николаевич</w:t>
            </w:r>
          </w:p>
        </w:tc>
        <w:tc>
          <w:tcPr>
            <w:tcW w:w="2439" w:type="dxa"/>
            <w:shd w:val="clear" w:color="auto" w:fill="FFFFFF"/>
          </w:tcPr>
          <w:p w14:paraId="163DE0EB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5EEA67EB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shd w:val="clear" w:color="auto" w:fill="FFFFFF"/>
          </w:tcPr>
          <w:p w14:paraId="61A18653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07CB1854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17BEC884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14:paraId="0D1F2408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Милосердова Галина Александровна</w:t>
            </w:r>
          </w:p>
        </w:tc>
        <w:tc>
          <w:tcPr>
            <w:tcW w:w="2439" w:type="dxa"/>
            <w:shd w:val="clear" w:color="auto" w:fill="FFFFFF"/>
          </w:tcPr>
          <w:p w14:paraId="7EB60398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27B4E35E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биологии</w:t>
            </w:r>
          </w:p>
        </w:tc>
        <w:tc>
          <w:tcPr>
            <w:tcW w:w="1426" w:type="dxa"/>
            <w:shd w:val="clear" w:color="auto" w:fill="FFFFFF"/>
          </w:tcPr>
          <w:p w14:paraId="61835E72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7D04B1EC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15710AFC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2CBF2F6D" w14:textId="77777777" w:rsidR="005E5F81" w:rsidRPr="00EB4F98" w:rsidRDefault="008A023B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Сукаленко Людмила Васильевна</w:t>
            </w:r>
          </w:p>
        </w:tc>
        <w:tc>
          <w:tcPr>
            <w:tcW w:w="2439" w:type="dxa"/>
            <w:shd w:val="clear" w:color="auto" w:fill="FFFFFF"/>
          </w:tcPr>
          <w:p w14:paraId="3D8B462F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23104DE5" w14:textId="77777777" w:rsidR="005E5F81" w:rsidRPr="00EB4F98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математики</w:t>
            </w:r>
          </w:p>
        </w:tc>
        <w:tc>
          <w:tcPr>
            <w:tcW w:w="1426" w:type="dxa"/>
            <w:shd w:val="clear" w:color="auto" w:fill="FFFFFF"/>
          </w:tcPr>
          <w:p w14:paraId="43891558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10EF0C82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382AAC96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582BC817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Милосердова Светлана Васильевна</w:t>
            </w:r>
          </w:p>
        </w:tc>
        <w:tc>
          <w:tcPr>
            <w:tcW w:w="2439" w:type="dxa"/>
            <w:shd w:val="clear" w:color="auto" w:fill="FFFFFF"/>
          </w:tcPr>
          <w:p w14:paraId="22A7ECC7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1F3360A4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110F3EF6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175101CF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3DBF7FFD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769DDF8E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Лоскутова Валентина Николаевна</w:t>
            </w:r>
          </w:p>
        </w:tc>
        <w:tc>
          <w:tcPr>
            <w:tcW w:w="2439" w:type="dxa"/>
            <w:shd w:val="clear" w:color="auto" w:fill="FFFFFF"/>
          </w:tcPr>
          <w:p w14:paraId="219631D7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1A02C446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7730699F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14:paraId="19BF1E38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53F710C7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53"/>
        <w:gridCol w:w="1160"/>
        <w:gridCol w:w="670"/>
        <w:gridCol w:w="3014"/>
        <w:gridCol w:w="1104"/>
        <w:gridCol w:w="971"/>
      </w:tblGrid>
      <w:tr w:rsidR="005E5F81" w:rsidRPr="00FF1563" w14:paraId="69521AF0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4B723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14:paraId="116A871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CD840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4DDD7F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14:paraId="5F3747BF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C858E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7930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14:paraId="50A11A3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858B2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14:paraId="56EF89E4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D8E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14:paraId="4951FC8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5E5F81" w:rsidRPr="00FF1563" w14:paraId="6474BE9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05D1B" w14:textId="77777777" w:rsidR="005E5F81" w:rsidRPr="00FF156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08835" w14:textId="77777777" w:rsidR="005E5F81" w:rsidRPr="00FF156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Жабин Владислав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564A52" w14:textId="77777777" w:rsidR="005E5F81" w:rsidRPr="00FF156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17.10.2008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095F" w14:textId="77777777" w:rsidR="005E5F81" w:rsidRPr="00FF156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6A7CB2" w14:textId="77777777" w:rsidR="005E5F81" w:rsidRPr="00FF1563" w:rsidRDefault="00D118E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3E83D2" w14:textId="77777777" w:rsidR="005E5F81" w:rsidRPr="00FF156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53C9E1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E5F81" w:rsidRPr="00FF1563" w14:paraId="5CB55C7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C07873" w14:textId="77777777" w:rsidR="005E5F81" w:rsidRPr="00FF156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9CC91" w14:textId="77777777" w:rsidR="005E5F81" w:rsidRPr="00FF156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Агафонов Кирилл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8982A9" w14:textId="77777777" w:rsidR="005E5F81" w:rsidRPr="00FF156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28.10.2008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6658C5" w14:textId="77777777" w:rsidR="005E5F81" w:rsidRPr="00FF156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68736D" w14:textId="77777777" w:rsidR="005E5F81" w:rsidRPr="00D118E2" w:rsidRDefault="00B67C15" w:rsidP="00B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211215" w14:textId="77777777" w:rsidR="005E5F81" w:rsidRPr="00FF156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A8A4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4A6298" w:rsidRPr="00FF1563" w14:paraId="6D97FA0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A9269C" w14:textId="77777777" w:rsidR="004A6298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AFF4B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Передереева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60CB2B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30..11.2008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5F122E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493538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8B7C42" w14:textId="77777777" w:rsidR="004A6298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AE4CB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3E84" w:rsidRPr="00FF1563" w14:paraId="26F3F0F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60379B" w14:textId="77777777" w:rsidR="00A73E84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423DC0" w14:textId="77777777" w:rsidR="00A73E84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Массуренко Екатерина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7E61D" w14:textId="77777777" w:rsidR="00A73E84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05.08</w:t>
            </w:r>
            <w:r w:rsidR="00A73E84">
              <w:rPr>
                <w:rFonts w:ascii="Times New Roman" w:hAnsi="Times New Roman" w:cs="Times New Roman"/>
                <w:color w:val="auto"/>
              </w:rPr>
              <w:t>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53A792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507F5A" w14:textId="77777777" w:rsidR="00A73E84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329CD3" w14:textId="77777777" w:rsidR="00A73E84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3187" w14:textId="77777777" w:rsidR="00A73E84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A023B" w:rsidRPr="00FF1563" w14:paraId="553E9E4E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6F32C7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FBE557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Мугуева  Рената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Ренатовна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9A2DEB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02.09.2008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E07F31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7C4728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28088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9A152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22C3" w:rsidRPr="00FF1563" w14:paraId="45AECDF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4BF62B" w14:textId="77777777" w:rsidR="002F22C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2FB5AD" w14:textId="77777777" w:rsidR="002F22C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Безпалый Виктор </w:t>
            </w:r>
            <w:r w:rsidR="004A6298">
              <w:rPr>
                <w:rFonts w:ascii="Times New Roman" w:hAnsi="Times New Roman" w:cs="Times New Roman"/>
                <w:color w:val="auto"/>
              </w:rPr>
              <w:t>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97075" w14:textId="77777777" w:rsidR="002F22C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22.12.</w:t>
            </w:r>
            <w:r w:rsidR="004A6298">
              <w:rPr>
                <w:rFonts w:ascii="Times New Roman" w:hAnsi="Times New Roman" w:cs="Times New Roman"/>
                <w:color w:val="auto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3C24B4" w14:textId="77777777" w:rsidR="002F22C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58CBF6" w14:textId="77777777" w:rsidR="002F22C3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95432E" w14:textId="77777777" w:rsidR="002F22C3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F1900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8A023B" w:rsidRPr="00FF1563" w14:paraId="2BA627C3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1F988D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2C38AE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Зубкова Олеся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8754C9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30.10.2006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CC7A4F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7D19FE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5AF153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8E501" w14:textId="77777777" w:rsidR="008A023B" w:rsidRDefault="008A023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</w:tbl>
    <w:p w14:paraId="205039DC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40C8747B" w14:textId="77777777" w:rsidR="005E5F81" w:rsidRPr="00FF1563" w:rsidRDefault="005E5F81" w:rsidP="005E5F8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 xml:space="preserve">Председатель </w:t>
      </w:r>
      <w:proofErr w:type="gramStart"/>
      <w:r w:rsidRPr="00FF1563">
        <w:rPr>
          <w:sz w:val="24"/>
          <w:szCs w:val="24"/>
        </w:rPr>
        <w:t>жюри: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Передереев А.Н.</w:t>
      </w:r>
    </w:p>
    <w:p w14:paraId="65295811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14:paraId="7E2465A7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 xml:space="preserve">Члены </w:t>
      </w:r>
      <w:proofErr w:type="gramStart"/>
      <w:r w:rsidRPr="00FF1563">
        <w:rPr>
          <w:sz w:val="24"/>
          <w:szCs w:val="24"/>
        </w:rPr>
        <w:t>жюри: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Ф.И.    </w:t>
      </w:r>
      <w:r w:rsidRPr="00FF1563">
        <w:rPr>
          <w:sz w:val="24"/>
          <w:szCs w:val="24"/>
        </w:rPr>
        <w:tab/>
        <w:t>(подписи)</w:t>
      </w:r>
    </w:p>
    <w:p w14:paraId="555CC3EF" w14:textId="77777777" w:rsidR="005E5F81" w:rsidRPr="00FF1563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14:paraId="62D582DC" w14:textId="77777777" w:rsidR="00A04DA4" w:rsidRPr="004A6298" w:rsidRDefault="005E5F81" w:rsidP="004A6298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FF1563">
        <w:rPr>
          <w:sz w:val="24"/>
          <w:szCs w:val="24"/>
        </w:rPr>
        <w:t>(м.п.)</w:t>
      </w:r>
    </w:p>
    <w:sectPr w:rsidR="00A04DA4" w:rsidRPr="004A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136D4B"/>
    <w:rsid w:val="002F22C3"/>
    <w:rsid w:val="004A6298"/>
    <w:rsid w:val="005C1713"/>
    <w:rsid w:val="005E5F81"/>
    <w:rsid w:val="008A023B"/>
    <w:rsid w:val="00A04DA4"/>
    <w:rsid w:val="00A73E84"/>
    <w:rsid w:val="00B67C15"/>
    <w:rsid w:val="00D118E2"/>
    <w:rsid w:val="00E961EE"/>
    <w:rsid w:val="00EB4F98"/>
    <w:rsid w:val="00F743AB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B9B"/>
  <w15:chartTrackingRefBased/>
  <w15:docId w15:val="{D272D2F6-7ECC-42E4-95A9-DC77702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E5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F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5E5F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F81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rsid w:val="005E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5E5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2024-03-15T14:10:00Z</dcterms:created>
  <dcterms:modified xsi:type="dcterms:W3CDTF">2024-03-15T14:10:00Z</dcterms:modified>
</cp:coreProperties>
</file>