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A" w:rsidRDefault="00060FDA" w:rsidP="00060FDA">
      <w:pPr>
        <w:spacing w:before="4"/>
        <w:jc w:val="center"/>
        <w:rPr>
          <w:b/>
          <w:color w:val="000000" w:themeColor="text1"/>
          <w:sz w:val="32"/>
          <w:szCs w:val="32"/>
        </w:rPr>
      </w:pPr>
      <w:r w:rsidRPr="00832195">
        <w:rPr>
          <w:b/>
          <w:color w:val="000000" w:themeColor="text1"/>
          <w:sz w:val="32"/>
          <w:szCs w:val="32"/>
        </w:rPr>
        <w:t xml:space="preserve">КАЛЕНДАРНЫЙ ПЛАН ВОСПИТАТЕЛЬНОЙРАБОТЫ </w:t>
      </w:r>
    </w:p>
    <w:p w:rsidR="00060FDA" w:rsidRPr="00832195" w:rsidRDefault="00060FDA" w:rsidP="00060FDA">
      <w:pPr>
        <w:spacing w:before="4"/>
        <w:jc w:val="center"/>
        <w:rPr>
          <w:b/>
          <w:color w:val="000000" w:themeColor="text1"/>
          <w:sz w:val="32"/>
          <w:szCs w:val="32"/>
        </w:rPr>
      </w:pPr>
      <w:r w:rsidRPr="00832195">
        <w:rPr>
          <w:b/>
          <w:color w:val="000000" w:themeColor="text1"/>
          <w:sz w:val="32"/>
          <w:szCs w:val="32"/>
        </w:rPr>
        <w:t>НА 20</w:t>
      </w:r>
      <w:r w:rsidR="007321C2">
        <w:rPr>
          <w:b/>
          <w:color w:val="000000" w:themeColor="text1"/>
          <w:sz w:val="32"/>
          <w:szCs w:val="32"/>
        </w:rPr>
        <w:t>24</w:t>
      </w:r>
      <w:bookmarkStart w:id="0" w:name="_GoBack"/>
      <w:bookmarkEnd w:id="0"/>
      <w:r w:rsidRPr="00832195">
        <w:rPr>
          <w:b/>
          <w:color w:val="000000" w:themeColor="text1"/>
          <w:sz w:val="32"/>
          <w:szCs w:val="32"/>
        </w:rPr>
        <w:t>-202</w:t>
      </w:r>
      <w:r w:rsidR="007321C2">
        <w:rPr>
          <w:b/>
          <w:color w:val="000000" w:themeColor="text1"/>
          <w:sz w:val="32"/>
          <w:szCs w:val="32"/>
        </w:rPr>
        <w:t>5</w:t>
      </w:r>
      <w:r w:rsidRPr="00832195">
        <w:rPr>
          <w:b/>
          <w:color w:val="000000" w:themeColor="text1"/>
          <w:sz w:val="32"/>
          <w:szCs w:val="32"/>
        </w:rPr>
        <w:t xml:space="preserve"> УЧЕБНЫЙ ГОД</w:t>
      </w:r>
    </w:p>
    <w:p w:rsidR="00060FDA" w:rsidRPr="00832195" w:rsidRDefault="00060FDA" w:rsidP="00060FDA">
      <w:pPr>
        <w:spacing w:before="4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С</w:t>
      </w:r>
      <w:r w:rsidRPr="00832195">
        <w:rPr>
          <w:b/>
          <w:color w:val="000000" w:themeColor="text1"/>
          <w:sz w:val="32"/>
          <w:szCs w:val="32"/>
          <w:u w:val="single"/>
        </w:rPr>
        <w:t>ОО</w:t>
      </w:r>
    </w:p>
    <w:p w:rsidR="00060FDA" w:rsidRDefault="00060FDA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960"/>
        </w:trPr>
        <w:tc>
          <w:tcPr>
            <w:tcW w:w="15055" w:type="dxa"/>
            <w:gridSpan w:val="5"/>
          </w:tcPr>
          <w:p w:rsidR="003A0BA5" w:rsidRPr="00AE748C" w:rsidRDefault="003A0BA5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  <w:sz w:val="26"/>
              </w:rPr>
            </w:pPr>
          </w:p>
          <w:p w:rsidR="003A0BA5" w:rsidRPr="00AE748C" w:rsidRDefault="006F1D21">
            <w:pPr>
              <w:pStyle w:val="TableParagraph"/>
              <w:spacing w:before="203" w:line="240" w:lineRule="auto"/>
              <w:ind w:left="2051" w:right="2042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Модуль</w:t>
            </w:r>
            <w:r w:rsidRPr="00AE748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1.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«Ключевые</w:t>
            </w:r>
            <w:r w:rsidRPr="00AE74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общешкольные</w:t>
            </w:r>
            <w:r w:rsidRPr="00AE748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дела»</w:t>
            </w:r>
          </w:p>
        </w:tc>
      </w:tr>
      <w:tr w:rsidR="00AE748C" w:rsidRPr="00AE748C">
        <w:trPr>
          <w:trHeight w:val="46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08" w:lineRule="exact"/>
              <w:ind w:left="266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№</w:t>
            </w:r>
          </w:p>
          <w:p w:rsidR="003A0BA5" w:rsidRPr="00AE748C" w:rsidRDefault="006F1D21">
            <w:pPr>
              <w:pStyle w:val="TableParagraph"/>
              <w:spacing w:line="240" w:lineRule="exact"/>
              <w:ind w:left="218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29" w:lineRule="exact"/>
              <w:ind w:left="1128" w:right="112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Содержание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деятельности,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29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Участники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29" w:lineRule="exact"/>
              <w:ind w:left="214" w:right="95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Сроки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29" w:lineRule="exact"/>
              <w:ind w:left="118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AE748C" w:rsidRPr="00AE748C">
        <w:trPr>
          <w:trHeight w:val="110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8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58" w:lineRule="exact"/>
              <w:ind w:left="12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Торжественная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линейка,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 xml:space="preserve">посвящённая </w:t>
            </w:r>
            <w:r w:rsidRPr="00AE748C">
              <w:rPr>
                <w:b/>
                <w:color w:val="000000" w:themeColor="text1"/>
                <w:sz w:val="24"/>
              </w:rPr>
              <w:t>Дню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знаний.</w:t>
            </w:r>
          </w:p>
          <w:p w:rsidR="003A0BA5" w:rsidRPr="00AE748C" w:rsidRDefault="006F1D21">
            <w:pPr>
              <w:pStyle w:val="TableParagraph"/>
              <w:spacing w:line="240" w:lineRule="auto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Единый</w:t>
            </w:r>
            <w:r w:rsidRPr="00AE748C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классный час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8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58" w:lineRule="exact"/>
              <w:ind w:left="214" w:right="20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01.09.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58" w:lineRule="exact"/>
              <w:ind w:left="91" w:right="4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зам</w:t>
            </w:r>
            <w:proofErr w:type="gramStart"/>
            <w:r>
              <w:rPr>
                <w:color w:val="000000" w:themeColor="text1"/>
                <w:sz w:val="24"/>
              </w:rPr>
              <w:t>.д</w:t>
            </w:r>
            <w:proofErr w:type="gramEnd"/>
            <w:r>
              <w:rPr>
                <w:color w:val="000000" w:themeColor="text1"/>
                <w:sz w:val="24"/>
              </w:rPr>
              <w:t>иректора</w:t>
            </w:r>
            <w:proofErr w:type="spellEnd"/>
            <w:r>
              <w:rPr>
                <w:color w:val="000000" w:themeColor="text1"/>
                <w:sz w:val="24"/>
              </w:rPr>
              <w:t xml:space="preserve"> по УВР,</w:t>
            </w:r>
          </w:p>
          <w:p w:rsidR="003A0BA5" w:rsidRPr="00AE748C" w:rsidRDefault="006F1D21" w:rsidP="00A074BC">
            <w:pPr>
              <w:pStyle w:val="TableParagraph"/>
              <w:spacing w:line="240" w:lineRule="auto"/>
              <w:ind w:left="419" w:right="758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 руководители</w:t>
            </w:r>
            <w:r w:rsidRPr="00AE748C">
              <w:rPr>
                <w:color w:val="000000" w:themeColor="text1"/>
                <w:spacing w:val="-58"/>
                <w:sz w:val="24"/>
              </w:rPr>
              <w:t xml:space="preserve"> </w:t>
            </w:r>
          </w:p>
        </w:tc>
      </w:tr>
      <w:tr w:rsidR="00AE748C" w:rsidRPr="00AE748C">
        <w:trPr>
          <w:trHeight w:val="101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8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A074BC" w:rsidRPr="00AE748C" w:rsidRDefault="006F1D21" w:rsidP="00A074BC">
            <w:pPr>
              <w:pStyle w:val="TableParagraph"/>
              <w:spacing w:line="258" w:lineRule="exact"/>
              <w:ind w:left="12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солидарности в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борьбе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 xml:space="preserve">терроризмом </w:t>
            </w:r>
          </w:p>
          <w:p w:rsidR="003A0BA5" w:rsidRPr="00AE748C" w:rsidRDefault="003A0BA5">
            <w:pPr>
              <w:pStyle w:val="TableParagraph"/>
              <w:spacing w:before="7" w:line="240" w:lineRule="auto"/>
              <w:ind w:left="62"/>
              <w:jc w:val="lef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8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58" w:lineRule="exact"/>
              <w:ind w:left="214" w:right="98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03.09.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58" w:lineRule="exact"/>
              <w:ind w:left="201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</w:p>
          <w:p w:rsidR="003A0BA5" w:rsidRPr="00AE748C" w:rsidRDefault="006F1D21">
            <w:pPr>
              <w:pStyle w:val="TableParagraph"/>
              <w:spacing w:before="20" w:line="218" w:lineRule="auto"/>
              <w:ind w:left="1257" w:right="1120" w:firstLine="14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76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9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tabs>
                <w:tab w:val="left" w:pos="4989"/>
              </w:tabs>
              <w:spacing w:line="259" w:lineRule="exact"/>
              <w:ind w:left="12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Всероссийский</w:t>
            </w:r>
            <w:r w:rsidRPr="00AE74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урок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безопасности</w:t>
            </w:r>
            <w:r w:rsidRPr="00AE74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рамках</w:t>
            </w:r>
            <w:r w:rsidRPr="00AE748C">
              <w:rPr>
                <w:color w:val="000000" w:themeColor="text1"/>
                <w:sz w:val="24"/>
              </w:rPr>
              <w:tab/>
              <w:t>Месячника</w:t>
            </w:r>
          </w:p>
          <w:p w:rsidR="003A0BA5" w:rsidRPr="00AE748C" w:rsidRDefault="006F1D21">
            <w:pPr>
              <w:pStyle w:val="TableParagraph"/>
              <w:spacing w:before="2" w:line="240" w:lineRule="auto"/>
              <w:ind w:left="11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гражданской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защиты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9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A074BC">
            <w:pPr>
              <w:pStyle w:val="TableParagraph"/>
              <w:spacing w:before="2" w:line="240" w:lineRule="auto"/>
              <w:ind w:left="214" w:right="98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59" w:lineRule="exact"/>
              <w:ind w:left="0" w:right="590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601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41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16" w:lineRule="auto"/>
              <w:ind w:left="12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Организационный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классный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час</w:t>
            </w:r>
            <w:r w:rsidRPr="00AE748C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«Правила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внутреннего</w:t>
            </w:r>
            <w:r w:rsidRPr="00AE748C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распорядка.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Правила</w:t>
            </w:r>
            <w:r w:rsidRPr="00AE748C">
              <w:rPr>
                <w:b/>
                <w:color w:val="000000" w:themeColor="text1"/>
                <w:spacing w:val="8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поведения</w:t>
            </w:r>
            <w:r w:rsidRPr="00AE74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школе»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41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A074BC">
            <w:pPr>
              <w:pStyle w:val="TableParagraph"/>
              <w:spacing w:line="264" w:lineRule="exact"/>
              <w:ind w:left="214" w:right="98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5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101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8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5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Акция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«Внимание,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дети!»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(безопасное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поведение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на</w:t>
            </w:r>
          </w:p>
          <w:p w:rsidR="003A0BA5" w:rsidRPr="00AE748C" w:rsidRDefault="006F1D21">
            <w:pPr>
              <w:pStyle w:val="TableParagraph"/>
              <w:spacing w:line="240" w:lineRule="auto"/>
              <w:ind w:left="16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дорогах)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8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58" w:lineRule="exact"/>
              <w:ind w:left="214" w:right="98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58" w:lineRule="exact"/>
              <w:ind w:left="177" w:right="3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</w:p>
          <w:p w:rsidR="003A0BA5" w:rsidRPr="00AE748C" w:rsidRDefault="006F1D21" w:rsidP="000C7FF4">
            <w:pPr>
              <w:pStyle w:val="TableParagraph"/>
              <w:spacing w:line="240" w:lineRule="auto"/>
              <w:ind w:left="259" w:right="426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</w:p>
        </w:tc>
      </w:tr>
      <w:tr w:rsidR="00AE748C" w:rsidRPr="00AE748C">
        <w:trPr>
          <w:trHeight w:val="76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8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6432" w:type="dxa"/>
          </w:tcPr>
          <w:p w:rsidR="003A0BA5" w:rsidRPr="00AE748C" w:rsidRDefault="006F1D21" w:rsidP="000C7FF4">
            <w:pPr>
              <w:pStyle w:val="TableParagraph"/>
              <w:spacing w:line="239" w:lineRule="exact"/>
              <w:ind w:left="12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пожилого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человека.</w:t>
            </w:r>
            <w:r w:rsidRPr="00AE748C">
              <w:rPr>
                <w:color w:val="000000" w:themeColor="text1"/>
                <w:spacing w:val="-7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8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spacing w:line="211" w:lineRule="auto"/>
              <w:ind w:left="635" w:right="604" w:firstLine="129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11" w:lineRule="auto"/>
              <w:ind w:left="935" w:firstLine="10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Руководитель МО</w:t>
            </w:r>
            <w:r w:rsidRPr="00AE74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начальных</w:t>
            </w:r>
            <w:r w:rsidRPr="00AE748C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классов,</w:t>
            </w:r>
          </w:p>
          <w:p w:rsidR="003A0BA5" w:rsidRPr="00AE748C" w:rsidRDefault="006F1D21">
            <w:pPr>
              <w:pStyle w:val="TableParagraph"/>
              <w:spacing w:line="267" w:lineRule="exact"/>
              <w:ind w:left="609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1044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8" w:lineRule="exact"/>
              <w:ind w:left="9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432" w:type="dxa"/>
          </w:tcPr>
          <w:p w:rsidR="003A0BA5" w:rsidRPr="00AE748C" w:rsidRDefault="006F1D21" w:rsidP="000C7FF4">
            <w:pPr>
              <w:pStyle w:val="TableParagraph"/>
              <w:spacing w:line="239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0C7FF4" w:rsidRPr="00AE748C">
              <w:rPr>
                <w:color w:val="000000" w:themeColor="text1"/>
                <w:sz w:val="24"/>
              </w:rPr>
              <w:t>самоуправления в школе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8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39" w:lineRule="exact"/>
              <w:ind w:left="214" w:right="20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05.10.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58" w:lineRule="exact"/>
              <w:ind w:left="357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</w:p>
          <w:p w:rsidR="003A0BA5" w:rsidRPr="00AE748C" w:rsidRDefault="006F1D21">
            <w:pPr>
              <w:pStyle w:val="TableParagraph"/>
              <w:spacing w:line="237" w:lineRule="exact"/>
              <w:ind w:left="669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учителя-предметники</w:t>
            </w:r>
          </w:p>
        </w:tc>
      </w:tr>
    </w:tbl>
    <w:p w:rsidR="003A0BA5" w:rsidRPr="00AE748C" w:rsidRDefault="003A0BA5">
      <w:pPr>
        <w:spacing w:line="237" w:lineRule="exact"/>
        <w:rPr>
          <w:color w:val="000000" w:themeColor="text1"/>
          <w:sz w:val="24"/>
        </w:rPr>
        <w:sectPr w:rsidR="003A0BA5" w:rsidRPr="00AE748C">
          <w:pgSz w:w="16850" w:h="11920" w:orient="landscape"/>
          <w:pgMar w:top="10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100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68" w:lineRule="exact"/>
              <w:ind w:right="203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10..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Праздничный</w:t>
            </w:r>
            <w:r w:rsidRPr="00AE74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концерт,</w:t>
            </w:r>
            <w:r w:rsidRPr="00AE748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посвящённый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Дню</w:t>
            </w:r>
            <w:r w:rsidRPr="00AE748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Учителя.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68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68" w:lineRule="exact"/>
              <w:ind w:left="635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05.10.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0C7FF4" w:rsidRPr="00AE748C" w:rsidRDefault="00060FDA" w:rsidP="000C7FF4">
            <w:pPr>
              <w:pStyle w:val="TableParagraph"/>
              <w:spacing w:line="240" w:lineRule="auto"/>
              <w:ind w:left="745" w:right="535" w:hanging="545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0C7FF4" w:rsidRPr="00AE748C">
              <w:rPr>
                <w:color w:val="000000" w:themeColor="text1"/>
                <w:sz w:val="24"/>
              </w:rPr>
              <w:t>.</w:t>
            </w:r>
          </w:p>
          <w:p w:rsidR="003A0BA5" w:rsidRPr="00AE748C" w:rsidRDefault="003A0BA5">
            <w:pPr>
              <w:pStyle w:val="TableParagraph"/>
              <w:spacing w:line="262" w:lineRule="exact"/>
              <w:ind w:left="902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51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68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16" w:lineRule="auto"/>
              <w:ind w:left="2" w:firstLine="60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часы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«Террористические</w:t>
            </w:r>
            <w:r w:rsidRPr="00AE74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акты.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Экстремизм.</w:t>
            </w:r>
            <w:r w:rsidRPr="00AE74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Их</w:t>
            </w:r>
            <w:r w:rsidRPr="00AE748C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последствия»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68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spacing w:line="247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Октябрь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0" w:right="850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руководитель</w:t>
            </w:r>
          </w:p>
          <w:p w:rsidR="003A0BA5" w:rsidRPr="00AE748C" w:rsidRDefault="003A0BA5">
            <w:pPr>
              <w:pStyle w:val="TableParagraph"/>
              <w:spacing w:line="264" w:lineRule="exact"/>
              <w:ind w:left="0" w:right="810"/>
              <w:jc w:val="righ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101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56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Праздник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«Золотая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осень».</w:t>
            </w:r>
          </w:p>
          <w:p w:rsidR="003A0BA5" w:rsidRPr="00AE748C" w:rsidRDefault="003A0BA5">
            <w:pPr>
              <w:pStyle w:val="TableParagraph"/>
              <w:spacing w:before="228" w:line="240" w:lineRule="auto"/>
              <w:ind w:left="2"/>
              <w:jc w:val="lef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spacing w:line="256" w:lineRule="exact"/>
              <w:ind w:left="0" w:right="276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3828" w:type="dxa"/>
          </w:tcPr>
          <w:p w:rsidR="000C7FF4" w:rsidRPr="00AE748C" w:rsidRDefault="006F1D21" w:rsidP="000C7FF4">
            <w:pPr>
              <w:pStyle w:val="TableParagraph"/>
              <w:spacing w:before="5" w:line="228" w:lineRule="auto"/>
              <w:ind w:left="909" w:right="710" w:hanging="288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3A0BA5" w:rsidRPr="00AE748C" w:rsidRDefault="003A0BA5">
            <w:pPr>
              <w:pStyle w:val="TableParagraph"/>
              <w:spacing w:line="254" w:lineRule="exact"/>
              <w:ind w:left="743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106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6432" w:type="dxa"/>
          </w:tcPr>
          <w:p w:rsidR="003A0BA5" w:rsidRPr="00AE748C" w:rsidRDefault="000C7FF4">
            <w:pPr>
              <w:pStyle w:val="TableParagraph"/>
              <w:spacing w:line="216" w:lineRule="auto"/>
              <w:ind w:left="2" w:right="281" w:firstLine="6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Мероприятия, посвященные </w:t>
            </w:r>
            <w:r w:rsidRPr="00AE748C">
              <w:rPr>
                <w:b/>
                <w:color w:val="000000" w:themeColor="text1"/>
                <w:sz w:val="24"/>
              </w:rPr>
              <w:t>Дню</w:t>
            </w:r>
            <w:r w:rsidR="006F1D21" w:rsidRPr="00AE748C">
              <w:rPr>
                <w:b/>
                <w:color w:val="000000" w:themeColor="text1"/>
                <w:sz w:val="24"/>
              </w:rPr>
              <w:t xml:space="preserve"> народного единства» </w:t>
            </w:r>
            <w:r w:rsidR="006F1D21" w:rsidRPr="00AE748C">
              <w:rPr>
                <w:color w:val="000000" w:themeColor="text1"/>
                <w:sz w:val="24"/>
              </w:rPr>
              <w:t>(проведение классных</w:t>
            </w:r>
            <w:r w:rsidR="006F1D21"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часов,</w:t>
            </w:r>
            <w:r w:rsidR="006F1D21" w:rsidRPr="00AE748C">
              <w:rPr>
                <w:color w:val="000000" w:themeColor="text1"/>
                <w:spacing w:val="2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выставки</w:t>
            </w:r>
            <w:r w:rsidR="006F1D21"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рисунков, конкурс</w:t>
            </w:r>
            <w:r w:rsidR="006F1D21"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стихов,</w:t>
            </w:r>
            <w:r w:rsidRPr="00AE748C">
              <w:rPr>
                <w:color w:val="000000" w:themeColor="text1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песен)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68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04.11.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0C7FF4">
            <w:pPr>
              <w:pStyle w:val="TableParagraph"/>
              <w:spacing w:line="240" w:lineRule="auto"/>
              <w:ind w:left="645" w:right="290" w:hanging="20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</w:t>
            </w:r>
            <w:r w:rsidR="006F1D21" w:rsidRPr="00AE748C">
              <w:rPr>
                <w:color w:val="000000" w:themeColor="text1"/>
                <w:sz w:val="24"/>
              </w:rPr>
              <w:t>лассные</w:t>
            </w:r>
            <w:r w:rsidR="006F1D21"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24" w:lineRule="exact"/>
              <w:ind w:left="786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99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70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70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Урок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толерантности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0C7FF4" w:rsidRPr="00AE748C">
              <w:rPr>
                <w:b/>
                <w:color w:val="000000" w:themeColor="text1"/>
                <w:sz w:val="24"/>
              </w:rPr>
              <w:t>«М</w:t>
            </w:r>
            <w:r w:rsidRPr="00AE748C">
              <w:rPr>
                <w:b/>
                <w:color w:val="000000" w:themeColor="text1"/>
                <w:sz w:val="24"/>
              </w:rPr>
              <w:t>ы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разные,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но</w:t>
            </w:r>
            <w:r w:rsidRPr="00AE74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мы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вместе»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70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spacing w:line="270" w:lineRule="exact"/>
              <w:ind w:left="68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828" w:type="dxa"/>
          </w:tcPr>
          <w:p w:rsidR="000C7FF4" w:rsidRPr="00AE748C" w:rsidRDefault="006F1D21" w:rsidP="000C7FF4">
            <w:pPr>
              <w:pStyle w:val="TableParagraph"/>
              <w:spacing w:before="18" w:line="213" w:lineRule="auto"/>
              <w:ind w:left="1065" w:right="946" w:hanging="3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  <w:r w:rsidRPr="00AE748C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3A0BA5" w:rsidRPr="00AE748C" w:rsidRDefault="003A0BA5">
            <w:pPr>
              <w:pStyle w:val="TableParagraph"/>
              <w:spacing w:line="218" w:lineRule="exact"/>
              <w:ind w:left="177" w:right="62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76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70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6432" w:type="dxa"/>
          </w:tcPr>
          <w:p w:rsidR="003A0BA5" w:rsidRPr="00AE748C" w:rsidRDefault="006F1D21" w:rsidP="000C7FF4">
            <w:pPr>
              <w:pStyle w:val="TableParagraph"/>
              <w:spacing w:line="240" w:lineRule="auto"/>
              <w:ind w:left="9" w:right="1194" w:firstLine="11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Акция посвящённая памяти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жертв</w:t>
            </w:r>
            <w:r w:rsidRPr="00AE748C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дорожно-транспортных</w:t>
            </w:r>
            <w:r w:rsidRPr="00AE748C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происшествий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70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70" w:lineRule="exact"/>
              <w:ind w:left="635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19.11.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0C7FF4">
            <w:pPr>
              <w:pStyle w:val="TableParagraph"/>
              <w:spacing w:line="240" w:lineRule="auto"/>
              <w:ind w:left="393" w:right="604" w:firstLine="463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Руководитель отряда ЮИД</w:t>
            </w:r>
          </w:p>
        </w:tc>
      </w:tr>
      <w:tr w:rsidR="00AE748C" w:rsidRPr="00AE748C">
        <w:trPr>
          <w:trHeight w:val="59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68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4" w:lineRule="auto"/>
              <w:ind w:left="2" w:right="264" w:firstLine="60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  <w:sz w:val="24"/>
              </w:rPr>
              <w:t xml:space="preserve">Урок здоровья </w:t>
            </w:r>
            <w:r w:rsidRPr="00AE748C">
              <w:rPr>
                <w:b/>
                <w:color w:val="000000" w:themeColor="text1"/>
              </w:rPr>
              <w:t xml:space="preserve">«Всё о гриппе, ОРВИ, ОРЗ и </w:t>
            </w:r>
            <w:proofErr w:type="spellStart"/>
            <w:r w:rsidRPr="00AE748C">
              <w:rPr>
                <w:b/>
                <w:color w:val="000000" w:themeColor="text1"/>
              </w:rPr>
              <w:t>коронавирусной</w:t>
            </w:r>
            <w:proofErr w:type="spellEnd"/>
            <w:r w:rsidRPr="00AE748C">
              <w:rPr>
                <w:b/>
                <w:color w:val="000000" w:themeColor="text1"/>
                <w:spacing w:val="-5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инфекции.</w:t>
            </w:r>
            <w:r w:rsidRPr="00AE748C">
              <w:rPr>
                <w:b/>
                <w:color w:val="000000" w:themeColor="text1"/>
                <w:spacing w:val="-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Меры</w:t>
            </w:r>
            <w:r w:rsidRPr="00AE748C">
              <w:rPr>
                <w:b/>
                <w:color w:val="000000" w:themeColor="text1"/>
                <w:spacing w:val="-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безопасности.</w:t>
            </w:r>
            <w:r w:rsidR="000C7FF4" w:rsidRPr="00AE748C">
              <w:rPr>
                <w:b/>
                <w:color w:val="000000" w:themeColor="text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Вакцинация».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68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spacing w:line="268" w:lineRule="exact"/>
              <w:ind w:left="0" w:right="284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501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1104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6432" w:type="dxa"/>
          </w:tcPr>
          <w:p w:rsidR="003A0BA5" w:rsidRPr="00AE748C" w:rsidRDefault="007321C2">
            <w:pPr>
              <w:pStyle w:val="TableParagraph"/>
              <w:spacing w:line="268" w:lineRule="exact"/>
              <w:ind w:left="182"/>
              <w:jc w:val="left"/>
              <w:rPr>
                <w:color w:val="000000" w:themeColor="text1"/>
                <w:sz w:val="24"/>
              </w:rPr>
            </w:pPr>
            <w:hyperlink r:id="rId5">
              <w:r w:rsidR="006F1D21" w:rsidRPr="00AE748C">
                <w:rPr>
                  <w:color w:val="000000" w:themeColor="text1"/>
                  <w:sz w:val="24"/>
                </w:rPr>
                <w:t>День</w:t>
              </w:r>
              <w:r w:rsidR="006F1D21" w:rsidRPr="00AE748C">
                <w:rPr>
                  <w:color w:val="000000" w:themeColor="text1"/>
                  <w:spacing w:val="-4"/>
                  <w:sz w:val="24"/>
                </w:rPr>
                <w:t xml:space="preserve"> </w:t>
              </w:r>
              <w:r w:rsidR="006F1D21" w:rsidRPr="00AE748C">
                <w:rPr>
                  <w:color w:val="000000" w:themeColor="text1"/>
                  <w:sz w:val="24"/>
                </w:rPr>
                <w:t>матери</w:t>
              </w:r>
              <w:r w:rsidR="006F1D21" w:rsidRPr="00AE748C">
                <w:rPr>
                  <w:color w:val="000000" w:themeColor="text1"/>
                  <w:spacing w:val="-4"/>
                  <w:sz w:val="24"/>
                </w:rPr>
                <w:t xml:space="preserve"> </w:t>
              </w:r>
              <w:r w:rsidR="006F1D21" w:rsidRPr="00AE748C">
                <w:rPr>
                  <w:color w:val="000000" w:themeColor="text1"/>
                  <w:sz w:val="24"/>
                </w:rPr>
                <w:t>в</w:t>
              </w:r>
              <w:r w:rsidR="006F1D21" w:rsidRPr="00AE748C">
                <w:rPr>
                  <w:color w:val="000000" w:themeColor="text1"/>
                  <w:spacing w:val="-4"/>
                  <w:sz w:val="24"/>
                </w:rPr>
                <w:t xml:space="preserve"> </w:t>
              </w:r>
              <w:r w:rsidR="006F1D21" w:rsidRPr="00AE748C">
                <w:rPr>
                  <w:color w:val="000000" w:themeColor="text1"/>
                  <w:sz w:val="24"/>
                </w:rPr>
                <w:t>России</w:t>
              </w:r>
            </w:hyperlink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635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28.11.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40" w:lineRule="auto"/>
              <w:ind w:left="645" w:right="379" w:hanging="288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  <w:r w:rsidR="006F1D21"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0C7FF4" w:rsidRPr="00AE748C">
              <w:rPr>
                <w:color w:val="000000" w:themeColor="text1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классные</w:t>
            </w:r>
            <w:r w:rsidR="006F1D21"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64" w:lineRule="exact"/>
              <w:ind w:left="1045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81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6432" w:type="dxa"/>
          </w:tcPr>
          <w:p w:rsidR="003A0BA5" w:rsidRPr="00AE748C" w:rsidRDefault="000C7FF4">
            <w:pPr>
              <w:pStyle w:val="TableParagraph"/>
              <w:spacing w:line="240" w:lineRule="auto"/>
              <w:ind w:left="57" w:right="45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День борьбы</w:t>
            </w:r>
            <w:r w:rsidR="006F1D21" w:rsidRPr="00AE748C">
              <w:rPr>
                <w:color w:val="000000" w:themeColor="text1"/>
              </w:rPr>
              <w:t xml:space="preserve"> со СП</w:t>
            </w:r>
            <w:r w:rsidRPr="00AE748C">
              <w:rPr>
                <w:color w:val="000000" w:themeColor="text1"/>
              </w:rPr>
              <w:t>ИДом (</w:t>
            </w:r>
            <w:proofErr w:type="spellStart"/>
            <w:r w:rsidRPr="00AE748C">
              <w:rPr>
                <w:color w:val="000000" w:themeColor="text1"/>
              </w:rPr>
              <w:t>профилакти</w:t>
            </w:r>
            <w:proofErr w:type="spellEnd"/>
            <w:r w:rsidR="006F1D21" w:rsidRPr="00AE748C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="006F1D21" w:rsidRPr="00AE748C">
              <w:rPr>
                <w:color w:val="000000" w:themeColor="text1"/>
              </w:rPr>
              <w:t>ческие</w:t>
            </w:r>
            <w:proofErr w:type="spellEnd"/>
            <w:r w:rsidR="006F1D21" w:rsidRPr="00AE748C">
              <w:rPr>
                <w:color w:val="000000" w:themeColor="text1"/>
                <w:spacing w:val="-8"/>
              </w:rPr>
              <w:t xml:space="preserve"> </w:t>
            </w:r>
            <w:r w:rsidR="006F1D21" w:rsidRPr="00AE748C">
              <w:rPr>
                <w:color w:val="000000" w:themeColor="text1"/>
              </w:rPr>
              <w:t>беседы,</w:t>
            </w:r>
            <w:r w:rsidR="006F1D21" w:rsidRPr="00AE748C">
              <w:rPr>
                <w:color w:val="000000" w:themeColor="text1"/>
                <w:spacing w:val="-6"/>
              </w:rPr>
              <w:t xml:space="preserve"> </w:t>
            </w:r>
            <w:r w:rsidR="006F1D21" w:rsidRPr="00AE748C">
              <w:rPr>
                <w:color w:val="000000" w:themeColor="text1"/>
              </w:rPr>
              <w:t>лекции,</w:t>
            </w:r>
            <w:r w:rsidR="006F1D21" w:rsidRPr="00AE748C">
              <w:rPr>
                <w:color w:val="000000" w:themeColor="text1"/>
                <w:spacing w:val="-6"/>
              </w:rPr>
              <w:t xml:space="preserve"> </w:t>
            </w:r>
            <w:r w:rsidR="006F1D21" w:rsidRPr="00AE748C">
              <w:rPr>
                <w:color w:val="000000" w:themeColor="text1"/>
              </w:rPr>
              <w:t>видеоролики)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spacing w:line="247" w:lineRule="exact"/>
              <w:ind w:left="0" w:right="327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Декабрь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729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815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70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Международный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инвалидов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53" w:lineRule="exact"/>
              <w:ind w:left="214" w:right="20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03.12</w:t>
            </w:r>
          </w:p>
        </w:tc>
        <w:tc>
          <w:tcPr>
            <w:tcW w:w="3828" w:type="dxa"/>
          </w:tcPr>
          <w:p w:rsidR="000C7FF4" w:rsidRPr="00AE748C" w:rsidRDefault="006F1D21" w:rsidP="000C7FF4">
            <w:pPr>
              <w:pStyle w:val="TableParagraph"/>
              <w:spacing w:before="14" w:line="218" w:lineRule="auto"/>
              <w:ind w:left="1065" w:right="612" w:hanging="336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3A0BA5" w:rsidRPr="00AE748C" w:rsidRDefault="003A0BA5">
            <w:pPr>
              <w:pStyle w:val="TableParagraph"/>
              <w:spacing w:line="267" w:lineRule="exact"/>
              <w:ind w:left="856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1104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12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неизвестного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солдата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214" w:right="20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03.12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40" w:lineRule="auto"/>
              <w:ind w:left="645" w:right="379" w:hanging="288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  <w:r w:rsidR="006F1D21"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классные</w:t>
            </w:r>
            <w:r w:rsidR="006F1D21"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64" w:lineRule="exact"/>
              <w:ind w:left="906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3A0BA5" w:rsidRPr="00AE748C" w:rsidRDefault="003A0BA5">
      <w:pPr>
        <w:spacing w:line="264" w:lineRule="exact"/>
        <w:rPr>
          <w:color w:val="000000" w:themeColor="text1"/>
          <w:sz w:val="24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71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21.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4" w:lineRule="auto"/>
              <w:ind w:left="23" w:right="1050" w:firstLine="38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Уроки воинской славы, посвящённые </w:t>
            </w:r>
            <w:r w:rsidRPr="00AE748C">
              <w:rPr>
                <w:b/>
                <w:color w:val="000000" w:themeColor="text1"/>
                <w:sz w:val="24"/>
              </w:rPr>
              <w:t>«Дню героев</w:t>
            </w:r>
            <w:r w:rsidRPr="00AE748C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Отечества»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ind w:left="214" w:right="20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Декабрь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715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Неделя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правовой</w:t>
            </w:r>
            <w:r w:rsidRPr="00AE748C">
              <w:rPr>
                <w:color w:val="000000" w:themeColor="text1"/>
                <w:spacing w:val="-8"/>
              </w:rPr>
              <w:t xml:space="preserve"> </w:t>
            </w:r>
            <w:r w:rsidRPr="00AE748C">
              <w:rPr>
                <w:color w:val="000000" w:themeColor="text1"/>
              </w:rPr>
              <w:t>культуры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4" w:lineRule="exact"/>
              <w:ind w:left="214" w:right="202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06.12.-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11.12.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0" w:lineRule="auto"/>
              <w:ind w:left="825" w:right="612" w:hanging="99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 руководители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Учителя-предметники</w:t>
            </w:r>
          </w:p>
        </w:tc>
      </w:tr>
      <w:tr w:rsidR="00AE748C" w:rsidRPr="00AE748C">
        <w:trPr>
          <w:trHeight w:val="714"/>
        </w:trPr>
        <w:tc>
          <w:tcPr>
            <w:tcW w:w="826" w:type="dxa"/>
          </w:tcPr>
          <w:p w:rsidR="003A0BA5" w:rsidRPr="00AE748C" w:rsidRDefault="007321C2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  <w:r w:rsidR="006F1D21"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0" w:lineRule="auto"/>
              <w:ind w:left="9" w:right="723" w:firstLine="11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Классные часы </w:t>
            </w:r>
            <w:r w:rsidRPr="00AE748C">
              <w:rPr>
                <w:b/>
                <w:color w:val="000000" w:themeColor="text1"/>
                <w:sz w:val="24"/>
              </w:rPr>
              <w:t>«Все ребята знать должны основной</w:t>
            </w:r>
            <w:r w:rsidRPr="00AE748C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закон</w:t>
            </w:r>
            <w:r w:rsidRPr="00AE74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страны»,</w:t>
            </w:r>
            <w:r w:rsidRPr="00AE74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посвящённые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Дню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Конституции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РФ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214" w:right="206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10.12. -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14.12.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1104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Новогодние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праздники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7321C2">
            <w:pPr>
              <w:pStyle w:val="TableParagraph"/>
              <w:ind w:left="214" w:right="20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  <w:r w:rsidR="006F1D21" w:rsidRPr="00AE748C">
              <w:rPr>
                <w:color w:val="000000" w:themeColor="text1"/>
                <w:sz w:val="24"/>
              </w:rPr>
              <w:t>.12. -</w:t>
            </w:r>
            <w:r w:rsidR="006F1D21"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28.12.</w:t>
            </w:r>
            <w:r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="006F1D21"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0C7FF4" w:rsidRPr="00AE748C" w:rsidRDefault="00060FDA" w:rsidP="000C7FF4">
            <w:pPr>
              <w:pStyle w:val="TableParagraph"/>
              <w:spacing w:line="240" w:lineRule="auto"/>
              <w:ind w:left="414" w:right="29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  <w:r w:rsidR="006F1D21"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классные руководители</w:t>
            </w:r>
            <w:r w:rsidR="006F1D21" w:rsidRPr="00AE748C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3A0BA5" w:rsidRPr="00AE748C" w:rsidRDefault="003A0BA5">
            <w:pPr>
              <w:pStyle w:val="TableParagraph"/>
              <w:spacing w:line="264" w:lineRule="exact"/>
              <w:ind w:left="177" w:right="58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44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70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Час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памяти</w:t>
            </w:r>
            <w:r w:rsidRPr="00AE748C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«Блокада</w:t>
            </w:r>
            <w:r w:rsidRPr="00AE748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Ленинграда»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53" w:lineRule="exact"/>
              <w:ind w:left="214" w:right="20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27.01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70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54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РОССИЙСКОЙ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НАУКИ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214" w:right="20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08.02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70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часы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рамках</w:t>
            </w:r>
            <w:r w:rsidRPr="00AE748C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Недели</w:t>
            </w:r>
            <w:r w:rsidRPr="00AE74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безопасного</w:t>
            </w:r>
            <w:r w:rsidRPr="00AE74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Интернета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53" w:lineRule="exact"/>
              <w:ind w:left="214" w:right="205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70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6432" w:type="dxa"/>
          </w:tcPr>
          <w:p w:rsidR="003A0BA5" w:rsidRPr="00AE748C" w:rsidRDefault="000C7FF4">
            <w:pPr>
              <w:pStyle w:val="TableParagraph"/>
              <w:spacing w:line="263" w:lineRule="exact"/>
              <w:ind w:left="110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Мероприятия,</w:t>
            </w:r>
            <w:r w:rsidR="006F1D21"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посвящённые</w:t>
            </w:r>
            <w:r w:rsidR="006F1D21"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6F1D21" w:rsidRPr="00AE748C">
              <w:rPr>
                <w:b/>
                <w:color w:val="000000" w:themeColor="text1"/>
                <w:sz w:val="24"/>
              </w:rPr>
              <w:t>Дню</w:t>
            </w:r>
            <w:r w:rsidR="006F1D21"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="006F1D21" w:rsidRPr="00AE748C">
              <w:rPr>
                <w:b/>
                <w:color w:val="000000" w:themeColor="text1"/>
                <w:sz w:val="24"/>
              </w:rPr>
              <w:t>Защитников</w:t>
            </w:r>
            <w:r w:rsidR="006F1D21" w:rsidRPr="00AE74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="006F1D21" w:rsidRPr="00AE748C">
              <w:rPr>
                <w:b/>
                <w:color w:val="000000" w:themeColor="text1"/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214" w:right="20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22.02.</w:t>
            </w:r>
            <w:r w:rsidR="007321C2">
              <w:rPr>
                <w:color w:val="000000" w:themeColor="text1"/>
                <w:sz w:val="24"/>
              </w:rPr>
              <w:t>25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0" w:right="612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</w:tbl>
    <w:p w:rsidR="003A0BA5" w:rsidRPr="00AE748C" w:rsidRDefault="003A0BA5">
      <w:pPr>
        <w:rPr>
          <w:color w:val="000000" w:themeColor="text1"/>
          <w:sz w:val="24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110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34.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0" w:lineRule="auto"/>
              <w:ind w:left="62" w:firstLine="6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Праздничный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концерт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«В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этот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день</w:t>
            </w:r>
            <w:r w:rsidRPr="00AE748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особенный»,</w:t>
            </w:r>
            <w:r w:rsidRPr="00AE748C">
              <w:rPr>
                <w:b/>
                <w:color w:val="000000" w:themeColor="text1"/>
                <w:spacing w:val="54"/>
                <w:sz w:val="24"/>
              </w:rPr>
              <w:t xml:space="preserve"> </w:t>
            </w:r>
            <w:proofErr w:type="spellStart"/>
            <w:r w:rsidRPr="00AE748C">
              <w:rPr>
                <w:color w:val="000000" w:themeColor="text1"/>
                <w:sz w:val="24"/>
              </w:rPr>
              <w:t>посвя</w:t>
            </w:r>
            <w:proofErr w:type="spellEnd"/>
            <w:r w:rsidRPr="00AE748C">
              <w:rPr>
                <w:color w:val="000000" w:themeColor="text1"/>
                <w:sz w:val="24"/>
              </w:rPr>
              <w:t>-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щённый</w:t>
            </w:r>
            <w:r w:rsidRPr="00AE748C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8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Марта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635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08.03.</w:t>
            </w:r>
            <w:r w:rsidR="007321C2">
              <w:rPr>
                <w:color w:val="000000" w:themeColor="text1"/>
                <w:sz w:val="24"/>
              </w:rPr>
              <w:t>25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40" w:lineRule="auto"/>
              <w:ind w:left="753" w:right="504" w:hanging="55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  <w:r w:rsidR="006F1D21" w:rsidRPr="00AE74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классные</w:t>
            </w:r>
            <w:r w:rsidR="006F1D21"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76" w:lineRule="exact"/>
              <w:ind w:left="940" w:right="818" w:firstLine="129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51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Библиотечные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уроки,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посвящённые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Всероссийской</w:t>
            </w:r>
          </w:p>
          <w:p w:rsidR="003A0BA5" w:rsidRPr="00AE748C" w:rsidRDefault="006F1D21">
            <w:pPr>
              <w:pStyle w:val="TableParagraph"/>
              <w:spacing w:before="5" w:line="259" w:lineRule="exact"/>
              <w:ind w:left="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неделе</w:t>
            </w:r>
            <w:r w:rsidRPr="00AE748C">
              <w:rPr>
                <w:b/>
                <w:color w:val="000000" w:themeColor="text1"/>
                <w:spacing w:val="5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детской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книги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34" w:lineRule="exact"/>
              <w:ind w:left="214"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22.03.-</w:t>
            </w:r>
          </w:p>
          <w:p w:rsidR="003A0BA5" w:rsidRPr="00AE748C" w:rsidRDefault="006F1D21">
            <w:pPr>
              <w:pStyle w:val="TableParagraph"/>
              <w:spacing w:line="262" w:lineRule="exact"/>
              <w:ind w:left="214" w:right="20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30.03.</w:t>
            </w:r>
            <w:r w:rsidR="007321C2">
              <w:rPr>
                <w:color w:val="000000" w:themeColor="text1"/>
                <w:sz w:val="24"/>
              </w:rPr>
              <w:t>25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0C7FF4">
            <w:pPr>
              <w:pStyle w:val="TableParagraph"/>
              <w:spacing w:line="268" w:lineRule="exact"/>
              <w:ind w:left="868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Библиотекарь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</w:p>
          <w:p w:rsidR="003A0BA5" w:rsidRPr="00AE748C" w:rsidRDefault="006F1D21">
            <w:pPr>
              <w:pStyle w:val="TableParagraph"/>
              <w:spacing w:line="264" w:lineRule="exact"/>
              <w:ind w:left="69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551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Урок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здоровья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«О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ценности</w:t>
            </w:r>
            <w:r w:rsidRPr="00AE74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питания»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ind w:left="635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177" w:right="170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64" w:lineRule="exact"/>
              <w:ind w:left="177" w:right="167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828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6432" w:type="dxa"/>
          </w:tcPr>
          <w:p w:rsidR="003A0BA5" w:rsidRPr="00AE748C" w:rsidRDefault="000C7FF4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Беседы </w:t>
            </w:r>
            <w:r w:rsidR="006F1D21" w:rsidRPr="00AE748C">
              <w:rPr>
                <w:color w:val="000000" w:themeColor="text1"/>
                <w:sz w:val="24"/>
              </w:rPr>
              <w:t>о</w:t>
            </w:r>
            <w:r w:rsidR="006F1D21"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терроризме,</w:t>
            </w:r>
          </w:p>
          <w:p w:rsidR="003A0BA5" w:rsidRPr="00AE748C" w:rsidRDefault="006F1D21">
            <w:pPr>
              <w:pStyle w:val="TableParagraph"/>
              <w:spacing w:line="270" w:lineRule="atLeast"/>
              <w:ind w:left="57" w:right="462" w:firstLine="4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экстремизме, расовой дискриминации,</w:t>
            </w:r>
            <w:r w:rsidR="000C7FF4" w:rsidRPr="00AE748C">
              <w:rPr>
                <w:color w:val="000000" w:themeColor="text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межнациональных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0C7FF4" w:rsidRPr="00AE748C">
              <w:rPr>
                <w:color w:val="000000" w:themeColor="text1"/>
                <w:sz w:val="24"/>
              </w:rPr>
              <w:t>отношениях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spacing w:line="247" w:lineRule="exact"/>
              <w:ind w:left="27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Апрель</w:t>
            </w:r>
          </w:p>
        </w:tc>
        <w:tc>
          <w:tcPr>
            <w:tcW w:w="3828" w:type="dxa"/>
          </w:tcPr>
          <w:p w:rsidR="003A0BA5" w:rsidRPr="00AE748C" w:rsidRDefault="006F1D21" w:rsidP="000C7FF4">
            <w:pPr>
              <w:pStyle w:val="TableParagraph"/>
              <w:spacing w:line="240" w:lineRule="auto"/>
              <w:ind w:left="940" w:right="614" w:hanging="21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6432" w:type="dxa"/>
          </w:tcPr>
          <w:p w:rsidR="003A0BA5" w:rsidRPr="00AE748C" w:rsidRDefault="006F1D21" w:rsidP="000C7FF4">
            <w:pPr>
              <w:pStyle w:val="TableParagraph"/>
              <w:spacing w:line="268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Гагаринский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урок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ind w:left="234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0" w:right="664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Беседы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рамках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месячника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от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экологической опасности</w:t>
            </w:r>
          </w:p>
          <w:p w:rsidR="003A0BA5" w:rsidRPr="00AE748C" w:rsidRDefault="006F1D21">
            <w:pPr>
              <w:pStyle w:val="TableParagraph"/>
              <w:spacing w:before="4" w:line="250" w:lineRule="exact"/>
              <w:ind w:left="55"/>
              <w:jc w:val="left"/>
              <w:rPr>
                <w:b/>
                <w:color w:val="000000" w:themeColor="text1"/>
              </w:rPr>
            </w:pPr>
            <w:r w:rsidRPr="00AE748C">
              <w:rPr>
                <w:b/>
                <w:color w:val="000000" w:themeColor="text1"/>
              </w:rPr>
              <w:t>«Безопасность,</w:t>
            </w:r>
            <w:r w:rsidRPr="00AE748C">
              <w:rPr>
                <w:b/>
                <w:color w:val="000000" w:themeColor="text1"/>
                <w:spacing w:val="-9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экология,</w:t>
            </w:r>
            <w:r w:rsidRPr="00AE748C">
              <w:rPr>
                <w:b/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природа</w:t>
            </w:r>
            <w:r w:rsidRPr="00AE748C">
              <w:rPr>
                <w:b/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и</w:t>
            </w:r>
            <w:r w:rsidRPr="00AE748C">
              <w:rPr>
                <w:b/>
                <w:color w:val="000000" w:themeColor="text1"/>
                <w:spacing w:val="-7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мы»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C7FF4">
            <w:pPr>
              <w:pStyle w:val="TableParagraph"/>
              <w:ind w:left="234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68" w:lineRule="exact"/>
              <w:ind w:left="0" w:right="664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75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Всемирный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День</w:t>
            </w:r>
            <w:r w:rsidRPr="00AE74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Земли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53" w:lineRule="exact"/>
              <w:ind w:left="635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22.04.</w:t>
            </w:r>
            <w:r w:rsidR="007321C2">
              <w:rPr>
                <w:color w:val="000000" w:themeColor="text1"/>
                <w:sz w:val="24"/>
              </w:rPr>
              <w:t>25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70" w:lineRule="exact"/>
              <w:ind w:left="0" w:right="664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110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6432" w:type="dxa"/>
          </w:tcPr>
          <w:p w:rsidR="003A0BA5" w:rsidRPr="00AE748C" w:rsidRDefault="000C7FF4" w:rsidP="000C7FF4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Мероприятия, посвященные Дню Великой Победы (акции, митинги)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B874EE">
            <w:pPr>
              <w:pStyle w:val="TableParagraph"/>
              <w:ind w:left="246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40" w:lineRule="auto"/>
              <w:ind w:left="753" w:right="504" w:hanging="55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  <w:r w:rsidR="006F1D21" w:rsidRPr="00AE748C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классные</w:t>
            </w:r>
            <w:r w:rsidR="006F1D21"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6F1D21" w:rsidRPr="00AE748C">
              <w:rPr>
                <w:color w:val="000000" w:themeColor="text1"/>
                <w:sz w:val="24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70" w:lineRule="atLeast"/>
              <w:ind w:left="887" w:right="871" w:firstLine="182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828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Праздник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«Последний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звонок»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214" w:right="203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828" w:type="dxa"/>
          </w:tcPr>
          <w:p w:rsidR="00B874EE" w:rsidRPr="00AE748C" w:rsidRDefault="00060FDA" w:rsidP="00B874EE">
            <w:pPr>
              <w:pStyle w:val="TableParagraph"/>
              <w:spacing w:line="240" w:lineRule="auto"/>
              <w:ind w:left="1070" w:right="504" w:hanging="869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B874EE" w:rsidRPr="00AE748C">
              <w:rPr>
                <w:color w:val="000000" w:themeColor="text1"/>
                <w:sz w:val="24"/>
              </w:rPr>
              <w:t>, классные руководители</w:t>
            </w:r>
          </w:p>
          <w:p w:rsidR="003A0BA5" w:rsidRPr="00AE748C" w:rsidRDefault="003A0BA5">
            <w:pPr>
              <w:pStyle w:val="TableParagraph"/>
              <w:spacing w:line="264" w:lineRule="exact"/>
              <w:ind w:left="887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3A0BA5" w:rsidRPr="00AE748C" w:rsidRDefault="003A0BA5">
      <w:pPr>
        <w:spacing w:line="264" w:lineRule="exact"/>
        <w:rPr>
          <w:color w:val="000000" w:themeColor="text1"/>
          <w:sz w:val="24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82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48.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Выпускной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вечер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3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ind w:left="214"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июнь</w:t>
            </w:r>
          </w:p>
        </w:tc>
        <w:tc>
          <w:tcPr>
            <w:tcW w:w="3828" w:type="dxa"/>
          </w:tcPr>
          <w:p w:rsidR="003A0BA5" w:rsidRPr="00AE748C" w:rsidRDefault="00060FDA" w:rsidP="00B874EE">
            <w:pPr>
              <w:pStyle w:val="TableParagraph"/>
              <w:spacing w:line="240" w:lineRule="auto"/>
              <w:ind w:left="1070" w:right="413" w:hanging="778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B874EE" w:rsidRPr="00AE748C">
              <w:rPr>
                <w:color w:val="000000" w:themeColor="text1"/>
                <w:sz w:val="24"/>
              </w:rPr>
              <w:t>.</w:t>
            </w:r>
          </w:p>
        </w:tc>
      </w:tr>
      <w:tr w:rsidR="00AE748C" w:rsidRPr="00AE748C">
        <w:trPr>
          <w:trHeight w:val="520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line="271" w:lineRule="exact"/>
              <w:ind w:left="2051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Модуль</w:t>
            </w:r>
            <w:r w:rsidRPr="00AE748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2.</w:t>
            </w:r>
            <w:r w:rsidRPr="00AE748C">
              <w:rPr>
                <w:b/>
                <w:color w:val="000000" w:themeColor="text1"/>
                <w:spacing w:val="4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«Классное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руководство»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0" w:lineRule="auto"/>
              <w:ind w:left="57" w:right="491" w:firstLine="55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Проведение классных часов по планам классных руководите-</w:t>
            </w:r>
            <w:r w:rsidRPr="00AE748C">
              <w:rPr>
                <w:color w:val="000000" w:themeColor="text1"/>
                <w:spacing w:val="-53"/>
              </w:rPr>
              <w:t xml:space="preserve"> </w:t>
            </w:r>
            <w:r w:rsidRPr="00AE748C">
              <w:rPr>
                <w:color w:val="000000" w:themeColor="text1"/>
              </w:rPr>
              <w:t>лей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Единый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классный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час,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посвящённый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празднику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«День</w:t>
            </w:r>
            <w:r w:rsidRPr="00AE748C">
              <w:rPr>
                <w:b/>
                <w:color w:val="000000" w:themeColor="text1"/>
                <w:spacing w:val="1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знаний»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01.09.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0" w:lineRule="auto"/>
              <w:ind w:left="55" w:right="1128" w:firstLine="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Всероссийский урок безопасности в рамках Месячника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гражданской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защиты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B874EE">
            <w:pPr>
              <w:pStyle w:val="TableParagraph"/>
              <w:spacing w:line="250" w:lineRule="exact"/>
              <w:ind w:left="0" w:right="661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Составление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социального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паспорта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класса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53" w:lineRule="exact"/>
              <w:ind w:left="214" w:right="203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808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2" w:lineRule="auto"/>
              <w:ind w:left="57" w:right="16" w:firstLine="4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</w:rPr>
              <w:t>Изучение широты интересов и занятости в свободное</w:t>
            </w:r>
            <w:r w:rsidR="00B874EE" w:rsidRPr="00AE748C">
              <w:rPr>
                <w:color w:val="000000" w:themeColor="text1"/>
              </w:rPr>
              <w:t xml:space="preserve"> </w:t>
            </w:r>
            <w:r w:rsidRPr="00AE748C">
              <w:rPr>
                <w:color w:val="000000" w:themeColor="text1"/>
              </w:rPr>
              <w:t>от занятий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r w:rsidRPr="00AE748C">
              <w:rPr>
                <w:color w:val="000000" w:themeColor="text1"/>
              </w:rPr>
              <w:t>время.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Утверждение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списков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учащихся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для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AE748C">
              <w:rPr>
                <w:color w:val="000000" w:themeColor="text1"/>
                <w:sz w:val="24"/>
              </w:rPr>
              <w:t>занятийв</w:t>
            </w:r>
            <w:proofErr w:type="spellEnd"/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кружках,</w:t>
            </w:r>
          </w:p>
          <w:p w:rsidR="003A0BA5" w:rsidRPr="00AE748C" w:rsidRDefault="006F1D21">
            <w:pPr>
              <w:pStyle w:val="TableParagraph"/>
              <w:spacing w:line="261" w:lineRule="exact"/>
              <w:ind w:left="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секциях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68" w:lineRule="exact"/>
              <w:ind w:left="214" w:right="203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Отчёт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внеурочной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занятости учащихся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68" w:lineRule="exact"/>
              <w:ind w:left="214" w:right="205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начало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сентября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738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1" w:lineRule="exact"/>
              <w:ind w:left="12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Организационный</w:t>
            </w:r>
            <w:r w:rsidRPr="00AE748C">
              <w:rPr>
                <w:color w:val="000000" w:themeColor="text1"/>
                <w:spacing w:val="-9"/>
              </w:rPr>
              <w:t xml:space="preserve"> </w:t>
            </w:r>
            <w:r w:rsidRPr="00AE748C">
              <w:rPr>
                <w:color w:val="000000" w:themeColor="text1"/>
              </w:rPr>
              <w:t>классный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час</w:t>
            </w:r>
          </w:p>
          <w:p w:rsidR="003A0BA5" w:rsidRPr="00AE748C" w:rsidRDefault="006F1D21">
            <w:pPr>
              <w:pStyle w:val="TableParagraph"/>
              <w:spacing w:line="244" w:lineRule="exact"/>
              <w:ind w:left="57" w:right="585"/>
              <w:jc w:val="left"/>
              <w:rPr>
                <w:b/>
                <w:color w:val="000000" w:themeColor="text1"/>
              </w:rPr>
            </w:pPr>
            <w:r w:rsidRPr="00AE748C">
              <w:rPr>
                <w:b/>
                <w:color w:val="000000" w:themeColor="text1"/>
              </w:rPr>
              <w:t>«Правила внутреннего распорядка. Правила поведения в</w:t>
            </w:r>
            <w:r w:rsidRPr="00AE748C">
              <w:rPr>
                <w:b/>
                <w:color w:val="000000" w:themeColor="text1"/>
                <w:spacing w:val="-5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школе»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B874EE">
            <w:pPr>
              <w:pStyle w:val="TableParagraph"/>
              <w:spacing w:line="244" w:lineRule="exact"/>
              <w:ind w:left="209" w:right="206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мероприятия,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 xml:space="preserve">посвящённые </w:t>
            </w:r>
            <w:r w:rsidRPr="00AE748C">
              <w:rPr>
                <w:b/>
                <w:color w:val="000000" w:themeColor="text1"/>
              </w:rPr>
              <w:t>Дню</w:t>
            </w:r>
            <w:r w:rsidRPr="00AE748C">
              <w:rPr>
                <w:b/>
                <w:color w:val="000000" w:themeColor="text1"/>
                <w:spacing w:val="-6"/>
              </w:rPr>
              <w:t xml:space="preserve"> </w:t>
            </w:r>
            <w:proofErr w:type="spellStart"/>
            <w:r w:rsidRPr="00AE748C">
              <w:rPr>
                <w:b/>
                <w:color w:val="000000" w:themeColor="text1"/>
              </w:rPr>
              <w:t>пожилогочеловека</w:t>
            </w:r>
            <w:proofErr w:type="spellEnd"/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09" w:right="206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27.09.-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04.10.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4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6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Интернета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России.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Тест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Единого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урока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безопасно-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AE748C">
              <w:rPr>
                <w:color w:val="000000" w:themeColor="text1"/>
                <w:sz w:val="24"/>
              </w:rPr>
              <w:t>сти</w:t>
            </w:r>
            <w:proofErr w:type="spellEnd"/>
            <w:r w:rsidRPr="00AE748C">
              <w:rPr>
                <w:color w:val="000000" w:themeColor="text1"/>
                <w:sz w:val="24"/>
              </w:rPr>
              <w:t xml:space="preserve"> в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сети</w:t>
            </w:r>
            <w:r w:rsidRPr="00AE74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Интернет</w:t>
            </w:r>
            <w:r w:rsidRPr="00AE748C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(</w:t>
            </w:r>
            <w:proofErr w:type="spellStart"/>
            <w:r w:rsidRPr="00AE748C">
              <w:rPr>
                <w:color w:val="000000" w:themeColor="text1"/>
                <w:sz w:val="24"/>
              </w:rPr>
              <w:t>единыйурок.дети</w:t>
            </w:r>
            <w:proofErr w:type="spellEnd"/>
            <w:r w:rsidRPr="00AE748C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70" w:lineRule="exact"/>
              <w:ind w:left="214" w:right="98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30.09.</w:t>
            </w:r>
            <w:r w:rsidR="007321C2">
              <w:rPr>
                <w:color w:val="000000" w:themeColor="text1"/>
                <w:sz w:val="24"/>
              </w:rPr>
              <w:t>24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B874EE">
            <w:pPr>
              <w:pStyle w:val="TableParagraph"/>
              <w:spacing w:line="249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Учитель информатики</w:t>
            </w:r>
          </w:p>
        </w:tc>
      </w:tr>
      <w:tr w:rsidR="00AE748C" w:rsidRPr="00AE748C">
        <w:trPr>
          <w:trHeight w:val="1079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3" w:lineRule="exact"/>
              <w:ind w:left="12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Праздник</w:t>
            </w:r>
            <w:r w:rsidRPr="00AE748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осени.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68" w:lineRule="exact"/>
              <w:ind w:left="214" w:right="97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конец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сентября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5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3A0BA5" w:rsidRPr="00AE748C" w:rsidRDefault="00060FDA" w:rsidP="00B874EE">
            <w:pPr>
              <w:pStyle w:val="TableParagraph"/>
              <w:spacing w:line="240" w:lineRule="auto"/>
              <w:ind w:left="1070" w:right="207" w:hanging="57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6F1D21" w:rsidRPr="00AE748C">
              <w:rPr>
                <w:color w:val="000000" w:themeColor="text1"/>
                <w:sz w:val="24"/>
              </w:rPr>
              <w:t>,</w:t>
            </w:r>
          </w:p>
        </w:tc>
      </w:tr>
      <w:tr w:rsidR="00AE748C" w:rsidRPr="00AE748C">
        <w:trPr>
          <w:trHeight w:val="1081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32" w:lineRule="auto"/>
              <w:ind w:left="62" w:right="805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Проведение профилактических мероприятий. </w:t>
            </w:r>
            <w:r w:rsidRPr="00AE748C">
              <w:rPr>
                <w:b/>
                <w:color w:val="000000" w:themeColor="text1"/>
                <w:sz w:val="24"/>
              </w:rPr>
              <w:t>Недели</w:t>
            </w:r>
            <w:r w:rsidRPr="00AE748C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безопасности.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0" w:lineRule="auto"/>
              <w:ind w:left="253" w:right="132" w:firstLine="38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в течение года по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отдельному</w:t>
            </w:r>
            <w:r w:rsidRPr="00AE748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плану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6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B874EE" w:rsidRPr="00AE748C" w:rsidRDefault="00060FDA" w:rsidP="00B874EE">
            <w:pPr>
              <w:pStyle w:val="TableParagraph"/>
              <w:spacing w:line="240" w:lineRule="auto"/>
              <w:ind w:left="1070" w:right="207" w:hanging="57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B874EE" w:rsidRPr="00AE748C">
              <w:rPr>
                <w:color w:val="000000" w:themeColor="text1"/>
                <w:sz w:val="24"/>
              </w:rPr>
              <w:t>.</w:t>
            </w:r>
          </w:p>
          <w:p w:rsidR="003A0BA5" w:rsidRPr="00AE748C" w:rsidRDefault="003A0BA5">
            <w:pPr>
              <w:pStyle w:val="TableParagraph"/>
              <w:spacing w:line="264" w:lineRule="exact"/>
              <w:ind w:left="890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52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b/>
                <w:color w:val="000000" w:themeColor="text1"/>
              </w:rPr>
              <w:t>Проведение</w:t>
            </w:r>
            <w:r w:rsidRPr="00AE748C">
              <w:rPr>
                <w:b/>
                <w:color w:val="000000" w:themeColor="text1"/>
                <w:spacing w:val="-6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инструктажей</w:t>
            </w:r>
            <w:r w:rsidRPr="00AE748C">
              <w:rPr>
                <w:b/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перед</w:t>
            </w:r>
            <w:r w:rsidRPr="00AE748C">
              <w:rPr>
                <w:b/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осенними</w:t>
            </w:r>
            <w:r w:rsidRPr="00AE748C">
              <w:rPr>
                <w:b/>
                <w:color w:val="000000" w:themeColor="text1"/>
                <w:spacing w:val="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каникулами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68" w:lineRule="exact"/>
              <w:ind w:left="214" w:right="203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конец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октября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</w:tbl>
    <w:p w:rsidR="003A0BA5" w:rsidRPr="00AE748C" w:rsidRDefault="003A0BA5">
      <w:pPr>
        <w:spacing w:line="247" w:lineRule="exact"/>
        <w:jc w:val="right"/>
        <w:rPr>
          <w:color w:val="000000" w:themeColor="text1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15.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35" w:lineRule="auto"/>
              <w:ind w:left="57" w:hanging="56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Проведение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мероприятий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на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осенних</w:t>
            </w:r>
            <w:r w:rsidRPr="00AE748C">
              <w:rPr>
                <w:color w:val="000000" w:themeColor="text1"/>
                <w:spacing w:val="-9"/>
              </w:rPr>
              <w:t xml:space="preserve"> </w:t>
            </w:r>
            <w:r w:rsidRPr="00AE748C">
              <w:rPr>
                <w:color w:val="000000" w:themeColor="text1"/>
              </w:rPr>
              <w:t>каникулах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(организация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поездок,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экскурсий,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походов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т.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д.)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68" w:lineRule="exact"/>
              <w:ind w:left="0" w:right="183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осенние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каникулы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День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народного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единства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04.11.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51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58" w:lineRule="exact"/>
              <w:ind w:left="62"/>
              <w:jc w:val="left"/>
              <w:rPr>
                <w:color w:val="000000" w:themeColor="text1"/>
                <w:sz w:val="23"/>
              </w:rPr>
            </w:pPr>
            <w:r w:rsidRPr="00AE748C">
              <w:rPr>
                <w:color w:val="000000" w:themeColor="text1"/>
                <w:sz w:val="23"/>
              </w:rPr>
              <w:t>Посещение</w:t>
            </w:r>
            <w:r w:rsidRPr="00AE748C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AE748C">
              <w:rPr>
                <w:color w:val="000000" w:themeColor="text1"/>
                <w:sz w:val="23"/>
              </w:rPr>
              <w:t>музеев,</w:t>
            </w:r>
            <w:r w:rsidRPr="00AE748C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AE748C">
              <w:rPr>
                <w:color w:val="000000" w:themeColor="text1"/>
                <w:sz w:val="23"/>
              </w:rPr>
              <w:t>театров,</w:t>
            </w:r>
            <w:r w:rsidRPr="00AE748C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AE748C">
              <w:rPr>
                <w:color w:val="000000" w:themeColor="text1"/>
                <w:sz w:val="23"/>
              </w:rPr>
              <w:t>выставок,</w:t>
            </w:r>
            <w:r w:rsidRPr="00AE748C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AE748C">
              <w:rPr>
                <w:color w:val="000000" w:themeColor="text1"/>
                <w:sz w:val="23"/>
              </w:rPr>
              <w:t>библиотек,</w:t>
            </w:r>
            <w:r w:rsidRPr="00AE748C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AE748C">
              <w:rPr>
                <w:color w:val="000000" w:themeColor="text1"/>
                <w:sz w:val="23"/>
              </w:rPr>
              <w:t>РДК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68" w:lineRule="exact"/>
              <w:ind w:left="214" w:right="20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в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течение</w:t>
            </w:r>
          </w:p>
          <w:p w:rsidR="003A0BA5" w:rsidRPr="00AE748C" w:rsidRDefault="006F1D21">
            <w:pPr>
              <w:pStyle w:val="TableParagraph"/>
              <w:spacing w:line="264" w:lineRule="exact"/>
              <w:ind w:left="214" w:right="14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учебного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77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17" w:lineRule="exact"/>
              <w:ind w:left="12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Проведение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тематических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классных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часов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правовому</w:t>
            </w:r>
          </w:p>
          <w:p w:rsidR="003A0BA5" w:rsidRPr="00AE748C" w:rsidRDefault="006F1D21">
            <w:pPr>
              <w:pStyle w:val="TableParagraph"/>
              <w:spacing w:line="269" w:lineRule="exact"/>
              <w:ind w:left="11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просвещению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и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профилактике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правонарушений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среди</w:t>
            </w:r>
          </w:p>
          <w:p w:rsidR="003A0BA5" w:rsidRPr="00AE748C" w:rsidRDefault="006F1D21">
            <w:pPr>
              <w:pStyle w:val="TableParagraph"/>
              <w:spacing w:line="264" w:lineRule="exact"/>
              <w:ind w:left="12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несовершеннолетних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0" w:lineRule="auto"/>
              <w:ind w:left="445" w:right="367" w:firstLine="201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в течение</w:t>
            </w:r>
            <w:r w:rsidRPr="00AE74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color w:val="000000" w:themeColor="text1"/>
                <w:spacing w:val="-1"/>
                <w:sz w:val="24"/>
              </w:rPr>
              <w:t>учебного</w:t>
            </w:r>
            <w:r w:rsidRPr="00AE74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мероприятия,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посвящённые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Дню</w:t>
            </w:r>
            <w:r w:rsidRPr="00AE748C">
              <w:rPr>
                <w:b/>
                <w:color w:val="000000" w:themeColor="text1"/>
                <w:spacing w:val="-8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матери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B874EE">
            <w:pPr>
              <w:pStyle w:val="TableParagraph"/>
              <w:spacing w:line="247" w:lineRule="exact"/>
              <w:ind w:left="27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Ноябрь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21.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Международный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инвалидов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730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03.12.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3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22.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День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неизвестного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солдата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730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03.12.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6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3A0BA5" w:rsidRPr="00AE748C" w:rsidRDefault="003A0BA5" w:rsidP="00B874EE">
            <w:pPr>
              <w:pStyle w:val="TableParagraph"/>
              <w:spacing w:line="264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7321C2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  <w:r w:rsidR="006F1D21"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432" w:type="dxa"/>
          </w:tcPr>
          <w:p w:rsidR="003A0BA5" w:rsidRPr="00AE748C" w:rsidRDefault="00B874EE" w:rsidP="00B874EE">
            <w:pPr>
              <w:pStyle w:val="TableParagraph"/>
              <w:spacing w:line="240" w:lineRule="auto"/>
              <w:ind w:left="52" w:right="629" w:firstLine="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 xml:space="preserve">Классные часы, </w:t>
            </w:r>
            <w:r w:rsidR="006F1D21" w:rsidRPr="00AE748C">
              <w:rPr>
                <w:color w:val="000000" w:themeColor="text1"/>
              </w:rPr>
              <w:t>посвящённые</w:t>
            </w:r>
            <w:r w:rsidR="006F1D21" w:rsidRPr="00AE748C">
              <w:rPr>
                <w:color w:val="000000" w:themeColor="text1"/>
                <w:spacing w:val="-5"/>
              </w:rPr>
              <w:t xml:space="preserve"> </w:t>
            </w:r>
            <w:r w:rsidR="006F1D21" w:rsidRPr="00AE748C">
              <w:rPr>
                <w:color w:val="000000" w:themeColor="text1"/>
              </w:rPr>
              <w:t>Дню</w:t>
            </w:r>
            <w:r w:rsidR="006F1D21" w:rsidRPr="00AE748C">
              <w:rPr>
                <w:color w:val="000000" w:themeColor="text1"/>
                <w:spacing w:val="-3"/>
              </w:rPr>
              <w:t xml:space="preserve"> </w:t>
            </w:r>
            <w:r w:rsidR="006F1D21" w:rsidRPr="00AE748C">
              <w:rPr>
                <w:color w:val="000000" w:themeColor="text1"/>
              </w:rPr>
              <w:t>Конституции</w:t>
            </w:r>
            <w:r w:rsidR="006F1D21" w:rsidRPr="00AE748C">
              <w:rPr>
                <w:color w:val="000000" w:themeColor="text1"/>
                <w:spacing w:val="-5"/>
              </w:rPr>
              <w:t xml:space="preserve"> </w:t>
            </w:r>
            <w:r w:rsidR="006F1D21" w:rsidRPr="00AE748C">
              <w:rPr>
                <w:color w:val="000000" w:themeColor="text1"/>
              </w:rPr>
              <w:t>РФ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B874EE">
            <w:pPr>
              <w:pStyle w:val="TableParagraph"/>
              <w:spacing w:line="247" w:lineRule="exact"/>
              <w:ind w:left="27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Декабрь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5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Проведение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профилактических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бесед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="00B874EE" w:rsidRPr="00AE748C">
              <w:rPr>
                <w:color w:val="000000" w:themeColor="text1"/>
              </w:rPr>
              <w:t xml:space="preserve"> </w:t>
            </w:r>
            <w:r w:rsidRPr="00AE748C">
              <w:rPr>
                <w:color w:val="000000" w:themeColor="text1"/>
              </w:rPr>
              <w:t>инструктажей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перед</w:t>
            </w:r>
          </w:p>
          <w:p w:rsidR="003A0BA5" w:rsidRPr="00AE748C" w:rsidRDefault="006F1D21">
            <w:pPr>
              <w:pStyle w:val="TableParagraph"/>
              <w:spacing w:before="1" w:line="240" w:lineRule="auto"/>
              <w:ind w:left="55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каникулами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51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конец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декабря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419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26.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12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Новогодние</w:t>
            </w:r>
            <w:r w:rsidRPr="00AE748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праздники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51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конец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декабря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5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Акция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«Безопасный</w:t>
            </w:r>
            <w:r w:rsidRPr="00AE748C">
              <w:rPr>
                <w:b/>
                <w:color w:val="000000" w:themeColor="text1"/>
                <w:spacing w:val="-8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Интернет»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70" w:lineRule="exact"/>
              <w:ind w:left="771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3828" w:type="dxa"/>
          </w:tcPr>
          <w:p w:rsidR="003A0BA5" w:rsidRPr="00AE748C" w:rsidRDefault="00B874EE">
            <w:pPr>
              <w:pStyle w:val="TableParagraph"/>
              <w:spacing w:line="264" w:lineRule="exact"/>
              <w:ind w:left="0" w:right="869"/>
              <w:jc w:val="righ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pacing w:val="-2"/>
                <w:sz w:val="24"/>
              </w:rPr>
              <w:t>Учитель информатики</w:t>
            </w:r>
          </w:p>
        </w:tc>
      </w:tr>
      <w:tr w:rsidR="00AE748C" w:rsidRPr="00AE748C">
        <w:trPr>
          <w:trHeight w:val="528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32.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Единый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урок,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посвящённый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Дню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Защитников</w:t>
            </w:r>
            <w:r w:rsidRPr="00AE748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Отечества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68" w:lineRule="exact"/>
              <w:ind w:left="68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22.02.</w:t>
            </w:r>
            <w:r w:rsidR="007321C2">
              <w:rPr>
                <w:color w:val="000000" w:themeColor="text1"/>
                <w:sz w:val="24"/>
              </w:rPr>
              <w:t>25</w:t>
            </w:r>
            <w:r w:rsidR="00060FDA">
              <w:rPr>
                <w:color w:val="000000" w:themeColor="text1"/>
                <w:sz w:val="24"/>
              </w:rPr>
              <w:t>г</w:t>
            </w:r>
            <w:r w:rsidRPr="00AE748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</w:tbl>
    <w:p w:rsidR="003A0BA5" w:rsidRPr="00AE748C" w:rsidRDefault="003A0BA5">
      <w:pPr>
        <w:spacing w:line="247" w:lineRule="exact"/>
        <w:jc w:val="right"/>
        <w:rPr>
          <w:color w:val="000000" w:themeColor="text1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33.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мероприятия,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празднику</w:t>
            </w:r>
            <w:r w:rsidRPr="00AE748C">
              <w:rPr>
                <w:color w:val="000000" w:themeColor="text1"/>
                <w:spacing w:val="-1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«8</w:t>
            </w:r>
            <w:r w:rsidRPr="00AE748C">
              <w:rPr>
                <w:b/>
                <w:color w:val="000000" w:themeColor="text1"/>
                <w:spacing w:val="-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марта»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B874EE">
            <w:pPr>
              <w:pStyle w:val="TableParagraph"/>
              <w:spacing w:line="247" w:lineRule="exact"/>
              <w:ind w:left="33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Март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83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33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Акция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«С</w:t>
            </w:r>
            <w:r w:rsidRPr="00AE748C">
              <w:rPr>
                <w:b/>
                <w:color w:val="000000" w:themeColor="text1"/>
                <w:spacing w:val="-6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новосельем,</w:t>
            </w:r>
            <w:r w:rsidRPr="00AE748C">
              <w:rPr>
                <w:b/>
                <w:color w:val="000000" w:themeColor="text1"/>
                <w:spacing w:val="-5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птицы!»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11.03.</w:t>
            </w:r>
            <w:r w:rsidR="007321C2">
              <w:rPr>
                <w:color w:val="000000" w:themeColor="text1"/>
              </w:rPr>
              <w:t>25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70" w:lineRule="exact"/>
              <w:ind w:left="673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E748C" w:rsidRPr="00AE748C">
        <w:trPr>
          <w:trHeight w:val="52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Беседы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о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правильном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питании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41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14.03.-19.03.</w:t>
            </w:r>
            <w:r w:rsidR="007321C2">
              <w:rPr>
                <w:color w:val="000000" w:themeColor="text1"/>
              </w:rPr>
              <w:t>25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6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62" w:lineRule="exact"/>
              <w:ind w:left="1070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0" w:lineRule="auto"/>
              <w:ind w:left="55" w:right="743" w:firstLine="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 xml:space="preserve">Проведение профилактических бесед </w:t>
            </w:r>
            <w:proofErr w:type="spellStart"/>
            <w:r w:rsidRPr="00AE748C">
              <w:rPr>
                <w:color w:val="000000" w:themeColor="text1"/>
              </w:rPr>
              <w:t>иинструктажей</w:t>
            </w:r>
            <w:proofErr w:type="spellEnd"/>
            <w:r w:rsidRPr="00AE748C">
              <w:rPr>
                <w:color w:val="000000" w:themeColor="text1"/>
              </w:rPr>
              <w:t xml:space="preserve"> перед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каникулами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615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конец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марта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34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Уроки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здоровья,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Всемирному</w:t>
            </w:r>
            <w:r w:rsidRPr="00AE748C">
              <w:rPr>
                <w:b/>
                <w:color w:val="000000" w:themeColor="text1"/>
                <w:spacing w:val="-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Дню</w:t>
            </w:r>
            <w:r w:rsidRPr="00AE748C">
              <w:rPr>
                <w:b/>
                <w:color w:val="000000" w:themeColor="text1"/>
                <w:spacing w:val="-6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здоровья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730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07.04.</w:t>
            </w:r>
            <w:r w:rsidR="007321C2">
              <w:rPr>
                <w:color w:val="000000" w:themeColor="text1"/>
              </w:rPr>
              <w:t>25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6432" w:type="dxa"/>
          </w:tcPr>
          <w:p w:rsidR="003A0BA5" w:rsidRPr="00AE748C" w:rsidRDefault="006F1D21" w:rsidP="00B874EE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Гагаринский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урок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730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12.04.</w:t>
            </w:r>
            <w:r w:rsidR="007321C2">
              <w:rPr>
                <w:color w:val="000000" w:themeColor="text1"/>
              </w:rPr>
              <w:t>25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41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День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="00B874EE" w:rsidRPr="00AE748C">
              <w:rPr>
                <w:color w:val="000000" w:themeColor="text1"/>
              </w:rPr>
              <w:t xml:space="preserve">земли. 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75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22.04.</w:t>
            </w:r>
            <w:r w:rsidR="007321C2">
              <w:rPr>
                <w:color w:val="000000" w:themeColor="text1"/>
              </w:rPr>
              <w:t>25</w:t>
            </w:r>
            <w:r w:rsidR="00060FDA">
              <w:rPr>
                <w:color w:val="000000" w:themeColor="text1"/>
              </w:rPr>
              <w:t>г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806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Уроки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безопасности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4" w:lineRule="exact"/>
              <w:ind w:left="730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26.04.</w:t>
            </w:r>
            <w:r w:rsidR="007321C2">
              <w:rPr>
                <w:color w:val="000000" w:themeColor="text1"/>
              </w:rPr>
              <w:t>25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6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76" w:lineRule="exact"/>
              <w:ind w:left="890" w:right="869" w:firstLine="102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3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4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  <w:spacing w:val="-1"/>
              </w:rPr>
              <w:t>Участие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r w:rsidRPr="00AE748C">
              <w:rPr>
                <w:color w:val="000000" w:themeColor="text1"/>
                <w:spacing w:val="-1"/>
              </w:rPr>
              <w:t>в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r w:rsidRPr="00AE748C">
              <w:rPr>
                <w:color w:val="000000" w:themeColor="text1"/>
                <w:spacing w:val="-1"/>
              </w:rPr>
              <w:t xml:space="preserve">праздничных </w:t>
            </w:r>
            <w:r w:rsidRPr="00AE748C">
              <w:rPr>
                <w:color w:val="000000" w:themeColor="text1"/>
              </w:rPr>
              <w:t>мероприятиях,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посвящённых</w:t>
            </w:r>
            <w:r w:rsidRPr="00AE748C">
              <w:rPr>
                <w:color w:val="000000" w:themeColor="text1"/>
                <w:spacing w:val="-30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Дню Победы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4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B874EE">
            <w:pPr>
              <w:pStyle w:val="TableParagraph"/>
              <w:spacing w:line="249" w:lineRule="exact"/>
              <w:ind w:left="28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8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62" w:lineRule="exact"/>
              <w:ind w:left="890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1355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5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  <w:spacing w:val="-1"/>
              </w:rPr>
              <w:t>Подготовка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r w:rsidRPr="00AE748C">
              <w:rPr>
                <w:color w:val="000000" w:themeColor="text1"/>
                <w:spacing w:val="-1"/>
              </w:rPr>
              <w:t>и</w:t>
            </w:r>
            <w:r w:rsidRPr="00AE748C">
              <w:rPr>
                <w:color w:val="000000" w:themeColor="text1"/>
                <w:spacing w:val="2"/>
              </w:rPr>
              <w:t xml:space="preserve"> </w:t>
            </w:r>
            <w:r w:rsidRPr="00AE748C">
              <w:rPr>
                <w:color w:val="000000" w:themeColor="text1"/>
                <w:spacing w:val="-1"/>
              </w:rPr>
              <w:t>проведение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r w:rsidRPr="00AE748C">
              <w:rPr>
                <w:color w:val="000000" w:themeColor="text1"/>
              </w:rPr>
              <w:t>праздника</w:t>
            </w:r>
            <w:r w:rsidRPr="00AE748C">
              <w:rPr>
                <w:color w:val="000000" w:themeColor="text1"/>
                <w:spacing w:val="2"/>
              </w:rPr>
              <w:t xml:space="preserve"> </w:t>
            </w:r>
            <w:r w:rsidRPr="00AE748C">
              <w:rPr>
                <w:color w:val="000000" w:themeColor="text1"/>
              </w:rPr>
              <w:t>«Последний</w:t>
            </w:r>
            <w:r w:rsidRPr="00AE748C">
              <w:rPr>
                <w:color w:val="000000" w:themeColor="text1"/>
                <w:spacing w:val="-14"/>
              </w:rPr>
              <w:t xml:space="preserve"> </w:t>
            </w:r>
            <w:r w:rsidRPr="00AE748C">
              <w:rPr>
                <w:color w:val="000000" w:themeColor="text1"/>
              </w:rPr>
              <w:t>звонок»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3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268" w:type="dxa"/>
          </w:tcPr>
          <w:p w:rsidR="003A0BA5" w:rsidRPr="00AE748C" w:rsidRDefault="003A0BA5">
            <w:pPr>
              <w:pStyle w:val="TableParagraph"/>
              <w:spacing w:line="240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5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B874EE" w:rsidRPr="00AE748C" w:rsidRDefault="00060FDA" w:rsidP="00B874EE">
            <w:pPr>
              <w:pStyle w:val="TableParagraph"/>
              <w:spacing w:line="240" w:lineRule="auto"/>
              <w:ind w:left="1070" w:right="207" w:hanging="57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</w:p>
          <w:p w:rsidR="003A0BA5" w:rsidRPr="00AE748C" w:rsidRDefault="003A0BA5">
            <w:pPr>
              <w:pStyle w:val="TableParagraph"/>
              <w:spacing w:line="240" w:lineRule="auto"/>
              <w:ind w:left="890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806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6432" w:type="dxa"/>
          </w:tcPr>
          <w:p w:rsidR="003A0BA5" w:rsidRPr="00AE748C" w:rsidRDefault="006F1D21" w:rsidP="00B874EE">
            <w:pPr>
              <w:pStyle w:val="TableParagraph"/>
              <w:spacing w:line="244" w:lineRule="auto"/>
              <w:ind w:left="57" w:right="269" w:firstLine="4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Проведение инструктажей перед летними</w:t>
            </w:r>
            <w:r w:rsidR="00B874EE" w:rsidRPr="00AE748C">
              <w:rPr>
                <w:color w:val="000000" w:themeColor="text1"/>
              </w:rPr>
              <w:t xml:space="preserve"> </w:t>
            </w:r>
            <w:r w:rsidRPr="00AE748C">
              <w:rPr>
                <w:color w:val="000000" w:themeColor="text1"/>
              </w:rPr>
              <w:t xml:space="preserve">каникулами 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663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конец мая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8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75" w:lineRule="exact"/>
              <w:ind w:left="890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434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Организация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летней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занятости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663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конец мая</w:t>
            </w:r>
          </w:p>
        </w:tc>
        <w:tc>
          <w:tcPr>
            <w:tcW w:w="3828" w:type="dxa"/>
          </w:tcPr>
          <w:p w:rsidR="003A0BA5" w:rsidRPr="00AE748C" w:rsidRDefault="00060FDA">
            <w:pPr>
              <w:pStyle w:val="TableParagraph"/>
              <w:spacing w:line="268" w:lineRule="exact"/>
              <w:ind w:left="53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</w:p>
        </w:tc>
      </w:tr>
      <w:tr w:rsidR="00AE748C" w:rsidRPr="00AE748C">
        <w:trPr>
          <w:trHeight w:val="133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5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Выпускной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вечер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3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июнь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8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B874EE" w:rsidRPr="00AE748C" w:rsidRDefault="00060FDA" w:rsidP="00B874EE">
            <w:pPr>
              <w:pStyle w:val="TableParagraph"/>
              <w:spacing w:line="240" w:lineRule="auto"/>
              <w:ind w:left="1070" w:right="207" w:hanging="572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</w:p>
          <w:p w:rsidR="003A0BA5" w:rsidRPr="00AE748C" w:rsidRDefault="003A0BA5">
            <w:pPr>
              <w:pStyle w:val="TableParagraph"/>
              <w:spacing w:line="240" w:lineRule="auto"/>
              <w:ind w:left="890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23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before="1" w:line="240" w:lineRule="auto"/>
              <w:ind w:left="2051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pacing w:val="-1"/>
                <w:sz w:val="24"/>
              </w:rPr>
              <w:t>Дополнительно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согласно</w:t>
            </w:r>
            <w:r w:rsidRPr="00AE748C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индивидуальным</w:t>
            </w:r>
            <w:r w:rsidRPr="00AE748C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планам</w:t>
            </w:r>
            <w:r w:rsidRPr="00AE748C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работы</w:t>
            </w:r>
            <w:r w:rsidRPr="00AE748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классных</w:t>
            </w:r>
            <w:r w:rsidRPr="00AE748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руководителей</w:t>
            </w:r>
          </w:p>
        </w:tc>
      </w:tr>
    </w:tbl>
    <w:p w:rsidR="003A0BA5" w:rsidRPr="00AE748C" w:rsidRDefault="003A0BA5">
      <w:pPr>
        <w:rPr>
          <w:color w:val="000000" w:themeColor="text1"/>
          <w:sz w:val="24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520"/>
        </w:trPr>
        <w:tc>
          <w:tcPr>
            <w:tcW w:w="15055" w:type="dxa"/>
            <w:gridSpan w:val="5"/>
          </w:tcPr>
          <w:p w:rsidR="003A0BA5" w:rsidRPr="00AE748C" w:rsidRDefault="003A0BA5">
            <w:pPr>
              <w:pStyle w:val="TableParagraph"/>
              <w:spacing w:before="6" w:line="240" w:lineRule="auto"/>
              <w:ind w:left="0"/>
              <w:jc w:val="left"/>
              <w:rPr>
                <w:color w:val="000000" w:themeColor="text1"/>
                <w:sz w:val="21"/>
              </w:rPr>
            </w:pPr>
          </w:p>
          <w:p w:rsidR="003A0BA5" w:rsidRPr="00AE748C" w:rsidRDefault="006F1D21">
            <w:pPr>
              <w:pStyle w:val="TableParagraph"/>
              <w:spacing w:line="253" w:lineRule="exact"/>
              <w:ind w:left="2049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Модуль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3.</w:t>
            </w:r>
            <w:r w:rsidRPr="00AE74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«Курсы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внеурочной</w:t>
            </w:r>
            <w:r w:rsidRPr="00AE748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деятельности»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B874EE" w:rsidRPr="00AE748C" w:rsidRDefault="00B874EE" w:rsidP="00B874EE">
            <w:pPr>
              <w:pStyle w:val="TableParagraph"/>
              <w:spacing w:line="270" w:lineRule="exact"/>
              <w:ind w:left="6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«Мир увлечений»</w:t>
            </w:r>
          </w:p>
          <w:p w:rsidR="003A0BA5" w:rsidRPr="00AE748C" w:rsidRDefault="003A0BA5">
            <w:pPr>
              <w:pStyle w:val="TableParagraph"/>
              <w:spacing w:line="270" w:lineRule="exact"/>
              <w:ind w:left="67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3A0BA5" w:rsidRPr="00AE748C" w:rsidRDefault="000047FF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0047FF" w:rsidP="000047FF">
            <w:pPr>
              <w:pStyle w:val="TableParagraph"/>
              <w:spacing w:line="249" w:lineRule="exact"/>
              <w:ind w:left="177" w:right="167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Классный руководитель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B874EE" w:rsidRPr="00AE748C" w:rsidRDefault="00B874EE" w:rsidP="00B874EE">
            <w:pPr>
              <w:pStyle w:val="TableParagraph"/>
              <w:spacing w:line="268" w:lineRule="exact"/>
              <w:ind w:left="6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«Здорово быть здоровым»</w:t>
            </w:r>
          </w:p>
          <w:p w:rsidR="003A0BA5" w:rsidRPr="00AE748C" w:rsidRDefault="003A0BA5">
            <w:pPr>
              <w:pStyle w:val="TableParagraph"/>
              <w:spacing w:line="268" w:lineRule="exact"/>
              <w:ind w:left="67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3A0BA5" w:rsidRPr="00AE748C" w:rsidRDefault="000047FF">
            <w:pPr>
              <w:pStyle w:val="TableParagraph"/>
              <w:ind w:left="273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47" w:lineRule="exact"/>
              <w:ind w:left="177" w:right="16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Учитель физкультуры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3A0BA5" w:rsidRPr="00AE748C" w:rsidRDefault="00B874EE" w:rsidP="00B874EE">
            <w:pPr>
              <w:pStyle w:val="TableParagraph"/>
              <w:spacing w:line="268" w:lineRule="exact"/>
              <w:ind w:left="6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 «Мир информатики»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3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6F1D21" w:rsidP="000047FF">
            <w:pPr>
              <w:pStyle w:val="TableParagraph"/>
              <w:spacing w:line="247" w:lineRule="exact"/>
              <w:ind w:left="177" w:right="16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 xml:space="preserve">Классные </w:t>
            </w:r>
            <w:r w:rsidR="000047FF" w:rsidRPr="00AE748C">
              <w:rPr>
                <w:color w:val="000000" w:themeColor="text1"/>
              </w:rPr>
              <w:t>информатики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B874EE" w:rsidRPr="00AE748C" w:rsidRDefault="00B874EE" w:rsidP="00B874EE">
            <w:pPr>
              <w:pStyle w:val="TableParagraph"/>
              <w:spacing w:line="268" w:lineRule="exact"/>
              <w:ind w:left="6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«Занимательная физика»</w:t>
            </w:r>
          </w:p>
          <w:p w:rsidR="003A0BA5" w:rsidRPr="00AE748C" w:rsidRDefault="003A0BA5">
            <w:pPr>
              <w:pStyle w:val="TableParagraph"/>
              <w:spacing w:line="270" w:lineRule="exact"/>
              <w:ind w:left="67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3A0BA5" w:rsidRPr="00AE748C" w:rsidRDefault="000047FF">
            <w:pPr>
              <w:pStyle w:val="TableParagraph"/>
              <w:spacing w:line="253" w:lineRule="exact"/>
              <w:ind w:left="273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0047FF" w:rsidP="000047FF">
            <w:pPr>
              <w:pStyle w:val="TableParagraph"/>
              <w:spacing w:line="249" w:lineRule="exact"/>
              <w:ind w:left="177" w:right="16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Учитель физики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3A0BA5" w:rsidRPr="00AE748C" w:rsidRDefault="00B874EE">
            <w:pPr>
              <w:pStyle w:val="TableParagraph"/>
              <w:spacing w:line="268" w:lineRule="exact"/>
              <w:ind w:left="6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«Я в мире, мир во мне»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3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47" w:lineRule="exact"/>
              <w:ind w:left="177" w:right="165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Учитель биологии</w:t>
            </w:r>
          </w:p>
        </w:tc>
      </w:tr>
      <w:tr w:rsidR="00AE748C" w:rsidRPr="00AE748C">
        <w:trPr>
          <w:trHeight w:val="521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2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3A0BA5" w:rsidRPr="00AE748C" w:rsidRDefault="00B874EE">
            <w:pPr>
              <w:pStyle w:val="TableParagraph"/>
              <w:spacing w:line="268" w:lineRule="exact"/>
              <w:ind w:left="6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«Основы психологии. Я познаю себя»</w:t>
            </w:r>
          </w:p>
        </w:tc>
        <w:tc>
          <w:tcPr>
            <w:tcW w:w="1701" w:type="dxa"/>
          </w:tcPr>
          <w:p w:rsidR="003A0BA5" w:rsidRPr="00AE748C" w:rsidRDefault="000047FF">
            <w:pPr>
              <w:pStyle w:val="TableParagraph"/>
              <w:spacing w:line="252" w:lineRule="exact"/>
              <w:ind w:left="273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5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Учитель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русского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языка</w:t>
            </w:r>
          </w:p>
        </w:tc>
      </w:tr>
      <w:tr w:rsidR="00AE748C" w:rsidRPr="00AE748C">
        <w:trPr>
          <w:trHeight w:val="522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line="240" w:lineRule="auto"/>
              <w:ind w:left="2050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Модуль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4.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«Школьный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урок»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Тематический</w:t>
            </w:r>
            <w:r w:rsidRPr="00AE748C">
              <w:rPr>
                <w:color w:val="000000" w:themeColor="text1"/>
                <w:spacing w:val="-9"/>
              </w:rPr>
              <w:t xml:space="preserve"> </w:t>
            </w:r>
            <w:r w:rsidRPr="00AE748C">
              <w:rPr>
                <w:color w:val="000000" w:themeColor="text1"/>
              </w:rPr>
              <w:t>урок,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посвящённый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Дню</w:t>
            </w:r>
            <w:r w:rsidRPr="00AE748C">
              <w:rPr>
                <w:b/>
                <w:color w:val="000000" w:themeColor="text1"/>
                <w:spacing w:val="-8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Знаний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01.09.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76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52" w:lineRule="exact"/>
              <w:ind w:left="57" w:right="-93" w:firstLine="4"/>
              <w:jc w:val="left"/>
              <w:rPr>
                <w:color w:val="000000" w:themeColor="text1"/>
              </w:rPr>
            </w:pPr>
            <w:r w:rsidRPr="00AE748C">
              <w:rPr>
                <w:b/>
                <w:color w:val="000000" w:themeColor="text1"/>
              </w:rPr>
              <w:t xml:space="preserve">Уроки по Календарю образовательных событий, </w:t>
            </w:r>
            <w:r w:rsidRPr="00AE748C">
              <w:rPr>
                <w:color w:val="000000" w:themeColor="text1"/>
              </w:rPr>
              <w:t>приуроченных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r w:rsidRPr="00AE748C">
              <w:rPr>
                <w:color w:val="000000" w:themeColor="text1"/>
              </w:rPr>
              <w:t>государственным и национальным праздникам РФ, памятным датам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событиям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российской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истории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="00060FDA">
              <w:rPr>
                <w:color w:val="000000" w:themeColor="text1"/>
              </w:rPr>
              <w:t>культуры (20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-20</w:t>
            </w:r>
            <w:r w:rsidR="007321C2">
              <w:rPr>
                <w:color w:val="000000" w:themeColor="text1"/>
              </w:rPr>
              <w:t>25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AE748C">
              <w:rPr>
                <w:color w:val="000000" w:themeColor="text1"/>
              </w:rPr>
              <w:t>уч.г</w:t>
            </w:r>
            <w:proofErr w:type="spellEnd"/>
            <w:r w:rsidRPr="00AE748C">
              <w:rPr>
                <w:color w:val="000000" w:themeColor="text1"/>
              </w:rPr>
              <w:t>.)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775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35" w:lineRule="auto"/>
              <w:ind w:left="57" w:firstLine="4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Интегрированные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уроки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пропаганде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обучению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основам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здорового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питания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4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Всероссийский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урок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безопасности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обучающихся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сети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Интернет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20.09.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</w:tbl>
    <w:p w:rsidR="003A0BA5" w:rsidRPr="00AE748C" w:rsidRDefault="003A0BA5">
      <w:pPr>
        <w:spacing w:line="247" w:lineRule="exact"/>
        <w:rPr>
          <w:color w:val="000000" w:themeColor="text1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Всероссийский</w:t>
            </w:r>
            <w:r w:rsidRPr="00AE748C">
              <w:rPr>
                <w:color w:val="000000" w:themeColor="text1"/>
                <w:spacing w:val="-9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«Урок</w:t>
            </w:r>
            <w:r w:rsidRPr="00AE748C">
              <w:rPr>
                <w:b/>
                <w:color w:val="000000" w:themeColor="text1"/>
                <w:spacing w:val="-8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Цифры»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07.10.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Учитель информатики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национальной</w:t>
            </w:r>
            <w:r w:rsidRPr="00AE748C">
              <w:rPr>
                <w:color w:val="000000" w:themeColor="text1"/>
                <w:spacing w:val="-10"/>
              </w:rPr>
              <w:t xml:space="preserve"> </w:t>
            </w:r>
            <w:r w:rsidRPr="00AE748C">
              <w:rPr>
                <w:color w:val="000000" w:themeColor="text1"/>
              </w:rPr>
              <w:t>культуры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«Мы разные,</w:t>
            </w:r>
            <w:r w:rsidRPr="00AE748C">
              <w:rPr>
                <w:b/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но</w:t>
            </w:r>
            <w:r w:rsidRPr="00AE748C">
              <w:rPr>
                <w:b/>
                <w:color w:val="000000" w:themeColor="text1"/>
                <w:spacing w:val="-6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мы</w:t>
            </w:r>
            <w:r w:rsidRPr="00AE748C">
              <w:rPr>
                <w:b/>
                <w:color w:val="000000" w:themeColor="text1"/>
                <w:spacing w:val="-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вместе»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047FF">
            <w:pPr>
              <w:pStyle w:val="TableParagraph"/>
              <w:spacing w:line="249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ноябрь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памяти,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посвящённый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Дню</w:t>
            </w:r>
            <w:r w:rsidRPr="00AE748C">
              <w:rPr>
                <w:b/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неизвестного</w:t>
            </w:r>
            <w:r w:rsidR="000047FF" w:rsidRPr="00AE748C">
              <w:rPr>
                <w:b/>
                <w:color w:val="000000" w:themeColor="text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солдата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03.12.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мужества,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посвящённый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Дню</w:t>
            </w:r>
            <w:r w:rsidRPr="00AE748C">
              <w:rPr>
                <w:b/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Героев</w:t>
            </w:r>
            <w:r w:rsidRPr="00AE748C">
              <w:rPr>
                <w:b/>
                <w:color w:val="000000" w:themeColor="text1"/>
                <w:spacing w:val="-8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Отечества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09.12.</w:t>
            </w:r>
            <w:r w:rsidR="007321C2">
              <w:rPr>
                <w:color w:val="000000" w:themeColor="text1"/>
              </w:rPr>
              <w:t>24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57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правовой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культуры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«Имею</w:t>
            </w:r>
            <w:r w:rsidRPr="00AE748C">
              <w:rPr>
                <w:b/>
                <w:color w:val="000000" w:themeColor="text1"/>
                <w:spacing w:val="-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право</w:t>
            </w:r>
            <w:r w:rsidRPr="00AE748C">
              <w:rPr>
                <w:b/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знать»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14.03.</w:t>
            </w:r>
            <w:r w:rsidR="007321C2">
              <w:rPr>
                <w:color w:val="000000" w:themeColor="text1"/>
              </w:rPr>
              <w:t>25</w:t>
            </w:r>
            <w:r w:rsidR="00060FDA">
              <w:rPr>
                <w:color w:val="000000" w:themeColor="text1"/>
              </w:rPr>
              <w:t>г</w:t>
            </w:r>
            <w:r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57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Уроки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здоровья,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Всемирному</w:t>
            </w:r>
            <w:r w:rsidRPr="00AE748C">
              <w:rPr>
                <w:b/>
                <w:color w:val="000000" w:themeColor="text1"/>
                <w:spacing w:val="-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Дню</w:t>
            </w:r>
            <w:r w:rsidRPr="00AE748C">
              <w:rPr>
                <w:b/>
                <w:color w:val="000000" w:themeColor="text1"/>
                <w:spacing w:val="-8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здоровья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047FF">
            <w:pPr>
              <w:pStyle w:val="TableParagraph"/>
              <w:spacing w:line="247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Апрель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Гагаринский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="000047FF" w:rsidRPr="00AE748C">
              <w:rPr>
                <w:color w:val="000000" w:themeColor="text1"/>
              </w:rPr>
              <w:t>урок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047FF">
            <w:pPr>
              <w:pStyle w:val="TableParagraph"/>
              <w:spacing w:line="249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Апрель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«Берегите</w:t>
            </w:r>
            <w:r w:rsidRPr="00AE748C">
              <w:rPr>
                <w:b/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нашу</w:t>
            </w:r>
            <w:r w:rsidRPr="00AE748C">
              <w:rPr>
                <w:b/>
                <w:color w:val="000000" w:themeColor="text1"/>
                <w:spacing w:val="-6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природу»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2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апрель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Единый</w:t>
            </w:r>
            <w:r w:rsidRPr="00AE748C">
              <w:rPr>
                <w:color w:val="000000" w:themeColor="text1"/>
                <w:spacing w:val="-8"/>
              </w:rPr>
              <w:t xml:space="preserve"> </w:t>
            </w:r>
            <w:r w:rsidRPr="00AE748C">
              <w:rPr>
                <w:color w:val="000000" w:themeColor="text1"/>
              </w:rPr>
              <w:t>урок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безопасности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жизнедеятельности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0047FF">
            <w:pPr>
              <w:pStyle w:val="TableParagraph"/>
              <w:spacing w:line="247" w:lineRule="exact"/>
              <w:ind w:left="67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Апрель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Уроки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литературы</w:t>
            </w:r>
            <w:r w:rsidRPr="00AE748C">
              <w:rPr>
                <w:color w:val="000000" w:themeColor="text1"/>
                <w:spacing w:val="5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«Читаем</w:t>
            </w:r>
            <w:r w:rsidRPr="00AE748C">
              <w:rPr>
                <w:b/>
                <w:color w:val="000000" w:themeColor="text1"/>
                <w:spacing w:val="-5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книги</w:t>
            </w:r>
            <w:r w:rsidRPr="00AE748C">
              <w:rPr>
                <w:b/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о</w:t>
            </w:r>
            <w:r w:rsidRPr="00AE748C">
              <w:rPr>
                <w:b/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войне»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7321C2">
            <w:pPr>
              <w:pStyle w:val="TableParagraph"/>
              <w:spacing w:line="247" w:lineRule="exact"/>
              <w:ind w:left="33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F1D21" w:rsidRPr="00AE748C">
              <w:rPr>
                <w:color w:val="000000" w:themeColor="text1"/>
              </w:rPr>
              <w:t>.04.-</w:t>
            </w:r>
            <w:r w:rsidR="006F1D21" w:rsidRPr="00AE748C">
              <w:rPr>
                <w:color w:val="000000" w:themeColor="text1"/>
                <w:spacing w:val="-2"/>
              </w:rPr>
              <w:t xml:space="preserve"> </w:t>
            </w:r>
            <w:r w:rsidR="006F1D21" w:rsidRPr="00AE748C">
              <w:rPr>
                <w:color w:val="000000" w:themeColor="text1"/>
              </w:rPr>
              <w:t>08.05.</w:t>
            </w:r>
            <w:r>
              <w:rPr>
                <w:color w:val="000000" w:themeColor="text1"/>
              </w:rPr>
              <w:t>25</w:t>
            </w:r>
            <w:r w:rsidR="00060FDA">
              <w:rPr>
                <w:color w:val="000000" w:themeColor="text1"/>
              </w:rPr>
              <w:t>г</w:t>
            </w:r>
            <w:r w:rsidR="006F1D21" w:rsidRPr="00AE748C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Учителя  русского языка и литературы</w:t>
            </w:r>
          </w:p>
        </w:tc>
      </w:tr>
      <w:tr w:rsidR="00AE748C" w:rsidRPr="00AE748C">
        <w:trPr>
          <w:trHeight w:val="522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line="271" w:lineRule="exact"/>
              <w:ind w:left="2051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pacing w:val="-1"/>
                <w:sz w:val="24"/>
              </w:rPr>
              <w:t>Дополнительно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согласно</w:t>
            </w:r>
            <w:r w:rsidRPr="00AE748C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индивидуальным</w:t>
            </w:r>
            <w:r w:rsidRPr="00AE748C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планам</w:t>
            </w:r>
            <w:r w:rsidRPr="00AE748C"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работы</w:t>
            </w:r>
            <w:r w:rsidRPr="00AE748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учителей-предметников</w:t>
            </w:r>
          </w:p>
        </w:tc>
      </w:tr>
      <w:tr w:rsidR="00AE748C" w:rsidRPr="00AE748C">
        <w:trPr>
          <w:trHeight w:val="522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line="271" w:lineRule="exact"/>
              <w:ind w:left="2049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Модуль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5.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«Самоуправление»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Выборы</w:t>
            </w:r>
            <w:r w:rsidRPr="00AE748C">
              <w:rPr>
                <w:color w:val="000000" w:themeColor="text1"/>
                <w:spacing w:val="-8"/>
              </w:rPr>
              <w:t xml:space="preserve"> </w:t>
            </w:r>
            <w:r w:rsidRPr="00AE748C">
              <w:rPr>
                <w:color w:val="000000" w:themeColor="text1"/>
              </w:rPr>
              <w:t>органов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классного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самоуправления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71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Формирование и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организация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работы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Совета</w:t>
            </w:r>
            <w:r w:rsidRPr="00AE748C">
              <w:rPr>
                <w:color w:val="000000" w:themeColor="text1"/>
                <w:spacing w:val="3"/>
              </w:rPr>
              <w:t xml:space="preserve"> </w:t>
            </w:r>
            <w:r w:rsidRPr="00AE748C">
              <w:rPr>
                <w:color w:val="000000" w:themeColor="text1"/>
              </w:rPr>
              <w:t>обучающихся.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71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47" w:lineRule="exact"/>
              <w:ind w:left="177" w:right="16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 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110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Заседания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Совета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обучающихся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38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-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47" w:lineRule="exact"/>
              <w:ind w:left="177" w:right="16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 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pacing w:val="-1"/>
                <w:sz w:val="24"/>
              </w:rPr>
              <w:t>Оформление</w:t>
            </w:r>
            <w:r w:rsidRPr="00AE74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color w:val="000000" w:themeColor="text1"/>
                <w:spacing w:val="-1"/>
                <w:sz w:val="24"/>
              </w:rPr>
              <w:t>классного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уголка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71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5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Организация</w:t>
            </w:r>
            <w:r w:rsidRPr="00AE748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классного</w:t>
            </w:r>
            <w:r w:rsidRPr="00AE74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дежурства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450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6" w:lineRule="exact"/>
              <w:ind w:left="5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pacing w:val="-1"/>
                <w:sz w:val="24"/>
              </w:rPr>
              <w:t>Художественное</w:t>
            </w:r>
            <w:r w:rsidRPr="00AE74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оформление</w:t>
            </w:r>
            <w:r w:rsidRPr="00AE74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класса</w:t>
            </w:r>
            <w:r w:rsidRPr="00AE74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 различным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праздникам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450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</w:tbl>
    <w:p w:rsidR="003A0BA5" w:rsidRPr="00AE748C" w:rsidRDefault="003A0BA5">
      <w:pPr>
        <w:spacing w:line="247" w:lineRule="exact"/>
        <w:rPr>
          <w:color w:val="000000" w:themeColor="text1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5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Работа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46"/>
              </w:rPr>
              <w:t xml:space="preserve"> </w:t>
            </w:r>
            <w:r w:rsidRPr="00AE748C">
              <w:rPr>
                <w:color w:val="000000" w:themeColor="text1"/>
              </w:rPr>
              <w:t>классных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коллективах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соответствии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с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планом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ВР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5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Отчёты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классных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коллективах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о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проделанной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работе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57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Участие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общешкольных</w:t>
            </w:r>
            <w:r w:rsidRPr="00AE748C">
              <w:rPr>
                <w:color w:val="000000" w:themeColor="text1"/>
                <w:spacing w:val="51"/>
              </w:rPr>
              <w:t xml:space="preserve"> </w:t>
            </w:r>
            <w:r w:rsidRPr="00AE748C">
              <w:rPr>
                <w:color w:val="000000" w:themeColor="text1"/>
              </w:rPr>
              <w:t>мероприятиях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 -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0" w:lineRule="auto"/>
              <w:ind w:left="57" w:right="265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Участие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мероприятиях</w:t>
            </w:r>
            <w:r w:rsidRPr="00AE748C">
              <w:rPr>
                <w:color w:val="000000" w:themeColor="text1"/>
                <w:spacing w:val="-9"/>
              </w:rPr>
              <w:t xml:space="preserve"> </w:t>
            </w:r>
            <w:r w:rsidRPr="00AE748C">
              <w:rPr>
                <w:color w:val="000000" w:themeColor="text1"/>
              </w:rPr>
              <w:t>разного уровня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различной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направлен-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AE748C">
              <w:rPr>
                <w:color w:val="000000" w:themeColor="text1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2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line="240" w:lineRule="auto"/>
              <w:ind w:left="2048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Модуль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6.</w:t>
            </w:r>
            <w:r w:rsidRPr="00AE748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«Детские</w:t>
            </w:r>
            <w:r w:rsidRPr="00AE748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общественные</w:t>
            </w:r>
            <w:r w:rsidRPr="00AE748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объединения»</w:t>
            </w:r>
          </w:p>
        </w:tc>
      </w:tr>
      <w:tr w:rsidR="00AE748C" w:rsidRPr="00AE748C">
        <w:trPr>
          <w:trHeight w:val="758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left="9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Участие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проектах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акциях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РДШ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42" w:lineRule="auto"/>
              <w:ind w:left="950" w:right="931" w:firstLine="98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 руководители</w:t>
            </w:r>
          </w:p>
        </w:tc>
      </w:tr>
      <w:tr w:rsidR="00AE748C" w:rsidRPr="00AE748C">
        <w:trPr>
          <w:trHeight w:val="52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37" w:lineRule="auto"/>
              <w:ind w:left="57" w:firstLine="4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Участие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проектах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различного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уровня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(конкурсах,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играх,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акциях,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программах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т.д.)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5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3A0BA5" w:rsidRPr="00AE748C" w:rsidRDefault="003A0BA5">
            <w:pPr>
              <w:pStyle w:val="TableParagraph"/>
              <w:spacing w:line="262" w:lineRule="exact"/>
              <w:ind w:left="890"/>
              <w:jc w:val="lef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522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line="271" w:lineRule="exact"/>
              <w:ind w:left="2048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Модуль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="00AE748C">
              <w:rPr>
                <w:b/>
                <w:color w:val="000000" w:themeColor="text1"/>
                <w:sz w:val="24"/>
              </w:rPr>
              <w:t>7</w:t>
            </w:r>
            <w:r w:rsidRPr="00AE748C">
              <w:rPr>
                <w:b/>
                <w:color w:val="000000" w:themeColor="text1"/>
                <w:sz w:val="24"/>
              </w:rPr>
              <w:t>.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«Профориентация»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Классный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час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«Известные</w:t>
            </w:r>
            <w:r w:rsidRPr="00AE748C">
              <w:rPr>
                <w:b/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люди</w:t>
            </w:r>
            <w:r w:rsidRPr="00AE748C">
              <w:rPr>
                <w:b/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нашего</w:t>
            </w:r>
            <w:r w:rsidRPr="00AE748C">
              <w:rPr>
                <w:b/>
                <w:color w:val="000000" w:themeColor="text1"/>
                <w:spacing w:val="-5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поселка»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октябрь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0" w:right="763"/>
              <w:jc w:val="righ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83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4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3A0BA5" w:rsidRPr="00AE748C" w:rsidRDefault="006F1D21" w:rsidP="000047FF">
            <w:pPr>
              <w:pStyle w:val="TableParagraph"/>
              <w:spacing w:line="244" w:lineRule="auto"/>
              <w:ind w:left="59" w:firstLine="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Участие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Неделе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труда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профориентации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4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октябрь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64" w:lineRule="exact"/>
              <w:ind w:left="887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Ответственный за проведение </w:t>
            </w:r>
            <w:proofErr w:type="spellStart"/>
            <w:r w:rsidRPr="00AE748C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AE748C">
              <w:rPr>
                <w:color w:val="000000" w:themeColor="text1"/>
                <w:sz w:val="24"/>
              </w:rPr>
              <w:t xml:space="preserve"> работы в школе</w:t>
            </w:r>
          </w:p>
        </w:tc>
      </w:tr>
    </w:tbl>
    <w:p w:rsidR="003A0BA5" w:rsidRPr="00AE748C" w:rsidRDefault="003A0BA5">
      <w:pPr>
        <w:spacing w:line="264" w:lineRule="exact"/>
        <w:rPr>
          <w:color w:val="000000" w:themeColor="text1"/>
          <w:sz w:val="24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lastRenderedPageBreak/>
              <w:t>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Беседа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«Мои</w:t>
            </w:r>
            <w:r w:rsidRPr="00AE748C">
              <w:rPr>
                <w:b/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увлечения</w:t>
            </w:r>
            <w:r w:rsidRPr="00AE748C">
              <w:rPr>
                <w:b/>
                <w:color w:val="000000" w:themeColor="text1"/>
                <w:spacing w:val="-6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и</w:t>
            </w:r>
            <w:r w:rsidRPr="00AE748C">
              <w:rPr>
                <w:b/>
                <w:color w:val="000000" w:themeColor="text1"/>
                <w:spacing w:val="-1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интересы»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октябрь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3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spacing w:line="253" w:lineRule="exact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9" w:lineRule="exact"/>
              <w:ind w:left="57"/>
              <w:jc w:val="left"/>
              <w:rPr>
                <w:b/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Классный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час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«Человек</w:t>
            </w:r>
            <w:r w:rsidRPr="00AE748C">
              <w:rPr>
                <w:b/>
                <w:color w:val="000000" w:themeColor="text1"/>
                <w:spacing w:val="-3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в</w:t>
            </w:r>
            <w:r w:rsidRPr="00AE748C">
              <w:rPr>
                <w:b/>
                <w:color w:val="000000" w:themeColor="text1"/>
                <w:spacing w:val="-4"/>
              </w:rPr>
              <w:t xml:space="preserve"> </w:t>
            </w:r>
            <w:r w:rsidRPr="00AE748C">
              <w:rPr>
                <w:b/>
                <w:color w:val="000000" w:themeColor="text1"/>
              </w:rPr>
              <w:t>семье»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spacing w:line="253" w:lineRule="exact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9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ноябрь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9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82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b/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Конкурс</w:t>
            </w:r>
            <w:r w:rsidRPr="00AE74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плакатов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«Моя</w:t>
            </w:r>
            <w:r w:rsidRPr="00AE748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будущая</w:t>
            </w:r>
            <w:r w:rsidRPr="00AE748C">
              <w:rPr>
                <w:b/>
                <w:color w:val="000000" w:themeColor="text1"/>
                <w:spacing w:val="2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профессия»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февраль-март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64" w:lineRule="exact"/>
              <w:ind w:left="89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Ответственный за проведение </w:t>
            </w:r>
            <w:proofErr w:type="spellStart"/>
            <w:r w:rsidRPr="00AE748C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AE748C">
              <w:rPr>
                <w:color w:val="000000" w:themeColor="text1"/>
                <w:sz w:val="24"/>
              </w:rPr>
              <w:t xml:space="preserve"> работы в школе</w:t>
            </w:r>
          </w:p>
        </w:tc>
      </w:tr>
      <w:tr w:rsidR="00AE748C" w:rsidRPr="00AE748C">
        <w:trPr>
          <w:trHeight w:val="53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Проведение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тематических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классных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часов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профориентации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827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Участие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ярмарках</w:t>
            </w:r>
            <w:r w:rsidRPr="00AE748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профессий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64" w:lineRule="exact"/>
              <w:ind w:left="89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 xml:space="preserve">Ответственный за проведение </w:t>
            </w:r>
            <w:proofErr w:type="spellStart"/>
            <w:r w:rsidRPr="00AE748C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AE748C">
              <w:rPr>
                <w:color w:val="000000" w:themeColor="text1"/>
                <w:sz w:val="24"/>
              </w:rPr>
              <w:t xml:space="preserve"> работы в школе</w:t>
            </w:r>
          </w:p>
        </w:tc>
      </w:tr>
      <w:tr w:rsidR="00AE748C" w:rsidRPr="00AE748C">
        <w:trPr>
          <w:trHeight w:val="551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Дни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открытых дверей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</w:t>
            </w:r>
            <w:r w:rsidRPr="00AE748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средних специальных</w:t>
            </w:r>
            <w:r w:rsidR="000047FF" w:rsidRPr="00AE748C">
              <w:rPr>
                <w:color w:val="000000" w:themeColor="text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учебных</w:t>
            </w:r>
          </w:p>
          <w:p w:rsidR="003A0BA5" w:rsidRPr="00AE748C" w:rsidRDefault="006F1D21">
            <w:pPr>
              <w:pStyle w:val="TableParagraph"/>
              <w:spacing w:line="264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заведениях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и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вузах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138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0" w:lineRule="auto"/>
              <w:ind w:left="2" w:right="963" w:firstLine="6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Участие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программах,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направленных</w:t>
            </w:r>
            <w:r w:rsidRPr="00AE748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на</w:t>
            </w:r>
            <w:r w:rsidR="000A209A" w:rsidRPr="00AE748C">
              <w:rPr>
                <w:color w:val="000000" w:themeColor="text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реализацию</w:t>
            </w:r>
            <w:r w:rsidRPr="00AE748C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E748C">
              <w:rPr>
                <w:color w:val="000000" w:themeColor="text1"/>
                <w:spacing w:val="-1"/>
                <w:sz w:val="24"/>
              </w:rPr>
              <w:t>национальных</w:t>
            </w:r>
            <w:r w:rsidRPr="00AE74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проектов:</w:t>
            </w:r>
            <w:r w:rsidRPr="00AE74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="000A209A" w:rsidRPr="00AE748C">
              <w:rPr>
                <w:color w:val="000000" w:themeColor="text1"/>
                <w:sz w:val="24"/>
              </w:rPr>
              <w:t>«</w:t>
            </w:r>
            <w:proofErr w:type="spellStart"/>
            <w:r w:rsidR="000A209A" w:rsidRPr="00AE748C">
              <w:rPr>
                <w:color w:val="000000" w:themeColor="text1"/>
                <w:sz w:val="24"/>
              </w:rPr>
              <w:t>ПроеКТОриЯ</w:t>
            </w:r>
            <w:proofErr w:type="spellEnd"/>
            <w:r w:rsidR="000A209A" w:rsidRPr="00AE748C">
              <w:rPr>
                <w:color w:val="000000" w:themeColor="text1"/>
                <w:sz w:val="24"/>
              </w:rPr>
              <w:t>»</w:t>
            </w:r>
            <w:r w:rsidRPr="00AE748C">
              <w:rPr>
                <w:color w:val="000000" w:themeColor="text1"/>
                <w:sz w:val="24"/>
              </w:rPr>
              <w:t>,</w:t>
            </w:r>
          </w:p>
          <w:p w:rsidR="003A0BA5" w:rsidRPr="00AE748C" w:rsidRDefault="006F1D21">
            <w:pPr>
              <w:pStyle w:val="TableParagraph"/>
              <w:spacing w:line="240" w:lineRule="auto"/>
              <w:ind w:left="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«Билет</w:t>
            </w:r>
            <w:r w:rsidRPr="00AE748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в</w:t>
            </w:r>
            <w:r w:rsidRPr="00AE748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будущее»,</w:t>
            </w:r>
            <w:r w:rsidRPr="00AE748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«Большая</w:t>
            </w:r>
            <w:r w:rsidRPr="00AE748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перемена».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0047FF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 xml:space="preserve">Ответственный за проведение </w:t>
            </w:r>
            <w:proofErr w:type="spellStart"/>
            <w:r w:rsidRPr="00AE748C">
              <w:rPr>
                <w:color w:val="000000" w:themeColor="text1"/>
              </w:rPr>
              <w:t>профориентационной</w:t>
            </w:r>
            <w:proofErr w:type="spellEnd"/>
            <w:r w:rsidRPr="00AE748C">
              <w:rPr>
                <w:color w:val="000000" w:themeColor="text1"/>
              </w:rPr>
              <w:t xml:space="preserve"> работы в школе, зам. Директора по УВР</w:t>
            </w:r>
          </w:p>
        </w:tc>
      </w:tr>
      <w:tr w:rsidR="00AE748C" w:rsidRPr="00AE748C">
        <w:trPr>
          <w:trHeight w:val="321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line="271" w:lineRule="exact"/>
              <w:ind w:left="2049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t>Модуль</w:t>
            </w:r>
            <w:r w:rsidR="00AE748C">
              <w:rPr>
                <w:b/>
                <w:color w:val="000000" w:themeColor="text1"/>
                <w:sz w:val="24"/>
              </w:rPr>
              <w:t xml:space="preserve"> 8</w:t>
            </w:r>
            <w:r w:rsidRPr="00AE748C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.</w:t>
            </w:r>
            <w:r w:rsidRPr="00AE748C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«Организация</w:t>
            </w:r>
            <w:r w:rsidRPr="00AE74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предметно-эстетической</w:t>
            </w:r>
            <w:r w:rsidRPr="00AE748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среды»</w:t>
            </w:r>
          </w:p>
        </w:tc>
      </w:tr>
      <w:tr w:rsidR="00AE748C" w:rsidRPr="00AE748C">
        <w:trPr>
          <w:trHeight w:val="505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47" w:lineRule="exact"/>
              <w:ind w:left="62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Оформление</w:t>
            </w:r>
            <w:r w:rsidRPr="00AE748C">
              <w:rPr>
                <w:color w:val="000000" w:themeColor="text1"/>
                <w:spacing w:val="-8"/>
              </w:rPr>
              <w:t xml:space="preserve"> </w:t>
            </w:r>
            <w:r w:rsidRPr="00AE748C">
              <w:rPr>
                <w:color w:val="000000" w:themeColor="text1"/>
              </w:rPr>
              <w:t>классных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уголков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0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20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35" w:lineRule="auto"/>
              <w:ind w:left="57" w:firstLine="4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Выставка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рисунков,</w:t>
            </w:r>
            <w:r w:rsidRPr="00AE748C">
              <w:rPr>
                <w:color w:val="000000" w:themeColor="text1"/>
                <w:spacing w:val="-8"/>
              </w:rPr>
              <w:t xml:space="preserve"> </w:t>
            </w:r>
            <w:r w:rsidRPr="00AE748C">
              <w:rPr>
                <w:color w:val="000000" w:themeColor="text1"/>
              </w:rPr>
              <w:t>фотографий,</w:t>
            </w:r>
            <w:r w:rsidRPr="00AE748C">
              <w:rPr>
                <w:color w:val="000000" w:themeColor="text1"/>
                <w:spacing w:val="-9"/>
              </w:rPr>
              <w:t xml:space="preserve"> </w:t>
            </w:r>
            <w:r w:rsidRPr="00AE748C">
              <w:rPr>
                <w:color w:val="000000" w:themeColor="text1"/>
              </w:rPr>
              <w:t>творческих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работ,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поделок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посвящённых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событиям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памятным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датам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782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Трудовые</w:t>
            </w:r>
            <w:r w:rsidRPr="00AE748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десанты</w:t>
            </w:r>
            <w:r w:rsidRPr="00AE748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по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уборке</w:t>
            </w:r>
            <w:r w:rsidRPr="00AE74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территории</w:t>
            </w:r>
            <w:r w:rsidRPr="00AE748C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школы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6" w:lineRule="exact"/>
              <w:ind w:left="779"/>
              <w:jc w:val="left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3A0BA5" w:rsidRPr="00AE748C" w:rsidRDefault="000A209A">
            <w:pPr>
              <w:pStyle w:val="TableParagraph"/>
              <w:spacing w:line="276" w:lineRule="exact"/>
              <w:ind w:left="890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ВР</w:t>
            </w:r>
          </w:p>
        </w:tc>
      </w:tr>
      <w:tr w:rsidR="00AE748C" w:rsidRPr="00AE748C">
        <w:trPr>
          <w:trHeight w:val="506"/>
        </w:trPr>
        <w:tc>
          <w:tcPr>
            <w:tcW w:w="826" w:type="dxa"/>
          </w:tcPr>
          <w:p w:rsidR="003A0BA5" w:rsidRPr="00AE748C" w:rsidRDefault="006F1D21">
            <w:pPr>
              <w:pStyle w:val="TableParagraph"/>
              <w:ind w:right="20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3A0BA5" w:rsidRPr="00AE748C" w:rsidRDefault="006F1D21">
            <w:pPr>
              <w:pStyle w:val="TableParagraph"/>
              <w:spacing w:line="268" w:lineRule="exact"/>
              <w:ind w:left="62"/>
              <w:jc w:val="left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Праздничное</w:t>
            </w:r>
            <w:r w:rsidRPr="00AE748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украшение</w:t>
            </w:r>
            <w:r w:rsidRPr="00AE748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кабинетов,</w:t>
            </w:r>
            <w:r w:rsidRPr="00AE748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окон</w:t>
            </w:r>
          </w:p>
        </w:tc>
        <w:tc>
          <w:tcPr>
            <w:tcW w:w="1701" w:type="dxa"/>
          </w:tcPr>
          <w:p w:rsidR="003A0BA5" w:rsidRPr="00AE748C" w:rsidRDefault="006F1D21">
            <w:pPr>
              <w:pStyle w:val="TableParagraph"/>
              <w:ind w:left="276" w:right="2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2268" w:type="dxa"/>
          </w:tcPr>
          <w:p w:rsidR="003A0BA5" w:rsidRPr="00AE748C" w:rsidRDefault="006F1D21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3A0BA5" w:rsidRPr="00AE748C" w:rsidRDefault="006F1D21">
            <w:pPr>
              <w:pStyle w:val="TableParagraph"/>
              <w:spacing w:line="247" w:lineRule="exact"/>
              <w:ind w:left="177"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</w:tbl>
    <w:p w:rsidR="003A0BA5" w:rsidRPr="00AE748C" w:rsidRDefault="003A0BA5">
      <w:pPr>
        <w:spacing w:line="247" w:lineRule="exact"/>
        <w:rPr>
          <w:color w:val="000000" w:themeColor="text1"/>
        </w:rPr>
        <w:sectPr w:rsidR="003A0BA5" w:rsidRPr="00AE748C">
          <w:pgSz w:w="16850" w:h="11920" w:orient="landscape"/>
          <w:pgMar w:top="14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432"/>
        <w:gridCol w:w="1701"/>
        <w:gridCol w:w="2268"/>
        <w:gridCol w:w="3828"/>
      </w:tblGrid>
      <w:tr w:rsidR="00AE748C" w:rsidRPr="00AE748C">
        <w:trPr>
          <w:trHeight w:val="400"/>
        </w:trPr>
        <w:tc>
          <w:tcPr>
            <w:tcW w:w="15055" w:type="dxa"/>
            <w:gridSpan w:val="5"/>
          </w:tcPr>
          <w:p w:rsidR="003A0BA5" w:rsidRPr="00AE748C" w:rsidRDefault="006F1D21">
            <w:pPr>
              <w:pStyle w:val="TableParagraph"/>
              <w:spacing w:line="271" w:lineRule="exact"/>
              <w:ind w:left="2049" w:right="2043"/>
              <w:rPr>
                <w:b/>
                <w:color w:val="000000" w:themeColor="text1"/>
                <w:sz w:val="24"/>
              </w:rPr>
            </w:pPr>
            <w:r w:rsidRPr="00AE748C">
              <w:rPr>
                <w:b/>
                <w:color w:val="000000" w:themeColor="text1"/>
                <w:sz w:val="24"/>
              </w:rPr>
              <w:lastRenderedPageBreak/>
              <w:t>Модуль</w:t>
            </w:r>
            <w:r w:rsidRPr="00AE748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="00AE748C">
              <w:rPr>
                <w:b/>
                <w:color w:val="000000" w:themeColor="text1"/>
                <w:sz w:val="24"/>
              </w:rPr>
              <w:t>9</w:t>
            </w:r>
            <w:r w:rsidRPr="00AE748C">
              <w:rPr>
                <w:b/>
                <w:color w:val="000000" w:themeColor="text1"/>
                <w:sz w:val="24"/>
              </w:rPr>
              <w:t>.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«Работа</w:t>
            </w:r>
            <w:r w:rsidRPr="00AE748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с</w:t>
            </w:r>
            <w:r w:rsidRPr="00AE748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b/>
                <w:color w:val="000000" w:themeColor="text1"/>
                <w:sz w:val="24"/>
              </w:rPr>
              <w:t>родителями»</w:t>
            </w:r>
          </w:p>
        </w:tc>
      </w:tr>
      <w:tr w:rsidR="00AE748C" w:rsidRPr="00AE748C">
        <w:trPr>
          <w:trHeight w:val="522"/>
        </w:trPr>
        <w:tc>
          <w:tcPr>
            <w:tcW w:w="826" w:type="dxa"/>
          </w:tcPr>
          <w:p w:rsidR="000A209A" w:rsidRPr="00AE748C" w:rsidRDefault="000A209A" w:rsidP="000A209A">
            <w:pPr>
              <w:pStyle w:val="TableParagraph"/>
              <w:ind w:left="243" w:right="23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6432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Общешкольные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родительские</w:t>
            </w:r>
            <w:r w:rsidRPr="00AE748C">
              <w:rPr>
                <w:color w:val="000000" w:themeColor="text1"/>
                <w:spacing w:val="-9"/>
              </w:rPr>
              <w:t xml:space="preserve"> </w:t>
            </w:r>
            <w:r w:rsidRPr="00AE748C">
              <w:rPr>
                <w:color w:val="000000" w:themeColor="text1"/>
              </w:rPr>
              <w:t>собрания</w:t>
            </w:r>
          </w:p>
        </w:tc>
        <w:tc>
          <w:tcPr>
            <w:tcW w:w="1701" w:type="dxa"/>
          </w:tcPr>
          <w:p w:rsidR="000A209A" w:rsidRPr="00AE748C" w:rsidRDefault="000A209A" w:rsidP="000A209A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268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214" w:right="20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плану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ОУ</w:t>
            </w:r>
          </w:p>
        </w:tc>
        <w:tc>
          <w:tcPr>
            <w:tcW w:w="3828" w:type="dxa"/>
          </w:tcPr>
          <w:p w:rsidR="000A209A" w:rsidRPr="00AE748C" w:rsidRDefault="000A209A" w:rsidP="000A209A">
            <w:pPr>
              <w:pStyle w:val="TableParagraph"/>
              <w:spacing w:line="240" w:lineRule="auto"/>
              <w:ind w:left="779" w:right="759" w:firstLine="38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Администрация</w:t>
            </w:r>
            <w:r w:rsidRPr="00AE748C">
              <w:rPr>
                <w:color w:val="000000" w:themeColor="text1"/>
                <w:spacing w:val="1"/>
              </w:rPr>
              <w:t xml:space="preserve"> </w:t>
            </w: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0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06"/>
        </w:trPr>
        <w:tc>
          <w:tcPr>
            <w:tcW w:w="826" w:type="dxa"/>
          </w:tcPr>
          <w:p w:rsidR="000A209A" w:rsidRPr="00AE748C" w:rsidRDefault="000A209A" w:rsidP="000A209A">
            <w:pPr>
              <w:pStyle w:val="TableParagraph"/>
              <w:spacing w:line="253" w:lineRule="exact"/>
              <w:ind w:left="243" w:right="23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6432" w:type="dxa"/>
          </w:tcPr>
          <w:p w:rsidR="000A209A" w:rsidRPr="00AE748C" w:rsidRDefault="000A209A" w:rsidP="000A209A">
            <w:pPr>
              <w:pStyle w:val="TableParagraph"/>
              <w:spacing w:line="270" w:lineRule="exact"/>
              <w:ind w:left="64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Заседания</w:t>
            </w:r>
            <w:r w:rsidRPr="00AE748C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Совета</w:t>
            </w:r>
            <w:r w:rsidRPr="00AE748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родителей</w:t>
            </w:r>
          </w:p>
        </w:tc>
        <w:tc>
          <w:tcPr>
            <w:tcW w:w="1701" w:type="dxa"/>
          </w:tcPr>
          <w:p w:rsidR="000A209A" w:rsidRPr="00AE748C" w:rsidRDefault="000A209A" w:rsidP="000A209A">
            <w:pPr>
              <w:pStyle w:val="TableParagraph"/>
              <w:spacing w:line="253" w:lineRule="exact"/>
              <w:ind w:left="69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268" w:type="dxa"/>
          </w:tcPr>
          <w:p w:rsidR="000A209A" w:rsidRPr="00AE748C" w:rsidRDefault="000A209A" w:rsidP="000A209A">
            <w:pPr>
              <w:pStyle w:val="TableParagraph"/>
              <w:spacing w:line="249" w:lineRule="exact"/>
              <w:ind w:left="214" w:right="20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плану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ОУ</w:t>
            </w:r>
          </w:p>
        </w:tc>
        <w:tc>
          <w:tcPr>
            <w:tcW w:w="3828" w:type="dxa"/>
          </w:tcPr>
          <w:p w:rsidR="000A209A" w:rsidRPr="00AE748C" w:rsidRDefault="000A209A" w:rsidP="000A209A">
            <w:pPr>
              <w:pStyle w:val="TableParagraph"/>
              <w:spacing w:line="249" w:lineRule="exact"/>
              <w:ind w:right="165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Администрация</w:t>
            </w:r>
          </w:p>
        </w:tc>
      </w:tr>
      <w:tr w:rsidR="00AE748C" w:rsidRPr="00AE748C">
        <w:trPr>
          <w:trHeight w:val="352"/>
        </w:trPr>
        <w:tc>
          <w:tcPr>
            <w:tcW w:w="826" w:type="dxa"/>
          </w:tcPr>
          <w:p w:rsidR="000A209A" w:rsidRPr="00AE748C" w:rsidRDefault="000A209A" w:rsidP="000A209A">
            <w:pPr>
              <w:pStyle w:val="TableParagraph"/>
              <w:ind w:left="243" w:right="23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6432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Тематические</w:t>
            </w:r>
            <w:r w:rsidRPr="00AE748C">
              <w:rPr>
                <w:color w:val="000000" w:themeColor="text1"/>
                <w:spacing w:val="-10"/>
              </w:rPr>
              <w:t xml:space="preserve"> </w:t>
            </w: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0"/>
              </w:rPr>
              <w:t xml:space="preserve"> </w:t>
            </w:r>
            <w:r w:rsidRPr="00AE748C">
              <w:rPr>
                <w:color w:val="000000" w:themeColor="text1"/>
              </w:rPr>
              <w:t>родительские</w:t>
            </w:r>
            <w:r w:rsidRPr="00AE748C">
              <w:rPr>
                <w:color w:val="000000" w:themeColor="text1"/>
                <w:spacing w:val="-10"/>
              </w:rPr>
              <w:t xml:space="preserve"> </w:t>
            </w:r>
            <w:r w:rsidRPr="00AE748C">
              <w:rPr>
                <w:color w:val="000000" w:themeColor="text1"/>
              </w:rPr>
              <w:t>собрания</w:t>
            </w:r>
          </w:p>
        </w:tc>
        <w:tc>
          <w:tcPr>
            <w:tcW w:w="1701" w:type="dxa"/>
          </w:tcPr>
          <w:p w:rsidR="000A209A" w:rsidRPr="00AE748C" w:rsidRDefault="000A209A" w:rsidP="000A209A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268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214" w:right="202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плану</w:t>
            </w:r>
          </w:p>
        </w:tc>
        <w:tc>
          <w:tcPr>
            <w:tcW w:w="3828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right="163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</w:tc>
      </w:tr>
      <w:tr w:rsidR="00AE748C" w:rsidRPr="00AE748C">
        <w:trPr>
          <w:trHeight w:val="551"/>
        </w:trPr>
        <w:tc>
          <w:tcPr>
            <w:tcW w:w="826" w:type="dxa"/>
          </w:tcPr>
          <w:p w:rsidR="000A209A" w:rsidRPr="00AE748C" w:rsidRDefault="000A209A" w:rsidP="000A209A">
            <w:pPr>
              <w:pStyle w:val="TableParagraph"/>
              <w:spacing w:line="253" w:lineRule="exact"/>
              <w:ind w:left="243" w:right="23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6432" w:type="dxa"/>
          </w:tcPr>
          <w:p w:rsidR="000A209A" w:rsidRPr="00AE748C" w:rsidRDefault="000A209A" w:rsidP="000A209A">
            <w:pPr>
              <w:pStyle w:val="TableParagraph"/>
              <w:spacing w:line="240" w:lineRule="auto"/>
              <w:ind w:left="57" w:right="456" w:firstLine="7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Педагогическое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просвещение</w:t>
            </w:r>
            <w:r w:rsidRPr="00AE748C">
              <w:rPr>
                <w:color w:val="000000" w:themeColor="text1"/>
                <w:spacing w:val="-8"/>
              </w:rPr>
              <w:t xml:space="preserve"> </w:t>
            </w:r>
            <w:r w:rsidRPr="00AE748C">
              <w:rPr>
                <w:color w:val="000000" w:themeColor="text1"/>
              </w:rPr>
              <w:t>родителей</w:t>
            </w:r>
            <w:r w:rsidRPr="00AE748C">
              <w:rPr>
                <w:color w:val="000000" w:themeColor="text1"/>
                <w:spacing w:val="-7"/>
              </w:rPr>
              <w:t xml:space="preserve"> </w:t>
            </w: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8"/>
              </w:rPr>
              <w:t xml:space="preserve"> </w:t>
            </w:r>
            <w:r w:rsidRPr="00AE748C">
              <w:rPr>
                <w:color w:val="000000" w:themeColor="text1"/>
              </w:rPr>
              <w:t>вопросам обучения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и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воспитания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детей (родительский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всеобуч)</w:t>
            </w:r>
          </w:p>
        </w:tc>
        <w:tc>
          <w:tcPr>
            <w:tcW w:w="1701" w:type="dxa"/>
          </w:tcPr>
          <w:p w:rsidR="000A209A" w:rsidRPr="00AE748C" w:rsidRDefault="000A209A" w:rsidP="000A209A">
            <w:pPr>
              <w:pStyle w:val="TableParagraph"/>
              <w:spacing w:line="253" w:lineRule="exact"/>
              <w:ind w:left="69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268" w:type="dxa"/>
          </w:tcPr>
          <w:p w:rsidR="000A209A" w:rsidRPr="00AE748C" w:rsidRDefault="000A209A" w:rsidP="000A209A">
            <w:pPr>
              <w:pStyle w:val="TableParagraph"/>
              <w:spacing w:line="249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0A209A" w:rsidRPr="00AE748C" w:rsidRDefault="000A209A" w:rsidP="000A209A">
            <w:pPr>
              <w:pStyle w:val="TableParagraph"/>
              <w:spacing w:line="267" w:lineRule="exact"/>
              <w:ind w:left="729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Классные</w:t>
            </w:r>
            <w:r w:rsidRPr="00AE748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E748C">
              <w:rPr>
                <w:color w:val="000000" w:themeColor="text1"/>
                <w:sz w:val="24"/>
              </w:rPr>
              <w:t>руководители</w:t>
            </w:r>
          </w:p>
          <w:p w:rsidR="000A209A" w:rsidRPr="00AE748C" w:rsidRDefault="000A209A" w:rsidP="000A209A">
            <w:pPr>
              <w:pStyle w:val="TableParagraph"/>
              <w:spacing w:line="244" w:lineRule="exact"/>
              <w:ind w:left="961" w:right="943" w:firstLine="180"/>
              <w:rPr>
                <w:color w:val="000000" w:themeColor="text1"/>
              </w:rPr>
            </w:pPr>
          </w:p>
        </w:tc>
      </w:tr>
      <w:tr w:rsidR="00AE748C" w:rsidRPr="00AE748C">
        <w:trPr>
          <w:trHeight w:val="770"/>
        </w:trPr>
        <w:tc>
          <w:tcPr>
            <w:tcW w:w="826" w:type="dxa"/>
          </w:tcPr>
          <w:p w:rsidR="000A209A" w:rsidRPr="00AE748C" w:rsidRDefault="000A209A" w:rsidP="000A209A">
            <w:pPr>
              <w:pStyle w:val="TableParagraph"/>
              <w:ind w:left="243" w:right="23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6432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6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Индивидуальные</w:t>
            </w:r>
            <w:r w:rsidRPr="00AE748C">
              <w:rPr>
                <w:color w:val="000000" w:themeColor="text1"/>
                <w:spacing w:val="-11"/>
              </w:rPr>
              <w:t xml:space="preserve"> </w:t>
            </w:r>
            <w:r w:rsidRPr="00AE748C">
              <w:rPr>
                <w:color w:val="000000" w:themeColor="text1"/>
              </w:rPr>
              <w:t>консультации</w:t>
            </w:r>
          </w:p>
        </w:tc>
        <w:tc>
          <w:tcPr>
            <w:tcW w:w="1701" w:type="dxa"/>
          </w:tcPr>
          <w:p w:rsidR="000A209A" w:rsidRPr="00AE748C" w:rsidRDefault="000A209A" w:rsidP="000A209A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268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0A209A" w:rsidRPr="00AE748C" w:rsidRDefault="000A209A" w:rsidP="000A209A">
            <w:pPr>
              <w:pStyle w:val="TableParagraph"/>
              <w:spacing w:line="233" w:lineRule="exact"/>
              <w:ind w:left="779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0A209A" w:rsidRPr="00AE748C" w:rsidRDefault="000A209A" w:rsidP="000A209A">
            <w:pPr>
              <w:pStyle w:val="TableParagraph"/>
              <w:spacing w:line="258" w:lineRule="exact"/>
              <w:ind w:left="0" w:right="863"/>
              <w:jc w:val="righ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1044"/>
        </w:trPr>
        <w:tc>
          <w:tcPr>
            <w:tcW w:w="826" w:type="dxa"/>
          </w:tcPr>
          <w:p w:rsidR="000A209A" w:rsidRPr="00AE748C" w:rsidRDefault="000A209A" w:rsidP="000A209A">
            <w:pPr>
              <w:pStyle w:val="TableParagraph"/>
              <w:spacing w:line="252" w:lineRule="exact"/>
              <w:ind w:left="243" w:right="23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6432" w:type="dxa"/>
          </w:tcPr>
          <w:p w:rsidR="000A209A" w:rsidRPr="00AE748C" w:rsidRDefault="000A209A" w:rsidP="000A209A">
            <w:pPr>
              <w:pStyle w:val="TableParagraph"/>
              <w:spacing w:line="240" w:lineRule="auto"/>
              <w:ind w:left="59" w:right="590" w:firstLine="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 xml:space="preserve">Информационное оповещение родителей через </w:t>
            </w:r>
            <w:proofErr w:type="spellStart"/>
            <w:r w:rsidRPr="00AE748C">
              <w:rPr>
                <w:color w:val="000000" w:themeColor="text1"/>
              </w:rPr>
              <w:t>сайтг</w:t>
            </w:r>
            <w:proofErr w:type="spellEnd"/>
            <w:r w:rsidRPr="00AE748C">
              <w:rPr>
                <w:color w:val="000000" w:themeColor="text1"/>
              </w:rPr>
              <w:t xml:space="preserve"> школы,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AE748C">
              <w:rPr>
                <w:color w:val="000000" w:themeColor="text1"/>
              </w:rPr>
              <w:t>ватсап</w:t>
            </w:r>
            <w:proofErr w:type="spellEnd"/>
            <w:r w:rsidRPr="00AE748C">
              <w:rPr>
                <w:color w:val="000000" w:themeColor="text1"/>
              </w:rPr>
              <w:t>, социальные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сети</w:t>
            </w:r>
          </w:p>
        </w:tc>
        <w:tc>
          <w:tcPr>
            <w:tcW w:w="1701" w:type="dxa"/>
          </w:tcPr>
          <w:p w:rsidR="000A209A" w:rsidRPr="00AE748C" w:rsidRDefault="000A209A" w:rsidP="000A209A">
            <w:pPr>
              <w:pStyle w:val="TableParagraph"/>
              <w:spacing w:line="252" w:lineRule="exact"/>
              <w:ind w:left="69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268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214" w:right="20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сентябрь-май</w:t>
            </w:r>
          </w:p>
        </w:tc>
        <w:tc>
          <w:tcPr>
            <w:tcW w:w="3828" w:type="dxa"/>
          </w:tcPr>
          <w:p w:rsidR="000A209A" w:rsidRPr="00AE748C" w:rsidRDefault="00060FDA" w:rsidP="000A209A">
            <w:pPr>
              <w:pStyle w:val="TableParagraph"/>
              <w:spacing w:line="237" w:lineRule="auto"/>
              <w:ind w:left="537" w:right="4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Педагог-организатор</w:t>
            </w:r>
            <w:r w:rsidR="000A209A" w:rsidRPr="00AE748C">
              <w:rPr>
                <w:color w:val="000000" w:themeColor="text1"/>
              </w:rPr>
              <w:t>,</w:t>
            </w:r>
            <w:r w:rsidR="000A209A" w:rsidRPr="00AE748C">
              <w:rPr>
                <w:color w:val="000000" w:themeColor="text1"/>
                <w:spacing w:val="-52"/>
              </w:rPr>
              <w:t xml:space="preserve"> </w:t>
            </w:r>
            <w:r w:rsidR="000A209A" w:rsidRPr="00AE748C">
              <w:rPr>
                <w:color w:val="000000" w:themeColor="text1"/>
              </w:rPr>
              <w:t>классные руководители</w:t>
            </w:r>
            <w:r w:rsidR="000A209A" w:rsidRPr="00AE748C">
              <w:rPr>
                <w:color w:val="000000" w:themeColor="text1"/>
                <w:spacing w:val="1"/>
              </w:rPr>
              <w:t xml:space="preserve"> </w:t>
            </w:r>
          </w:p>
          <w:p w:rsidR="000A209A" w:rsidRPr="00AE748C" w:rsidRDefault="000A209A" w:rsidP="000A209A">
            <w:pPr>
              <w:pStyle w:val="TableParagraph"/>
              <w:spacing w:line="231" w:lineRule="exact"/>
              <w:ind w:right="165"/>
              <w:rPr>
                <w:color w:val="000000" w:themeColor="text1"/>
              </w:rPr>
            </w:pPr>
          </w:p>
        </w:tc>
      </w:tr>
      <w:tr w:rsidR="00AE748C" w:rsidRPr="00AE748C">
        <w:trPr>
          <w:trHeight w:val="1043"/>
        </w:trPr>
        <w:tc>
          <w:tcPr>
            <w:tcW w:w="826" w:type="dxa"/>
          </w:tcPr>
          <w:p w:rsidR="000A209A" w:rsidRPr="00AE748C" w:rsidRDefault="000A209A" w:rsidP="000A209A">
            <w:pPr>
              <w:pStyle w:val="TableParagraph"/>
              <w:ind w:left="243" w:right="23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6432" w:type="dxa"/>
          </w:tcPr>
          <w:p w:rsidR="000A209A" w:rsidRPr="00AE748C" w:rsidRDefault="000A209A" w:rsidP="000A209A">
            <w:pPr>
              <w:pStyle w:val="TableParagraph"/>
              <w:spacing w:line="246" w:lineRule="exact"/>
              <w:ind w:left="6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Работа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Совета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профилактики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с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детьми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группы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>риска,</w:t>
            </w:r>
          </w:p>
          <w:p w:rsidR="000A209A" w:rsidRPr="00AE748C" w:rsidRDefault="000A209A" w:rsidP="000A209A">
            <w:pPr>
              <w:pStyle w:val="TableParagraph"/>
              <w:tabs>
                <w:tab w:val="left" w:pos="1376"/>
                <w:tab w:val="left" w:pos="1801"/>
                <w:tab w:val="left" w:pos="2682"/>
                <w:tab w:val="left" w:pos="3435"/>
                <w:tab w:val="left" w:pos="4214"/>
              </w:tabs>
              <w:spacing w:line="240" w:lineRule="auto"/>
              <w:ind w:left="4" w:right="390" w:firstLine="2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состоящими</w:t>
            </w:r>
            <w:r w:rsidRPr="00AE748C">
              <w:rPr>
                <w:color w:val="000000" w:themeColor="text1"/>
              </w:rPr>
              <w:tab/>
              <w:t>на</w:t>
            </w:r>
            <w:r w:rsidRPr="00AE748C">
              <w:rPr>
                <w:color w:val="000000" w:themeColor="text1"/>
              </w:rPr>
              <w:tab/>
              <w:t>разных</w:t>
            </w:r>
            <w:r w:rsidRPr="00AE748C">
              <w:rPr>
                <w:color w:val="000000" w:themeColor="text1"/>
              </w:rPr>
              <w:tab/>
              <w:t>видах</w:t>
            </w:r>
            <w:r w:rsidRPr="00AE748C">
              <w:rPr>
                <w:color w:val="000000" w:themeColor="text1"/>
              </w:rPr>
              <w:tab/>
              <w:t>учёта,</w:t>
            </w:r>
            <w:r w:rsidRPr="00AE748C">
              <w:rPr>
                <w:color w:val="000000" w:themeColor="text1"/>
              </w:rPr>
              <w:tab/>
            </w:r>
            <w:r w:rsidRPr="00AE748C">
              <w:rPr>
                <w:color w:val="000000" w:themeColor="text1"/>
                <w:spacing w:val="-1"/>
              </w:rPr>
              <w:t>неблагополучными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семьями</w:t>
            </w:r>
            <w:r w:rsidRPr="00AE748C">
              <w:rPr>
                <w:color w:val="000000" w:themeColor="text1"/>
                <w:spacing w:val="-2"/>
              </w:rPr>
              <w:t xml:space="preserve"> </w:t>
            </w:r>
            <w:r w:rsidRPr="00AE748C">
              <w:rPr>
                <w:color w:val="000000" w:themeColor="text1"/>
              </w:rPr>
              <w:t xml:space="preserve">по вопросам </w:t>
            </w:r>
            <w:proofErr w:type="spellStart"/>
            <w:r w:rsidRPr="00AE748C">
              <w:rPr>
                <w:color w:val="000000" w:themeColor="text1"/>
              </w:rPr>
              <w:t>воспитанияи</w:t>
            </w:r>
            <w:proofErr w:type="spellEnd"/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обучения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детей</w:t>
            </w:r>
          </w:p>
        </w:tc>
        <w:tc>
          <w:tcPr>
            <w:tcW w:w="1701" w:type="dxa"/>
          </w:tcPr>
          <w:p w:rsidR="000A209A" w:rsidRPr="00AE748C" w:rsidRDefault="000A209A" w:rsidP="000A209A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268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214" w:right="202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плану</w:t>
            </w:r>
          </w:p>
        </w:tc>
        <w:tc>
          <w:tcPr>
            <w:tcW w:w="3828" w:type="dxa"/>
          </w:tcPr>
          <w:p w:rsidR="000A209A" w:rsidRPr="00AE748C" w:rsidRDefault="00060FDA" w:rsidP="000A209A">
            <w:pPr>
              <w:pStyle w:val="TableParagraph"/>
              <w:spacing w:line="268" w:lineRule="exact"/>
              <w:ind w:right="2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Педагог-организатор</w:t>
            </w:r>
            <w:r w:rsidR="000A209A" w:rsidRPr="00AE748C">
              <w:rPr>
                <w:color w:val="000000" w:themeColor="text1"/>
                <w:sz w:val="24"/>
              </w:rPr>
              <w:t>,</w:t>
            </w:r>
          </w:p>
          <w:p w:rsidR="000A209A" w:rsidRPr="00AE748C" w:rsidRDefault="000A209A" w:rsidP="000A209A">
            <w:pPr>
              <w:pStyle w:val="TableParagraph"/>
              <w:spacing w:before="2" w:line="240" w:lineRule="exact"/>
              <w:ind w:right="16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0A209A" w:rsidRPr="00AE748C" w:rsidRDefault="000A209A" w:rsidP="000A209A">
            <w:pPr>
              <w:pStyle w:val="TableParagraph"/>
              <w:spacing w:line="258" w:lineRule="exact"/>
              <w:ind w:left="0" w:right="882"/>
              <w:jc w:val="right"/>
              <w:rPr>
                <w:color w:val="000000" w:themeColor="text1"/>
                <w:sz w:val="24"/>
              </w:rPr>
            </w:pPr>
          </w:p>
        </w:tc>
      </w:tr>
      <w:tr w:rsidR="00AE748C" w:rsidRPr="00AE748C">
        <w:trPr>
          <w:trHeight w:val="1044"/>
        </w:trPr>
        <w:tc>
          <w:tcPr>
            <w:tcW w:w="826" w:type="dxa"/>
          </w:tcPr>
          <w:p w:rsidR="000A209A" w:rsidRPr="00AE748C" w:rsidRDefault="000A209A" w:rsidP="000A209A">
            <w:pPr>
              <w:pStyle w:val="TableParagraph"/>
              <w:ind w:left="243" w:right="232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6432" w:type="dxa"/>
          </w:tcPr>
          <w:p w:rsidR="000A209A" w:rsidRPr="00AE748C" w:rsidRDefault="000A209A" w:rsidP="000A209A">
            <w:pPr>
              <w:pStyle w:val="TableParagraph"/>
              <w:spacing w:line="240" w:lineRule="auto"/>
              <w:ind w:left="59" w:right="549" w:firstLine="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Участие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в</w:t>
            </w:r>
            <w:r w:rsidRPr="00AE748C">
              <w:rPr>
                <w:color w:val="000000" w:themeColor="text1"/>
                <w:spacing w:val="-5"/>
              </w:rPr>
              <w:t xml:space="preserve"> </w:t>
            </w:r>
            <w:r w:rsidRPr="00AE748C">
              <w:rPr>
                <w:color w:val="000000" w:themeColor="text1"/>
              </w:rPr>
              <w:t>конфликтной</w:t>
            </w:r>
            <w:r w:rsidRPr="00AE748C">
              <w:rPr>
                <w:color w:val="000000" w:themeColor="text1"/>
                <w:spacing w:val="-6"/>
              </w:rPr>
              <w:t xml:space="preserve"> </w:t>
            </w:r>
            <w:r w:rsidRPr="00AE748C">
              <w:rPr>
                <w:color w:val="000000" w:themeColor="text1"/>
              </w:rPr>
              <w:t>комиссии</w:t>
            </w:r>
            <w:r w:rsidRPr="00AE748C">
              <w:rPr>
                <w:color w:val="000000" w:themeColor="text1"/>
                <w:spacing w:val="-4"/>
              </w:rPr>
              <w:t xml:space="preserve"> </w:t>
            </w: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урегулированию споров</w:t>
            </w:r>
            <w:r w:rsidRPr="00AE748C">
              <w:rPr>
                <w:color w:val="000000" w:themeColor="text1"/>
                <w:spacing w:val="-52"/>
              </w:rPr>
              <w:t xml:space="preserve"> </w:t>
            </w:r>
            <w:r w:rsidRPr="00AE748C">
              <w:rPr>
                <w:color w:val="000000" w:themeColor="text1"/>
              </w:rPr>
              <w:t>между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участниками</w:t>
            </w:r>
            <w:r w:rsidR="00AE748C">
              <w:rPr>
                <w:color w:val="000000" w:themeColor="text1"/>
              </w:rPr>
              <w:t xml:space="preserve"> </w:t>
            </w:r>
            <w:r w:rsidRPr="00AE748C">
              <w:rPr>
                <w:color w:val="000000" w:themeColor="text1"/>
              </w:rPr>
              <w:t>образовательных</w:t>
            </w:r>
            <w:r w:rsidRPr="00AE748C">
              <w:rPr>
                <w:color w:val="000000" w:themeColor="text1"/>
                <w:spacing w:val="-3"/>
              </w:rPr>
              <w:t xml:space="preserve"> </w:t>
            </w:r>
            <w:r w:rsidRPr="00AE748C">
              <w:rPr>
                <w:color w:val="000000" w:themeColor="text1"/>
              </w:rPr>
              <w:t>отношений (служба</w:t>
            </w:r>
          </w:p>
          <w:p w:rsidR="000A209A" w:rsidRPr="00AE748C" w:rsidRDefault="000A209A" w:rsidP="000A209A">
            <w:pPr>
              <w:pStyle w:val="TableParagraph"/>
              <w:spacing w:line="248" w:lineRule="exact"/>
              <w:ind w:left="4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медиации)</w:t>
            </w:r>
          </w:p>
        </w:tc>
        <w:tc>
          <w:tcPr>
            <w:tcW w:w="1701" w:type="dxa"/>
          </w:tcPr>
          <w:p w:rsidR="000A209A" w:rsidRPr="00AE748C" w:rsidRDefault="000A209A" w:rsidP="000A209A">
            <w:pPr>
              <w:pStyle w:val="TableParagraph"/>
              <w:ind w:left="691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2268" w:type="dxa"/>
          </w:tcPr>
          <w:p w:rsidR="000A209A" w:rsidRPr="00AE748C" w:rsidRDefault="000A209A" w:rsidP="000A209A">
            <w:pPr>
              <w:pStyle w:val="TableParagraph"/>
              <w:spacing w:line="247" w:lineRule="exact"/>
              <w:ind w:left="214" w:right="202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по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плану</w:t>
            </w:r>
          </w:p>
        </w:tc>
        <w:tc>
          <w:tcPr>
            <w:tcW w:w="3828" w:type="dxa"/>
          </w:tcPr>
          <w:p w:rsidR="000A209A" w:rsidRPr="00AE748C" w:rsidRDefault="000A209A" w:rsidP="000A209A">
            <w:pPr>
              <w:pStyle w:val="TableParagraph"/>
              <w:spacing w:line="268" w:lineRule="exact"/>
              <w:ind w:right="200"/>
              <w:rPr>
                <w:color w:val="000000" w:themeColor="text1"/>
                <w:sz w:val="24"/>
              </w:rPr>
            </w:pPr>
            <w:r w:rsidRPr="00AE748C">
              <w:rPr>
                <w:color w:val="000000" w:themeColor="text1"/>
                <w:sz w:val="24"/>
              </w:rPr>
              <w:t>Администрация</w:t>
            </w:r>
          </w:p>
          <w:p w:rsidR="000A209A" w:rsidRPr="00AE748C" w:rsidRDefault="000A209A" w:rsidP="000A209A">
            <w:pPr>
              <w:pStyle w:val="TableParagraph"/>
              <w:spacing w:before="2" w:line="240" w:lineRule="exact"/>
              <w:ind w:right="161"/>
              <w:rPr>
                <w:color w:val="000000" w:themeColor="text1"/>
              </w:rPr>
            </w:pPr>
            <w:r w:rsidRPr="00AE748C">
              <w:rPr>
                <w:color w:val="000000" w:themeColor="text1"/>
              </w:rPr>
              <w:t>классные</w:t>
            </w:r>
            <w:r w:rsidRPr="00AE748C">
              <w:rPr>
                <w:color w:val="000000" w:themeColor="text1"/>
                <w:spacing w:val="-1"/>
              </w:rPr>
              <w:t xml:space="preserve"> </w:t>
            </w:r>
            <w:r w:rsidRPr="00AE748C">
              <w:rPr>
                <w:color w:val="000000" w:themeColor="text1"/>
              </w:rPr>
              <w:t>руководители</w:t>
            </w:r>
          </w:p>
          <w:p w:rsidR="000A209A" w:rsidRPr="00AE748C" w:rsidRDefault="000A209A" w:rsidP="000A209A">
            <w:pPr>
              <w:pStyle w:val="TableParagraph"/>
              <w:spacing w:line="238" w:lineRule="exact"/>
              <w:ind w:right="61"/>
              <w:rPr>
                <w:color w:val="000000" w:themeColor="text1"/>
                <w:sz w:val="24"/>
              </w:rPr>
            </w:pPr>
          </w:p>
        </w:tc>
      </w:tr>
    </w:tbl>
    <w:p w:rsidR="003A0BA5" w:rsidRPr="00AE748C" w:rsidRDefault="006F1D21">
      <w:pPr>
        <w:pStyle w:val="a3"/>
        <w:spacing w:before="7"/>
        <w:ind w:left="3820" w:right="2063" w:hanging="1822"/>
        <w:rPr>
          <w:color w:val="000000" w:themeColor="text1"/>
        </w:rPr>
      </w:pPr>
      <w:r w:rsidRPr="00AE748C">
        <w:rPr>
          <w:color w:val="000000" w:themeColor="text1"/>
        </w:rPr>
        <w:t>Корректировка календарного плана воспитательной работы возможно с</w:t>
      </w:r>
      <w:r w:rsidR="000A209A" w:rsidRPr="00AE748C">
        <w:rPr>
          <w:color w:val="000000" w:themeColor="text1"/>
        </w:rPr>
        <w:t xml:space="preserve"> </w:t>
      </w:r>
      <w:r w:rsidRPr="00AE748C">
        <w:rPr>
          <w:color w:val="000000" w:themeColor="text1"/>
        </w:rPr>
        <w:t>учетом</w:t>
      </w:r>
      <w:r w:rsidRPr="00AE748C">
        <w:rPr>
          <w:color w:val="000000" w:themeColor="text1"/>
          <w:spacing w:val="-67"/>
        </w:rPr>
        <w:t xml:space="preserve"> </w:t>
      </w:r>
      <w:r w:rsidRPr="00AE748C">
        <w:rPr>
          <w:color w:val="000000" w:themeColor="text1"/>
        </w:rPr>
        <w:t>текущих приказов,</w:t>
      </w:r>
      <w:r w:rsidRPr="00AE748C">
        <w:rPr>
          <w:color w:val="000000" w:themeColor="text1"/>
          <w:spacing w:val="-6"/>
        </w:rPr>
        <w:t xml:space="preserve"> </w:t>
      </w:r>
      <w:r w:rsidRPr="00AE748C">
        <w:rPr>
          <w:color w:val="000000" w:themeColor="text1"/>
        </w:rPr>
        <w:t>постановлений,</w:t>
      </w:r>
      <w:r w:rsidRPr="00AE748C">
        <w:rPr>
          <w:color w:val="000000" w:themeColor="text1"/>
          <w:spacing w:val="-4"/>
        </w:rPr>
        <w:t xml:space="preserve"> </w:t>
      </w:r>
      <w:r w:rsidRPr="00AE748C">
        <w:rPr>
          <w:color w:val="000000" w:themeColor="text1"/>
        </w:rPr>
        <w:t>писем,</w:t>
      </w:r>
      <w:r w:rsidRPr="00AE748C">
        <w:rPr>
          <w:color w:val="000000" w:themeColor="text1"/>
          <w:spacing w:val="-4"/>
        </w:rPr>
        <w:t xml:space="preserve"> </w:t>
      </w:r>
      <w:r w:rsidRPr="00AE748C">
        <w:rPr>
          <w:color w:val="000000" w:themeColor="text1"/>
        </w:rPr>
        <w:t>распоряжений.</w:t>
      </w:r>
    </w:p>
    <w:sectPr w:rsidR="003A0BA5" w:rsidRPr="00AE748C">
      <w:pgSz w:w="16850" w:h="11920" w:orient="landscape"/>
      <w:pgMar w:top="14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A0BA5"/>
    <w:rsid w:val="000047FF"/>
    <w:rsid w:val="00060FDA"/>
    <w:rsid w:val="000A209A"/>
    <w:rsid w:val="000C7FF4"/>
    <w:rsid w:val="00286F5C"/>
    <w:rsid w:val="003A0BA5"/>
    <w:rsid w:val="006F1D21"/>
    <w:rsid w:val="007321C2"/>
    <w:rsid w:val="00A074BC"/>
    <w:rsid w:val="00AE748C"/>
    <w:rsid w:val="00B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86F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F5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86F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F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mothers_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2</cp:revision>
  <cp:lastPrinted>2021-08-14T10:15:00Z</cp:lastPrinted>
  <dcterms:created xsi:type="dcterms:W3CDTF">2024-09-17T09:47:00Z</dcterms:created>
  <dcterms:modified xsi:type="dcterms:W3CDTF">2024-09-17T09:47:00Z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2021-08-13T00:00:00Z</vt:filetime>
  </property>
</Properties>
</file>