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60DDC" w14:textId="77777777" w:rsidR="00E34F15" w:rsidRPr="00E34F15" w:rsidRDefault="00E34F15" w:rsidP="00E34F1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34F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Утверждаю</w:t>
      </w:r>
    </w:p>
    <w:p w14:paraId="392CA75C" w14:textId="77777777" w:rsidR="00E34F15" w:rsidRPr="00E34F15" w:rsidRDefault="00E34F15" w:rsidP="00E34F1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34F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Директор школы                   </w:t>
      </w:r>
      <w:proofErr w:type="spellStart"/>
      <w:r w:rsidRPr="00E34F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С.С.Малахова</w:t>
      </w:r>
      <w:proofErr w:type="spellEnd"/>
    </w:p>
    <w:p w14:paraId="6956CFCC" w14:textId="011D3B3C" w:rsidR="007B5C7A" w:rsidRDefault="007B5C7A" w:rsidP="00E34F1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B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</w:t>
      </w:r>
      <w:proofErr w:type="gramEnd"/>
      <w:r w:rsidRPr="007B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бюджетное общеобразовательное учреждение</w:t>
      </w:r>
    </w:p>
    <w:p w14:paraId="54D64DEC" w14:textId="73C044E2" w:rsidR="007B5C7A" w:rsidRDefault="007B5C7A" w:rsidP="00E34F1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B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Маркинская</w:t>
      </w:r>
      <w:proofErr w:type="spellEnd"/>
      <w:r w:rsidRPr="007B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Цимлянского района</w:t>
      </w:r>
    </w:p>
    <w:p w14:paraId="75AE1684" w14:textId="60CDDE4E" w:rsidR="007B5C7A" w:rsidRPr="007B5C7A" w:rsidRDefault="007B5C7A" w:rsidP="00E34F1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 области</w:t>
      </w:r>
    </w:p>
    <w:p w14:paraId="16DFD137" w14:textId="32A2B107" w:rsidR="007B5C7A" w:rsidRPr="007B5C7A" w:rsidRDefault="007B5C7A" w:rsidP="007B5C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69DD56" w14:textId="77777777" w:rsidR="007B5C7A" w:rsidRDefault="007B5C7A" w:rsidP="007B5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bookmarkStart w:id="0" w:name="_GoBack"/>
      <w:bookmarkEnd w:id="0"/>
    </w:p>
    <w:p w14:paraId="2F5CE21E" w14:textId="77777777" w:rsidR="007B5C7A" w:rsidRPr="007B5C7A" w:rsidRDefault="007B5C7A" w:rsidP="007B5C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B5C7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ПЛАН РАБОТЫ</w:t>
      </w:r>
    </w:p>
    <w:p w14:paraId="195B6361" w14:textId="77777777" w:rsidR="007B5C7A" w:rsidRPr="007B5C7A" w:rsidRDefault="007B5C7A" w:rsidP="007B5C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B5C7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методического объединения</w:t>
      </w:r>
    </w:p>
    <w:p w14:paraId="620048D8" w14:textId="77777777" w:rsidR="007B5C7A" w:rsidRPr="007B5C7A" w:rsidRDefault="007B5C7A" w:rsidP="007B5C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B5C7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учителей начальных классов</w:t>
      </w:r>
    </w:p>
    <w:p w14:paraId="3FF760AF" w14:textId="77777777" w:rsidR="007B5C7A" w:rsidRPr="007B5C7A" w:rsidRDefault="007B5C7A" w:rsidP="007B5C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7B5C7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на 2021- 2022 учебный год</w:t>
      </w:r>
    </w:p>
    <w:p w14:paraId="1044E7BA" w14:textId="77777777" w:rsidR="007B5C7A" w:rsidRDefault="007B5C7A" w:rsidP="007B5C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7A8F5B" w14:textId="556D8545" w:rsidR="007B5C7A" w:rsidRDefault="007B5C7A" w:rsidP="007B5C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DE8807" wp14:editId="740741A0">
            <wp:extent cx="4905375" cy="3676650"/>
            <wp:effectExtent l="0" t="0" r="9525" b="0"/>
            <wp:docPr id="1" name="Рисунок 1" descr="https://ds03.infourok.ru/uploads/ex/0de2/000209b1-9c5c123c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ds03.infourok.ru/uploads/ex/0de2/000209b1-9c5c123c/img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A6627" w14:textId="77777777" w:rsidR="007B5C7A" w:rsidRDefault="007B5C7A" w:rsidP="007B5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8DED0B" w14:textId="0EE676FE" w:rsidR="007B5C7A" w:rsidRDefault="007B5C7A" w:rsidP="007B5C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МО: Паршина О.П.</w:t>
      </w:r>
    </w:p>
    <w:p w14:paraId="4202D7E1" w14:textId="77777777" w:rsidR="007B5C7A" w:rsidRPr="00E2749C" w:rsidRDefault="007B5C7A" w:rsidP="00101C46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7791515" w14:textId="77777777" w:rsidR="00101C46" w:rsidRPr="0009166B" w:rsidRDefault="00101C46" w:rsidP="00101C46">
      <w:pPr>
        <w:rPr>
          <w:rFonts w:ascii="Times New Roman" w:hAnsi="Times New Roman" w:cs="Times New Roman"/>
          <w:sz w:val="32"/>
          <w:szCs w:val="32"/>
          <w:u w:val="single"/>
        </w:rPr>
      </w:pPr>
      <w:r w:rsidRPr="0009166B">
        <w:rPr>
          <w:rFonts w:ascii="Times New Roman" w:hAnsi="Times New Roman" w:cs="Times New Roman"/>
          <w:b/>
          <w:bCs/>
          <w:sz w:val="32"/>
          <w:szCs w:val="32"/>
          <w:u w:val="single"/>
        </w:rPr>
        <w:t>Тема работы методического объединения учителей начальных классов</w:t>
      </w:r>
      <w:r w:rsidR="00E2749C" w:rsidRPr="0009166B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7B2AC435" w14:textId="682FB161" w:rsidR="00101C46" w:rsidRPr="00E2749C" w:rsidRDefault="00E2749C" w:rsidP="00101C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п</w:t>
      </w:r>
      <w:r w:rsidR="00101C46" w:rsidRPr="00E2749C">
        <w:rPr>
          <w:rFonts w:ascii="Times New Roman" w:hAnsi="Times New Roman" w:cs="Times New Roman"/>
          <w:b/>
          <w:i/>
          <w:iCs/>
          <w:sz w:val="32"/>
          <w:szCs w:val="32"/>
        </w:rPr>
        <w:t>овышение эффективности и качества образования в начальной школе в условиях реализации </w:t>
      </w:r>
      <w:r w:rsidRPr="00E2749C">
        <w:rPr>
          <w:rFonts w:ascii="Times New Roman" w:hAnsi="Times New Roman" w:cs="Times New Roman"/>
          <w:b/>
          <w:i/>
          <w:iCs/>
          <w:sz w:val="32"/>
          <w:szCs w:val="32"/>
        </w:rPr>
        <w:t>Ф</w:t>
      </w:r>
      <w:r w:rsidR="00101C46" w:rsidRPr="00E2749C">
        <w:rPr>
          <w:rFonts w:ascii="Times New Roman" w:hAnsi="Times New Roman" w:cs="Times New Roman"/>
          <w:b/>
          <w:i/>
          <w:iCs/>
          <w:sz w:val="32"/>
          <w:szCs w:val="32"/>
        </w:rPr>
        <w:t>ГОС начального общего образования.</w:t>
      </w:r>
    </w:p>
    <w:p w14:paraId="32B60F94" w14:textId="77777777" w:rsidR="00101C46" w:rsidRPr="003B2A22" w:rsidRDefault="00101C46" w:rsidP="00B20A5B">
      <w:pPr>
        <w:jc w:val="both"/>
        <w:rPr>
          <w:rFonts w:ascii="Times New Roman" w:hAnsi="Times New Roman" w:cs="Times New Roman"/>
          <w:sz w:val="32"/>
        </w:rPr>
      </w:pPr>
      <w:r w:rsidRPr="003B2A22">
        <w:rPr>
          <w:rFonts w:ascii="Times New Roman" w:hAnsi="Times New Roman" w:cs="Times New Roman"/>
          <w:b/>
          <w:bCs/>
          <w:sz w:val="32"/>
        </w:rPr>
        <w:t>Цель</w:t>
      </w:r>
      <w:r w:rsidR="003B2A22">
        <w:rPr>
          <w:rFonts w:ascii="Times New Roman" w:hAnsi="Times New Roman" w:cs="Times New Roman"/>
          <w:b/>
          <w:bCs/>
          <w:sz w:val="32"/>
        </w:rPr>
        <w:t>:</w:t>
      </w:r>
      <w:r w:rsidR="004A233E">
        <w:rPr>
          <w:rFonts w:ascii="Times New Roman" w:hAnsi="Times New Roman" w:cs="Times New Roman"/>
          <w:b/>
          <w:bCs/>
          <w:sz w:val="32"/>
        </w:rPr>
        <w:t xml:space="preserve"> </w:t>
      </w:r>
      <w:r w:rsidR="003B2A22" w:rsidRPr="003B2A22">
        <w:rPr>
          <w:rFonts w:ascii="Times New Roman" w:hAnsi="Times New Roman" w:cs="Times New Roman"/>
          <w:sz w:val="28"/>
        </w:rPr>
        <w:t>с</w:t>
      </w:r>
      <w:r w:rsidRPr="003B2A22">
        <w:rPr>
          <w:rFonts w:ascii="Times New Roman" w:hAnsi="Times New Roman" w:cs="Times New Roman"/>
          <w:sz w:val="28"/>
        </w:rPr>
        <w:t>оздание условий для совершенствования педагогического мастерства и самообразовательной деятельности педагогов; для активизации познавательной деятельности и повышения уровня качества знаний и умений путем повышения эффективности педагогического процесса</w:t>
      </w:r>
      <w:r w:rsidRPr="00101C46">
        <w:t>.</w:t>
      </w:r>
    </w:p>
    <w:p w14:paraId="0D807104" w14:textId="0041848A" w:rsidR="00101C46" w:rsidRPr="00302E69" w:rsidRDefault="00101C46" w:rsidP="00101C46">
      <w:pPr>
        <w:rPr>
          <w:rFonts w:ascii="Times New Roman" w:hAnsi="Times New Roman" w:cs="Times New Roman"/>
          <w:sz w:val="32"/>
        </w:rPr>
      </w:pPr>
      <w:r w:rsidRPr="00302E69">
        <w:rPr>
          <w:rFonts w:ascii="Times New Roman" w:hAnsi="Times New Roman" w:cs="Times New Roman"/>
          <w:b/>
          <w:bCs/>
          <w:sz w:val="32"/>
        </w:rPr>
        <w:t xml:space="preserve">Задачи методического объединения учителей начальных </w:t>
      </w:r>
      <w:r w:rsidR="00AF7D1B">
        <w:rPr>
          <w:rFonts w:ascii="Times New Roman" w:hAnsi="Times New Roman" w:cs="Times New Roman"/>
          <w:b/>
          <w:bCs/>
          <w:sz w:val="32"/>
        </w:rPr>
        <w:t>классов на 20</w:t>
      </w:r>
      <w:r w:rsidR="00497F8B">
        <w:rPr>
          <w:rFonts w:ascii="Times New Roman" w:hAnsi="Times New Roman" w:cs="Times New Roman"/>
          <w:b/>
          <w:bCs/>
          <w:sz w:val="32"/>
        </w:rPr>
        <w:t>2</w:t>
      </w:r>
      <w:r w:rsidR="00531C1C">
        <w:rPr>
          <w:rFonts w:ascii="Times New Roman" w:hAnsi="Times New Roman" w:cs="Times New Roman"/>
          <w:b/>
          <w:bCs/>
          <w:sz w:val="32"/>
        </w:rPr>
        <w:t>1</w:t>
      </w:r>
      <w:r w:rsidR="00AF7D1B">
        <w:rPr>
          <w:rFonts w:ascii="Times New Roman" w:hAnsi="Times New Roman" w:cs="Times New Roman"/>
          <w:b/>
          <w:bCs/>
          <w:sz w:val="32"/>
        </w:rPr>
        <w:t>-20</w:t>
      </w:r>
      <w:r w:rsidR="00497F8B">
        <w:rPr>
          <w:rFonts w:ascii="Times New Roman" w:hAnsi="Times New Roman" w:cs="Times New Roman"/>
          <w:b/>
          <w:bCs/>
          <w:sz w:val="32"/>
        </w:rPr>
        <w:t>2</w:t>
      </w:r>
      <w:r w:rsidR="00531C1C">
        <w:rPr>
          <w:rFonts w:ascii="Times New Roman" w:hAnsi="Times New Roman" w:cs="Times New Roman"/>
          <w:b/>
          <w:bCs/>
          <w:sz w:val="32"/>
        </w:rPr>
        <w:t>2</w:t>
      </w:r>
      <w:r w:rsidRPr="00302E69">
        <w:rPr>
          <w:rFonts w:ascii="Times New Roman" w:hAnsi="Times New Roman" w:cs="Times New Roman"/>
          <w:b/>
          <w:bCs/>
          <w:sz w:val="32"/>
        </w:rPr>
        <w:t xml:space="preserve"> учебный год:</w:t>
      </w:r>
    </w:p>
    <w:p w14:paraId="0D521AFA" w14:textId="77777777" w:rsidR="001A667F" w:rsidRDefault="001A667F" w:rsidP="001A667F">
      <w:pPr>
        <w:spacing w:after="0" w:line="240" w:lineRule="auto"/>
      </w:pPr>
    </w:p>
    <w:p w14:paraId="4814EDAE" w14:textId="77777777" w:rsidR="00497F8B" w:rsidRPr="00497F8B" w:rsidRDefault="00497F8B" w:rsidP="00497F8B">
      <w:pPr>
        <w:numPr>
          <w:ilvl w:val="0"/>
          <w:numId w:val="2"/>
        </w:numPr>
        <w:suppressAutoHyphens/>
        <w:spacing w:before="240"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теоретическую и практическую    деятельность по освоению    </w:t>
      </w:r>
      <w:proofErr w:type="gramStart"/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 ФГОС</w:t>
      </w:r>
      <w:proofErr w:type="gramEnd"/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НОО  второго  поколения.</w:t>
      </w:r>
    </w:p>
    <w:p w14:paraId="65EF1ABA" w14:textId="77777777" w:rsidR="00497F8B" w:rsidRPr="00497F8B" w:rsidRDefault="00497F8B" w:rsidP="00497F8B">
      <w:pPr>
        <w:numPr>
          <w:ilvl w:val="0"/>
          <w:numId w:val="2"/>
        </w:numPr>
        <w:suppressAutoHyphens/>
        <w:spacing w:before="240"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системы поиска и поддержки мотивированных детей, а также их    сопровождение в течение всего периода  обучения в начальной школе    (система поддержки мотивированных школьников и общая среда для  проявления и развития способностей каждого ребенка, стимулирования и выявления  достижения детей)</w:t>
      </w:r>
    </w:p>
    <w:p w14:paraId="20E14EB4" w14:textId="77777777" w:rsidR="00497F8B" w:rsidRPr="00497F8B" w:rsidRDefault="00497F8B" w:rsidP="00497F8B">
      <w:pPr>
        <w:numPr>
          <w:ilvl w:val="0"/>
          <w:numId w:val="2"/>
        </w:numPr>
        <w:suppressAutoHyphens/>
        <w:spacing w:before="240"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новых условий для самообразования учителей и творческой работы коллектива. </w:t>
      </w:r>
    </w:p>
    <w:p w14:paraId="7E950FE7" w14:textId="77777777" w:rsidR="00497F8B" w:rsidRPr="00497F8B" w:rsidRDefault="00497F8B" w:rsidP="00497F8B">
      <w:pPr>
        <w:numPr>
          <w:ilvl w:val="0"/>
          <w:numId w:val="2"/>
        </w:numPr>
        <w:suppressAutoHyphens/>
        <w:spacing w:before="240" w:after="0" w:line="360" w:lineRule="auto"/>
        <w:ind w:left="0" w:firstLine="360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97F8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Совершенствовать формы работы с одаренными учащимися;</w:t>
      </w:r>
    </w:p>
    <w:p w14:paraId="378FF9D2" w14:textId="77777777" w:rsidR="00497F8B" w:rsidRPr="00497F8B" w:rsidRDefault="00497F8B" w:rsidP="00497F8B">
      <w:pPr>
        <w:numPr>
          <w:ilvl w:val="0"/>
          <w:numId w:val="2"/>
        </w:numPr>
        <w:suppressAutoHyphens/>
        <w:spacing w:before="240" w:after="0" w:line="360" w:lineRule="auto"/>
        <w:ind w:left="0" w:firstLine="360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формы и методы работы со слабоуспевающими детьми.</w:t>
      </w:r>
    </w:p>
    <w:p w14:paraId="296FAC28" w14:textId="77777777" w:rsidR="00497F8B" w:rsidRPr="00497F8B" w:rsidRDefault="00497F8B" w:rsidP="00497F8B">
      <w:pPr>
        <w:numPr>
          <w:ilvl w:val="0"/>
          <w:numId w:val="2"/>
        </w:numPr>
        <w:suppressAutoHyphens/>
        <w:spacing w:before="240" w:after="0" w:line="360" w:lineRule="auto"/>
        <w:ind w:left="0" w:firstLine="360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97F8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Осуществлять психолого-педагогическую поддержку слабоуспевающих учащихся;</w:t>
      </w:r>
    </w:p>
    <w:p w14:paraId="3C2C3D38" w14:textId="77777777" w:rsidR="00497F8B" w:rsidRPr="00497F8B" w:rsidRDefault="00497F8B" w:rsidP="00497F8B">
      <w:pPr>
        <w:numPr>
          <w:ilvl w:val="0"/>
          <w:numId w:val="2"/>
        </w:numPr>
        <w:suppressAutoHyphens/>
        <w:spacing w:before="240"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14:paraId="08355A26" w14:textId="77777777" w:rsidR="00497F8B" w:rsidRPr="00497F8B" w:rsidRDefault="00497F8B" w:rsidP="00497F8B">
      <w:pPr>
        <w:numPr>
          <w:ilvl w:val="0"/>
          <w:numId w:val="2"/>
        </w:numPr>
        <w:suppressAutoHyphens/>
        <w:spacing w:before="240"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  <w:r w:rsidRPr="00497F8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</w:p>
    <w:p w14:paraId="01D01E41" w14:textId="69411E10" w:rsidR="00497F8B" w:rsidRPr="00497F8B" w:rsidRDefault="00497F8B" w:rsidP="00497F8B">
      <w:pPr>
        <w:numPr>
          <w:ilvl w:val="0"/>
          <w:numId w:val="2"/>
        </w:numPr>
        <w:suppressAutoHyphens/>
        <w:spacing w:before="240"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hi-IN" w:bidi="hi-IN"/>
        </w:rPr>
        <w:t>Создание условий для овладения учителями начальной школы техникой исследовательского поиска и проектной деятельностью.</w:t>
      </w:r>
    </w:p>
    <w:p w14:paraId="28254ACD" w14:textId="77777777" w:rsidR="00497F8B" w:rsidRPr="00497F8B" w:rsidRDefault="00497F8B" w:rsidP="00497F8B">
      <w:pPr>
        <w:numPr>
          <w:ilvl w:val="0"/>
          <w:numId w:val="2"/>
        </w:numPr>
        <w:suppressAutoHyphens/>
        <w:spacing w:before="240"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14:paraId="39B3743D" w14:textId="77777777" w:rsidR="00497F8B" w:rsidRPr="00497F8B" w:rsidRDefault="00497F8B" w:rsidP="00497F8B">
      <w:pPr>
        <w:numPr>
          <w:ilvl w:val="0"/>
          <w:numId w:val="2"/>
        </w:numPr>
        <w:suppressAutoHyphens/>
        <w:spacing w:before="240"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преемственностью -детсад-начальная школа-средняя школа</w:t>
      </w:r>
    </w:p>
    <w:p w14:paraId="347F29DE" w14:textId="77777777" w:rsidR="00497F8B" w:rsidRPr="00497F8B" w:rsidRDefault="00497F8B" w:rsidP="00497F8B">
      <w:pPr>
        <w:numPr>
          <w:ilvl w:val="0"/>
          <w:numId w:val="2"/>
        </w:numPr>
        <w:suppressAutoHyphens/>
        <w:spacing w:before="240"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мониторинговую систему отслеживания успешности обучения каждого ребенка, его </w:t>
      </w:r>
      <w:proofErr w:type="gramStart"/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.Сохранить</w:t>
      </w:r>
      <w:proofErr w:type="gramEnd"/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желание учиться дальше и сформировать у них основы умения учиться (через ситуацию успеха, портфолио).    </w:t>
      </w:r>
    </w:p>
    <w:p w14:paraId="0D75FE19" w14:textId="77777777" w:rsidR="00497F8B" w:rsidRPr="00497F8B" w:rsidRDefault="00497F8B" w:rsidP="00497F8B">
      <w:pPr>
        <w:numPr>
          <w:ilvl w:val="0"/>
          <w:numId w:val="2"/>
        </w:numPr>
        <w:suppressAutoHyphens/>
        <w:spacing w:before="240" w:after="0" w:line="360" w:lineRule="auto"/>
        <w:ind w:left="0" w:firstLine="360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97F8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14:paraId="02A1AD66" w14:textId="77777777" w:rsidR="00497F8B" w:rsidRPr="00497F8B" w:rsidRDefault="00497F8B" w:rsidP="00497F8B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97F8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Выступления на методических советах;</w:t>
      </w:r>
    </w:p>
    <w:p w14:paraId="0F85CAE5" w14:textId="77777777" w:rsidR="00497F8B" w:rsidRPr="00497F8B" w:rsidRDefault="00497F8B" w:rsidP="00497F8B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97F8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Выступления на педагогических советах;</w:t>
      </w:r>
    </w:p>
    <w:p w14:paraId="1AC56673" w14:textId="77777777" w:rsidR="00497F8B" w:rsidRPr="00497F8B" w:rsidRDefault="00497F8B" w:rsidP="00497F8B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97F8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Работы по теме самообразования;</w:t>
      </w:r>
    </w:p>
    <w:p w14:paraId="21F7F730" w14:textId="77777777" w:rsidR="00497F8B" w:rsidRPr="00497F8B" w:rsidRDefault="00497F8B" w:rsidP="00497F8B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97F8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Творческими отчетами;</w:t>
      </w:r>
    </w:p>
    <w:p w14:paraId="40D2A2C3" w14:textId="77777777" w:rsidR="00497F8B" w:rsidRPr="00497F8B" w:rsidRDefault="00497F8B" w:rsidP="00497F8B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497F8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Публикациями  на</w:t>
      </w:r>
      <w:proofErr w:type="gramEnd"/>
      <w:r w:rsidRPr="00497F8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сайтах;</w:t>
      </w:r>
    </w:p>
    <w:p w14:paraId="6BBAE0C3" w14:textId="77777777" w:rsidR="00497F8B" w:rsidRPr="00497F8B" w:rsidRDefault="00497F8B" w:rsidP="00497F8B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97F8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Открытыми уроками на ШМО;</w:t>
      </w:r>
    </w:p>
    <w:p w14:paraId="7B4D9571" w14:textId="77777777" w:rsidR="00497F8B" w:rsidRPr="00497F8B" w:rsidRDefault="00497F8B" w:rsidP="00497F8B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97F8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Открытыми уроками для учителей-предметников;</w:t>
      </w:r>
    </w:p>
    <w:p w14:paraId="6A6B12F3" w14:textId="77777777" w:rsidR="00497F8B" w:rsidRPr="00497F8B" w:rsidRDefault="00497F8B" w:rsidP="00497F8B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97F8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Проведением предметных недель;</w:t>
      </w:r>
    </w:p>
    <w:p w14:paraId="28C2DAB5" w14:textId="77777777" w:rsidR="00497F8B" w:rsidRPr="00497F8B" w:rsidRDefault="00497F8B" w:rsidP="00497F8B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97F8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Обучением на курсах повышения квалификации;</w:t>
      </w:r>
    </w:p>
    <w:p w14:paraId="564D10D8" w14:textId="77777777" w:rsidR="00497F8B" w:rsidRPr="00497F8B" w:rsidRDefault="00497F8B" w:rsidP="00497F8B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97F8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Участием в конкурсах педагогического мастерства</w:t>
      </w:r>
    </w:p>
    <w:p w14:paraId="658C060F" w14:textId="77777777" w:rsidR="00497F8B" w:rsidRPr="00497F8B" w:rsidRDefault="00497F8B" w:rsidP="00497F8B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97F8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Повышение квалификации</w:t>
      </w: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D15440" w14:textId="77777777" w:rsidR="00497F8B" w:rsidRPr="00497F8B" w:rsidRDefault="00497F8B" w:rsidP="00497F8B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Внедрением в учебный процесс инновационных технологий</w:t>
      </w:r>
    </w:p>
    <w:p w14:paraId="4499FD2E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работы:</w:t>
      </w:r>
    </w:p>
    <w:p w14:paraId="6292B70F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качества знаний обучающихся;</w:t>
      </w:r>
    </w:p>
    <w:p w14:paraId="3185A320" w14:textId="4669EDAF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учителями МО системой преподавания предметов в соответствии с новым ФГОС;</w:t>
      </w:r>
    </w:p>
    <w:p w14:paraId="6ECFD2F2" w14:textId="68D0352D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в процессе обучения для формирования у обучающихся ключевых компетентностей.</w:t>
      </w:r>
    </w:p>
    <w:p w14:paraId="35DC8354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497F8B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Всем членам МО продолжить работу по самообразованию и повышению квалификационного уровня, расширять сотрудничество с целью поиска новых форм работы, обмена опытом и повышения методического уровня работы МО.</w:t>
      </w:r>
    </w:p>
    <w:p w14:paraId="67A6F944" w14:textId="6CE6B08C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работы МО учителей начальных классов на 202</w:t>
      </w:r>
      <w:r w:rsidR="0053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97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3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97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год:</w:t>
      </w:r>
    </w:p>
    <w:p w14:paraId="0BB5980C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Аналитическая деятельность:</w:t>
      </w:r>
    </w:p>
    <w:p w14:paraId="5096BEE1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методической деятельности за 2020-2021 учебный год и планирование на 2020-2021 учебный год.</w:t>
      </w:r>
    </w:p>
    <w:p w14:paraId="42259242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посещения открытых уроков.</w:t>
      </w:r>
    </w:p>
    <w:p w14:paraId="3668C39F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направлений деятельности педагогов (тема самообразования).</w:t>
      </w:r>
    </w:p>
    <w:p w14:paraId="6C2575D6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работы педагогов с целью оказания помощи.</w:t>
      </w:r>
    </w:p>
    <w:p w14:paraId="74269317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Информационная деятельность:</w:t>
      </w:r>
    </w:p>
    <w:p w14:paraId="06E5DF68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-  Изучение новинок в методической литературе в целях совершенствования педагогической деятельности.</w:t>
      </w:r>
    </w:p>
    <w:p w14:paraId="3BB84A9C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тематической папки «Методическое объединение учителей начальных классов».</w:t>
      </w:r>
    </w:p>
    <w:p w14:paraId="2813147F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Организация методической деятельности:</w:t>
      </w:r>
    </w:p>
    <w:p w14:paraId="7F060D19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затруднений, методическое сопровождение и оказание практической помощи молодым </w:t>
      </w:r>
      <w:proofErr w:type="gramStart"/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,</w:t>
      </w:r>
      <w:proofErr w:type="gramEnd"/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 аттестации.</w:t>
      </w:r>
    </w:p>
    <w:p w14:paraId="2631646E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Консультативная деятельность:</w:t>
      </w:r>
    </w:p>
    <w:p w14:paraId="4FE69C9D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Консультирование педагогов по вопросам составления рабочих программ и тематического планирования.</w:t>
      </w:r>
    </w:p>
    <w:p w14:paraId="5D1305E8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с целью ликвидации затруднений в педагогической деятельности.</w:t>
      </w:r>
    </w:p>
    <w:p w14:paraId="3DD66B13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14:paraId="65D690EA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с вновь прибывшими учителями.</w:t>
      </w:r>
    </w:p>
    <w:p w14:paraId="7382591D" w14:textId="77777777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 формы работы:</w:t>
      </w:r>
    </w:p>
    <w:p w14:paraId="6AA1B441" w14:textId="06F1511D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методического объединения.</w:t>
      </w:r>
    </w:p>
    <w:p w14:paraId="588D123B" w14:textId="72C17EB4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B2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14:paraId="37013B80" w14:textId="0426AFF0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2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педагогами.</w:t>
      </w:r>
    </w:p>
    <w:p w14:paraId="45545DB7" w14:textId="5B383711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2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учителей начальных классов на МО, практико-ориентированных семинарах, педагогических советах.</w:t>
      </w:r>
    </w:p>
    <w:p w14:paraId="509C0282" w14:textId="16A57FD0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2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семинаров, </w:t>
      </w:r>
      <w:proofErr w:type="spellStart"/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 в образовательных учреждениях района.</w:t>
      </w:r>
    </w:p>
    <w:p w14:paraId="0C190494" w14:textId="662512F8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2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педагогов на курсах.</w:t>
      </w:r>
    </w:p>
    <w:p w14:paraId="36D162F4" w14:textId="3755AE14" w:rsidR="00497F8B" w:rsidRPr="00497F8B" w:rsidRDefault="00497F8B" w:rsidP="00497F8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2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аттестации педагогических кадров.</w:t>
      </w:r>
      <w:r w:rsidRPr="00497F8B">
        <w:rPr>
          <w:rFonts w:ascii="Times New Roman" w:eastAsia="Calibri" w:hAnsi="Times New Roman" w:cs="Times New Roman"/>
          <w:noProof/>
          <w:kern w:val="1"/>
          <w:sz w:val="28"/>
          <w:szCs w:val="28"/>
          <w:lang w:eastAsia="ru-RU"/>
        </w:rPr>
        <w:t xml:space="preserve"> </w:t>
      </w:r>
    </w:p>
    <w:p w14:paraId="19CE0588" w14:textId="77777777" w:rsidR="00497F8B" w:rsidRPr="00497F8B" w:rsidRDefault="00497F8B" w:rsidP="00497F8B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</w:pPr>
      <w:r w:rsidRPr="00497F8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Презентация   педагогического опыта по реализации ФГОС</w:t>
      </w:r>
    </w:p>
    <w:p w14:paraId="0FB6F28C" w14:textId="77777777" w:rsidR="00497F8B" w:rsidRPr="00512F59" w:rsidRDefault="00497F8B" w:rsidP="00497F8B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14:paraId="21E1AAFC" w14:textId="77777777" w:rsidR="001A667F" w:rsidRDefault="001A667F" w:rsidP="00497F8B">
      <w:pPr>
        <w:spacing w:after="0" w:line="240" w:lineRule="auto"/>
        <w:ind w:firstLine="360"/>
        <w:jc w:val="both"/>
      </w:pPr>
    </w:p>
    <w:p w14:paraId="696947EE" w14:textId="77777777" w:rsidR="00E11803" w:rsidRDefault="00E11803" w:rsidP="00497F8B">
      <w:pPr>
        <w:spacing w:after="0" w:line="240" w:lineRule="auto"/>
        <w:ind w:firstLine="360"/>
        <w:jc w:val="both"/>
      </w:pPr>
    </w:p>
    <w:p w14:paraId="06F9731F" w14:textId="77777777" w:rsidR="00E11803" w:rsidRDefault="00E11803" w:rsidP="00497F8B">
      <w:pPr>
        <w:spacing w:after="0" w:line="240" w:lineRule="auto"/>
        <w:ind w:firstLine="360"/>
        <w:jc w:val="both"/>
      </w:pPr>
    </w:p>
    <w:p w14:paraId="2AC210D4" w14:textId="77777777" w:rsidR="001A667F" w:rsidRDefault="001A667F" w:rsidP="001A667F">
      <w:pPr>
        <w:spacing w:after="0" w:line="240" w:lineRule="auto"/>
      </w:pPr>
    </w:p>
    <w:p w14:paraId="720C6111" w14:textId="77777777" w:rsidR="00E2749C" w:rsidRDefault="00E2749C" w:rsidP="001A667F">
      <w:pPr>
        <w:spacing w:after="0" w:line="240" w:lineRule="auto"/>
      </w:pPr>
    </w:p>
    <w:p w14:paraId="5FF4B106" w14:textId="77777777" w:rsidR="00E2749C" w:rsidRDefault="00E2749C" w:rsidP="001A667F">
      <w:pPr>
        <w:spacing w:after="0" w:line="240" w:lineRule="auto"/>
      </w:pPr>
    </w:p>
    <w:p w14:paraId="49382A17" w14:textId="1695010D" w:rsidR="001A667F" w:rsidRDefault="001A667F" w:rsidP="001A667F">
      <w:pPr>
        <w:spacing w:after="0" w:line="240" w:lineRule="auto"/>
      </w:pPr>
    </w:p>
    <w:p w14:paraId="6D56134E" w14:textId="1A2F9166" w:rsidR="00497F8B" w:rsidRDefault="00497F8B" w:rsidP="001A667F">
      <w:pPr>
        <w:spacing w:after="0" w:line="240" w:lineRule="auto"/>
      </w:pPr>
    </w:p>
    <w:p w14:paraId="2DE9A57C" w14:textId="777E5F0F" w:rsidR="00497F8B" w:rsidRDefault="00497F8B" w:rsidP="001A667F">
      <w:pPr>
        <w:spacing w:after="0" w:line="240" w:lineRule="auto"/>
      </w:pPr>
    </w:p>
    <w:p w14:paraId="4611BA8F" w14:textId="312EE062" w:rsidR="00497F8B" w:rsidRDefault="00497F8B" w:rsidP="001A667F">
      <w:pPr>
        <w:spacing w:after="0" w:line="240" w:lineRule="auto"/>
      </w:pPr>
    </w:p>
    <w:p w14:paraId="6E62E0AC" w14:textId="625214DA" w:rsidR="00497F8B" w:rsidRDefault="00497F8B" w:rsidP="001A667F">
      <w:pPr>
        <w:spacing w:after="0" w:line="240" w:lineRule="auto"/>
      </w:pPr>
    </w:p>
    <w:p w14:paraId="01F6DE78" w14:textId="76C14AF3" w:rsidR="00497F8B" w:rsidRDefault="00497F8B" w:rsidP="001A667F">
      <w:pPr>
        <w:spacing w:after="0" w:line="240" w:lineRule="auto"/>
      </w:pPr>
    </w:p>
    <w:p w14:paraId="706556AB" w14:textId="7ABAE1C4" w:rsidR="00497F8B" w:rsidRDefault="00497F8B" w:rsidP="001A667F">
      <w:pPr>
        <w:spacing w:after="0" w:line="240" w:lineRule="auto"/>
      </w:pPr>
    </w:p>
    <w:p w14:paraId="6E7421F3" w14:textId="784749F4" w:rsidR="00497F8B" w:rsidRDefault="00497F8B" w:rsidP="001A667F">
      <w:pPr>
        <w:spacing w:after="0" w:line="240" w:lineRule="auto"/>
      </w:pPr>
    </w:p>
    <w:p w14:paraId="61ED1E62" w14:textId="60B38278" w:rsidR="00497F8B" w:rsidRDefault="00497F8B" w:rsidP="001A667F">
      <w:pPr>
        <w:spacing w:after="0" w:line="240" w:lineRule="auto"/>
      </w:pPr>
    </w:p>
    <w:p w14:paraId="61A132DF" w14:textId="002989D4" w:rsidR="00497F8B" w:rsidRDefault="00497F8B" w:rsidP="001A667F">
      <w:pPr>
        <w:spacing w:after="0" w:line="240" w:lineRule="auto"/>
      </w:pPr>
    </w:p>
    <w:p w14:paraId="5499444F" w14:textId="16DE70AE" w:rsidR="00497F8B" w:rsidRDefault="00497F8B" w:rsidP="001A667F">
      <w:pPr>
        <w:spacing w:after="0" w:line="240" w:lineRule="auto"/>
      </w:pPr>
    </w:p>
    <w:p w14:paraId="6E958D3D" w14:textId="7A5848AE" w:rsidR="00497F8B" w:rsidRDefault="00497F8B" w:rsidP="001A667F">
      <w:pPr>
        <w:spacing w:after="0" w:line="240" w:lineRule="auto"/>
      </w:pPr>
    </w:p>
    <w:p w14:paraId="27E92E3A" w14:textId="379F3A04" w:rsidR="00497F8B" w:rsidRDefault="00497F8B" w:rsidP="001A667F">
      <w:pPr>
        <w:spacing w:after="0" w:line="240" w:lineRule="auto"/>
      </w:pPr>
    </w:p>
    <w:p w14:paraId="72818836" w14:textId="6E537ADF" w:rsidR="00497F8B" w:rsidRDefault="00497F8B" w:rsidP="001A667F">
      <w:pPr>
        <w:spacing w:after="0" w:line="240" w:lineRule="auto"/>
      </w:pPr>
    </w:p>
    <w:p w14:paraId="139DB593" w14:textId="244B85EC" w:rsidR="00497F8B" w:rsidRDefault="00497F8B" w:rsidP="001A667F">
      <w:pPr>
        <w:spacing w:after="0" w:line="240" w:lineRule="auto"/>
      </w:pPr>
    </w:p>
    <w:p w14:paraId="005D6716" w14:textId="1A485AE3" w:rsidR="00497F8B" w:rsidRDefault="00497F8B" w:rsidP="001A667F">
      <w:pPr>
        <w:spacing w:after="0" w:line="240" w:lineRule="auto"/>
      </w:pPr>
    </w:p>
    <w:p w14:paraId="64D36A2A" w14:textId="1D9CC234" w:rsidR="00497F8B" w:rsidRDefault="00497F8B" w:rsidP="001A667F">
      <w:pPr>
        <w:spacing w:after="0" w:line="240" w:lineRule="auto"/>
      </w:pPr>
    </w:p>
    <w:p w14:paraId="21D314FE" w14:textId="39D90E6B" w:rsidR="00497F8B" w:rsidRDefault="00497F8B" w:rsidP="001A667F">
      <w:pPr>
        <w:spacing w:after="0" w:line="240" w:lineRule="auto"/>
      </w:pPr>
    </w:p>
    <w:p w14:paraId="570AF6E9" w14:textId="5AAF32E4" w:rsidR="00497F8B" w:rsidRDefault="00497F8B" w:rsidP="001A667F">
      <w:pPr>
        <w:spacing w:after="0" w:line="240" w:lineRule="auto"/>
      </w:pPr>
    </w:p>
    <w:p w14:paraId="0E404466" w14:textId="528CC24A" w:rsidR="00497F8B" w:rsidRDefault="00497F8B" w:rsidP="001A667F">
      <w:pPr>
        <w:spacing w:after="0" w:line="240" w:lineRule="auto"/>
      </w:pPr>
    </w:p>
    <w:p w14:paraId="7D06646D" w14:textId="08B4BC12" w:rsidR="00497F8B" w:rsidRDefault="00497F8B" w:rsidP="001A667F">
      <w:pPr>
        <w:spacing w:after="0" w:line="240" w:lineRule="auto"/>
      </w:pPr>
    </w:p>
    <w:p w14:paraId="189FAC40" w14:textId="409FBF15" w:rsidR="005307C6" w:rsidRDefault="005307C6" w:rsidP="001A667F">
      <w:pPr>
        <w:spacing w:after="0" w:line="240" w:lineRule="auto"/>
      </w:pPr>
    </w:p>
    <w:p w14:paraId="4B726C6F" w14:textId="7FB6B610" w:rsidR="005307C6" w:rsidRDefault="005307C6" w:rsidP="001A667F">
      <w:pPr>
        <w:spacing w:after="0" w:line="240" w:lineRule="auto"/>
      </w:pPr>
    </w:p>
    <w:p w14:paraId="1F73788E" w14:textId="77777777" w:rsidR="005307C6" w:rsidRDefault="005307C6" w:rsidP="001A667F">
      <w:pPr>
        <w:spacing w:after="0" w:line="240" w:lineRule="auto"/>
      </w:pPr>
    </w:p>
    <w:p w14:paraId="4A952E76" w14:textId="582447FF" w:rsidR="00497F8B" w:rsidRDefault="00497F8B" w:rsidP="001A667F">
      <w:pPr>
        <w:spacing w:after="0" w:line="240" w:lineRule="auto"/>
      </w:pPr>
    </w:p>
    <w:p w14:paraId="02EAE765" w14:textId="08BBB46F" w:rsidR="00497F8B" w:rsidRDefault="00497F8B" w:rsidP="001A667F">
      <w:pPr>
        <w:spacing w:after="0" w:line="240" w:lineRule="auto"/>
      </w:pPr>
    </w:p>
    <w:p w14:paraId="2405B648" w14:textId="0A2EBC38" w:rsidR="00497F8B" w:rsidRDefault="00497F8B" w:rsidP="001A667F">
      <w:pPr>
        <w:spacing w:after="0" w:line="240" w:lineRule="auto"/>
      </w:pPr>
    </w:p>
    <w:p w14:paraId="3DF7734B" w14:textId="590ED641" w:rsidR="00497F8B" w:rsidRDefault="00497F8B" w:rsidP="001A667F">
      <w:pPr>
        <w:spacing w:after="0" w:line="240" w:lineRule="auto"/>
      </w:pPr>
    </w:p>
    <w:p w14:paraId="293E6138" w14:textId="59246082" w:rsidR="00497F8B" w:rsidRDefault="00497F8B" w:rsidP="001A667F">
      <w:pPr>
        <w:spacing w:after="0" w:line="240" w:lineRule="auto"/>
      </w:pPr>
    </w:p>
    <w:p w14:paraId="639739C9" w14:textId="77777777" w:rsidR="00497F8B" w:rsidRDefault="00497F8B" w:rsidP="001A667F">
      <w:pPr>
        <w:spacing w:after="0" w:line="240" w:lineRule="auto"/>
      </w:pPr>
    </w:p>
    <w:p w14:paraId="0AB39850" w14:textId="77777777" w:rsidR="001A667F" w:rsidRDefault="001A667F" w:rsidP="001A667F">
      <w:pPr>
        <w:spacing w:after="0" w:line="240" w:lineRule="auto"/>
      </w:pPr>
    </w:p>
    <w:p w14:paraId="26E6F461" w14:textId="77777777" w:rsidR="001A667F" w:rsidRDefault="001A667F" w:rsidP="001A667F">
      <w:pPr>
        <w:spacing w:after="0" w:line="240" w:lineRule="auto"/>
        <w:rPr>
          <w:rFonts w:ascii="Times New Roman" w:hAnsi="Times New Roman" w:cs="Times New Roman"/>
        </w:rPr>
      </w:pPr>
    </w:p>
    <w:p w14:paraId="0539F360" w14:textId="77777777" w:rsidR="001A667F" w:rsidRDefault="001A667F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1A667F">
        <w:rPr>
          <w:rFonts w:ascii="Times New Roman" w:hAnsi="Times New Roman" w:cs="Times New Roman"/>
          <w:b/>
          <w:sz w:val="40"/>
          <w:szCs w:val="32"/>
        </w:rPr>
        <w:t>Общие сведения об учителях предметниках МО</w:t>
      </w:r>
    </w:p>
    <w:p w14:paraId="1B3A5DF4" w14:textId="77777777" w:rsidR="001A667F" w:rsidRDefault="001A667F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tbl>
      <w:tblPr>
        <w:tblStyle w:val="a3"/>
        <w:tblW w:w="10243" w:type="dxa"/>
        <w:tblLook w:val="04A0" w:firstRow="1" w:lastRow="0" w:firstColumn="1" w:lastColumn="0" w:noHBand="0" w:noVBand="1"/>
      </w:tblPr>
      <w:tblGrid>
        <w:gridCol w:w="560"/>
        <w:gridCol w:w="1618"/>
        <w:gridCol w:w="1420"/>
        <w:gridCol w:w="1626"/>
        <w:gridCol w:w="1924"/>
        <w:gridCol w:w="1438"/>
        <w:gridCol w:w="1657"/>
      </w:tblGrid>
      <w:tr w:rsidR="0083286C" w:rsidRPr="001A667F" w14:paraId="69B77847" w14:textId="77777777" w:rsidTr="0010044D">
        <w:tc>
          <w:tcPr>
            <w:tcW w:w="556" w:type="dxa"/>
          </w:tcPr>
          <w:p w14:paraId="29331656" w14:textId="77777777" w:rsidR="0083286C" w:rsidRPr="001A667F" w:rsidRDefault="0083286C" w:rsidP="001A667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1A667F">
              <w:rPr>
                <w:rFonts w:ascii="Times New Roman" w:hAnsi="Times New Roman" w:cs="Times New Roman"/>
                <w:b/>
                <w:sz w:val="24"/>
                <w:szCs w:val="32"/>
              </w:rPr>
              <w:t>№ п/п</w:t>
            </w:r>
          </w:p>
        </w:tc>
        <w:tc>
          <w:tcPr>
            <w:tcW w:w="1707" w:type="dxa"/>
          </w:tcPr>
          <w:p w14:paraId="27EC99AA" w14:textId="77777777" w:rsidR="0083286C" w:rsidRPr="001A667F" w:rsidRDefault="0083286C" w:rsidP="001A667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ФИО</w:t>
            </w:r>
          </w:p>
        </w:tc>
        <w:tc>
          <w:tcPr>
            <w:tcW w:w="1405" w:type="dxa"/>
          </w:tcPr>
          <w:p w14:paraId="3ACFDFFB" w14:textId="77777777" w:rsidR="0083286C" w:rsidRPr="001A667F" w:rsidRDefault="0083286C" w:rsidP="001A667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Должность</w:t>
            </w:r>
          </w:p>
        </w:tc>
        <w:tc>
          <w:tcPr>
            <w:tcW w:w="1609" w:type="dxa"/>
          </w:tcPr>
          <w:p w14:paraId="53D07620" w14:textId="77777777" w:rsidR="0083286C" w:rsidRPr="001A667F" w:rsidRDefault="0083286C" w:rsidP="001A667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Образование</w:t>
            </w:r>
          </w:p>
        </w:tc>
        <w:tc>
          <w:tcPr>
            <w:tcW w:w="1903" w:type="dxa"/>
          </w:tcPr>
          <w:p w14:paraId="7F509093" w14:textId="77777777" w:rsidR="0083286C" w:rsidRPr="001A667F" w:rsidRDefault="0083286C" w:rsidP="00AF7D1B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Стаж педагогической работы </w:t>
            </w:r>
          </w:p>
        </w:tc>
        <w:tc>
          <w:tcPr>
            <w:tcW w:w="1423" w:type="dxa"/>
          </w:tcPr>
          <w:p w14:paraId="50C74745" w14:textId="77777777" w:rsidR="0083286C" w:rsidRPr="001A667F" w:rsidRDefault="0083286C" w:rsidP="001A667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Категория, год аттестации</w:t>
            </w:r>
          </w:p>
        </w:tc>
        <w:tc>
          <w:tcPr>
            <w:tcW w:w="1640" w:type="dxa"/>
          </w:tcPr>
          <w:p w14:paraId="08060341" w14:textId="77777777" w:rsidR="0083286C" w:rsidRDefault="0083286C" w:rsidP="001A667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Год прохождения курсов</w:t>
            </w:r>
          </w:p>
        </w:tc>
      </w:tr>
      <w:tr w:rsidR="0083286C" w:rsidRPr="001A667F" w14:paraId="09032A81" w14:textId="77777777" w:rsidTr="0010044D">
        <w:tc>
          <w:tcPr>
            <w:tcW w:w="556" w:type="dxa"/>
          </w:tcPr>
          <w:p w14:paraId="3E8E2751" w14:textId="77777777" w:rsidR="0083286C" w:rsidRPr="00C01E44" w:rsidRDefault="0083286C" w:rsidP="001A667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01E44"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1707" w:type="dxa"/>
          </w:tcPr>
          <w:p w14:paraId="6E871B00" w14:textId="77777777" w:rsidR="0083286C" w:rsidRDefault="0083286C" w:rsidP="002E384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Сапрыкина Галина Ивановна</w:t>
            </w:r>
          </w:p>
          <w:p w14:paraId="5023C144" w14:textId="77777777" w:rsidR="0083286C" w:rsidRPr="00A33BD4" w:rsidRDefault="0083286C" w:rsidP="002E38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05" w:type="dxa"/>
          </w:tcPr>
          <w:p w14:paraId="06BA27B2" w14:textId="77777777" w:rsidR="0083286C" w:rsidRPr="00A33BD4" w:rsidRDefault="0083286C" w:rsidP="001A667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</w:t>
            </w:r>
            <w:r w:rsidRPr="00A33BD4">
              <w:rPr>
                <w:rFonts w:ascii="Times New Roman" w:hAnsi="Times New Roman" w:cs="Times New Roman"/>
                <w:sz w:val="24"/>
                <w:szCs w:val="32"/>
              </w:rPr>
              <w:t>читель начальных классов</w:t>
            </w:r>
          </w:p>
        </w:tc>
        <w:tc>
          <w:tcPr>
            <w:tcW w:w="1609" w:type="dxa"/>
          </w:tcPr>
          <w:p w14:paraId="2E9190E9" w14:textId="77777777" w:rsidR="0083286C" w:rsidRPr="00A33BD4" w:rsidRDefault="0083286C" w:rsidP="001A667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A33BD4">
              <w:rPr>
                <w:rFonts w:ascii="Times New Roman" w:hAnsi="Times New Roman" w:cs="Times New Roman"/>
                <w:sz w:val="24"/>
                <w:szCs w:val="32"/>
              </w:rPr>
              <w:t>высшее</w:t>
            </w:r>
          </w:p>
        </w:tc>
        <w:tc>
          <w:tcPr>
            <w:tcW w:w="1903" w:type="dxa"/>
          </w:tcPr>
          <w:p w14:paraId="21710BCB" w14:textId="2271B9DF" w:rsidR="0083286C" w:rsidRPr="00BC51FC" w:rsidRDefault="00BC51FC" w:rsidP="00AF7D1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  <w:r w:rsidR="00531C1C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423" w:type="dxa"/>
          </w:tcPr>
          <w:p w14:paraId="08DE39B9" w14:textId="1EB65328" w:rsidR="0083286C" w:rsidRPr="00A33BD4" w:rsidRDefault="0083286C" w:rsidP="001A667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высшая 201</w:t>
            </w:r>
            <w:r w:rsidR="00531C1C"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1640" w:type="dxa"/>
          </w:tcPr>
          <w:p w14:paraId="505932EA" w14:textId="77777777" w:rsidR="0083286C" w:rsidRDefault="0083286C" w:rsidP="001A667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2018</w:t>
            </w:r>
          </w:p>
        </w:tc>
      </w:tr>
      <w:tr w:rsidR="0083286C" w:rsidRPr="001A667F" w14:paraId="6752DB7B" w14:textId="77777777" w:rsidTr="0010044D">
        <w:tc>
          <w:tcPr>
            <w:tcW w:w="556" w:type="dxa"/>
          </w:tcPr>
          <w:p w14:paraId="59825521" w14:textId="77777777" w:rsidR="0083286C" w:rsidRPr="00C01E44" w:rsidRDefault="0083286C" w:rsidP="001A667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01E44">
              <w:rPr>
                <w:rFonts w:ascii="Times New Roman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1707" w:type="dxa"/>
          </w:tcPr>
          <w:p w14:paraId="7808AAA7" w14:textId="77777777" w:rsidR="0083286C" w:rsidRDefault="0083286C" w:rsidP="002E384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Паршина Ольга Петровна</w:t>
            </w:r>
          </w:p>
          <w:p w14:paraId="7F87B66F" w14:textId="77777777" w:rsidR="0083286C" w:rsidRDefault="0083286C" w:rsidP="002E38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146EC493" w14:textId="77777777" w:rsidR="0083286C" w:rsidRDefault="0083286C" w:rsidP="002E38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787805CE" w14:textId="77777777" w:rsidR="0083286C" w:rsidRPr="00C01E44" w:rsidRDefault="0083286C" w:rsidP="002E3847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05" w:type="dxa"/>
          </w:tcPr>
          <w:p w14:paraId="2F8397D6" w14:textId="77777777" w:rsidR="0083286C" w:rsidRPr="001A667F" w:rsidRDefault="0083286C" w:rsidP="001A667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</w:t>
            </w:r>
            <w:r w:rsidRPr="00A33BD4">
              <w:rPr>
                <w:rFonts w:ascii="Times New Roman" w:hAnsi="Times New Roman" w:cs="Times New Roman"/>
                <w:sz w:val="24"/>
                <w:szCs w:val="32"/>
              </w:rPr>
              <w:t xml:space="preserve">читель начальных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классов</w:t>
            </w:r>
          </w:p>
        </w:tc>
        <w:tc>
          <w:tcPr>
            <w:tcW w:w="1609" w:type="dxa"/>
          </w:tcPr>
          <w:p w14:paraId="6664CB13" w14:textId="77777777" w:rsidR="0083286C" w:rsidRPr="00C01E44" w:rsidRDefault="0083286C" w:rsidP="001A667F">
            <w:pPr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C01E44">
              <w:rPr>
                <w:rFonts w:ascii="Times New Roman" w:hAnsi="Times New Roman" w:cs="Times New Roman"/>
                <w:sz w:val="24"/>
                <w:szCs w:val="32"/>
              </w:rPr>
              <w:t>высшее</w:t>
            </w:r>
          </w:p>
        </w:tc>
        <w:tc>
          <w:tcPr>
            <w:tcW w:w="1903" w:type="dxa"/>
          </w:tcPr>
          <w:p w14:paraId="43CF8C0B" w14:textId="5B6A51A0" w:rsidR="0083286C" w:rsidRPr="00C01E44" w:rsidRDefault="00B136A3" w:rsidP="001A667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531C1C"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1423" w:type="dxa"/>
          </w:tcPr>
          <w:p w14:paraId="0C3C4A4E" w14:textId="77777777" w:rsidR="0083286C" w:rsidRPr="002E3847" w:rsidRDefault="0083286C" w:rsidP="001A667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gramStart"/>
            <w:r w:rsidRPr="002E3847">
              <w:rPr>
                <w:rFonts w:ascii="Times New Roman" w:hAnsi="Times New Roman" w:cs="Times New Roman"/>
                <w:sz w:val="24"/>
                <w:szCs w:val="32"/>
              </w:rPr>
              <w:t xml:space="preserve">Высшая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2018</w:t>
            </w:r>
            <w:proofErr w:type="gramEnd"/>
          </w:p>
        </w:tc>
        <w:tc>
          <w:tcPr>
            <w:tcW w:w="1640" w:type="dxa"/>
          </w:tcPr>
          <w:p w14:paraId="7FFB50AC" w14:textId="3EF50BE1" w:rsidR="0083286C" w:rsidRPr="002E3847" w:rsidRDefault="0083286C" w:rsidP="001A667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</w:t>
            </w:r>
            <w:r w:rsidR="0010044D"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</w:tr>
      <w:tr w:rsidR="0083286C" w:rsidRPr="001A667F" w14:paraId="5FF5B3E5" w14:textId="77777777" w:rsidTr="0010044D">
        <w:tc>
          <w:tcPr>
            <w:tcW w:w="556" w:type="dxa"/>
          </w:tcPr>
          <w:p w14:paraId="70BAE768" w14:textId="77777777" w:rsidR="0083286C" w:rsidRPr="00C01E44" w:rsidRDefault="0083286C" w:rsidP="00AF7D1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01E44">
              <w:rPr>
                <w:rFonts w:ascii="Times New Roman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1707" w:type="dxa"/>
          </w:tcPr>
          <w:p w14:paraId="4D4C65EF" w14:textId="77777777" w:rsidR="0083286C" w:rsidRDefault="0083286C" w:rsidP="00AF7D1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Гонощенко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Галина Викторовна</w:t>
            </w:r>
          </w:p>
          <w:p w14:paraId="06EF640F" w14:textId="77777777" w:rsidR="0083286C" w:rsidRDefault="0083286C" w:rsidP="00AF7D1B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28DE4BF2" w14:textId="77777777" w:rsidR="0083286C" w:rsidRDefault="0083286C" w:rsidP="00AF7D1B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73145B1A" w14:textId="77777777" w:rsidR="0083286C" w:rsidRPr="00C01E44" w:rsidRDefault="0083286C" w:rsidP="00AF7D1B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05" w:type="dxa"/>
          </w:tcPr>
          <w:p w14:paraId="6EF7ECA1" w14:textId="77777777" w:rsidR="0083286C" w:rsidRPr="001A667F" w:rsidRDefault="0083286C" w:rsidP="00AF7D1B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</w:t>
            </w:r>
            <w:r w:rsidRPr="00A33BD4">
              <w:rPr>
                <w:rFonts w:ascii="Times New Roman" w:hAnsi="Times New Roman" w:cs="Times New Roman"/>
                <w:sz w:val="24"/>
                <w:szCs w:val="32"/>
              </w:rPr>
              <w:t xml:space="preserve">читель начальных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классов</w:t>
            </w:r>
          </w:p>
        </w:tc>
        <w:tc>
          <w:tcPr>
            <w:tcW w:w="1609" w:type="dxa"/>
          </w:tcPr>
          <w:p w14:paraId="383DC3D1" w14:textId="77777777" w:rsidR="0083286C" w:rsidRPr="001A667F" w:rsidRDefault="0083286C" w:rsidP="00AF7D1B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A33BD4">
              <w:rPr>
                <w:rFonts w:ascii="Times New Roman" w:hAnsi="Times New Roman" w:cs="Times New Roman"/>
                <w:sz w:val="24"/>
                <w:szCs w:val="32"/>
              </w:rPr>
              <w:t>высшее</w:t>
            </w:r>
          </w:p>
        </w:tc>
        <w:tc>
          <w:tcPr>
            <w:tcW w:w="1903" w:type="dxa"/>
          </w:tcPr>
          <w:p w14:paraId="348DEEFC" w14:textId="21E058C4" w:rsidR="0083286C" w:rsidRPr="00C01E44" w:rsidRDefault="001D6D5D" w:rsidP="00AF7D1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="00531C1C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423" w:type="dxa"/>
          </w:tcPr>
          <w:p w14:paraId="44160D04" w14:textId="77777777" w:rsidR="0083286C" w:rsidRPr="002E3847" w:rsidRDefault="0083286C" w:rsidP="00AF7D1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Первая 2018</w:t>
            </w:r>
          </w:p>
        </w:tc>
        <w:tc>
          <w:tcPr>
            <w:tcW w:w="1640" w:type="dxa"/>
          </w:tcPr>
          <w:p w14:paraId="1CFE39A2" w14:textId="77777777" w:rsidR="0083286C" w:rsidRDefault="00D06F69" w:rsidP="00AF7D1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2017</w:t>
            </w:r>
          </w:p>
        </w:tc>
      </w:tr>
      <w:tr w:rsidR="0083286C" w:rsidRPr="001A667F" w14:paraId="26540A01" w14:textId="77777777" w:rsidTr="0010044D">
        <w:tc>
          <w:tcPr>
            <w:tcW w:w="556" w:type="dxa"/>
          </w:tcPr>
          <w:p w14:paraId="7003534C" w14:textId="77777777" w:rsidR="0083286C" w:rsidRPr="00C01E44" w:rsidRDefault="0083286C" w:rsidP="00AF7D1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01E44">
              <w:rPr>
                <w:rFonts w:ascii="Times New Roman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1707" w:type="dxa"/>
          </w:tcPr>
          <w:p w14:paraId="4A9F7528" w14:textId="77777777" w:rsidR="0083286C" w:rsidRDefault="0083286C" w:rsidP="00AF7D1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Куди Инна Анатольевна</w:t>
            </w:r>
          </w:p>
          <w:p w14:paraId="625E64C2" w14:textId="77777777" w:rsidR="0083286C" w:rsidRPr="00C01E44" w:rsidRDefault="0083286C" w:rsidP="00AF7D1B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05" w:type="dxa"/>
          </w:tcPr>
          <w:p w14:paraId="5A4C4F86" w14:textId="77777777" w:rsidR="0083286C" w:rsidRPr="001A667F" w:rsidRDefault="0083286C" w:rsidP="00AF7D1B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</w:t>
            </w:r>
            <w:r w:rsidRPr="00A33BD4">
              <w:rPr>
                <w:rFonts w:ascii="Times New Roman" w:hAnsi="Times New Roman" w:cs="Times New Roman"/>
                <w:sz w:val="24"/>
                <w:szCs w:val="32"/>
              </w:rPr>
              <w:t>читель начальных классов</w:t>
            </w:r>
          </w:p>
        </w:tc>
        <w:tc>
          <w:tcPr>
            <w:tcW w:w="1609" w:type="dxa"/>
          </w:tcPr>
          <w:p w14:paraId="3C93BAD8" w14:textId="77777777" w:rsidR="0083286C" w:rsidRPr="001A667F" w:rsidRDefault="0083286C" w:rsidP="00AF7D1B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A33BD4">
              <w:rPr>
                <w:rFonts w:ascii="Times New Roman" w:hAnsi="Times New Roman" w:cs="Times New Roman"/>
                <w:sz w:val="24"/>
                <w:szCs w:val="32"/>
              </w:rPr>
              <w:t>высшее</w:t>
            </w:r>
          </w:p>
        </w:tc>
        <w:tc>
          <w:tcPr>
            <w:tcW w:w="1903" w:type="dxa"/>
          </w:tcPr>
          <w:p w14:paraId="0A73D148" w14:textId="3DFCFC63" w:rsidR="0083286C" w:rsidRPr="00C01E44" w:rsidRDefault="00B136A3" w:rsidP="00AF7D1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93377B"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423" w:type="dxa"/>
          </w:tcPr>
          <w:p w14:paraId="18305E59" w14:textId="77777777" w:rsidR="0083286C" w:rsidRPr="002E3847" w:rsidRDefault="0083286C" w:rsidP="00AF7D1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Высшая 2018</w:t>
            </w:r>
          </w:p>
        </w:tc>
        <w:tc>
          <w:tcPr>
            <w:tcW w:w="1640" w:type="dxa"/>
          </w:tcPr>
          <w:p w14:paraId="12A02FBC" w14:textId="77777777" w:rsidR="0083286C" w:rsidRDefault="00D06F69" w:rsidP="00AF7D1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2017</w:t>
            </w:r>
          </w:p>
        </w:tc>
      </w:tr>
      <w:tr w:rsidR="0083286C" w:rsidRPr="001A667F" w14:paraId="3E37B437" w14:textId="77777777" w:rsidTr="0010044D">
        <w:tc>
          <w:tcPr>
            <w:tcW w:w="556" w:type="dxa"/>
          </w:tcPr>
          <w:p w14:paraId="01107F84" w14:textId="77777777" w:rsidR="0083286C" w:rsidRPr="00C01E44" w:rsidRDefault="0083286C" w:rsidP="00AF7D1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01E44">
              <w:rPr>
                <w:rFonts w:ascii="Times New Roman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1707" w:type="dxa"/>
          </w:tcPr>
          <w:p w14:paraId="70F89270" w14:textId="77777777" w:rsidR="0083286C" w:rsidRDefault="0083286C" w:rsidP="00AF7D1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Хорсова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Валентина Ивановна</w:t>
            </w:r>
          </w:p>
          <w:p w14:paraId="0B16C854" w14:textId="77777777" w:rsidR="0083286C" w:rsidRPr="00C01E44" w:rsidRDefault="0083286C" w:rsidP="00AF7D1B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05" w:type="dxa"/>
          </w:tcPr>
          <w:p w14:paraId="04100447" w14:textId="77777777" w:rsidR="0083286C" w:rsidRPr="001A667F" w:rsidRDefault="0083286C" w:rsidP="00AF7D1B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</w:t>
            </w:r>
            <w:r w:rsidRPr="00A33BD4">
              <w:rPr>
                <w:rFonts w:ascii="Times New Roman" w:hAnsi="Times New Roman" w:cs="Times New Roman"/>
                <w:sz w:val="24"/>
                <w:szCs w:val="32"/>
              </w:rPr>
              <w:t>читель начальных классов</w:t>
            </w:r>
          </w:p>
        </w:tc>
        <w:tc>
          <w:tcPr>
            <w:tcW w:w="1609" w:type="dxa"/>
          </w:tcPr>
          <w:p w14:paraId="7580CF63" w14:textId="77777777" w:rsidR="0083286C" w:rsidRPr="001A667F" w:rsidRDefault="0083286C" w:rsidP="00AF7D1B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A33BD4">
              <w:rPr>
                <w:rFonts w:ascii="Times New Roman" w:hAnsi="Times New Roman" w:cs="Times New Roman"/>
                <w:sz w:val="24"/>
                <w:szCs w:val="32"/>
              </w:rPr>
              <w:t>высшее</w:t>
            </w:r>
          </w:p>
        </w:tc>
        <w:tc>
          <w:tcPr>
            <w:tcW w:w="1903" w:type="dxa"/>
          </w:tcPr>
          <w:p w14:paraId="69A100A0" w14:textId="02CBA314" w:rsidR="0083286C" w:rsidRPr="00C01E44" w:rsidRDefault="001D6D5D" w:rsidP="00AF7D1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  <w:r w:rsidR="0093377B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423" w:type="dxa"/>
          </w:tcPr>
          <w:p w14:paraId="60A1D71C" w14:textId="1BB30517" w:rsidR="0083286C" w:rsidRPr="002E3847" w:rsidRDefault="0083286C" w:rsidP="00AF7D1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Высшая 20</w:t>
            </w:r>
            <w:r w:rsidR="005307C6">
              <w:rPr>
                <w:rFonts w:ascii="Times New Roman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1640" w:type="dxa"/>
          </w:tcPr>
          <w:p w14:paraId="3BC636F9" w14:textId="77777777" w:rsidR="0083286C" w:rsidRDefault="0083286C" w:rsidP="00AF7D1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2018</w:t>
            </w:r>
          </w:p>
        </w:tc>
      </w:tr>
      <w:tr w:rsidR="0083286C" w:rsidRPr="001A667F" w14:paraId="7906C804" w14:textId="77777777" w:rsidTr="0010044D">
        <w:tc>
          <w:tcPr>
            <w:tcW w:w="556" w:type="dxa"/>
          </w:tcPr>
          <w:p w14:paraId="7A097FF0" w14:textId="77777777" w:rsidR="0083286C" w:rsidRPr="00C01E44" w:rsidRDefault="0083286C" w:rsidP="00AF7D1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C01E44">
              <w:rPr>
                <w:rFonts w:ascii="Times New Roman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1707" w:type="dxa"/>
          </w:tcPr>
          <w:p w14:paraId="597E11D9" w14:textId="77777777" w:rsidR="0083286C" w:rsidRDefault="0083286C" w:rsidP="00AF7D1B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Пащенко Вера Анатольевна</w:t>
            </w:r>
          </w:p>
          <w:p w14:paraId="547F8ED1" w14:textId="77777777" w:rsidR="0083286C" w:rsidRDefault="0083286C" w:rsidP="00AF7D1B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3C96D1BA" w14:textId="77777777" w:rsidR="0083286C" w:rsidRDefault="0083286C" w:rsidP="00AF7D1B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00F89255" w14:textId="77777777" w:rsidR="0083286C" w:rsidRPr="00C01E44" w:rsidRDefault="0083286C" w:rsidP="00AF7D1B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05" w:type="dxa"/>
          </w:tcPr>
          <w:p w14:paraId="5B127E79" w14:textId="77777777" w:rsidR="0083286C" w:rsidRPr="001A667F" w:rsidRDefault="0083286C" w:rsidP="00AF7D1B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</w:t>
            </w:r>
            <w:r w:rsidRPr="00A33BD4">
              <w:rPr>
                <w:rFonts w:ascii="Times New Roman" w:hAnsi="Times New Roman" w:cs="Times New Roman"/>
                <w:sz w:val="24"/>
                <w:szCs w:val="32"/>
              </w:rPr>
              <w:t>читель начальных классов</w:t>
            </w:r>
          </w:p>
        </w:tc>
        <w:tc>
          <w:tcPr>
            <w:tcW w:w="1609" w:type="dxa"/>
          </w:tcPr>
          <w:p w14:paraId="6F8ADF9E" w14:textId="5B2AB4C5" w:rsidR="0083286C" w:rsidRPr="001A667F" w:rsidRDefault="0083286C" w:rsidP="00AF7D1B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Средне</w:t>
            </w:r>
            <w:r w:rsidR="00EA000B">
              <w:rPr>
                <w:rFonts w:ascii="Times New Roman" w:hAnsi="Times New Roman" w:cs="Times New Roman"/>
                <w:sz w:val="24"/>
                <w:szCs w:val="32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специальное</w:t>
            </w:r>
          </w:p>
        </w:tc>
        <w:tc>
          <w:tcPr>
            <w:tcW w:w="1903" w:type="dxa"/>
          </w:tcPr>
          <w:p w14:paraId="3DB198C6" w14:textId="67CE2EDD" w:rsidR="0083286C" w:rsidRPr="00C01E44" w:rsidRDefault="001D6D5D" w:rsidP="0083286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93377B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423" w:type="dxa"/>
          </w:tcPr>
          <w:p w14:paraId="613EBED1" w14:textId="364AA8F9" w:rsidR="0083286C" w:rsidRPr="002E3847" w:rsidRDefault="007B5C7A" w:rsidP="00AF7D1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2020</w:t>
            </w:r>
          </w:p>
        </w:tc>
        <w:tc>
          <w:tcPr>
            <w:tcW w:w="1640" w:type="dxa"/>
          </w:tcPr>
          <w:p w14:paraId="3F2B3E6E" w14:textId="77777777" w:rsidR="0083286C" w:rsidRPr="002E3847" w:rsidRDefault="0083286C" w:rsidP="00AF7D1B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2017</w:t>
            </w:r>
          </w:p>
        </w:tc>
      </w:tr>
      <w:tr w:rsidR="0083286C" w:rsidRPr="001A667F" w14:paraId="6BBDCE3C" w14:textId="77777777" w:rsidTr="0010044D">
        <w:tc>
          <w:tcPr>
            <w:tcW w:w="556" w:type="dxa"/>
          </w:tcPr>
          <w:p w14:paraId="14343B4A" w14:textId="77777777" w:rsidR="0083286C" w:rsidRPr="00C01E44" w:rsidRDefault="0083286C" w:rsidP="0083286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1707" w:type="dxa"/>
          </w:tcPr>
          <w:p w14:paraId="32D346D9" w14:textId="77777777" w:rsidR="0083286C" w:rsidRDefault="0083286C" w:rsidP="0083286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Клименко Дарья Сергеевна</w:t>
            </w:r>
          </w:p>
        </w:tc>
        <w:tc>
          <w:tcPr>
            <w:tcW w:w="1405" w:type="dxa"/>
          </w:tcPr>
          <w:p w14:paraId="6E51B8D0" w14:textId="77777777" w:rsidR="0083286C" w:rsidRPr="001A667F" w:rsidRDefault="0083286C" w:rsidP="0083286C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</w:t>
            </w:r>
            <w:r w:rsidRPr="00A33BD4">
              <w:rPr>
                <w:rFonts w:ascii="Times New Roman" w:hAnsi="Times New Roman" w:cs="Times New Roman"/>
                <w:sz w:val="24"/>
                <w:szCs w:val="32"/>
              </w:rPr>
              <w:t xml:space="preserve">читель начальных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классов</w:t>
            </w:r>
          </w:p>
        </w:tc>
        <w:tc>
          <w:tcPr>
            <w:tcW w:w="1609" w:type="dxa"/>
          </w:tcPr>
          <w:p w14:paraId="502BF66D" w14:textId="24B27213" w:rsidR="0083286C" w:rsidRDefault="0083286C" w:rsidP="0083286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Средне</w:t>
            </w:r>
            <w:r w:rsidR="00EA000B">
              <w:rPr>
                <w:rFonts w:ascii="Times New Roman" w:hAnsi="Times New Roman" w:cs="Times New Roman"/>
                <w:sz w:val="24"/>
                <w:szCs w:val="32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специальное</w:t>
            </w:r>
          </w:p>
        </w:tc>
        <w:tc>
          <w:tcPr>
            <w:tcW w:w="1903" w:type="dxa"/>
          </w:tcPr>
          <w:p w14:paraId="41999EF8" w14:textId="5B2A33BD" w:rsidR="0083286C" w:rsidRDefault="0093377B" w:rsidP="0083286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423" w:type="dxa"/>
          </w:tcPr>
          <w:p w14:paraId="3D747519" w14:textId="77777777" w:rsidR="0083286C" w:rsidRPr="002E3847" w:rsidRDefault="0083286C" w:rsidP="0083286C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</w:tc>
        <w:tc>
          <w:tcPr>
            <w:tcW w:w="1640" w:type="dxa"/>
          </w:tcPr>
          <w:p w14:paraId="37BD143A" w14:textId="77777777" w:rsidR="0083286C" w:rsidRPr="002E3847" w:rsidRDefault="0083286C" w:rsidP="0083286C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</w:tc>
      </w:tr>
    </w:tbl>
    <w:p w14:paraId="6B9DB37A" w14:textId="77777777" w:rsidR="001A667F" w:rsidRDefault="001A667F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1BFB4DE0" w14:textId="77777777" w:rsidR="002E3847" w:rsidRDefault="002E3847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12E75C46" w14:textId="77777777" w:rsidR="002E3847" w:rsidRDefault="002E3847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50CBB15C" w14:textId="2BE49310" w:rsidR="0083286C" w:rsidRDefault="0083286C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7AEA9E7B" w14:textId="15CED470" w:rsidR="005307C6" w:rsidRDefault="005307C6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3AB89AFD" w14:textId="77777777" w:rsidR="005307C6" w:rsidRDefault="005307C6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315FFEA6" w14:textId="77777777" w:rsidR="002E3847" w:rsidRDefault="002E3847" w:rsidP="0009166B">
      <w:pPr>
        <w:spacing w:after="0" w:line="240" w:lineRule="auto"/>
        <w:rPr>
          <w:rFonts w:ascii="Times New Roman" w:hAnsi="Times New Roman" w:cs="Times New Roman"/>
          <w:b/>
          <w:sz w:val="40"/>
          <w:szCs w:val="32"/>
        </w:rPr>
      </w:pPr>
    </w:p>
    <w:p w14:paraId="4AB8F32E" w14:textId="77777777" w:rsidR="002E3847" w:rsidRDefault="002E3847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3456137D" w14:textId="77777777" w:rsidR="002E3847" w:rsidRDefault="00E11803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1803">
        <w:rPr>
          <w:rFonts w:ascii="Times New Roman" w:hAnsi="Times New Roman" w:cs="Times New Roman"/>
          <w:b/>
          <w:sz w:val="36"/>
          <w:szCs w:val="36"/>
        </w:rPr>
        <w:t xml:space="preserve">График </w:t>
      </w:r>
      <w:proofErr w:type="spellStart"/>
      <w:r w:rsidRPr="00E11803">
        <w:rPr>
          <w:rFonts w:ascii="Times New Roman" w:hAnsi="Times New Roman" w:cs="Times New Roman"/>
          <w:b/>
          <w:sz w:val="36"/>
          <w:szCs w:val="36"/>
        </w:rPr>
        <w:t>взаимопосещения</w:t>
      </w:r>
      <w:proofErr w:type="spellEnd"/>
      <w:r w:rsidRPr="00E11803">
        <w:rPr>
          <w:rFonts w:ascii="Times New Roman" w:hAnsi="Times New Roman" w:cs="Times New Roman"/>
          <w:b/>
          <w:sz w:val="36"/>
          <w:szCs w:val="36"/>
        </w:rPr>
        <w:t xml:space="preserve"> уроков учителями</w:t>
      </w:r>
    </w:p>
    <w:p w14:paraId="65366BD7" w14:textId="77777777" w:rsidR="00E11803" w:rsidRPr="00E11803" w:rsidRDefault="00E11803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155" w:type="dxa"/>
        <w:tblLook w:val="04A0" w:firstRow="1" w:lastRow="0" w:firstColumn="1" w:lastColumn="0" w:noHBand="0" w:noVBand="1"/>
      </w:tblPr>
      <w:tblGrid>
        <w:gridCol w:w="540"/>
        <w:gridCol w:w="1534"/>
        <w:gridCol w:w="2172"/>
        <w:gridCol w:w="2172"/>
        <w:gridCol w:w="2158"/>
        <w:gridCol w:w="1666"/>
      </w:tblGrid>
      <w:tr w:rsidR="004C7F56" w14:paraId="0B25B305" w14:textId="77777777" w:rsidTr="00FA3C0A">
        <w:tc>
          <w:tcPr>
            <w:tcW w:w="537" w:type="dxa"/>
          </w:tcPr>
          <w:p w14:paraId="73D3F13E" w14:textId="77777777" w:rsidR="000010AB" w:rsidRPr="002E3847" w:rsidRDefault="000010AB" w:rsidP="002E384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№ п/п              </w:t>
            </w:r>
          </w:p>
        </w:tc>
        <w:tc>
          <w:tcPr>
            <w:tcW w:w="1524" w:type="dxa"/>
          </w:tcPr>
          <w:p w14:paraId="24DAC512" w14:textId="77777777" w:rsidR="000010AB" w:rsidRPr="002E3847" w:rsidRDefault="000010AB" w:rsidP="001A667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ФИО</w:t>
            </w:r>
          </w:p>
        </w:tc>
        <w:tc>
          <w:tcPr>
            <w:tcW w:w="2157" w:type="dxa"/>
          </w:tcPr>
          <w:p w14:paraId="77C70C97" w14:textId="77777777" w:rsidR="000010AB" w:rsidRPr="002E3847" w:rsidRDefault="000010AB" w:rsidP="001A667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Тема самообразования</w:t>
            </w:r>
          </w:p>
        </w:tc>
        <w:tc>
          <w:tcPr>
            <w:tcW w:w="2157" w:type="dxa"/>
          </w:tcPr>
          <w:p w14:paraId="2A3B00E1" w14:textId="77777777" w:rsidR="000010AB" w:rsidRPr="002E3847" w:rsidRDefault="000010AB" w:rsidP="001A667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Методическая тема</w:t>
            </w:r>
          </w:p>
        </w:tc>
        <w:tc>
          <w:tcPr>
            <w:tcW w:w="2125" w:type="dxa"/>
          </w:tcPr>
          <w:p w14:paraId="349D93AD" w14:textId="77777777" w:rsidR="000010AB" w:rsidRDefault="000010AB" w:rsidP="001A667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Тема и дата открытого урока</w:t>
            </w:r>
          </w:p>
        </w:tc>
        <w:tc>
          <w:tcPr>
            <w:tcW w:w="1655" w:type="dxa"/>
          </w:tcPr>
          <w:p w14:paraId="1C3728D2" w14:textId="77777777" w:rsidR="000010AB" w:rsidRDefault="000010AB" w:rsidP="001A667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Тема и дата открытого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внекл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. мероприятия</w:t>
            </w:r>
          </w:p>
        </w:tc>
      </w:tr>
      <w:tr w:rsidR="004C7F56" w:rsidRPr="006E0E98" w14:paraId="0C67E85F" w14:textId="77777777" w:rsidTr="00FA3C0A">
        <w:tc>
          <w:tcPr>
            <w:tcW w:w="537" w:type="dxa"/>
          </w:tcPr>
          <w:p w14:paraId="4051792B" w14:textId="77777777" w:rsidR="000010AB" w:rsidRPr="002E3847" w:rsidRDefault="000010AB" w:rsidP="00E1180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1524" w:type="dxa"/>
          </w:tcPr>
          <w:p w14:paraId="10A242DC" w14:textId="77777777" w:rsidR="000010AB" w:rsidRDefault="000010AB" w:rsidP="00E1180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Сапрыкина Галина Ивановна</w:t>
            </w:r>
          </w:p>
          <w:p w14:paraId="3BEBBC67" w14:textId="77777777" w:rsidR="000010AB" w:rsidRPr="00A33BD4" w:rsidRDefault="000010AB" w:rsidP="00E1180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157" w:type="dxa"/>
          </w:tcPr>
          <w:p w14:paraId="5DA78406" w14:textId="77777777" w:rsidR="000010AB" w:rsidRPr="006E0E98" w:rsidRDefault="0009166B" w:rsidP="009F28B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Групповая работа как средство формирования УУД</w:t>
            </w:r>
          </w:p>
        </w:tc>
        <w:tc>
          <w:tcPr>
            <w:tcW w:w="2157" w:type="dxa"/>
          </w:tcPr>
          <w:p w14:paraId="7E80B464" w14:textId="77777777" w:rsidR="000010AB" w:rsidRPr="006E0E98" w:rsidRDefault="0009166B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компетентности личности младшего школьника</w:t>
            </w:r>
          </w:p>
        </w:tc>
        <w:tc>
          <w:tcPr>
            <w:tcW w:w="2125" w:type="dxa"/>
          </w:tcPr>
          <w:p w14:paraId="12554C46" w14:textId="77777777" w:rsidR="00FA3C0A" w:rsidRDefault="00FA3C0A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102BD9D1" w14:textId="77777777" w:rsidR="00FA3C0A" w:rsidRDefault="00FA3C0A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такие звери?»</w:t>
            </w:r>
          </w:p>
          <w:p w14:paraId="3DE4A754" w14:textId="0D118764" w:rsidR="00FA3C0A" w:rsidRPr="006E0E98" w:rsidRDefault="00FA3C0A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1655" w:type="dxa"/>
          </w:tcPr>
          <w:p w14:paraId="097C725C" w14:textId="77777777" w:rsidR="0009166B" w:rsidRDefault="00FA3C0A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всегда будет мир»</w:t>
            </w:r>
          </w:p>
          <w:p w14:paraId="3A5FE884" w14:textId="3F7E3EC5" w:rsidR="00FA3C0A" w:rsidRPr="006E0E98" w:rsidRDefault="00FA3C0A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</w:tr>
      <w:tr w:rsidR="004C7F56" w14:paraId="1000D621" w14:textId="77777777" w:rsidTr="00FA3C0A">
        <w:tc>
          <w:tcPr>
            <w:tcW w:w="537" w:type="dxa"/>
          </w:tcPr>
          <w:p w14:paraId="094A44E1" w14:textId="77777777" w:rsidR="000010AB" w:rsidRPr="002E3847" w:rsidRDefault="000010AB" w:rsidP="00E1180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bookmarkStart w:id="1" w:name="_Hlk69039605"/>
            <w:r>
              <w:rPr>
                <w:rFonts w:ascii="Times New Roman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1524" w:type="dxa"/>
          </w:tcPr>
          <w:p w14:paraId="6DFFF362" w14:textId="77777777" w:rsidR="00F57EFC" w:rsidRDefault="00F57EFC" w:rsidP="00F57E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Гонощенко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Галина Викторовна</w:t>
            </w:r>
          </w:p>
          <w:p w14:paraId="3A8270B7" w14:textId="77777777" w:rsidR="000010AB" w:rsidRDefault="000010AB" w:rsidP="00E1180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392ADE6B" w14:textId="77777777" w:rsidR="000010AB" w:rsidRDefault="000010AB" w:rsidP="00E1180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3CA38E2E" w14:textId="77777777" w:rsidR="000010AB" w:rsidRPr="00C01E44" w:rsidRDefault="000010AB" w:rsidP="00E1180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157" w:type="dxa"/>
          </w:tcPr>
          <w:p w14:paraId="2E0773CB" w14:textId="365C1625" w:rsidR="000010AB" w:rsidRPr="00B95B0D" w:rsidRDefault="00F57EFC" w:rsidP="00F5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5D"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самостоятельности младших школьников через умения и навыки работы с книгой на уроках по ФГОС».</w:t>
            </w:r>
          </w:p>
        </w:tc>
        <w:tc>
          <w:tcPr>
            <w:tcW w:w="2157" w:type="dxa"/>
          </w:tcPr>
          <w:p w14:paraId="6EF1F5F4" w14:textId="60B5EEA4" w:rsidR="000010AB" w:rsidRPr="006E0E98" w:rsidRDefault="00F57EFC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D">
              <w:rPr>
                <w:rFonts w:ascii="Times New Roman" w:hAnsi="Times New Roman" w:cs="Times New Roman"/>
                <w:sz w:val="24"/>
                <w:szCs w:val="24"/>
              </w:rPr>
              <w:t>«Игровая технология на уроках в начальной школе»</w:t>
            </w:r>
          </w:p>
        </w:tc>
        <w:tc>
          <w:tcPr>
            <w:tcW w:w="2125" w:type="dxa"/>
          </w:tcPr>
          <w:p w14:paraId="37CE2145" w14:textId="77777777" w:rsidR="004C7F56" w:rsidRDefault="00FC00B9" w:rsidP="00F5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«Полезные ископаемые»</w:t>
            </w:r>
          </w:p>
          <w:p w14:paraId="600441AA" w14:textId="16482FD7" w:rsidR="00FC00B9" w:rsidRPr="006E0E98" w:rsidRDefault="00FC00B9" w:rsidP="00F5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1655" w:type="dxa"/>
          </w:tcPr>
          <w:p w14:paraId="0890E863" w14:textId="77777777" w:rsidR="004C7F56" w:rsidRDefault="00FC00B9" w:rsidP="00F5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здорового питания»</w:t>
            </w:r>
          </w:p>
          <w:p w14:paraId="3302DDB9" w14:textId="2B2DD5A2" w:rsidR="00FC00B9" w:rsidRDefault="00FC00B9" w:rsidP="00F5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</w:tr>
      <w:bookmarkEnd w:id="1"/>
      <w:tr w:rsidR="004C7F56" w:rsidRPr="006E0E98" w14:paraId="60247846" w14:textId="77777777" w:rsidTr="00FA3C0A">
        <w:tc>
          <w:tcPr>
            <w:tcW w:w="537" w:type="dxa"/>
          </w:tcPr>
          <w:p w14:paraId="0B237440" w14:textId="77777777" w:rsidR="000010AB" w:rsidRPr="002E3847" w:rsidRDefault="000010AB" w:rsidP="00E1180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1524" w:type="dxa"/>
          </w:tcPr>
          <w:p w14:paraId="53AA0B21" w14:textId="77777777" w:rsidR="00F57EFC" w:rsidRDefault="00F57EFC" w:rsidP="00F57E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Паршина Ольга Петровна</w:t>
            </w:r>
          </w:p>
          <w:p w14:paraId="1459D682" w14:textId="77777777" w:rsidR="000010AB" w:rsidRPr="00C01E44" w:rsidRDefault="000010AB" w:rsidP="00E1180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157" w:type="dxa"/>
          </w:tcPr>
          <w:p w14:paraId="00ECA685" w14:textId="41FFA888" w:rsidR="00F57EFC" w:rsidRDefault="00F57EFC" w:rsidP="00F5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14263">
              <w:rPr>
                <w:rFonts w:ascii="Times New Roman" w:hAnsi="Times New Roman" w:cs="Times New Roman"/>
                <w:sz w:val="24"/>
                <w:szCs w:val="24"/>
              </w:rPr>
              <w:t>Групповая работа как средство формирования УУД у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86F937" w14:textId="11BCE4EE" w:rsidR="001D6D5D" w:rsidRPr="006E0E98" w:rsidRDefault="001D6D5D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6139177" w14:textId="1CF79258" w:rsidR="000010AB" w:rsidRPr="006E0E98" w:rsidRDefault="00F57EFC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AB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у младших школьников</w:t>
            </w:r>
            <w:r w:rsidRPr="009F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14:paraId="5A338576" w14:textId="7E244112" w:rsidR="00213162" w:rsidRDefault="00213162" w:rsidP="00F5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0ED47F32" w14:textId="77777777" w:rsidR="000010AB" w:rsidRDefault="00213162" w:rsidP="00F5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162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213162">
              <w:rPr>
                <w:rFonts w:ascii="Times New Roman" w:hAnsi="Times New Roman" w:cs="Times New Roman"/>
                <w:sz w:val="24"/>
                <w:szCs w:val="24"/>
              </w:rPr>
              <w:t xml:space="preserve"> «Хитрые грибы»</w:t>
            </w:r>
          </w:p>
          <w:p w14:paraId="27C05DF2" w14:textId="2A57EF6A" w:rsidR="00213162" w:rsidRPr="006E0E98" w:rsidRDefault="00213162" w:rsidP="00F5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15.10.21</w:t>
            </w:r>
          </w:p>
        </w:tc>
        <w:tc>
          <w:tcPr>
            <w:tcW w:w="1655" w:type="dxa"/>
          </w:tcPr>
          <w:p w14:paraId="621E5FC3" w14:textId="2EB0483A" w:rsidR="001D6D5D" w:rsidRDefault="00213162" w:rsidP="00F5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«Поговорим о дружбе»</w:t>
            </w:r>
          </w:p>
          <w:p w14:paraId="19E0CCFB" w14:textId="1BA7A49D" w:rsidR="00213162" w:rsidRPr="009F28BD" w:rsidRDefault="00213162" w:rsidP="00F5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</w:tr>
      <w:tr w:rsidR="004C7F56" w14:paraId="1EA1D560" w14:textId="77777777" w:rsidTr="00FA3C0A">
        <w:tc>
          <w:tcPr>
            <w:tcW w:w="537" w:type="dxa"/>
          </w:tcPr>
          <w:p w14:paraId="7226ED05" w14:textId="77777777" w:rsidR="000010AB" w:rsidRPr="002E3847" w:rsidRDefault="000010AB" w:rsidP="00E1180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1524" w:type="dxa"/>
          </w:tcPr>
          <w:p w14:paraId="5A5FBF9E" w14:textId="77777777" w:rsidR="000010AB" w:rsidRDefault="000010AB" w:rsidP="00E1180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Куди Инна Анатольевна</w:t>
            </w:r>
          </w:p>
          <w:p w14:paraId="2646F255" w14:textId="77777777" w:rsidR="000010AB" w:rsidRPr="00C01E44" w:rsidRDefault="000010AB" w:rsidP="00E1180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157" w:type="dxa"/>
          </w:tcPr>
          <w:p w14:paraId="0ACB69DE" w14:textId="215B4059" w:rsidR="000010AB" w:rsidRPr="000E498A" w:rsidRDefault="001D6D5D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5D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в формировании ключевых компетентностей младшего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14:paraId="38A92BF6" w14:textId="77777777" w:rsidR="000010AB" w:rsidRPr="000E498A" w:rsidRDefault="000010AB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D"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УМК «Школа России» для повышения качества образования в условиях реализации ФГОС</w:t>
            </w:r>
          </w:p>
        </w:tc>
        <w:tc>
          <w:tcPr>
            <w:tcW w:w="2125" w:type="dxa"/>
          </w:tcPr>
          <w:p w14:paraId="6D112FA9" w14:textId="77777777" w:rsidR="000010AB" w:rsidRDefault="00FA3C0A" w:rsidP="00FA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EE20E3F" w14:textId="77777777" w:rsidR="00FA3C0A" w:rsidRDefault="00FA3C0A" w:rsidP="00FA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«Изменение имён существительных по падежам»</w:t>
            </w:r>
          </w:p>
          <w:p w14:paraId="4D084CB1" w14:textId="58574EDC" w:rsidR="00FA3C0A" w:rsidRPr="000E498A" w:rsidRDefault="00FA3C0A" w:rsidP="00FA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655" w:type="dxa"/>
          </w:tcPr>
          <w:p w14:paraId="4B248008" w14:textId="77777777" w:rsidR="000010AB" w:rsidRDefault="00FA3C0A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быть здоровым»</w:t>
            </w:r>
          </w:p>
          <w:p w14:paraId="5272F159" w14:textId="4EB2568D" w:rsidR="00FA3C0A" w:rsidRPr="009F28BD" w:rsidRDefault="00FA3C0A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</w:tr>
      <w:tr w:rsidR="004C7F56" w14:paraId="798FCD4B" w14:textId="77777777" w:rsidTr="00FA3C0A">
        <w:tc>
          <w:tcPr>
            <w:tcW w:w="537" w:type="dxa"/>
          </w:tcPr>
          <w:p w14:paraId="418388E2" w14:textId="77777777" w:rsidR="000010AB" w:rsidRPr="002E3847" w:rsidRDefault="000010AB" w:rsidP="00E1180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1524" w:type="dxa"/>
          </w:tcPr>
          <w:p w14:paraId="6E272B1A" w14:textId="77777777" w:rsidR="000010AB" w:rsidRDefault="000010AB" w:rsidP="00E1180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Хорсова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Валентина Ивановна</w:t>
            </w:r>
          </w:p>
          <w:p w14:paraId="6FAD7EF3" w14:textId="77777777" w:rsidR="000010AB" w:rsidRPr="00C01E44" w:rsidRDefault="000010AB" w:rsidP="00E1180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157" w:type="dxa"/>
          </w:tcPr>
          <w:p w14:paraId="6DEC2FE1" w14:textId="339C32D7" w:rsidR="000010AB" w:rsidRPr="000E498A" w:rsidRDefault="000010AB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11803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E11803">
              <w:rPr>
                <w:rFonts w:ascii="Times New Roman" w:hAnsi="Times New Roman" w:cs="Times New Roman"/>
                <w:sz w:val="24"/>
                <w:szCs w:val="24"/>
              </w:rPr>
              <w:t xml:space="preserve"> умений самоорганизации учебной деятельности у младших школьников в условиях реализации ФГОС.</w:t>
            </w:r>
          </w:p>
        </w:tc>
        <w:tc>
          <w:tcPr>
            <w:tcW w:w="2157" w:type="dxa"/>
          </w:tcPr>
          <w:p w14:paraId="18F5B178" w14:textId="77777777" w:rsidR="000010AB" w:rsidRPr="000E498A" w:rsidRDefault="000010AB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учащихся младших классов.</w:t>
            </w:r>
          </w:p>
        </w:tc>
        <w:tc>
          <w:tcPr>
            <w:tcW w:w="2125" w:type="dxa"/>
          </w:tcPr>
          <w:p w14:paraId="15E08BCE" w14:textId="77777777" w:rsidR="00FA3C0A" w:rsidRDefault="00FA3C0A" w:rsidP="00FA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14:paraId="62600A44" w14:textId="77777777" w:rsidR="00FA3C0A" w:rsidRDefault="00FA3C0A" w:rsidP="00FA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</w:p>
          <w:p w14:paraId="1976C7E5" w14:textId="77777777" w:rsidR="00FA3C0A" w:rsidRDefault="00FA3C0A" w:rsidP="00FA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«Акула»</w:t>
            </w:r>
          </w:p>
          <w:p w14:paraId="77155F41" w14:textId="7CDF52F6" w:rsidR="000010AB" w:rsidRPr="000E498A" w:rsidRDefault="00FA3C0A" w:rsidP="00FA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1655" w:type="dxa"/>
          </w:tcPr>
          <w:p w14:paraId="49BEF3FE" w14:textId="77777777" w:rsidR="000010AB" w:rsidRDefault="00F91A53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начинается с улыбки»</w:t>
            </w:r>
          </w:p>
          <w:p w14:paraId="09F43B33" w14:textId="573F66EA" w:rsidR="00F91A53" w:rsidRPr="009F28BD" w:rsidRDefault="00F91A53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</w:tr>
      <w:tr w:rsidR="004C7F56" w14:paraId="30FACDF4" w14:textId="77777777" w:rsidTr="00FA3C0A">
        <w:tc>
          <w:tcPr>
            <w:tcW w:w="537" w:type="dxa"/>
          </w:tcPr>
          <w:p w14:paraId="1CC3B82D" w14:textId="77777777" w:rsidR="000010AB" w:rsidRPr="002E3847" w:rsidRDefault="000010AB" w:rsidP="00E1180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6.</w:t>
            </w:r>
          </w:p>
        </w:tc>
        <w:tc>
          <w:tcPr>
            <w:tcW w:w="1524" w:type="dxa"/>
          </w:tcPr>
          <w:p w14:paraId="1B7D48A1" w14:textId="77777777" w:rsidR="000010AB" w:rsidRDefault="000010AB" w:rsidP="00E1180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Пащенко Вера Анатольевна</w:t>
            </w:r>
          </w:p>
          <w:p w14:paraId="3057F765" w14:textId="77777777" w:rsidR="000010AB" w:rsidRDefault="000010AB" w:rsidP="00E1180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39BAAC4B" w14:textId="77777777" w:rsidR="000010AB" w:rsidRDefault="000010AB" w:rsidP="00E1180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4970817A" w14:textId="77777777" w:rsidR="000010AB" w:rsidRPr="00C01E44" w:rsidRDefault="000010AB" w:rsidP="00E11803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157" w:type="dxa"/>
          </w:tcPr>
          <w:p w14:paraId="7C24030D" w14:textId="77777777" w:rsidR="000010AB" w:rsidRPr="009F28BD" w:rsidRDefault="000010AB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D"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способностей у младших школьников в рамках реализации стандартов второго поколения.»</w:t>
            </w:r>
          </w:p>
          <w:p w14:paraId="0C9612D8" w14:textId="77777777" w:rsidR="000010AB" w:rsidRPr="000E498A" w:rsidRDefault="000010AB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45DAB87" w14:textId="77777777" w:rsidR="000010AB" w:rsidRPr="000E498A" w:rsidRDefault="000010AB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D">
              <w:rPr>
                <w:rFonts w:ascii="Times New Roman" w:hAnsi="Times New Roman" w:cs="Times New Roman"/>
                <w:sz w:val="24"/>
                <w:szCs w:val="24"/>
              </w:rPr>
              <w:t>Развитие учебной самостоятельности младших школьников в рамках ФГОС</w:t>
            </w:r>
          </w:p>
        </w:tc>
        <w:tc>
          <w:tcPr>
            <w:tcW w:w="2125" w:type="dxa"/>
          </w:tcPr>
          <w:p w14:paraId="72BBBE2C" w14:textId="77777777" w:rsidR="000010AB" w:rsidRDefault="00EA000B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14:paraId="5A47B98A" w14:textId="77777777" w:rsidR="00EA000B" w:rsidRDefault="00EA000B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«Огонь- друг и враг. Как уберечь себя от ожогов»</w:t>
            </w:r>
          </w:p>
          <w:p w14:paraId="488A49B0" w14:textId="6140BC18" w:rsidR="00EA000B" w:rsidRDefault="00EA000B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655" w:type="dxa"/>
          </w:tcPr>
          <w:p w14:paraId="2AC7AA99" w14:textId="77777777" w:rsidR="000010AB" w:rsidRDefault="00B34033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«Попробуй волшебником стать»</w:t>
            </w:r>
          </w:p>
          <w:p w14:paraId="4C53413E" w14:textId="2C1689B4" w:rsidR="00B34033" w:rsidRDefault="00B34033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</w:tr>
      <w:tr w:rsidR="004C7F56" w14:paraId="06DABFE9" w14:textId="77777777" w:rsidTr="00FA3C0A">
        <w:tc>
          <w:tcPr>
            <w:tcW w:w="537" w:type="dxa"/>
          </w:tcPr>
          <w:p w14:paraId="20BBC8BC" w14:textId="77777777" w:rsidR="000010AB" w:rsidRDefault="000010AB" w:rsidP="00E11803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1524" w:type="dxa"/>
          </w:tcPr>
          <w:p w14:paraId="5F108586" w14:textId="77777777" w:rsidR="000010AB" w:rsidRDefault="000010AB" w:rsidP="00E1180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Клименко Дарья Сергеевна</w:t>
            </w:r>
          </w:p>
        </w:tc>
        <w:tc>
          <w:tcPr>
            <w:tcW w:w="2157" w:type="dxa"/>
          </w:tcPr>
          <w:p w14:paraId="17DF4C7C" w14:textId="77777777" w:rsidR="000010AB" w:rsidRPr="009F28BD" w:rsidRDefault="000010AB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D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младших школьников</w:t>
            </w:r>
          </w:p>
          <w:p w14:paraId="6C85EC9D" w14:textId="77777777" w:rsidR="000010AB" w:rsidRDefault="000010AB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D">
              <w:rPr>
                <w:rFonts w:ascii="Times New Roman" w:hAnsi="Times New Roman" w:cs="Times New Roman"/>
                <w:sz w:val="24"/>
                <w:szCs w:val="24"/>
              </w:rPr>
              <w:t>в воспитательном процессе</w:t>
            </w:r>
          </w:p>
        </w:tc>
        <w:tc>
          <w:tcPr>
            <w:tcW w:w="2157" w:type="dxa"/>
          </w:tcPr>
          <w:p w14:paraId="68D32C62" w14:textId="77777777" w:rsidR="000010AB" w:rsidRDefault="000010AB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8BD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 - правовой культуры младших школьников.</w:t>
            </w:r>
          </w:p>
        </w:tc>
        <w:tc>
          <w:tcPr>
            <w:tcW w:w="2125" w:type="dxa"/>
          </w:tcPr>
          <w:p w14:paraId="6F29753F" w14:textId="77777777" w:rsidR="000010AB" w:rsidRDefault="00CB01D2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B7489B4" w14:textId="77777777" w:rsidR="00CB01D2" w:rsidRDefault="00CB01D2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склонения имён существительных</w:t>
            </w:r>
            <w:r w:rsidR="00EA00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20F604" w14:textId="10C7A41E" w:rsidR="00EA000B" w:rsidRDefault="00EA000B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2.12.2021</w:t>
            </w:r>
          </w:p>
          <w:p w14:paraId="20AA0D92" w14:textId="0E06D540" w:rsidR="00EA000B" w:rsidRDefault="00EA000B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E3A2972" w14:textId="77777777" w:rsidR="00EA000B" w:rsidRDefault="00EA000B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«Звуки и буквы»</w:t>
            </w:r>
          </w:p>
          <w:p w14:paraId="15FCF7DC" w14:textId="036C8B3C" w:rsidR="00EA000B" w:rsidRDefault="00EA000B" w:rsidP="009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25.11.2021</w:t>
            </w:r>
          </w:p>
        </w:tc>
        <w:tc>
          <w:tcPr>
            <w:tcW w:w="1655" w:type="dxa"/>
          </w:tcPr>
          <w:p w14:paraId="4EC99FA3" w14:textId="77777777" w:rsidR="00E2749C" w:rsidRDefault="00EA000B" w:rsidP="00E2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«Всё начинается с семьи»</w:t>
            </w:r>
          </w:p>
          <w:p w14:paraId="0A33F8C1" w14:textId="21E6B391" w:rsidR="00EA000B" w:rsidRPr="009F28BD" w:rsidRDefault="00EA000B" w:rsidP="00E2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</w:tr>
    </w:tbl>
    <w:p w14:paraId="1100FF2D" w14:textId="77777777" w:rsidR="002E3847" w:rsidRDefault="002E3847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6E4A174B" w14:textId="77777777" w:rsidR="002E3847" w:rsidRDefault="002E3847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2B6C900F" w14:textId="77777777" w:rsidR="002E3847" w:rsidRDefault="002E3847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7EDF5401" w14:textId="77777777" w:rsidR="002E3847" w:rsidRDefault="002E3847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58A6B248" w14:textId="77777777" w:rsidR="002E3847" w:rsidRDefault="002E3847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0E12612E" w14:textId="77777777" w:rsidR="005600EC" w:rsidRDefault="005600EC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7226E033" w14:textId="77777777" w:rsidR="00E2749C" w:rsidRDefault="00E2749C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5873F119" w14:textId="77777777" w:rsidR="00E2749C" w:rsidRDefault="00E2749C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72F52D90" w14:textId="77777777" w:rsidR="00E2749C" w:rsidRDefault="00E2749C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42E1D337" w14:textId="77777777" w:rsidR="00E2749C" w:rsidRDefault="00E2749C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6C70C004" w14:textId="77777777" w:rsidR="00E2749C" w:rsidRDefault="00E2749C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3C834DE4" w14:textId="77777777" w:rsidR="00E2749C" w:rsidRDefault="00E2749C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14500829" w14:textId="77777777" w:rsidR="00E2749C" w:rsidRDefault="00E2749C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5D55C8B0" w14:textId="77777777" w:rsidR="00E2749C" w:rsidRDefault="00E2749C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3F00DFD4" w14:textId="77777777" w:rsidR="00E2749C" w:rsidRDefault="00E2749C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1F97A454" w14:textId="77777777" w:rsidR="00E2749C" w:rsidRDefault="00E2749C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1787FBF7" w14:textId="77777777" w:rsidR="00E2749C" w:rsidRDefault="00E2749C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56D9F737" w14:textId="2F6D6A1D" w:rsidR="00E2749C" w:rsidRDefault="00E2749C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138C9E20" w14:textId="149ADEF6" w:rsidR="004C7F56" w:rsidRDefault="004C7F56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146832BA" w14:textId="77777777" w:rsidR="004C7F56" w:rsidRDefault="004C7F56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02EDD393" w14:textId="18697BD9" w:rsidR="00E2749C" w:rsidRDefault="00E2749C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21C0FF10" w14:textId="77777777" w:rsidR="00FC00B9" w:rsidRDefault="00FC00B9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78DA52AA" w14:textId="77777777" w:rsidR="005600EC" w:rsidRDefault="005600EC" w:rsidP="0009166B">
      <w:pPr>
        <w:spacing w:after="0" w:line="240" w:lineRule="auto"/>
        <w:rPr>
          <w:rFonts w:ascii="Times New Roman" w:hAnsi="Times New Roman" w:cs="Times New Roman"/>
          <w:b/>
          <w:sz w:val="40"/>
          <w:szCs w:val="32"/>
        </w:rPr>
      </w:pPr>
    </w:p>
    <w:p w14:paraId="6AA240AA" w14:textId="77777777" w:rsidR="005600EC" w:rsidRPr="0009166B" w:rsidRDefault="005600EC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6B">
        <w:rPr>
          <w:rFonts w:ascii="Times New Roman" w:hAnsi="Times New Roman" w:cs="Times New Roman"/>
          <w:b/>
          <w:sz w:val="32"/>
          <w:szCs w:val="32"/>
        </w:rPr>
        <w:t>План работы методического</w:t>
      </w:r>
      <w:r w:rsidR="0009166B">
        <w:rPr>
          <w:rFonts w:ascii="Times New Roman" w:hAnsi="Times New Roman" w:cs="Times New Roman"/>
          <w:b/>
          <w:sz w:val="32"/>
          <w:szCs w:val="32"/>
        </w:rPr>
        <w:t xml:space="preserve"> объединения учителей начальных </w:t>
      </w:r>
      <w:r w:rsidRPr="0009166B">
        <w:rPr>
          <w:rFonts w:ascii="Times New Roman" w:hAnsi="Times New Roman" w:cs="Times New Roman"/>
          <w:b/>
          <w:sz w:val="32"/>
          <w:szCs w:val="32"/>
        </w:rPr>
        <w:t>классов</w:t>
      </w:r>
    </w:p>
    <w:p w14:paraId="6D97A2BB" w14:textId="7A6C9F3D" w:rsidR="005600EC" w:rsidRPr="0009166B" w:rsidRDefault="00E2749C" w:rsidP="001A66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66B">
        <w:rPr>
          <w:rFonts w:ascii="Times New Roman" w:hAnsi="Times New Roman" w:cs="Times New Roman"/>
          <w:b/>
          <w:sz w:val="32"/>
          <w:szCs w:val="32"/>
        </w:rPr>
        <w:t>на 20</w:t>
      </w:r>
      <w:r w:rsidR="004C7F56">
        <w:rPr>
          <w:rFonts w:ascii="Times New Roman" w:hAnsi="Times New Roman" w:cs="Times New Roman"/>
          <w:b/>
          <w:sz w:val="32"/>
          <w:szCs w:val="32"/>
        </w:rPr>
        <w:t>2</w:t>
      </w:r>
      <w:r w:rsidR="00FC00B9">
        <w:rPr>
          <w:rFonts w:ascii="Times New Roman" w:hAnsi="Times New Roman" w:cs="Times New Roman"/>
          <w:b/>
          <w:sz w:val="32"/>
          <w:szCs w:val="32"/>
        </w:rPr>
        <w:t>1</w:t>
      </w:r>
      <w:r w:rsidRPr="0009166B">
        <w:rPr>
          <w:rFonts w:ascii="Times New Roman" w:hAnsi="Times New Roman" w:cs="Times New Roman"/>
          <w:b/>
          <w:sz w:val="32"/>
          <w:szCs w:val="32"/>
        </w:rPr>
        <w:t>-20</w:t>
      </w:r>
      <w:r w:rsidR="004C7F56">
        <w:rPr>
          <w:rFonts w:ascii="Times New Roman" w:hAnsi="Times New Roman" w:cs="Times New Roman"/>
          <w:b/>
          <w:sz w:val="32"/>
          <w:szCs w:val="32"/>
        </w:rPr>
        <w:t>2</w:t>
      </w:r>
      <w:r w:rsidR="00FC00B9">
        <w:rPr>
          <w:rFonts w:ascii="Times New Roman" w:hAnsi="Times New Roman" w:cs="Times New Roman"/>
          <w:b/>
          <w:sz w:val="32"/>
          <w:szCs w:val="32"/>
        </w:rPr>
        <w:t>2</w:t>
      </w:r>
      <w:r w:rsidR="005600EC" w:rsidRPr="0009166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176"/>
        <w:gridCol w:w="2261"/>
      </w:tblGrid>
      <w:tr w:rsidR="007943E6" w:rsidRPr="00EC4C45" w14:paraId="68032E03" w14:textId="77777777" w:rsidTr="007A07C0">
        <w:trPr>
          <w:trHeight w:val="766"/>
        </w:trPr>
        <w:tc>
          <w:tcPr>
            <w:tcW w:w="617" w:type="dxa"/>
          </w:tcPr>
          <w:p w14:paraId="6D4ACC21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76" w:type="dxa"/>
          </w:tcPr>
          <w:p w14:paraId="6985F2EA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1" w:type="dxa"/>
          </w:tcPr>
          <w:p w14:paraId="52C4EE9F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943E6" w:rsidRPr="00EC4C45" w14:paraId="129B5693" w14:textId="77777777" w:rsidTr="007A07C0">
        <w:tc>
          <w:tcPr>
            <w:tcW w:w="617" w:type="dxa"/>
          </w:tcPr>
          <w:p w14:paraId="5D092AA4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6" w:type="dxa"/>
          </w:tcPr>
          <w:p w14:paraId="43B5B197" w14:textId="77777777" w:rsidR="007943E6" w:rsidRPr="00EC4C45" w:rsidRDefault="007943E6" w:rsidP="00794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№1 (август)</w:t>
            </w:r>
          </w:p>
          <w:p w14:paraId="2C6AC9CB" w14:textId="70C4BAFD" w:rsidR="007943E6" w:rsidRPr="00EC4C45" w:rsidRDefault="007943E6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>Тема: «Планирование и организация методической работы учителей начальных классов на 20</w:t>
            </w:r>
            <w:r w:rsidR="004C7F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B0E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</w:t>
            </w:r>
            <w:r w:rsidR="004C7F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B0E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C7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261" w:type="dxa"/>
          </w:tcPr>
          <w:p w14:paraId="17CC45B8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52430CD3" w14:textId="77777777" w:rsidTr="007A07C0">
        <w:tc>
          <w:tcPr>
            <w:tcW w:w="617" w:type="dxa"/>
          </w:tcPr>
          <w:p w14:paraId="6C54F7C0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76" w:type="dxa"/>
          </w:tcPr>
          <w:p w14:paraId="12B1835A" w14:textId="39213702" w:rsidR="007943E6" w:rsidRPr="00EC4C45" w:rsidRDefault="007943E6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Анализ работы МО учителей начальных классов на 2</w:t>
            </w:r>
            <w:r w:rsidR="00497F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0E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7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утверждение плана работы МО на новый учебный год </w:t>
            </w:r>
          </w:p>
        </w:tc>
        <w:tc>
          <w:tcPr>
            <w:tcW w:w="2261" w:type="dxa"/>
          </w:tcPr>
          <w:p w14:paraId="3F08DE40" w14:textId="642CA4DC" w:rsidR="007943E6" w:rsidRPr="00EC4C45" w:rsidRDefault="004C7F5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О.П.</w:t>
            </w:r>
          </w:p>
        </w:tc>
      </w:tr>
      <w:tr w:rsidR="007943E6" w:rsidRPr="00EC4C45" w14:paraId="51B127EC" w14:textId="77777777" w:rsidTr="007A07C0">
        <w:tc>
          <w:tcPr>
            <w:tcW w:w="617" w:type="dxa"/>
          </w:tcPr>
          <w:p w14:paraId="714FD0BE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76" w:type="dxa"/>
          </w:tcPr>
          <w:p w14:paraId="1E07FDEA" w14:textId="77777777" w:rsidR="007943E6" w:rsidRPr="00EC4C45" w:rsidRDefault="007943E6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Рассмотрение календарно - тематических планов по предметам, учебных программ и программно-методического обеспечения в соответствии с учебным планом и Стандартом образования</w:t>
            </w:r>
          </w:p>
        </w:tc>
        <w:tc>
          <w:tcPr>
            <w:tcW w:w="2261" w:type="dxa"/>
          </w:tcPr>
          <w:p w14:paraId="33A4BB45" w14:textId="77777777" w:rsidR="007943E6" w:rsidRPr="00EC4C45" w:rsidRDefault="001B1947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Кардакова Л.И.</w:t>
            </w:r>
          </w:p>
        </w:tc>
      </w:tr>
      <w:tr w:rsidR="007943E6" w:rsidRPr="00EC4C45" w14:paraId="0BFFB797" w14:textId="77777777" w:rsidTr="007A07C0">
        <w:tc>
          <w:tcPr>
            <w:tcW w:w="617" w:type="dxa"/>
          </w:tcPr>
          <w:p w14:paraId="14556B1E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76" w:type="dxa"/>
          </w:tcPr>
          <w:p w14:paraId="2BFB2455" w14:textId="77777777" w:rsidR="007943E6" w:rsidRPr="00EC4C45" w:rsidRDefault="007943E6" w:rsidP="00FE6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Уточнение тем по самообразованию</w:t>
            </w:r>
          </w:p>
        </w:tc>
        <w:tc>
          <w:tcPr>
            <w:tcW w:w="2261" w:type="dxa"/>
          </w:tcPr>
          <w:p w14:paraId="5CADA0D3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1FD7A1C7" w14:textId="77777777" w:rsidTr="007A07C0">
        <w:tc>
          <w:tcPr>
            <w:tcW w:w="617" w:type="dxa"/>
          </w:tcPr>
          <w:p w14:paraId="6C32D5C6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76" w:type="dxa"/>
          </w:tcPr>
          <w:p w14:paraId="753FF66D" w14:textId="09F88921" w:rsidR="007943E6" w:rsidRPr="00EC4C45" w:rsidRDefault="007943E6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МО на новый 20</w:t>
            </w:r>
            <w:r w:rsidR="004C7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C7F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261" w:type="dxa"/>
          </w:tcPr>
          <w:p w14:paraId="31DDAA36" w14:textId="77777777" w:rsidR="007943E6" w:rsidRPr="00EC4C45" w:rsidRDefault="001B1947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Паршина О.П.</w:t>
            </w:r>
          </w:p>
        </w:tc>
      </w:tr>
      <w:tr w:rsidR="007943E6" w:rsidRPr="00EC4C45" w14:paraId="30175667" w14:textId="77777777" w:rsidTr="007A07C0">
        <w:tc>
          <w:tcPr>
            <w:tcW w:w="617" w:type="dxa"/>
          </w:tcPr>
          <w:p w14:paraId="2E65FFB3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76" w:type="dxa"/>
          </w:tcPr>
          <w:p w14:paraId="1A0F368B" w14:textId="77777777" w:rsidR="007943E6" w:rsidRPr="00EC4C45" w:rsidRDefault="007943E6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Планирование открытых уроков, выступлений, докладов.</w:t>
            </w:r>
          </w:p>
          <w:p w14:paraId="54AC3508" w14:textId="77777777" w:rsidR="007943E6" w:rsidRPr="00EC4C45" w:rsidRDefault="007943E6" w:rsidP="00FE6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6D7B5922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1FBD8D04" w14:textId="77777777" w:rsidTr="007A07C0">
        <w:tc>
          <w:tcPr>
            <w:tcW w:w="617" w:type="dxa"/>
          </w:tcPr>
          <w:p w14:paraId="0A5A7A5F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6" w:type="dxa"/>
          </w:tcPr>
          <w:p w14:paraId="4C1556E4" w14:textId="77777777" w:rsidR="007943E6" w:rsidRPr="00EC4C45" w:rsidRDefault="007943E6" w:rsidP="001B1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работа (сентябрь – октябрь)</w:t>
            </w:r>
          </w:p>
        </w:tc>
        <w:tc>
          <w:tcPr>
            <w:tcW w:w="2261" w:type="dxa"/>
          </w:tcPr>
          <w:p w14:paraId="69B3547F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6792751E" w14:textId="77777777" w:rsidTr="007A07C0">
        <w:trPr>
          <w:trHeight w:val="308"/>
        </w:trPr>
        <w:tc>
          <w:tcPr>
            <w:tcW w:w="617" w:type="dxa"/>
          </w:tcPr>
          <w:p w14:paraId="45D7961D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76" w:type="dxa"/>
          </w:tcPr>
          <w:p w14:paraId="7AA6B132" w14:textId="77777777" w:rsidR="007943E6" w:rsidRPr="00EC4C45" w:rsidRDefault="007943E6" w:rsidP="00C2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Посещение уроков в 5-х классах.</w:t>
            </w:r>
          </w:p>
        </w:tc>
        <w:tc>
          <w:tcPr>
            <w:tcW w:w="2261" w:type="dxa"/>
          </w:tcPr>
          <w:p w14:paraId="67E8C31F" w14:textId="43900DB4" w:rsidR="007943E6" w:rsidRPr="00EC4C45" w:rsidRDefault="007B0EDD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Сапрыкина Г.И.</w:t>
            </w:r>
          </w:p>
        </w:tc>
      </w:tr>
      <w:tr w:rsidR="007943E6" w:rsidRPr="00EC4C45" w14:paraId="316FA0EF" w14:textId="77777777" w:rsidTr="007A07C0">
        <w:trPr>
          <w:trHeight w:val="446"/>
        </w:trPr>
        <w:tc>
          <w:tcPr>
            <w:tcW w:w="617" w:type="dxa"/>
          </w:tcPr>
          <w:p w14:paraId="78A3FF93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76" w:type="dxa"/>
          </w:tcPr>
          <w:p w14:paraId="46909806" w14:textId="77777777" w:rsidR="007943E6" w:rsidRPr="00EC4C45" w:rsidRDefault="007943E6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Подготовка  стартовых</w:t>
            </w:r>
            <w:proofErr w:type="gramEnd"/>
            <w:r w:rsidRPr="00EC4C4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 работ  по русскому   </w:t>
            </w:r>
          </w:p>
          <w:p w14:paraId="07D03A90" w14:textId="4E1AE39F" w:rsidR="007943E6" w:rsidRPr="00EC4C45" w:rsidRDefault="007943E6" w:rsidP="00C2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языку</w:t>
            </w:r>
            <w:proofErr w:type="gramEnd"/>
            <w:r w:rsidRPr="00EC4C45">
              <w:rPr>
                <w:rFonts w:ascii="Times New Roman" w:hAnsi="Times New Roman" w:cs="Times New Roman"/>
                <w:sz w:val="28"/>
                <w:szCs w:val="28"/>
              </w:rPr>
              <w:t xml:space="preserve"> и математике.</w:t>
            </w:r>
          </w:p>
        </w:tc>
        <w:tc>
          <w:tcPr>
            <w:tcW w:w="2261" w:type="dxa"/>
          </w:tcPr>
          <w:p w14:paraId="5A63603B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24ECE6F8" w14:textId="77777777" w:rsidTr="007A07C0">
        <w:trPr>
          <w:trHeight w:val="287"/>
        </w:trPr>
        <w:tc>
          <w:tcPr>
            <w:tcW w:w="617" w:type="dxa"/>
          </w:tcPr>
          <w:p w14:paraId="227DC113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76" w:type="dxa"/>
          </w:tcPr>
          <w:p w14:paraId="4D64BDFC" w14:textId="77777777" w:rsidR="007943E6" w:rsidRPr="00EC4C45" w:rsidRDefault="007943E6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текстов для проверки техники чтения во 2-4 классах. </w:t>
            </w:r>
          </w:p>
        </w:tc>
        <w:tc>
          <w:tcPr>
            <w:tcW w:w="2261" w:type="dxa"/>
          </w:tcPr>
          <w:p w14:paraId="2CD93C59" w14:textId="77777777" w:rsidR="007943E6" w:rsidRPr="00EC4C45" w:rsidRDefault="001B1947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Паршина О.П.</w:t>
            </w:r>
          </w:p>
        </w:tc>
      </w:tr>
      <w:tr w:rsidR="007943E6" w:rsidRPr="00EC4C45" w14:paraId="06F5CD33" w14:textId="77777777" w:rsidTr="007A07C0">
        <w:trPr>
          <w:trHeight w:val="140"/>
        </w:trPr>
        <w:tc>
          <w:tcPr>
            <w:tcW w:w="617" w:type="dxa"/>
          </w:tcPr>
          <w:p w14:paraId="2F657A42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76" w:type="dxa"/>
          </w:tcPr>
          <w:p w14:paraId="630FF85C" w14:textId="77777777" w:rsidR="007943E6" w:rsidRPr="00EC4C45" w:rsidRDefault="007943E6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Уточнение  списка</w:t>
            </w:r>
            <w:proofErr w:type="gramEnd"/>
            <w:r w:rsidRPr="00EC4C45">
              <w:rPr>
                <w:rFonts w:ascii="Times New Roman" w:hAnsi="Times New Roman" w:cs="Times New Roman"/>
                <w:sz w:val="28"/>
                <w:szCs w:val="28"/>
              </w:rPr>
              <w:t xml:space="preserve">  детей  с  повышенными  учебными способностями с указанием предмета или направления. </w:t>
            </w:r>
          </w:p>
        </w:tc>
        <w:tc>
          <w:tcPr>
            <w:tcW w:w="2261" w:type="dxa"/>
          </w:tcPr>
          <w:p w14:paraId="76B7DF13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2C747350" w14:textId="77777777" w:rsidTr="007A07C0">
        <w:trPr>
          <w:trHeight w:val="286"/>
        </w:trPr>
        <w:tc>
          <w:tcPr>
            <w:tcW w:w="617" w:type="dxa"/>
          </w:tcPr>
          <w:p w14:paraId="1ECDC338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76" w:type="dxa"/>
          </w:tcPr>
          <w:p w14:paraId="56C6FCD4" w14:textId="6D040403" w:rsidR="007943E6" w:rsidRPr="00EC4C45" w:rsidRDefault="007943E6" w:rsidP="00453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Составление  списков</w:t>
            </w:r>
            <w:proofErr w:type="gramEnd"/>
            <w:r w:rsidRPr="00EC4C45">
              <w:rPr>
                <w:rFonts w:ascii="Times New Roman" w:hAnsi="Times New Roman" w:cs="Times New Roman"/>
                <w:sz w:val="28"/>
                <w:szCs w:val="28"/>
              </w:rPr>
              <w:t xml:space="preserve">  слабоуспевающих  детей  и  плана работы с ними</w:t>
            </w:r>
          </w:p>
        </w:tc>
        <w:tc>
          <w:tcPr>
            <w:tcW w:w="2261" w:type="dxa"/>
          </w:tcPr>
          <w:p w14:paraId="2ADE47C7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3B67E341" w14:textId="77777777" w:rsidTr="007A07C0">
        <w:trPr>
          <w:trHeight w:val="163"/>
        </w:trPr>
        <w:tc>
          <w:tcPr>
            <w:tcW w:w="617" w:type="dxa"/>
          </w:tcPr>
          <w:p w14:paraId="0A788B9F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6" w:type="dxa"/>
          </w:tcPr>
          <w:p w14:paraId="4D911825" w14:textId="77777777" w:rsidR="007943E6" w:rsidRPr="00EC4C45" w:rsidRDefault="007943E6" w:rsidP="001B1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№2 (ноябрь)</w:t>
            </w:r>
          </w:p>
          <w:p w14:paraId="525824EC" w14:textId="7F40D862" w:rsidR="007943E6" w:rsidRPr="00EC4C45" w:rsidRDefault="007943E6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7B0EDD" w:rsidRPr="007B0EDD">
              <w:rPr>
                <w:rFonts w:ascii="Times New Roman" w:hAnsi="Times New Roman" w:cs="Times New Roman"/>
                <w:b/>
                <w:sz w:val="28"/>
                <w:szCs w:val="28"/>
              </w:rPr>
              <w:t>«Роль учителя в формировании положительной мотивации школьников к учению как средство формирования УУД в рамках ФГОС НОО».</w:t>
            </w:r>
          </w:p>
        </w:tc>
        <w:tc>
          <w:tcPr>
            <w:tcW w:w="2261" w:type="dxa"/>
          </w:tcPr>
          <w:p w14:paraId="1A8D57A4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6EE4F407" w14:textId="77777777" w:rsidTr="007A07C0">
        <w:trPr>
          <w:trHeight w:val="195"/>
        </w:trPr>
        <w:tc>
          <w:tcPr>
            <w:tcW w:w="617" w:type="dxa"/>
          </w:tcPr>
          <w:p w14:paraId="1B8602B1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76" w:type="dxa"/>
          </w:tcPr>
          <w:p w14:paraId="7F21FE1D" w14:textId="224FE9FD" w:rsidR="007943E6" w:rsidRPr="00EC4C45" w:rsidRDefault="007B0EDD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EDD">
              <w:rPr>
                <w:rFonts w:ascii="Times New Roman" w:hAnsi="Times New Roman" w:cs="Times New Roman"/>
                <w:sz w:val="28"/>
                <w:szCs w:val="28"/>
              </w:rPr>
              <w:t>«Ребенок с ОВЗ. Кто он? Формы и методы работы с обучающимися с ОВЗ».</w:t>
            </w:r>
          </w:p>
        </w:tc>
        <w:tc>
          <w:tcPr>
            <w:tcW w:w="2261" w:type="dxa"/>
          </w:tcPr>
          <w:p w14:paraId="561E991E" w14:textId="6901B696" w:rsidR="007943E6" w:rsidRPr="00EC4C45" w:rsidRDefault="007B0EDD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Хорсова</w:t>
            </w:r>
            <w:proofErr w:type="spellEnd"/>
            <w:r w:rsidRPr="00EC4C45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7943E6" w:rsidRPr="00EC4C45" w14:paraId="1C54EFC7" w14:textId="77777777" w:rsidTr="007A07C0">
        <w:trPr>
          <w:trHeight w:val="206"/>
        </w:trPr>
        <w:tc>
          <w:tcPr>
            <w:tcW w:w="617" w:type="dxa"/>
          </w:tcPr>
          <w:p w14:paraId="6072B278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76" w:type="dxa"/>
          </w:tcPr>
          <w:p w14:paraId="2B357E3C" w14:textId="505FF7BA" w:rsidR="007943E6" w:rsidRPr="00EC4C45" w:rsidRDefault="007B0EDD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EDD">
              <w:rPr>
                <w:rFonts w:ascii="Times New Roman" w:hAnsi="Times New Roman" w:cs="Times New Roman"/>
                <w:sz w:val="28"/>
                <w:szCs w:val="28"/>
              </w:rPr>
              <w:t>«Роль учителя в формировании положительной мотивации обучающихся к обучению».</w:t>
            </w:r>
          </w:p>
        </w:tc>
        <w:tc>
          <w:tcPr>
            <w:tcW w:w="2261" w:type="dxa"/>
          </w:tcPr>
          <w:p w14:paraId="3E389911" w14:textId="16A6C8A3" w:rsidR="007943E6" w:rsidRPr="00EC4C45" w:rsidRDefault="007D47B1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7943E6" w:rsidRPr="00EC4C45" w14:paraId="52F5B31D" w14:textId="77777777" w:rsidTr="007A07C0">
        <w:trPr>
          <w:trHeight w:val="149"/>
        </w:trPr>
        <w:tc>
          <w:tcPr>
            <w:tcW w:w="617" w:type="dxa"/>
          </w:tcPr>
          <w:p w14:paraId="017F6D87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176" w:type="dxa"/>
          </w:tcPr>
          <w:p w14:paraId="10998B6B" w14:textId="4B022686" w:rsidR="007943E6" w:rsidRPr="00EC4C45" w:rsidRDefault="007B0EDD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EDD">
              <w:rPr>
                <w:rFonts w:ascii="Times New Roman" w:hAnsi="Times New Roman" w:cs="Times New Roman"/>
                <w:sz w:val="28"/>
                <w:szCs w:val="28"/>
              </w:rPr>
              <w:t>Итоги адаптационного периода первоклассников. «Особенности учебной мотивации и эмоциональных переживаний младших школьников в условиях адаптации».</w:t>
            </w:r>
          </w:p>
        </w:tc>
        <w:tc>
          <w:tcPr>
            <w:tcW w:w="2261" w:type="dxa"/>
          </w:tcPr>
          <w:p w14:paraId="6D864443" w14:textId="6CB65D52" w:rsidR="007943E6" w:rsidRPr="00EC4C45" w:rsidRDefault="007B0EDD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Сапрыкина Г.И</w:t>
            </w:r>
            <w:r w:rsidR="00BD4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43E6" w:rsidRPr="00EC4C45" w14:paraId="2BA0F7B6" w14:textId="77777777" w:rsidTr="007A07C0">
        <w:trPr>
          <w:trHeight w:val="138"/>
        </w:trPr>
        <w:tc>
          <w:tcPr>
            <w:tcW w:w="617" w:type="dxa"/>
          </w:tcPr>
          <w:p w14:paraId="36E55001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76" w:type="dxa"/>
          </w:tcPr>
          <w:p w14:paraId="163B027E" w14:textId="1F3A5426" w:rsidR="007943E6" w:rsidRPr="00EC4C45" w:rsidRDefault="00BD432A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</w:t>
            </w:r>
            <w:r w:rsidRPr="00BD432A">
              <w:rPr>
                <w:rFonts w:ascii="Times New Roman" w:hAnsi="Times New Roman" w:cs="Times New Roman"/>
                <w:sz w:val="28"/>
                <w:szCs w:val="28"/>
              </w:rPr>
              <w:t>езульта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Pr="00BD432A">
              <w:rPr>
                <w:rFonts w:ascii="Times New Roman" w:hAnsi="Times New Roman" w:cs="Times New Roman"/>
                <w:sz w:val="28"/>
                <w:szCs w:val="28"/>
              </w:rPr>
              <w:t xml:space="preserve"> итоговых контрольных работ за 1 четверть.</w:t>
            </w:r>
          </w:p>
        </w:tc>
        <w:tc>
          <w:tcPr>
            <w:tcW w:w="2261" w:type="dxa"/>
          </w:tcPr>
          <w:p w14:paraId="49DB2C55" w14:textId="77777777" w:rsidR="007943E6" w:rsidRDefault="00BD432A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О.П.</w:t>
            </w:r>
          </w:p>
          <w:p w14:paraId="70DB643A" w14:textId="03F95343" w:rsidR="00BD432A" w:rsidRPr="00EC4C45" w:rsidRDefault="00BD432A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7943E6" w:rsidRPr="00EC4C45" w14:paraId="535415F0" w14:textId="77777777" w:rsidTr="007A07C0">
        <w:trPr>
          <w:trHeight w:val="320"/>
        </w:trPr>
        <w:tc>
          <w:tcPr>
            <w:tcW w:w="617" w:type="dxa"/>
          </w:tcPr>
          <w:p w14:paraId="594BD7A8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4D9D405E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6" w:type="dxa"/>
          </w:tcPr>
          <w:p w14:paraId="24BB250D" w14:textId="14496D52" w:rsidR="007943E6" w:rsidRPr="00EC4C45" w:rsidRDefault="00BD432A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A">
              <w:rPr>
                <w:rFonts w:ascii="Times New Roman" w:hAnsi="Times New Roman" w:cs="Times New Roman"/>
                <w:sz w:val="28"/>
                <w:szCs w:val="28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2261" w:type="dxa"/>
          </w:tcPr>
          <w:p w14:paraId="3A892177" w14:textId="4BADB8FA" w:rsidR="007943E6" w:rsidRPr="00EC4C45" w:rsidRDefault="001B1947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7D47B1">
              <w:rPr>
                <w:rFonts w:ascii="Times New Roman" w:hAnsi="Times New Roman" w:cs="Times New Roman"/>
                <w:sz w:val="28"/>
                <w:szCs w:val="28"/>
              </w:rPr>
              <w:t>ршина</w:t>
            </w: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47B1">
              <w:rPr>
                <w:rFonts w:ascii="Times New Roman" w:hAnsi="Times New Roman" w:cs="Times New Roman"/>
                <w:sz w:val="28"/>
                <w:szCs w:val="28"/>
              </w:rPr>
              <w:t>О.П.</w:t>
            </w: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39D59F7B" w14:textId="5FF38CBF" w:rsidR="00EB6CEF" w:rsidRPr="00EC4C45" w:rsidRDefault="00EB6CEF" w:rsidP="00BD4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43E6" w:rsidRPr="00EC4C45" w14:paraId="55A99163" w14:textId="77777777" w:rsidTr="007A07C0">
        <w:trPr>
          <w:trHeight w:val="320"/>
        </w:trPr>
        <w:tc>
          <w:tcPr>
            <w:tcW w:w="617" w:type="dxa"/>
          </w:tcPr>
          <w:p w14:paraId="5BDA7360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6" w:type="dxa"/>
          </w:tcPr>
          <w:p w14:paraId="668905E3" w14:textId="77777777" w:rsidR="007943E6" w:rsidRPr="00EC4C45" w:rsidRDefault="007943E6" w:rsidP="001B1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работа:</w:t>
            </w:r>
          </w:p>
        </w:tc>
        <w:tc>
          <w:tcPr>
            <w:tcW w:w="2261" w:type="dxa"/>
          </w:tcPr>
          <w:p w14:paraId="31B3B167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35A5D999" w14:textId="77777777" w:rsidTr="007A07C0">
        <w:trPr>
          <w:trHeight w:val="195"/>
        </w:trPr>
        <w:tc>
          <w:tcPr>
            <w:tcW w:w="617" w:type="dxa"/>
          </w:tcPr>
          <w:p w14:paraId="653B5C0D" w14:textId="77777777" w:rsidR="007943E6" w:rsidRPr="00EC4C45" w:rsidRDefault="001B1947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3E6" w:rsidRPr="00EC4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76" w:type="dxa"/>
          </w:tcPr>
          <w:p w14:paraId="31475DCD" w14:textId="77777777" w:rsidR="007943E6" w:rsidRPr="00EC4C45" w:rsidRDefault="007943E6" w:rsidP="00AC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олимпиадах</w:t>
            </w:r>
          </w:p>
        </w:tc>
        <w:tc>
          <w:tcPr>
            <w:tcW w:w="2261" w:type="dxa"/>
          </w:tcPr>
          <w:p w14:paraId="19E65DB6" w14:textId="3981F7C7" w:rsidR="007943E6" w:rsidRPr="00EC4C45" w:rsidRDefault="007A07C0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7943E6" w:rsidRPr="00EC4C45" w14:paraId="6FD59B12" w14:textId="77777777" w:rsidTr="007A07C0">
        <w:trPr>
          <w:trHeight w:val="240"/>
        </w:trPr>
        <w:tc>
          <w:tcPr>
            <w:tcW w:w="617" w:type="dxa"/>
          </w:tcPr>
          <w:p w14:paraId="36998B30" w14:textId="77777777" w:rsidR="007943E6" w:rsidRPr="00EC4C45" w:rsidRDefault="001B1947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43E6" w:rsidRPr="00EC4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76" w:type="dxa"/>
          </w:tcPr>
          <w:p w14:paraId="3B7D8AA7" w14:textId="77777777" w:rsidR="007943E6" w:rsidRPr="00EC4C45" w:rsidRDefault="007943E6" w:rsidP="00AC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Итоги контрольных работ. Выводы и предложения</w:t>
            </w:r>
          </w:p>
        </w:tc>
        <w:tc>
          <w:tcPr>
            <w:tcW w:w="2261" w:type="dxa"/>
          </w:tcPr>
          <w:p w14:paraId="5A3CF6D1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3C0343B7" w14:textId="77777777" w:rsidTr="007A07C0">
        <w:trPr>
          <w:trHeight w:val="355"/>
        </w:trPr>
        <w:tc>
          <w:tcPr>
            <w:tcW w:w="617" w:type="dxa"/>
          </w:tcPr>
          <w:p w14:paraId="70AAF800" w14:textId="77777777" w:rsidR="007943E6" w:rsidRPr="00EC4C45" w:rsidRDefault="001B1947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43E6" w:rsidRPr="00EC4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76" w:type="dxa"/>
          </w:tcPr>
          <w:p w14:paraId="69F8F895" w14:textId="77777777" w:rsidR="007943E6" w:rsidRPr="00EC4C45" w:rsidRDefault="001B1947" w:rsidP="00AC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Участие в районных МО</w:t>
            </w:r>
          </w:p>
        </w:tc>
        <w:tc>
          <w:tcPr>
            <w:tcW w:w="2261" w:type="dxa"/>
          </w:tcPr>
          <w:p w14:paraId="0F654B37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06662543" w14:textId="77777777" w:rsidTr="007A07C0">
        <w:trPr>
          <w:trHeight w:val="186"/>
        </w:trPr>
        <w:tc>
          <w:tcPr>
            <w:tcW w:w="617" w:type="dxa"/>
          </w:tcPr>
          <w:p w14:paraId="644988F0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6" w:type="dxa"/>
          </w:tcPr>
          <w:p w14:paraId="741747A2" w14:textId="77777777" w:rsidR="007943E6" w:rsidRPr="00EC4C45" w:rsidRDefault="007943E6" w:rsidP="001B1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№3 (декабрь)</w:t>
            </w:r>
          </w:p>
          <w:p w14:paraId="3C2419FF" w14:textId="1982CC9A" w:rsidR="007943E6" w:rsidRPr="00EC4C45" w:rsidRDefault="007943E6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BD432A" w:rsidRPr="00BD432A">
              <w:rPr>
                <w:rFonts w:ascii="Times New Roman" w:hAnsi="Times New Roman" w:cs="Times New Roman"/>
                <w:b/>
                <w:sz w:val="28"/>
                <w:szCs w:val="28"/>
              </w:rPr>
              <w:t>«Создание образовательного пространства для самореализации учителя и обучающихся».</w:t>
            </w:r>
          </w:p>
          <w:p w14:paraId="50062720" w14:textId="77777777" w:rsidR="007943E6" w:rsidRPr="00EC4C45" w:rsidRDefault="007943E6" w:rsidP="00AC7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1717C826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3F0A548F" w14:textId="77777777" w:rsidTr="007A07C0">
        <w:trPr>
          <w:trHeight w:val="320"/>
        </w:trPr>
        <w:tc>
          <w:tcPr>
            <w:tcW w:w="617" w:type="dxa"/>
          </w:tcPr>
          <w:p w14:paraId="17B02B72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76" w:type="dxa"/>
          </w:tcPr>
          <w:p w14:paraId="5C7F7F6A" w14:textId="178C1CC3" w:rsidR="007943E6" w:rsidRPr="00EC4C45" w:rsidRDefault="00BD432A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A">
              <w:rPr>
                <w:rFonts w:ascii="Times New Roman" w:hAnsi="Times New Roman" w:cs="Times New Roman"/>
                <w:sz w:val="28"/>
                <w:szCs w:val="28"/>
              </w:rPr>
              <w:t>«Влияние современных технологий на повышение учебной и творческой мотивации обучающихся».</w:t>
            </w:r>
          </w:p>
        </w:tc>
        <w:tc>
          <w:tcPr>
            <w:tcW w:w="2261" w:type="dxa"/>
          </w:tcPr>
          <w:p w14:paraId="2247FEE5" w14:textId="77777777" w:rsidR="007943E6" w:rsidRPr="00EC4C45" w:rsidRDefault="00EB6CEF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Клименко Д.С.</w:t>
            </w:r>
          </w:p>
        </w:tc>
      </w:tr>
      <w:tr w:rsidR="007943E6" w:rsidRPr="00EC4C45" w14:paraId="59951E02" w14:textId="77777777" w:rsidTr="007A07C0">
        <w:trPr>
          <w:trHeight w:val="343"/>
        </w:trPr>
        <w:tc>
          <w:tcPr>
            <w:tcW w:w="617" w:type="dxa"/>
          </w:tcPr>
          <w:p w14:paraId="0A5AC2BA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76" w:type="dxa"/>
          </w:tcPr>
          <w:p w14:paraId="56ED05B4" w14:textId="0D69C7C4" w:rsidR="007943E6" w:rsidRPr="00EC4C45" w:rsidRDefault="007A07C0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0">
              <w:rPr>
                <w:rFonts w:ascii="Times New Roman" w:hAnsi="Times New Roman" w:cs="Times New Roman"/>
                <w:sz w:val="28"/>
                <w:szCs w:val="28"/>
              </w:rPr>
              <w:t>«Проектирование уроков в рамках ФГОС. Современные аспекты преподавания в условиях перехода на ФГОС НО».</w:t>
            </w:r>
          </w:p>
        </w:tc>
        <w:tc>
          <w:tcPr>
            <w:tcW w:w="2261" w:type="dxa"/>
          </w:tcPr>
          <w:p w14:paraId="5E00A3B4" w14:textId="77777777" w:rsidR="007943E6" w:rsidRPr="00EC4C45" w:rsidRDefault="001B1947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Гонощенко</w:t>
            </w:r>
            <w:proofErr w:type="spellEnd"/>
            <w:r w:rsidRPr="00EC4C45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7943E6" w:rsidRPr="00EC4C45" w14:paraId="5868C0ED" w14:textId="77777777" w:rsidTr="007A07C0">
        <w:trPr>
          <w:trHeight w:val="355"/>
        </w:trPr>
        <w:tc>
          <w:tcPr>
            <w:tcW w:w="617" w:type="dxa"/>
          </w:tcPr>
          <w:p w14:paraId="48AD28F7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76" w:type="dxa"/>
          </w:tcPr>
          <w:p w14:paraId="1F683C49" w14:textId="0A32B4D8" w:rsidR="007943E6" w:rsidRPr="00EC4C45" w:rsidRDefault="007A07C0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0">
              <w:rPr>
                <w:rFonts w:ascii="Times New Roman" w:hAnsi="Times New Roman" w:cs="Times New Roman"/>
                <w:sz w:val="28"/>
                <w:szCs w:val="28"/>
              </w:rPr>
              <w:t>«Использование мультимедийных средств обучения на уроках в начальной школе как условие повышения мотивации и познавательной активности обучающихся»</w:t>
            </w:r>
          </w:p>
        </w:tc>
        <w:tc>
          <w:tcPr>
            <w:tcW w:w="2261" w:type="dxa"/>
          </w:tcPr>
          <w:p w14:paraId="7CDD7F47" w14:textId="4C9C71D9" w:rsidR="007943E6" w:rsidRPr="00EC4C45" w:rsidRDefault="007A07C0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 И.А.</w:t>
            </w:r>
          </w:p>
        </w:tc>
      </w:tr>
      <w:tr w:rsidR="007943E6" w:rsidRPr="00EC4C45" w14:paraId="6038B704" w14:textId="77777777" w:rsidTr="007A07C0">
        <w:trPr>
          <w:trHeight w:val="378"/>
        </w:trPr>
        <w:tc>
          <w:tcPr>
            <w:tcW w:w="617" w:type="dxa"/>
          </w:tcPr>
          <w:p w14:paraId="4DB7F665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6" w:type="dxa"/>
          </w:tcPr>
          <w:p w14:paraId="25746074" w14:textId="77777777" w:rsidR="007943E6" w:rsidRPr="00EC4C45" w:rsidRDefault="007943E6" w:rsidP="001B1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работа:(декабрь-февраль)</w:t>
            </w:r>
          </w:p>
        </w:tc>
        <w:tc>
          <w:tcPr>
            <w:tcW w:w="2261" w:type="dxa"/>
          </w:tcPr>
          <w:p w14:paraId="7CA4FADC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41D36B78" w14:textId="77777777" w:rsidTr="007A07C0">
        <w:trPr>
          <w:trHeight w:val="458"/>
        </w:trPr>
        <w:tc>
          <w:tcPr>
            <w:tcW w:w="617" w:type="dxa"/>
          </w:tcPr>
          <w:p w14:paraId="7AD20046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76" w:type="dxa"/>
          </w:tcPr>
          <w:p w14:paraId="656165E1" w14:textId="77777777" w:rsidR="007943E6" w:rsidRPr="00EC4C45" w:rsidRDefault="006640A5" w:rsidP="00341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Подготовка к празднованию Нового года</w:t>
            </w:r>
          </w:p>
        </w:tc>
        <w:tc>
          <w:tcPr>
            <w:tcW w:w="2261" w:type="dxa"/>
          </w:tcPr>
          <w:p w14:paraId="648E4AAB" w14:textId="62E78DAC" w:rsidR="007943E6" w:rsidRPr="00EC4C45" w:rsidRDefault="007A07C0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Пащенко В.А.</w:t>
            </w:r>
          </w:p>
        </w:tc>
      </w:tr>
      <w:tr w:rsidR="007943E6" w:rsidRPr="00EC4C45" w14:paraId="4DB081EA" w14:textId="77777777" w:rsidTr="007A07C0">
        <w:trPr>
          <w:trHeight w:val="503"/>
        </w:trPr>
        <w:tc>
          <w:tcPr>
            <w:tcW w:w="617" w:type="dxa"/>
          </w:tcPr>
          <w:p w14:paraId="66CEC344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76" w:type="dxa"/>
          </w:tcPr>
          <w:p w14:paraId="2525FE64" w14:textId="77777777" w:rsidR="007943E6" w:rsidRPr="00EC4C45" w:rsidRDefault="007943E6" w:rsidP="0066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6640A5" w:rsidRPr="00EC4C45">
              <w:rPr>
                <w:rFonts w:ascii="Times New Roman" w:hAnsi="Times New Roman" w:cs="Times New Roman"/>
                <w:sz w:val="28"/>
                <w:szCs w:val="28"/>
              </w:rPr>
              <w:t>итогов обучения за первое полугодие.</w:t>
            </w:r>
          </w:p>
        </w:tc>
        <w:tc>
          <w:tcPr>
            <w:tcW w:w="2261" w:type="dxa"/>
          </w:tcPr>
          <w:p w14:paraId="51AF8F7F" w14:textId="77777777" w:rsidR="007943E6" w:rsidRDefault="007A07C0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О.П.</w:t>
            </w:r>
          </w:p>
          <w:p w14:paraId="3D9D1161" w14:textId="2F7F3DC2" w:rsidR="007A07C0" w:rsidRPr="00EC4C45" w:rsidRDefault="007A07C0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7943E6" w:rsidRPr="00EC4C45" w14:paraId="01B8A235" w14:textId="77777777" w:rsidTr="007A07C0">
        <w:trPr>
          <w:trHeight w:val="129"/>
        </w:trPr>
        <w:tc>
          <w:tcPr>
            <w:tcW w:w="617" w:type="dxa"/>
          </w:tcPr>
          <w:p w14:paraId="0774D962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76" w:type="dxa"/>
          </w:tcPr>
          <w:p w14:paraId="28C4433E" w14:textId="77777777" w:rsidR="007943E6" w:rsidRPr="00EC4C45" w:rsidRDefault="007943E6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Проверка ведения и оформления ученических дневников во 2-4 классах</w:t>
            </w:r>
          </w:p>
        </w:tc>
        <w:tc>
          <w:tcPr>
            <w:tcW w:w="2261" w:type="dxa"/>
          </w:tcPr>
          <w:p w14:paraId="0C5475AC" w14:textId="4CBDB9B2" w:rsidR="007943E6" w:rsidRPr="00EC4C45" w:rsidRDefault="004C7F5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Сапрыкина Г</w:t>
            </w:r>
            <w:r w:rsidR="00EB6CEF" w:rsidRPr="00EC4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14:paraId="1F32FA4A" w14:textId="77777777" w:rsidR="00EB6CEF" w:rsidRPr="00EC4C45" w:rsidRDefault="00EB6CEF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Паршина О.П.</w:t>
            </w:r>
          </w:p>
        </w:tc>
      </w:tr>
      <w:tr w:rsidR="007943E6" w:rsidRPr="00EC4C45" w14:paraId="30E910E3" w14:textId="77777777" w:rsidTr="007A07C0">
        <w:trPr>
          <w:trHeight w:val="332"/>
        </w:trPr>
        <w:tc>
          <w:tcPr>
            <w:tcW w:w="617" w:type="dxa"/>
          </w:tcPr>
          <w:p w14:paraId="23337D02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76" w:type="dxa"/>
          </w:tcPr>
          <w:p w14:paraId="094F8096" w14:textId="77777777" w:rsidR="007943E6" w:rsidRPr="00EC4C45" w:rsidRDefault="007943E6" w:rsidP="00341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261" w:type="dxa"/>
          </w:tcPr>
          <w:p w14:paraId="4A04B037" w14:textId="6C81020F" w:rsidR="007943E6" w:rsidRPr="00EC4C45" w:rsidRDefault="007A07C0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EB6CEF" w:rsidRPr="00EC4C45" w14:paraId="0604BA89" w14:textId="77777777" w:rsidTr="007A07C0">
        <w:trPr>
          <w:trHeight w:val="332"/>
        </w:trPr>
        <w:tc>
          <w:tcPr>
            <w:tcW w:w="617" w:type="dxa"/>
          </w:tcPr>
          <w:p w14:paraId="7839A54F" w14:textId="77777777" w:rsidR="00EB6CEF" w:rsidRPr="00EC4C45" w:rsidRDefault="00EB6CEF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76" w:type="dxa"/>
          </w:tcPr>
          <w:p w14:paraId="5687C787" w14:textId="77777777" w:rsidR="00EB6CEF" w:rsidRPr="00EC4C45" w:rsidRDefault="00EB6CEF" w:rsidP="00341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Участие в вебинарах</w:t>
            </w:r>
          </w:p>
        </w:tc>
        <w:tc>
          <w:tcPr>
            <w:tcW w:w="2261" w:type="dxa"/>
          </w:tcPr>
          <w:p w14:paraId="31FE5B63" w14:textId="02F7EE7E" w:rsidR="00EB6CEF" w:rsidRPr="00EC4C45" w:rsidRDefault="007A07C0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7943E6" w:rsidRPr="00EC4C45" w14:paraId="4B1EFC0C" w14:textId="77777777" w:rsidTr="007A07C0">
        <w:trPr>
          <w:trHeight w:val="117"/>
        </w:trPr>
        <w:tc>
          <w:tcPr>
            <w:tcW w:w="617" w:type="dxa"/>
          </w:tcPr>
          <w:p w14:paraId="7E74DDE0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6" w:type="dxa"/>
          </w:tcPr>
          <w:p w14:paraId="6470DED9" w14:textId="723700DB" w:rsidR="007943E6" w:rsidRPr="00EC4C45" w:rsidRDefault="00B20A5B" w:rsidP="001B1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№4</w:t>
            </w:r>
            <w:r w:rsidR="007943E6"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(март)</w:t>
            </w:r>
          </w:p>
          <w:p w14:paraId="59220A11" w14:textId="6D73DA8F" w:rsidR="007943E6" w:rsidRPr="00EC4C45" w:rsidRDefault="007943E6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7A07C0" w:rsidRPr="007A07C0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учебно-познавательной мотивации обучающихся на уроках через технологию развития критического мышления».</w:t>
            </w:r>
          </w:p>
        </w:tc>
        <w:tc>
          <w:tcPr>
            <w:tcW w:w="2261" w:type="dxa"/>
          </w:tcPr>
          <w:p w14:paraId="09E902D9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1F26281C" w14:textId="77777777" w:rsidTr="007A07C0">
        <w:trPr>
          <w:trHeight w:val="220"/>
        </w:trPr>
        <w:tc>
          <w:tcPr>
            <w:tcW w:w="617" w:type="dxa"/>
          </w:tcPr>
          <w:p w14:paraId="7EB8418E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76" w:type="dxa"/>
          </w:tcPr>
          <w:p w14:paraId="7DB7E5AF" w14:textId="294763F8" w:rsidR="007943E6" w:rsidRPr="00EC4C45" w:rsidRDefault="007A07C0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7C0">
              <w:rPr>
                <w:rFonts w:ascii="Times New Roman" w:hAnsi="Times New Roman" w:cs="Times New Roman"/>
                <w:sz w:val="28"/>
                <w:szCs w:val="28"/>
              </w:rPr>
              <w:t>«Формирование у учащихся личностных и коммуникативных УУД как основа самореализации и социализации личности».</w:t>
            </w:r>
          </w:p>
        </w:tc>
        <w:tc>
          <w:tcPr>
            <w:tcW w:w="2261" w:type="dxa"/>
          </w:tcPr>
          <w:p w14:paraId="12F36995" w14:textId="77777777" w:rsidR="007943E6" w:rsidRPr="00EC4C45" w:rsidRDefault="00EB6CEF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Хорсова</w:t>
            </w:r>
            <w:proofErr w:type="spellEnd"/>
            <w:r w:rsidRPr="00EC4C45">
              <w:rPr>
                <w:rFonts w:ascii="Times New Roman" w:hAnsi="Times New Roman" w:cs="Times New Roman"/>
                <w:sz w:val="28"/>
                <w:szCs w:val="28"/>
              </w:rPr>
              <w:t xml:space="preserve"> В.И</w:t>
            </w:r>
          </w:p>
        </w:tc>
      </w:tr>
      <w:tr w:rsidR="007943E6" w:rsidRPr="00EC4C45" w14:paraId="459E9C1A" w14:textId="77777777" w:rsidTr="007A07C0">
        <w:trPr>
          <w:trHeight w:val="209"/>
        </w:trPr>
        <w:tc>
          <w:tcPr>
            <w:tcW w:w="617" w:type="dxa"/>
          </w:tcPr>
          <w:p w14:paraId="15DD8FBE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176" w:type="dxa"/>
          </w:tcPr>
          <w:p w14:paraId="6FE03021" w14:textId="178836AE" w:rsidR="007943E6" w:rsidRPr="00EC4C45" w:rsidRDefault="00080EF8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F8">
              <w:rPr>
                <w:rFonts w:ascii="Times New Roman" w:hAnsi="Times New Roman" w:cs="Times New Roman"/>
                <w:sz w:val="28"/>
                <w:szCs w:val="28"/>
              </w:rPr>
              <w:t>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</w:p>
        </w:tc>
        <w:tc>
          <w:tcPr>
            <w:tcW w:w="2261" w:type="dxa"/>
          </w:tcPr>
          <w:p w14:paraId="06A36677" w14:textId="77777777" w:rsidR="007943E6" w:rsidRPr="00EC4C45" w:rsidRDefault="00EB6CEF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Паршина О.П</w:t>
            </w:r>
          </w:p>
        </w:tc>
      </w:tr>
      <w:tr w:rsidR="007943E6" w:rsidRPr="00EC4C45" w14:paraId="4BCF9DE8" w14:textId="77777777" w:rsidTr="007A07C0">
        <w:trPr>
          <w:trHeight w:val="240"/>
        </w:trPr>
        <w:tc>
          <w:tcPr>
            <w:tcW w:w="617" w:type="dxa"/>
          </w:tcPr>
          <w:p w14:paraId="70D7661D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76" w:type="dxa"/>
          </w:tcPr>
          <w:p w14:paraId="12754A1E" w14:textId="1C910CCF" w:rsidR="007943E6" w:rsidRPr="00EC4C45" w:rsidRDefault="00080EF8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EF8">
              <w:rPr>
                <w:rFonts w:ascii="Times New Roman" w:hAnsi="Times New Roman" w:cs="Times New Roman"/>
                <w:sz w:val="28"/>
                <w:szCs w:val="28"/>
              </w:rPr>
              <w:t>«Применение новых образовательных технологий при работе со слабо мотивированными детьми»</w:t>
            </w:r>
          </w:p>
        </w:tc>
        <w:tc>
          <w:tcPr>
            <w:tcW w:w="2261" w:type="dxa"/>
          </w:tcPr>
          <w:p w14:paraId="38A923CF" w14:textId="77777777" w:rsidR="007943E6" w:rsidRPr="00EC4C45" w:rsidRDefault="00EB6CEF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Куди И.Н.</w:t>
            </w:r>
          </w:p>
        </w:tc>
      </w:tr>
      <w:tr w:rsidR="007943E6" w:rsidRPr="00EC4C45" w14:paraId="7869E86B" w14:textId="77777777" w:rsidTr="007A07C0">
        <w:trPr>
          <w:trHeight w:val="220"/>
        </w:trPr>
        <w:tc>
          <w:tcPr>
            <w:tcW w:w="617" w:type="dxa"/>
          </w:tcPr>
          <w:p w14:paraId="76E9A1B9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76" w:type="dxa"/>
          </w:tcPr>
          <w:p w14:paraId="7BEE2B3E" w14:textId="0D0A571D" w:rsidR="007943E6" w:rsidRPr="00EC4C45" w:rsidRDefault="00080EF8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Pr="00080EF8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0A5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</w:t>
            </w:r>
            <w:r w:rsidRPr="00080EF8">
              <w:rPr>
                <w:rFonts w:ascii="Times New Roman" w:hAnsi="Times New Roman" w:cs="Times New Roman"/>
                <w:sz w:val="28"/>
                <w:szCs w:val="28"/>
              </w:rPr>
              <w:t>работы с учащимися, испытывающими трудности в обучении.</w:t>
            </w:r>
          </w:p>
        </w:tc>
        <w:tc>
          <w:tcPr>
            <w:tcW w:w="2261" w:type="dxa"/>
          </w:tcPr>
          <w:p w14:paraId="7AFDDF3C" w14:textId="77777777" w:rsidR="007943E6" w:rsidRPr="00EC4C45" w:rsidRDefault="006640A5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Гонощенко</w:t>
            </w:r>
            <w:proofErr w:type="spellEnd"/>
            <w:r w:rsidRPr="00EC4C45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7943E6" w:rsidRPr="00EC4C45" w14:paraId="28C4E8C3" w14:textId="77777777" w:rsidTr="007A07C0">
        <w:trPr>
          <w:trHeight w:val="220"/>
        </w:trPr>
        <w:tc>
          <w:tcPr>
            <w:tcW w:w="617" w:type="dxa"/>
          </w:tcPr>
          <w:p w14:paraId="1206592B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6" w:type="dxa"/>
          </w:tcPr>
          <w:p w14:paraId="189789AF" w14:textId="77777777" w:rsidR="007943E6" w:rsidRPr="00EC4C45" w:rsidRDefault="007943E6" w:rsidP="002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работа: (март-май)</w:t>
            </w:r>
          </w:p>
        </w:tc>
        <w:tc>
          <w:tcPr>
            <w:tcW w:w="2261" w:type="dxa"/>
          </w:tcPr>
          <w:p w14:paraId="0889C7DC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01AB64D1" w14:textId="77777777" w:rsidTr="007A07C0">
        <w:trPr>
          <w:trHeight w:val="252"/>
        </w:trPr>
        <w:tc>
          <w:tcPr>
            <w:tcW w:w="617" w:type="dxa"/>
          </w:tcPr>
          <w:p w14:paraId="25225044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76" w:type="dxa"/>
          </w:tcPr>
          <w:p w14:paraId="306E08DC" w14:textId="77777777" w:rsidR="007943E6" w:rsidRPr="00EC4C45" w:rsidRDefault="007943E6" w:rsidP="002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уроков. Внеклассных мероприятий</w:t>
            </w:r>
          </w:p>
        </w:tc>
        <w:tc>
          <w:tcPr>
            <w:tcW w:w="2261" w:type="dxa"/>
          </w:tcPr>
          <w:p w14:paraId="0856B6B1" w14:textId="2AC24487" w:rsidR="007943E6" w:rsidRPr="00EC4C45" w:rsidRDefault="00080EF8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7943E6" w:rsidRPr="00EC4C45" w14:paraId="76ACE3BD" w14:textId="77777777" w:rsidTr="007A07C0">
        <w:trPr>
          <w:trHeight w:val="209"/>
        </w:trPr>
        <w:tc>
          <w:tcPr>
            <w:tcW w:w="617" w:type="dxa"/>
          </w:tcPr>
          <w:p w14:paraId="27476877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76" w:type="dxa"/>
          </w:tcPr>
          <w:p w14:paraId="797F5C18" w14:textId="77777777" w:rsidR="007943E6" w:rsidRPr="00EC4C45" w:rsidRDefault="007943E6" w:rsidP="002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школьной территории</w:t>
            </w:r>
          </w:p>
        </w:tc>
        <w:tc>
          <w:tcPr>
            <w:tcW w:w="2261" w:type="dxa"/>
          </w:tcPr>
          <w:p w14:paraId="25FD04C6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1273250C" w14:textId="77777777" w:rsidTr="007A07C0">
        <w:trPr>
          <w:trHeight w:val="343"/>
        </w:trPr>
        <w:tc>
          <w:tcPr>
            <w:tcW w:w="617" w:type="dxa"/>
          </w:tcPr>
          <w:p w14:paraId="61A9B242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76" w:type="dxa"/>
          </w:tcPr>
          <w:p w14:paraId="46287DB2" w14:textId="77777777" w:rsidR="007943E6" w:rsidRPr="00EC4C45" w:rsidRDefault="007943E6" w:rsidP="002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Взаимопроверка ученических тетрадей</w:t>
            </w:r>
          </w:p>
        </w:tc>
        <w:tc>
          <w:tcPr>
            <w:tcW w:w="2261" w:type="dxa"/>
          </w:tcPr>
          <w:p w14:paraId="1A6AE8D6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12AB6E1A" w14:textId="77777777" w:rsidTr="007A07C0">
        <w:trPr>
          <w:trHeight w:val="106"/>
        </w:trPr>
        <w:tc>
          <w:tcPr>
            <w:tcW w:w="617" w:type="dxa"/>
          </w:tcPr>
          <w:p w14:paraId="666105E3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6" w:type="dxa"/>
          </w:tcPr>
          <w:p w14:paraId="332BCF13" w14:textId="100F7713" w:rsidR="007943E6" w:rsidRPr="00EC4C45" w:rsidRDefault="007943E6" w:rsidP="001B1947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</w:t>
            </w:r>
            <w:r w:rsidR="00FB4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0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>(май</w:t>
            </w:r>
            <w:r w:rsidR="006640A5"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2B3DE2D" w14:textId="77777777" w:rsidR="007943E6" w:rsidRPr="00EC4C45" w:rsidRDefault="007943E6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b/>
                <w:sz w:val="28"/>
                <w:szCs w:val="28"/>
              </w:rPr>
              <w:t>Тема: «Результаты деятельности педагогического коллектива учителей начальной школы по совершенствованию образовательного процесса»</w:t>
            </w:r>
          </w:p>
        </w:tc>
        <w:tc>
          <w:tcPr>
            <w:tcW w:w="2261" w:type="dxa"/>
          </w:tcPr>
          <w:p w14:paraId="395F28C2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7E950832" w14:textId="77777777" w:rsidTr="007A07C0">
        <w:trPr>
          <w:trHeight w:val="209"/>
        </w:trPr>
        <w:tc>
          <w:tcPr>
            <w:tcW w:w="617" w:type="dxa"/>
          </w:tcPr>
          <w:p w14:paraId="55AB83D5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76" w:type="dxa"/>
          </w:tcPr>
          <w:p w14:paraId="2FED588C" w14:textId="77777777" w:rsidR="007943E6" w:rsidRPr="00EC4C45" w:rsidRDefault="007943E6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Индивидуальная методическая работа учителя (отчет по самообразованию)</w:t>
            </w:r>
          </w:p>
        </w:tc>
        <w:tc>
          <w:tcPr>
            <w:tcW w:w="2261" w:type="dxa"/>
          </w:tcPr>
          <w:p w14:paraId="3F6AC85A" w14:textId="3ED55AFE" w:rsidR="007943E6" w:rsidRPr="00EC4C45" w:rsidRDefault="00972913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</w:tr>
      <w:tr w:rsidR="007943E6" w:rsidRPr="00EC4C45" w14:paraId="1D542C0A" w14:textId="77777777" w:rsidTr="007A07C0">
        <w:trPr>
          <w:trHeight w:val="175"/>
        </w:trPr>
        <w:tc>
          <w:tcPr>
            <w:tcW w:w="617" w:type="dxa"/>
          </w:tcPr>
          <w:p w14:paraId="36686EC2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76" w:type="dxa"/>
          </w:tcPr>
          <w:p w14:paraId="5F6DE769" w14:textId="77777777" w:rsidR="007943E6" w:rsidRPr="00EC4C45" w:rsidRDefault="007943E6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Итоги комплексной работы младших школьников (по классам) Выполнение учебных программ</w:t>
            </w:r>
          </w:p>
        </w:tc>
        <w:tc>
          <w:tcPr>
            <w:tcW w:w="2261" w:type="dxa"/>
          </w:tcPr>
          <w:p w14:paraId="1653864E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3E6" w:rsidRPr="00EC4C45" w14:paraId="1707FCA9" w14:textId="77777777" w:rsidTr="007A07C0">
        <w:trPr>
          <w:trHeight w:val="209"/>
        </w:trPr>
        <w:tc>
          <w:tcPr>
            <w:tcW w:w="617" w:type="dxa"/>
          </w:tcPr>
          <w:p w14:paraId="412A3CF8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76" w:type="dxa"/>
          </w:tcPr>
          <w:p w14:paraId="0C71DEEC" w14:textId="3F866F4D" w:rsidR="007943E6" w:rsidRPr="00EC4C45" w:rsidRDefault="00EB6CEF" w:rsidP="00297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Анализ работы МО за 20</w:t>
            </w:r>
            <w:r w:rsidR="00FB46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FB46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43E6" w:rsidRPr="00EC4C4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1" w:type="dxa"/>
          </w:tcPr>
          <w:p w14:paraId="0781BBA2" w14:textId="77777777" w:rsidR="007943E6" w:rsidRPr="00EC4C45" w:rsidRDefault="00EB6CEF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Паршина О.П.</w:t>
            </w:r>
          </w:p>
        </w:tc>
      </w:tr>
      <w:tr w:rsidR="007943E6" w:rsidRPr="00EC4C45" w14:paraId="7F43A579" w14:textId="77777777" w:rsidTr="007A07C0">
        <w:trPr>
          <w:trHeight w:val="220"/>
        </w:trPr>
        <w:tc>
          <w:tcPr>
            <w:tcW w:w="617" w:type="dxa"/>
          </w:tcPr>
          <w:p w14:paraId="2874ABD3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76" w:type="dxa"/>
          </w:tcPr>
          <w:p w14:paraId="1EF07B9F" w14:textId="4671C08F" w:rsidR="007943E6" w:rsidRPr="00EC4C45" w:rsidRDefault="00EB6CEF" w:rsidP="00B2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МО на 20</w:t>
            </w:r>
            <w:r w:rsidR="009729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C4C4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729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43E6" w:rsidRPr="00EC4C4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год: перспективы и основные направления деятельности</w:t>
            </w:r>
          </w:p>
        </w:tc>
        <w:tc>
          <w:tcPr>
            <w:tcW w:w="2261" w:type="dxa"/>
          </w:tcPr>
          <w:p w14:paraId="0AC33E8F" w14:textId="77777777" w:rsidR="007943E6" w:rsidRPr="00EC4C45" w:rsidRDefault="007943E6" w:rsidP="001A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ABF607" w14:textId="77777777" w:rsidR="00497F8B" w:rsidRPr="00105CCD" w:rsidRDefault="00497F8B" w:rsidP="00105C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7F8B" w:rsidRPr="00105CCD" w:rsidSect="0009166B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7D031E18"/>
    <w:multiLevelType w:val="hybridMultilevel"/>
    <w:tmpl w:val="89644B04"/>
    <w:lvl w:ilvl="0" w:tplc="53C066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8B"/>
    <w:rsid w:val="000010AB"/>
    <w:rsid w:val="00014263"/>
    <w:rsid w:val="00080EF8"/>
    <w:rsid w:val="0009166B"/>
    <w:rsid w:val="000E498A"/>
    <w:rsid w:val="0010044D"/>
    <w:rsid w:val="00101C46"/>
    <w:rsid w:val="00105CCD"/>
    <w:rsid w:val="001A667F"/>
    <w:rsid w:val="001B1947"/>
    <w:rsid w:val="001D6D5D"/>
    <w:rsid w:val="00213162"/>
    <w:rsid w:val="0021520E"/>
    <w:rsid w:val="0028454B"/>
    <w:rsid w:val="00297ECE"/>
    <w:rsid w:val="002E3847"/>
    <w:rsid w:val="00302E69"/>
    <w:rsid w:val="00331B8B"/>
    <w:rsid w:val="00340BBC"/>
    <w:rsid w:val="00341581"/>
    <w:rsid w:val="003B2A22"/>
    <w:rsid w:val="00453937"/>
    <w:rsid w:val="00473421"/>
    <w:rsid w:val="004938DC"/>
    <w:rsid w:val="00497F8B"/>
    <w:rsid w:val="004A233E"/>
    <w:rsid w:val="004C7F56"/>
    <w:rsid w:val="005307C6"/>
    <w:rsid w:val="00531C1C"/>
    <w:rsid w:val="005600EC"/>
    <w:rsid w:val="006640A5"/>
    <w:rsid w:val="006B506F"/>
    <w:rsid w:val="006E0E98"/>
    <w:rsid w:val="007943E6"/>
    <w:rsid w:val="007A07C0"/>
    <w:rsid w:val="007B0EDD"/>
    <w:rsid w:val="007B5C7A"/>
    <w:rsid w:val="007D47B1"/>
    <w:rsid w:val="00803D74"/>
    <w:rsid w:val="0083286C"/>
    <w:rsid w:val="00860561"/>
    <w:rsid w:val="0093377B"/>
    <w:rsid w:val="00972913"/>
    <w:rsid w:val="009A6186"/>
    <w:rsid w:val="009F28BD"/>
    <w:rsid w:val="00A33BD4"/>
    <w:rsid w:val="00AC7168"/>
    <w:rsid w:val="00AF7D1B"/>
    <w:rsid w:val="00B136A3"/>
    <w:rsid w:val="00B20A5B"/>
    <w:rsid w:val="00B34033"/>
    <w:rsid w:val="00B95B0D"/>
    <w:rsid w:val="00BC51FC"/>
    <w:rsid w:val="00BD432A"/>
    <w:rsid w:val="00C01E44"/>
    <w:rsid w:val="00C2322A"/>
    <w:rsid w:val="00CB01D2"/>
    <w:rsid w:val="00CB69DE"/>
    <w:rsid w:val="00CD07F9"/>
    <w:rsid w:val="00D01B48"/>
    <w:rsid w:val="00D06F69"/>
    <w:rsid w:val="00D8702C"/>
    <w:rsid w:val="00D87D38"/>
    <w:rsid w:val="00E11803"/>
    <w:rsid w:val="00E2749C"/>
    <w:rsid w:val="00E34F15"/>
    <w:rsid w:val="00EA000B"/>
    <w:rsid w:val="00EB6CEF"/>
    <w:rsid w:val="00EC4C45"/>
    <w:rsid w:val="00F57EFC"/>
    <w:rsid w:val="00F91A53"/>
    <w:rsid w:val="00FA3C0A"/>
    <w:rsid w:val="00FB4641"/>
    <w:rsid w:val="00FC00B9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08B8"/>
  <w15:docId w15:val="{5177098A-0BA9-40AA-A4EA-3233D360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9CD5A-A921-4178-95ED-ECD830FF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Людмила Кардакова</cp:lastModifiedBy>
  <cp:revision>6</cp:revision>
  <cp:lastPrinted>2019-02-11T10:26:00Z</cp:lastPrinted>
  <dcterms:created xsi:type="dcterms:W3CDTF">2021-11-23T16:13:00Z</dcterms:created>
  <dcterms:modified xsi:type="dcterms:W3CDTF">2021-12-23T06:43:00Z</dcterms:modified>
</cp:coreProperties>
</file>