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5F" w:rsidRPr="00AF165F" w:rsidRDefault="00AF165F" w:rsidP="00AF165F">
      <w:pPr>
        <w:spacing w:after="0" w:line="408" w:lineRule="auto"/>
        <w:ind w:left="120"/>
        <w:jc w:val="center"/>
        <w:rPr>
          <w:lang w:val="ru-RU"/>
        </w:rPr>
      </w:pPr>
      <w:bookmarkStart w:id="0" w:name="block-13043650"/>
      <w:r w:rsidRPr="00AF16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165F" w:rsidRPr="00AF165F" w:rsidRDefault="00AF165F" w:rsidP="00AF165F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AF165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F165F" w:rsidRPr="00AF165F" w:rsidRDefault="00AF165F" w:rsidP="00AF165F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AF165F">
        <w:rPr>
          <w:rFonts w:ascii="Times New Roman" w:hAnsi="Times New Roman"/>
          <w:b/>
          <w:color w:val="000000"/>
          <w:sz w:val="28"/>
          <w:lang w:val="ru-RU"/>
        </w:rPr>
        <w:t>Аксайского</w:t>
      </w:r>
      <w:proofErr w:type="spellEnd"/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AF16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165F">
        <w:rPr>
          <w:rFonts w:ascii="Times New Roman" w:hAnsi="Times New Roman"/>
          <w:color w:val="000000"/>
          <w:sz w:val="28"/>
          <w:lang w:val="ru-RU"/>
        </w:rPr>
        <w:t>​</w:t>
      </w:r>
    </w:p>
    <w:p w:rsidR="00AF165F" w:rsidRDefault="00AF165F" w:rsidP="00AF16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Мишкинская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</w:t>
      </w:r>
    </w:p>
    <w:p w:rsidR="00AF165F" w:rsidRDefault="00AF165F" w:rsidP="00AF165F">
      <w:pPr>
        <w:spacing w:after="0"/>
        <w:ind w:left="120"/>
      </w:pPr>
    </w:p>
    <w:p w:rsidR="00AF165F" w:rsidRDefault="00AF165F" w:rsidP="00AF165F">
      <w:pPr>
        <w:spacing w:after="0"/>
        <w:ind w:left="120"/>
      </w:pPr>
    </w:p>
    <w:p w:rsidR="00AF165F" w:rsidRDefault="00AF165F" w:rsidP="00AF165F">
      <w:pPr>
        <w:spacing w:after="0"/>
        <w:ind w:left="120"/>
      </w:pPr>
    </w:p>
    <w:p w:rsidR="00AF165F" w:rsidRDefault="00AF165F" w:rsidP="00AF165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165F" w:rsidRPr="00EA45DA" w:rsidTr="00AF165F">
        <w:tc>
          <w:tcPr>
            <w:tcW w:w="3114" w:type="dxa"/>
          </w:tcPr>
          <w:p w:rsidR="00AF165F" w:rsidRPr="00AF165F" w:rsidRDefault="00AF165F" w:rsidP="00AF16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F165F" w:rsidRPr="00AF165F" w:rsidRDefault="00AF165F" w:rsidP="00AF1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165F" w:rsidRPr="00AF165F" w:rsidRDefault="00AF165F" w:rsidP="00AF16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165F" w:rsidRPr="00AF165F" w:rsidRDefault="00AF165F" w:rsidP="00AF1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Мишкинская</w:t>
            </w:r>
            <w:proofErr w:type="spellEnd"/>
            <w:r w:rsidRPr="00AF16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Гребенникова Е.Л.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91 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16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 2023 г.</w:t>
            </w:r>
          </w:p>
          <w:p w:rsidR="00AF165F" w:rsidRPr="00AF165F" w:rsidRDefault="00AF165F" w:rsidP="00AF16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165F" w:rsidRPr="00AF165F" w:rsidRDefault="00AF165F" w:rsidP="00AF165F">
      <w:pPr>
        <w:spacing w:after="0"/>
        <w:ind w:left="120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rPr>
          <w:lang w:val="ru-RU"/>
        </w:rPr>
      </w:pPr>
      <w:r w:rsidRPr="00AF165F">
        <w:rPr>
          <w:rFonts w:ascii="Times New Roman" w:hAnsi="Times New Roman"/>
          <w:color w:val="000000"/>
          <w:sz w:val="28"/>
          <w:lang w:val="ru-RU"/>
        </w:rPr>
        <w:t>‌</w:t>
      </w:r>
    </w:p>
    <w:p w:rsidR="00AF165F" w:rsidRPr="00AF165F" w:rsidRDefault="00AF165F" w:rsidP="00AF165F">
      <w:pPr>
        <w:spacing w:after="0"/>
        <w:ind w:left="120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rPr>
          <w:lang w:val="ru-RU"/>
        </w:rPr>
      </w:pPr>
    </w:p>
    <w:p w:rsidR="00AF165F" w:rsidRPr="00AF165F" w:rsidRDefault="00AF165F" w:rsidP="00824D06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p w:rsidR="00AF165F" w:rsidRPr="00AF165F" w:rsidRDefault="00AF165F" w:rsidP="00AF165F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>учебного предмета « Функциональная грамотность»</w:t>
      </w:r>
    </w:p>
    <w:p w:rsidR="00AF165F" w:rsidRPr="00AF165F" w:rsidRDefault="00AF165F" w:rsidP="00AF165F">
      <w:pPr>
        <w:spacing w:after="0" w:line="408" w:lineRule="auto"/>
        <w:ind w:left="120"/>
        <w:jc w:val="center"/>
        <w:rPr>
          <w:lang w:val="ru-RU"/>
        </w:rPr>
      </w:pPr>
      <w:r w:rsidRPr="00AF165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p w:rsidR="00AF165F" w:rsidRPr="00AF165F" w:rsidRDefault="00AF165F" w:rsidP="00AF165F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3" w:name="5ce1acce-c3fd-49bf-9494-1e3d1db3054e"/>
      <w:r>
        <w:rPr>
          <w:lang w:val="ru-RU"/>
        </w:rPr>
        <w:t xml:space="preserve">                                                          </w:t>
      </w:r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AF165F">
        <w:rPr>
          <w:rFonts w:ascii="Times New Roman" w:hAnsi="Times New Roman"/>
          <w:b/>
          <w:color w:val="000000"/>
          <w:sz w:val="28"/>
          <w:lang w:val="ru-RU"/>
        </w:rPr>
        <w:t>Мишкинская</w:t>
      </w:r>
      <w:bookmarkEnd w:id="3"/>
      <w:proofErr w:type="spellEnd"/>
      <w:r w:rsidR="00824D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16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AF16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F16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165F">
        <w:rPr>
          <w:rFonts w:ascii="Times New Roman" w:hAnsi="Times New Roman"/>
          <w:color w:val="000000"/>
          <w:sz w:val="28"/>
          <w:lang w:val="ru-RU"/>
        </w:rPr>
        <w:t>​</w:t>
      </w:r>
    </w:p>
    <w:p w:rsidR="00AF165F" w:rsidRPr="00AF165F" w:rsidRDefault="00AF165F" w:rsidP="00AF165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165F" w:rsidRPr="00AF165F" w:rsidRDefault="00AF165F" w:rsidP="00AF165F">
      <w:pPr>
        <w:spacing w:after="0"/>
        <w:ind w:left="120"/>
        <w:jc w:val="center"/>
        <w:rPr>
          <w:lang w:val="ru-RU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5"/>
        <w:gridCol w:w="3886"/>
      </w:tblGrid>
      <w:tr w:rsidR="00AF165F" w:rsidRPr="00EA45DA" w:rsidTr="00AF165F">
        <w:tc>
          <w:tcPr>
            <w:tcW w:w="2970" w:type="pct"/>
            <w:hideMark/>
          </w:tcPr>
          <w:p w:rsidR="00AF165F" w:rsidRPr="008207CA" w:rsidRDefault="00AF165F" w:rsidP="00AF16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СОГЛАСОВАНО</w:t>
            </w:r>
          </w:p>
          <w:p w:rsidR="00AF165F" w:rsidRPr="008207CA" w:rsidRDefault="00AF165F" w:rsidP="00AF16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заместитель директора по УВР </w:t>
            </w:r>
          </w:p>
          <w:p w:rsidR="00AF165F" w:rsidRPr="008207CA" w:rsidRDefault="00AF165F" w:rsidP="00AF16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Цюнько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Н.В.</w:t>
            </w: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</w:p>
          <w:p w:rsidR="00AF165F" w:rsidRPr="008207CA" w:rsidRDefault="00AF165F" w:rsidP="00AF16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  <w:r w:rsidRPr="008207CA">
              <w:rPr>
                <w:rFonts w:ascii="Times New Roman" w:hAnsi="Times New Roman"/>
                <w:b/>
                <w:bCs/>
                <w:sz w:val="26"/>
                <w:szCs w:val="26"/>
              </w:rPr>
              <w:t>»  августа 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8207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года                                               </w:t>
            </w:r>
          </w:p>
        </w:tc>
        <w:tc>
          <w:tcPr>
            <w:tcW w:w="2030" w:type="pct"/>
            <w:hideMark/>
          </w:tcPr>
          <w:p w:rsidR="00AF165F" w:rsidRPr="008207CA" w:rsidRDefault="00AF165F" w:rsidP="00AF16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СОГЛАСОВАНО</w:t>
            </w:r>
            <w:r w:rsidRPr="008207C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AF165F" w:rsidRPr="008207CA" w:rsidRDefault="00AF165F" w:rsidP="00AF16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Протокол  №1</w:t>
            </w:r>
          </w:p>
          <w:p w:rsidR="00AF165F" w:rsidRPr="008207CA" w:rsidRDefault="00AF165F" w:rsidP="00AF16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 «30» августа 2023 г.</w:t>
            </w: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F165F" w:rsidRPr="00BF444B" w:rsidRDefault="00AF165F" w:rsidP="00AF16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Заседания методического совета</w:t>
            </w:r>
          </w:p>
          <w:p w:rsidR="00AF165F" w:rsidRPr="00BF444B" w:rsidRDefault="00AF165F" w:rsidP="00AF16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F444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МБОУ </w:t>
            </w:r>
            <w:proofErr w:type="spellStart"/>
            <w:r w:rsidRPr="00BF44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Мишкинская</w:t>
            </w:r>
            <w:proofErr w:type="spellEnd"/>
            <w:r w:rsidRPr="00BF44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СОШ</w:t>
            </w:r>
          </w:p>
          <w:p w:rsidR="00AF165F" w:rsidRPr="008207CA" w:rsidRDefault="00AF165F" w:rsidP="00AF165F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методсовета</w:t>
            </w:r>
            <w:proofErr w:type="spellEnd"/>
          </w:p>
          <w:p w:rsidR="00AF165F" w:rsidRPr="008207CA" w:rsidRDefault="00AF165F" w:rsidP="00AF16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8207C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Цюнько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Н.В.</w:t>
            </w:r>
          </w:p>
        </w:tc>
      </w:tr>
    </w:tbl>
    <w:p w:rsidR="00AF165F" w:rsidRPr="00AF165F" w:rsidRDefault="00AF165F" w:rsidP="00AF16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165F" w:rsidRPr="008207CA" w:rsidRDefault="00AF165F" w:rsidP="00AF165F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Лист</w:t>
      </w:r>
      <w:proofErr w:type="spellEnd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корректировки</w:t>
      </w:r>
      <w:proofErr w:type="spellEnd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proofErr w:type="spellEnd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  <w:proofErr w:type="spellEnd"/>
    </w:p>
    <w:p w:rsidR="00AF165F" w:rsidRPr="008207CA" w:rsidRDefault="00AF165F" w:rsidP="00AF1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1666"/>
        <w:gridCol w:w="775"/>
        <w:gridCol w:w="644"/>
        <w:gridCol w:w="1621"/>
        <w:gridCol w:w="1668"/>
        <w:gridCol w:w="1035"/>
        <w:gridCol w:w="1600"/>
      </w:tblGrid>
      <w:tr w:rsidR="00AF165F" w:rsidRPr="008207CA" w:rsidTr="00AF165F">
        <w:trPr>
          <w:trHeight w:val="327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</w:t>
            </w:r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ровки</w:t>
            </w:r>
            <w:proofErr w:type="spellEnd"/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корректировки</w:t>
            </w:r>
            <w:proofErr w:type="spellEnd"/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5F" w:rsidRPr="008207CA" w:rsidRDefault="00AF165F" w:rsidP="00AF16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5F" w:rsidRPr="008207CA" w:rsidRDefault="00AF165F" w:rsidP="00AF16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директора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F165F" w:rsidRPr="008207CA" w:rsidTr="00AF165F">
        <w:trPr>
          <w:trHeight w:val="408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5F" w:rsidRPr="008207CA" w:rsidRDefault="00AF165F" w:rsidP="00AF1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5F" w:rsidRPr="008207CA" w:rsidRDefault="00AF165F" w:rsidP="00AF1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плану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дано</w:t>
            </w:r>
            <w:proofErr w:type="spellEnd"/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5F" w:rsidRPr="008207CA" w:rsidRDefault="00AF165F" w:rsidP="00AF1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5F" w:rsidRPr="008207CA" w:rsidRDefault="00AF165F" w:rsidP="00AF1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5F" w:rsidRPr="008207CA" w:rsidRDefault="00AF165F" w:rsidP="00AF1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5F" w:rsidRPr="008207CA" w:rsidRDefault="00AF165F" w:rsidP="00AF1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F165F" w:rsidRPr="008207CA" w:rsidTr="00AF165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2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0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165F" w:rsidRPr="008207CA" w:rsidTr="00AF165F">
        <w:trPr>
          <w:trHeight w:val="44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F" w:rsidRPr="008207CA" w:rsidRDefault="00AF165F" w:rsidP="00AF165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F165F" w:rsidRPr="00AF165F" w:rsidRDefault="00AF165F" w:rsidP="00AF165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F165F" w:rsidRDefault="00AF16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165F" w:rsidRDefault="00AF165F" w:rsidP="00AF165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04364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</w:p>
    <w:p w:rsidR="00AF165F" w:rsidRDefault="00AF16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65F" w:rsidRDefault="00AF165F" w:rsidP="00AF165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4D06" w:rsidRDefault="00AF165F" w:rsidP="00AF165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</w:t>
      </w:r>
    </w:p>
    <w:p w:rsidR="00824D06" w:rsidRDefault="00824D06" w:rsidP="00AF165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67F4" w:rsidRPr="002C2E0F" w:rsidRDefault="00824D06" w:rsidP="00AF16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</w:t>
      </w:r>
      <w:r w:rsidR="00AF165F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2C2E0F" w:rsidRPr="002C2E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567F4" w:rsidRPr="002C2E0F" w:rsidRDefault="000567F4">
      <w:pPr>
        <w:spacing w:after="0" w:line="264" w:lineRule="auto"/>
        <w:ind w:left="120"/>
        <w:jc w:val="both"/>
        <w:rPr>
          <w:lang w:val="ru-RU"/>
        </w:rPr>
      </w:pPr>
    </w:p>
    <w:p w:rsidR="006C34BE" w:rsidRPr="006C34BE" w:rsidRDefault="002C2E0F" w:rsidP="006C34BE">
      <w:pPr>
        <w:spacing w:after="0" w:line="264" w:lineRule="auto"/>
        <w:ind w:firstLine="600"/>
        <w:jc w:val="both"/>
        <w:rPr>
          <w:lang w:val="ru-RU"/>
        </w:rPr>
      </w:pPr>
      <w:r w:rsidRPr="002C2E0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="006C34BE"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="006C3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34BE"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34BE" w:rsidRPr="002C2E0F">
        <w:rPr>
          <w:rFonts w:ascii="Times New Roman" w:hAnsi="Times New Roman"/>
          <w:color w:val="000000"/>
          <w:sz w:val="28"/>
          <w:lang w:val="ru-RU"/>
        </w:rPr>
        <w:t>и федеральной рабочей программы воспитания.</w:t>
      </w:r>
    </w:p>
    <w:p w:rsidR="006C34BE" w:rsidRPr="006C34BE" w:rsidRDefault="006C34BE" w:rsidP="006C3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0567F4" w:rsidRPr="002C2E0F" w:rsidRDefault="006C34BE" w:rsidP="006C34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67F4" w:rsidRPr="002C2E0F" w:rsidRDefault="002C2E0F" w:rsidP="006C34BE">
      <w:pPr>
        <w:spacing w:after="0" w:line="264" w:lineRule="auto"/>
        <w:ind w:left="120"/>
        <w:jc w:val="both"/>
        <w:rPr>
          <w:lang w:val="ru-RU"/>
        </w:rPr>
      </w:pPr>
      <w:r w:rsidRPr="002C2E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567F4" w:rsidRPr="002C2E0F" w:rsidRDefault="002C2E0F" w:rsidP="00B60FE3">
      <w:pPr>
        <w:spacing w:after="0" w:line="264" w:lineRule="auto"/>
        <w:ind w:firstLine="600"/>
        <w:jc w:val="both"/>
        <w:rPr>
          <w:lang w:val="ru-RU"/>
        </w:rPr>
      </w:pPr>
      <w:r w:rsidRPr="002C2E0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</w:t>
      </w:r>
      <w:r w:rsidR="006C34BE" w:rsidRPr="006C34BE">
        <w:rPr>
          <w:rFonts w:ascii="Times New Roman" w:hAnsi="Times New Roman"/>
          <w:color w:val="000000"/>
          <w:sz w:val="28"/>
          <w:lang w:val="ru-RU"/>
        </w:rPr>
        <w:t>финансовой грамотности</w:t>
      </w:r>
      <w:r w:rsidR="006C3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2E0F">
        <w:rPr>
          <w:rFonts w:ascii="Times New Roman" w:hAnsi="Times New Roman"/>
          <w:color w:val="000000"/>
          <w:sz w:val="28"/>
          <w:lang w:val="ru-RU"/>
        </w:rPr>
        <w:t xml:space="preserve"> включают личностные, </w:t>
      </w:r>
      <w:proofErr w:type="spellStart"/>
      <w:r w:rsidRPr="002C2E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2E0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 w:rsidR="00B60F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67F4" w:rsidRPr="002C2E0F" w:rsidRDefault="000567F4">
      <w:pPr>
        <w:spacing w:after="0" w:line="264" w:lineRule="auto"/>
        <w:ind w:left="120"/>
        <w:jc w:val="both"/>
        <w:rPr>
          <w:lang w:val="ru-RU"/>
        </w:rPr>
      </w:pPr>
    </w:p>
    <w:p w:rsidR="000567F4" w:rsidRPr="002C2E0F" w:rsidRDefault="002C2E0F">
      <w:pPr>
        <w:spacing w:after="0" w:line="264" w:lineRule="auto"/>
        <w:ind w:left="120"/>
        <w:jc w:val="both"/>
        <w:rPr>
          <w:lang w:val="ru-RU"/>
        </w:rPr>
      </w:pPr>
      <w:r w:rsidRPr="002C2E0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567F4" w:rsidRPr="002C2E0F" w:rsidRDefault="000567F4">
      <w:pPr>
        <w:spacing w:after="0" w:line="264" w:lineRule="auto"/>
        <w:ind w:left="120"/>
        <w:jc w:val="both"/>
        <w:rPr>
          <w:lang w:val="ru-RU"/>
        </w:rPr>
      </w:pPr>
    </w:p>
    <w:p w:rsidR="006C34BE" w:rsidRPr="006C34BE" w:rsidRDefault="006C34BE" w:rsidP="006C3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«Функциональная грамотность» учитывает возрастные, </w:t>
      </w:r>
      <w:proofErr w:type="spellStart"/>
      <w:r w:rsidRPr="006C34BE">
        <w:rPr>
          <w:rFonts w:ascii="Times New Roman" w:hAnsi="Times New Roman" w:cs="Times New Roman"/>
          <w:sz w:val="28"/>
          <w:szCs w:val="28"/>
          <w:lang w:val="ru-RU"/>
        </w:rPr>
        <w:t>общеучебные</w:t>
      </w:r>
      <w:proofErr w:type="spellEnd"/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 и психологические особенности младшего школьника. </w:t>
      </w:r>
    </w:p>
    <w:p w:rsidR="006C34BE" w:rsidRPr="006C34BE" w:rsidRDefault="006C34BE" w:rsidP="006C3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Цель программы: создание условий для развития функциональной грамотности. </w:t>
      </w:r>
    </w:p>
    <w:p w:rsidR="006C34BE" w:rsidRPr="006C34BE" w:rsidRDefault="006C34BE" w:rsidP="006C34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6C34BE">
        <w:rPr>
          <w:rFonts w:ascii="Times New Roman" w:hAnsi="Times New Roman" w:cs="Times New Roman"/>
          <w:sz w:val="28"/>
          <w:szCs w:val="28"/>
          <w:lang w:val="ru-RU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</w:t>
      </w:r>
      <w:proofErr w:type="gramStart"/>
      <w:r w:rsidRPr="006C34BE">
        <w:rPr>
          <w:rFonts w:ascii="Times New Roman" w:hAnsi="Times New Roman" w:cs="Times New Roman"/>
          <w:sz w:val="28"/>
          <w:szCs w:val="28"/>
          <w:lang w:val="ru-RU"/>
        </w:rPr>
        <w:t>Естественно-научная</w:t>
      </w:r>
      <w:proofErr w:type="gramEnd"/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 грамотность».</w:t>
      </w:r>
    </w:p>
    <w:p w:rsidR="006C34BE" w:rsidRPr="006C34BE" w:rsidRDefault="006C34BE" w:rsidP="006C3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6C34BE" w:rsidRPr="006C34BE" w:rsidRDefault="006C34BE" w:rsidP="006C3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6C34BE" w:rsidRPr="006C34BE" w:rsidRDefault="006C34BE" w:rsidP="006C3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110940460"/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Целью изучения блока </w:t>
      </w:r>
      <w:bookmarkEnd w:id="6"/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</w:t>
      </w:r>
      <w:r w:rsidRPr="006C34BE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6C34BE" w:rsidRDefault="006C34BE" w:rsidP="006C34BE">
      <w:pPr>
        <w:pStyle w:val="af0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62DA2">
        <w:rPr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C34BE" w:rsidRPr="006C34BE" w:rsidRDefault="006C34BE" w:rsidP="006C34BE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34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Pr="006C34BE">
        <w:rPr>
          <w:rFonts w:ascii="Times New Roman" w:hAnsi="Times New Roman" w:cs="Times New Roman"/>
          <w:sz w:val="28"/>
          <w:szCs w:val="28"/>
          <w:lang w:val="ru-RU"/>
        </w:rPr>
        <w:t>Цель изучения блока</w:t>
      </w:r>
      <w:r w:rsidRPr="006C34BE">
        <w:rPr>
          <w:sz w:val="28"/>
          <w:szCs w:val="28"/>
          <w:lang w:val="ru-RU"/>
        </w:rPr>
        <w:t xml:space="preserve"> «</w:t>
      </w:r>
      <w:r w:rsidRPr="006C34BE">
        <w:rPr>
          <w:rFonts w:ascii="Times New Roman" w:eastAsia="Calibri" w:hAnsi="Times New Roman" w:cs="Times New Roman"/>
          <w:sz w:val="28"/>
          <w:szCs w:val="28"/>
          <w:lang w:val="ru-RU"/>
        </w:rPr>
        <w:t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6C34BE" w:rsidRPr="006C34BE" w:rsidRDefault="006C34BE" w:rsidP="006C34BE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34B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</w:t>
      </w:r>
      <w:proofErr w:type="gramStart"/>
      <w:r w:rsidRPr="006C34BE">
        <w:rPr>
          <w:rFonts w:ascii="Times New Roman" w:hAnsi="Times New Roman" w:cs="Times New Roman"/>
          <w:sz w:val="28"/>
          <w:szCs w:val="28"/>
          <w:lang w:val="ru-RU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6C34BE">
        <w:rPr>
          <w:rFonts w:ascii="Times New Roman" w:hAnsi="Times New Roman" w:cs="Times New Roman"/>
          <w:sz w:val="28"/>
          <w:szCs w:val="28"/>
          <w:lang w:val="ru-RU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0567F4" w:rsidRPr="002C2E0F" w:rsidRDefault="000567F4" w:rsidP="006C34BE">
      <w:pPr>
        <w:spacing w:after="0" w:line="264" w:lineRule="auto"/>
        <w:ind w:left="927"/>
        <w:jc w:val="both"/>
        <w:rPr>
          <w:lang w:val="ru-RU"/>
        </w:rPr>
      </w:pPr>
    </w:p>
    <w:p w:rsidR="000567F4" w:rsidRPr="002C2E0F" w:rsidRDefault="000567F4">
      <w:pPr>
        <w:spacing w:after="0" w:line="264" w:lineRule="auto"/>
        <w:ind w:left="120"/>
        <w:jc w:val="both"/>
        <w:rPr>
          <w:lang w:val="ru-RU"/>
        </w:rPr>
      </w:pPr>
    </w:p>
    <w:p w:rsidR="000567F4" w:rsidRPr="002C2E0F" w:rsidRDefault="002C2E0F">
      <w:pPr>
        <w:spacing w:after="0" w:line="264" w:lineRule="auto"/>
        <w:ind w:left="120"/>
        <w:jc w:val="both"/>
        <w:rPr>
          <w:lang w:val="ru-RU"/>
        </w:rPr>
      </w:pPr>
      <w:r w:rsidRPr="002C2E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</w:t>
      </w:r>
      <w:r w:rsidR="00AF165F">
        <w:rPr>
          <w:rFonts w:ascii="Times New Roman" w:hAnsi="Times New Roman"/>
          <w:b/>
          <w:color w:val="000000"/>
          <w:sz w:val="28"/>
          <w:lang w:val="ru-RU"/>
        </w:rPr>
        <w:t xml:space="preserve"> Функциональная грамотность</w:t>
      </w:r>
      <w:r w:rsidRPr="002C2E0F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0567F4" w:rsidRPr="002C2E0F" w:rsidRDefault="000567F4">
      <w:pPr>
        <w:spacing w:after="0" w:line="264" w:lineRule="auto"/>
        <w:ind w:left="120"/>
        <w:jc w:val="both"/>
        <w:rPr>
          <w:lang w:val="ru-RU"/>
        </w:rPr>
      </w:pPr>
    </w:p>
    <w:p w:rsidR="000567F4" w:rsidRPr="002C2E0F" w:rsidRDefault="002C2E0F">
      <w:pPr>
        <w:spacing w:after="0" w:line="264" w:lineRule="auto"/>
        <w:ind w:firstLine="600"/>
        <w:jc w:val="both"/>
        <w:rPr>
          <w:lang w:val="ru-RU"/>
        </w:rPr>
      </w:pPr>
      <w:r w:rsidRPr="002C2E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</w:t>
      </w:r>
      <w:r w:rsidR="00B60FE3">
        <w:rPr>
          <w:rFonts w:ascii="Times New Roman" w:hAnsi="Times New Roman"/>
          <w:color w:val="000000"/>
          <w:sz w:val="28"/>
          <w:lang w:val="ru-RU"/>
        </w:rPr>
        <w:t xml:space="preserve"> Финансовая грамотность», составляет 135 часов </w:t>
      </w:r>
      <w:proofErr w:type="gramStart"/>
      <w:r w:rsidR="00B60FE3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="00B60FE3">
        <w:rPr>
          <w:rFonts w:ascii="Times New Roman" w:hAnsi="Times New Roman"/>
          <w:color w:val="000000"/>
          <w:sz w:val="28"/>
          <w:lang w:val="ru-RU"/>
        </w:rPr>
        <w:t>час</w:t>
      </w:r>
      <w:r w:rsidRPr="002C2E0F">
        <w:rPr>
          <w:rFonts w:ascii="Times New Roman" w:hAnsi="Times New Roman"/>
          <w:color w:val="000000"/>
          <w:sz w:val="28"/>
          <w:lang w:val="ru-RU"/>
        </w:rPr>
        <w:t xml:space="preserve"> в недел</w:t>
      </w:r>
      <w:r w:rsidR="00B60FE3">
        <w:rPr>
          <w:rFonts w:ascii="Times New Roman" w:hAnsi="Times New Roman"/>
          <w:color w:val="000000"/>
          <w:sz w:val="28"/>
          <w:lang w:val="ru-RU"/>
        </w:rPr>
        <w:t>ю в каждом классе): 1 класс – 33 часа</w:t>
      </w:r>
      <w:r w:rsidRPr="002C2E0F">
        <w:rPr>
          <w:rFonts w:ascii="Times New Roman" w:hAnsi="Times New Roman"/>
          <w:color w:val="000000"/>
          <w:sz w:val="28"/>
          <w:lang w:val="ru-RU"/>
        </w:rPr>
        <w:t>, 2</w:t>
      </w:r>
      <w:r w:rsidR="00B60FE3">
        <w:rPr>
          <w:rFonts w:ascii="Times New Roman" w:hAnsi="Times New Roman"/>
          <w:color w:val="000000"/>
          <w:sz w:val="28"/>
          <w:lang w:val="ru-RU"/>
        </w:rPr>
        <w:t xml:space="preserve"> класс – 34 часа, 3 класс – 34 часа, 4 класс – 34 часа</w:t>
      </w:r>
      <w:r w:rsidRPr="002C2E0F">
        <w:rPr>
          <w:rFonts w:ascii="Times New Roman" w:hAnsi="Times New Roman"/>
          <w:color w:val="000000"/>
          <w:sz w:val="28"/>
          <w:lang w:val="ru-RU"/>
        </w:rPr>
        <w:t>.</w:t>
      </w:r>
    </w:p>
    <w:p w:rsidR="000567F4" w:rsidRPr="002C2E0F" w:rsidRDefault="000567F4">
      <w:pPr>
        <w:rPr>
          <w:lang w:val="ru-RU"/>
        </w:rPr>
        <w:sectPr w:rsidR="000567F4" w:rsidRPr="002C2E0F">
          <w:pgSz w:w="11906" w:h="16383"/>
          <w:pgMar w:top="1134" w:right="850" w:bottom="1134" w:left="1701" w:header="720" w:footer="720" w:gutter="0"/>
          <w:cols w:space="720"/>
        </w:sectPr>
      </w:pPr>
    </w:p>
    <w:p w:rsidR="000567F4" w:rsidRPr="002C2E0F" w:rsidRDefault="002C2E0F">
      <w:pPr>
        <w:spacing w:after="0" w:line="264" w:lineRule="auto"/>
        <w:ind w:left="120"/>
        <w:jc w:val="both"/>
        <w:rPr>
          <w:lang w:val="ru-RU"/>
        </w:rPr>
      </w:pPr>
      <w:bookmarkStart w:id="7" w:name="block-13043652"/>
      <w:bookmarkEnd w:id="5"/>
      <w:r w:rsidRPr="002C2E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67F4" w:rsidRPr="002C2E0F" w:rsidRDefault="000567F4">
      <w:pPr>
        <w:spacing w:after="0" w:line="264" w:lineRule="auto"/>
        <w:ind w:left="120"/>
        <w:jc w:val="both"/>
        <w:rPr>
          <w:lang w:val="ru-RU"/>
        </w:rPr>
      </w:pPr>
    </w:p>
    <w:p w:rsidR="000567F4" w:rsidRPr="002C2E0F" w:rsidRDefault="002C2E0F">
      <w:pPr>
        <w:spacing w:after="0" w:line="264" w:lineRule="auto"/>
        <w:ind w:left="120"/>
        <w:jc w:val="both"/>
        <w:rPr>
          <w:lang w:val="ru-RU"/>
        </w:rPr>
      </w:pPr>
      <w:r w:rsidRPr="002C2E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67F4" w:rsidRPr="00EB3E17" w:rsidRDefault="00EB3E17" w:rsidP="00EB3E17">
      <w:pPr>
        <w:spacing w:after="0" w:line="264" w:lineRule="auto"/>
        <w:ind w:left="960"/>
        <w:jc w:val="both"/>
        <w:rPr>
          <w:i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Читательская грамотность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>В. Бианки. Лис и мышонок.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>Русская народная сказка. Мороз и заяц.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EB3E17">
        <w:rPr>
          <w:rFonts w:ascii="Times New Roman" w:hAnsi="Times New Roman" w:cs="Times New Roman"/>
          <w:sz w:val="28"/>
          <w:szCs w:val="28"/>
          <w:lang w:val="ru-RU"/>
        </w:rPr>
        <w:t>Сутеев</w:t>
      </w:r>
      <w:proofErr w:type="spellEnd"/>
      <w:r w:rsidRPr="00EB3E17">
        <w:rPr>
          <w:rFonts w:ascii="Times New Roman" w:hAnsi="Times New Roman" w:cs="Times New Roman"/>
          <w:sz w:val="28"/>
          <w:szCs w:val="28"/>
          <w:lang w:val="ru-RU"/>
        </w:rPr>
        <w:t>. Живые грибы.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>Г. Цыферов. Петушок и солнышко.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EB3E17">
        <w:rPr>
          <w:rFonts w:ascii="Times New Roman" w:hAnsi="Times New Roman" w:cs="Times New Roman"/>
          <w:sz w:val="28"/>
          <w:szCs w:val="28"/>
          <w:lang w:val="ru-RU"/>
        </w:rPr>
        <w:t>Пляцковский</w:t>
      </w:r>
      <w:proofErr w:type="spellEnd"/>
      <w:r w:rsidRPr="00EB3E17">
        <w:rPr>
          <w:rFonts w:ascii="Times New Roman" w:hAnsi="Times New Roman" w:cs="Times New Roman"/>
          <w:sz w:val="28"/>
          <w:szCs w:val="28"/>
          <w:lang w:val="ru-RU"/>
        </w:rPr>
        <w:t>. Урок дружбы.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>Русская народная сказка. Как лиса училась летать.</w:t>
      </w:r>
    </w:p>
    <w:p w:rsidR="000567F4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>Е. Пермяк. Четыре брата.</w:t>
      </w:r>
    </w:p>
    <w:p w:rsid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Математическая грамотность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 xml:space="preserve">Про курочку </w:t>
      </w:r>
      <w:proofErr w:type="spellStart"/>
      <w:r w:rsidRPr="00EB3E17">
        <w:rPr>
          <w:rFonts w:ascii="Times New Roman" w:hAnsi="Times New Roman" w:cs="Times New Roman"/>
          <w:sz w:val="28"/>
          <w:szCs w:val="28"/>
          <w:lang w:val="ru-RU"/>
        </w:rPr>
        <w:t>рябу</w:t>
      </w:r>
      <w:proofErr w:type="spellEnd"/>
      <w:r w:rsidRPr="00EB3E17">
        <w:rPr>
          <w:rFonts w:ascii="Times New Roman" w:hAnsi="Times New Roman" w:cs="Times New Roman"/>
          <w:sz w:val="28"/>
          <w:szCs w:val="28"/>
          <w:lang w:val="ru-RU"/>
        </w:rPr>
        <w:t>, золотые и простые яйца.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>Про козу, козлят и капусту.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 xml:space="preserve">Про петушка и </w:t>
      </w:r>
      <w:proofErr w:type="spellStart"/>
      <w:r w:rsidRPr="00EB3E17">
        <w:rPr>
          <w:rFonts w:ascii="Times New Roman" w:hAnsi="Times New Roman" w:cs="Times New Roman"/>
          <w:sz w:val="28"/>
          <w:szCs w:val="28"/>
          <w:lang w:val="ru-RU"/>
        </w:rPr>
        <w:t>жерновцы</w:t>
      </w:r>
      <w:proofErr w:type="spellEnd"/>
      <w:r w:rsidRPr="00EB3E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>Как петушок и курочки делили бобовые зернышки.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>Про наливные яблочки.</w:t>
      </w:r>
    </w:p>
    <w:p w:rsidR="00EB3E17" w:rsidRP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>Про Машу и трех медведей.</w:t>
      </w:r>
    </w:p>
    <w:p w:rsidR="00EB3E17" w:rsidRDefault="00EB3E17" w:rsidP="00EB3E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sz w:val="28"/>
          <w:szCs w:val="28"/>
          <w:lang w:val="ru-RU"/>
        </w:rPr>
        <w:t xml:space="preserve">Про медведя, лису и </w:t>
      </w:r>
      <w:proofErr w:type="spellStart"/>
      <w:r w:rsidRPr="00EB3E17">
        <w:rPr>
          <w:rFonts w:ascii="Times New Roman" w:hAnsi="Times New Roman" w:cs="Times New Roman"/>
          <w:sz w:val="28"/>
          <w:szCs w:val="28"/>
          <w:lang w:val="ru-RU"/>
        </w:rPr>
        <w:t>мишкин</w:t>
      </w:r>
      <w:proofErr w:type="spellEnd"/>
      <w:r w:rsidRPr="00EB3E17">
        <w:rPr>
          <w:rFonts w:ascii="Times New Roman" w:hAnsi="Times New Roman" w:cs="Times New Roman"/>
          <w:sz w:val="28"/>
          <w:szCs w:val="28"/>
          <w:lang w:val="ru-RU"/>
        </w:rPr>
        <w:t xml:space="preserve"> мед.</w:t>
      </w:r>
    </w:p>
    <w:p w:rsidR="00EB3E17" w:rsidRDefault="00EB3E17" w:rsidP="00EB3E17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Креативное мышление</w:t>
      </w:r>
    </w:p>
    <w:p w:rsidR="00EB3E17" w:rsidRPr="00EB3E17" w:rsidRDefault="00690745" w:rsidP="00EB3E1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E17" w:rsidRPr="00EB3E17">
        <w:rPr>
          <w:rFonts w:ascii="Times New Roman" w:hAnsi="Times New Roman" w:cs="Times New Roman"/>
          <w:sz w:val="28"/>
          <w:szCs w:val="28"/>
          <w:lang w:val="ru-RU"/>
        </w:rPr>
        <w:t>История со словом «дедушка».</w:t>
      </w:r>
    </w:p>
    <w:p w:rsidR="00EB3E17" w:rsidRDefault="00690745" w:rsidP="00EB3E1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E17" w:rsidRPr="00EB3E17">
        <w:rPr>
          <w:rFonts w:ascii="Times New Roman" w:hAnsi="Times New Roman" w:cs="Times New Roman"/>
          <w:sz w:val="28"/>
          <w:szCs w:val="28"/>
          <w:lang w:val="ru-RU"/>
        </w:rPr>
        <w:t>Рассказы по картинкам.</w:t>
      </w:r>
    </w:p>
    <w:p w:rsidR="00690745" w:rsidRDefault="00690745" w:rsidP="00690745">
      <w:pPr>
        <w:spacing w:after="0"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Финансовая грамотность</w:t>
      </w:r>
    </w:p>
    <w:p w:rsidR="00690745" w:rsidRPr="00690745" w:rsidRDefault="00690745" w:rsidP="00690745">
      <w:pPr>
        <w:ind w:right="22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За покупками.</w:t>
      </w:r>
    </w:p>
    <w:p w:rsidR="00690745" w:rsidRPr="00690745" w:rsidRDefault="00690745" w:rsidP="00690745">
      <w:pPr>
        <w:ind w:right="22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Находчивый колобок.</w:t>
      </w:r>
    </w:p>
    <w:p w:rsidR="00690745" w:rsidRPr="00690745" w:rsidRDefault="00690745" w:rsidP="00690745">
      <w:pPr>
        <w:ind w:right="22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День рождения мухи-цокотухи.</w:t>
      </w:r>
    </w:p>
    <w:p w:rsidR="00690745" w:rsidRPr="00690745" w:rsidRDefault="00690745" w:rsidP="00690745">
      <w:pPr>
        <w:ind w:right="22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Буратино и карманные деньги.</w:t>
      </w:r>
    </w:p>
    <w:p w:rsidR="00690745" w:rsidRPr="00690745" w:rsidRDefault="00690745" w:rsidP="00690745">
      <w:pPr>
        <w:ind w:right="22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Кот Василий продает молоко.</w:t>
      </w:r>
    </w:p>
    <w:p w:rsidR="00690745" w:rsidRPr="00690745" w:rsidRDefault="00690745" w:rsidP="00690745">
      <w:pPr>
        <w:ind w:right="22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Лесной банк.</w:t>
      </w:r>
    </w:p>
    <w:p w:rsidR="00690745" w:rsidRDefault="00690745" w:rsidP="00690745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Как мужик золото менял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745" w:rsidRDefault="00690745" w:rsidP="00690745">
      <w:pPr>
        <w:spacing w:after="0" w:line="264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Естественно-научная</w:t>
      </w:r>
      <w:proofErr w:type="gramEnd"/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грамотность</w:t>
      </w:r>
    </w:p>
    <w:p w:rsidR="00690745" w:rsidRPr="00690745" w:rsidRDefault="00690745" w:rsidP="00690745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Как Иванушка хотел попить водицы.</w:t>
      </w:r>
    </w:p>
    <w:p w:rsidR="00690745" w:rsidRPr="00690745" w:rsidRDefault="00690745" w:rsidP="00690745">
      <w:pPr>
        <w:ind w:right="22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Пятачок, Винни-пух и воздушный шарик.</w:t>
      </w:r>
    </w:p>
    <w:p w:rsidR="00690745" w:rsidRPr="00690745" w:rsidRDefault="00690745" w:rsidP="00690745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Про репку и другие корнеплоды.</w:t>
      </w:r>
    </w:p>
    <w:p w:rsidR="00690745" w:rsidRPr="00690745" w:rsidRDefault="00690745" w:rsidP="00690745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lastRenderedPageBreak/>
        <w:t>Плывет, плывет кораблик.</w:t>
      </w:r>
    </w:p>
    <w:p w:rsidR="00690745" w:rsidRPr="00690745" w:rsidRDefault="00690745" w:rsidP="00690745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Про Снегурочку и превращения воды.</w:t>
      </w:r>
    </w:p>
    <w:p w:rsidR="00690745" w:rsidRPr="00690745" w:rsidRDefault="00690745" w:rsidP="00690745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Как делили апельсин.</w:t>
      </w:r>
    </w:p>
    <w:p w:rsidR="00690745" w:rsidRPr="00690745" w:rsidRDefault="00690745" w:rsidP="00690745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sz w:val="28"/>
          <w:szCs w:val="28"/>
          <w:lang w:val="ru-RU"/>
        </w:rPr>
        <w:t>Крошка енот и</w:t>
      </w:r>
      <w:proofErr w:type="gramStart"/>
      <w:r w:rsidRPr="00690745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690745">
        <w:rPr>
          <w:rFonts w:ascii="Times New Roman" w:hAnsi="Times New Roman" w:cs="Times New Roman"/>
          <w:sz w:val="28"/>
          <w:szCs w:val="28"/>
          <w:lang w:val="ru-RU"/>
        </w:rPr>
        <w:t>от, кто сидит в пруду.</w:t>
      </w:r>
    </w:p>
    <w:p w:rsidR="00690745" w:rsidRDefault="00690745" w:rsidP="00690745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4D06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824D06">
        <w:rPr>
          <w:rFonts w:ascii="Times New Roman" w:hAnsi="Times New Roman" w:cs="Times New Roman"/>
          <w:sz w:val="28"/>
          <w:szCs w:val="28"/>
          <w:lang w:val="ru-RU"/>
        </w:rPr>
        <w:t>Сутеев</w:t>
      </w:r>
      <w:proofErr w:type="spellEnd"/>
      <w:r w:rsidRPr="00824D06">
        <w:rPr>
          <w:rFonts w:ascii="Times New Roman" w:hAnsi="Times New Roman" w:cs="Times New Roman"/>
          <w:sz w:val="28"/>
          <w:szCs w:val="28"/>
          <w:lang w:val="ru-RU"/>
        </w:rPr>
        <w:t>. Яблоко.</w:t>
      </w:r>
    </w:p>
    <w:p w:rsidR="00690745" w:rsidRDefault="00690745" w:rsidP="00690745">
      <w:pPr>
        <w:spacing w:after="0" w:line="264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Глобальная компетентность</w:t>
      </w:r>
    </w:p>
    <w:p w:rsidR="00690745" w:rsidRPr="00690745" w:rsidRDefault="00690745" w:rsidP="00690745">
      <w:pPr>
        <w:ind w:right="2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0745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Комплексное задание «Найденыш»</w:t>
      </w:r>
    </w:p>
    <w:p w:rsidR="00690745" w:rsidRPr="00690745" w:rsidRDefault="00690745" w:rsidP="00690745">
      <w:pPr>
        <w:spacing w:after="0" w:line="264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745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Комплексное задание «Мировой океан загрязняется»</w:t>
      </w:r>
    </w:p>
    <w:p w:rsidR="00EB3E17" w:rsidRPr="00690745" w:rsidRDefault="00EB3E17" w:rsidP="00690745">
      <w:pPr>
        <w:spacing w:after="0" w:line="264" w:lineRule="auto"/>
        <w:ind w:left="12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567F4" w:rsidRDefault="002C2E0F" w:rsidP="0069074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2C2E0F"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 w:rsidRPr="002C2E0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57B4E" w:rsidRPr="00EB3E17" w:rsidRDefault="00657B4E" w:rsidP="00657B4E">
      <w:pPr>
        <w:spacing w:after="0" w:line="264" w:lineRule="auto"/>
        <w:ind w:left="960"/>
        <w:jc w:val="both"/>
        <w:rPr>
          <w:i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Читательская грамотность</w:t>
      </w:r>
    </w:p>
    <w:p w:rsidR="00657B4E" w:rsidRPr="00657B4E" w:rsidRDefault="00657B4E" w:rsidP="00657B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Михаил Пришвин. Беличья память. </w:t>
      </w:r>
    </w:p>
    <w:p w:rsidR="00657B4E" w:rsidRPr="00657B4E" w:rsidRDefault="00657B4E" w:rsidP="00657B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И. Соколов-Микитов. В берлоге.</w:t>
      </w:r>
    </w:p>
    <w:p w:rsidR="00657B4E" w:rsidRPr="00657B4E" w:rsidRDefault="00657B4E" w:rsidP="00657B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Лев Толстой. Зайцы. </w:t>
      </w:r>
    </w:p>
    <w:p w:rsidR="00657B4E" w:rsidRPr="00657B4E" w:rsidRDefault="00657B4E" w:rsidP="00657B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Николай Сладков. Веселая игра. </w:t>
      </w:r>
    </w:p>
    <w:p w:rsidR="00657B4E" w:rsidRPr="00657B4E" w:rsidRDefault="00657B4E" w:rsidP="00657B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Обыкновенные кроты. </w:t>
      </w:r>
    </w:p>
    <w:p w:rsidR="00657B4E" w:rsidRPr="00657B4E" w:rsidRDefault="00657B4E" w:rsidP="00657B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Эдуард </w:t>
      </w:r>
      <w:proofErr w:type="spellStart"/>
      <w:r w:rsidRPr="00657B4E">
        <w:rPr>
          <w:rFonts w:ascii="Times New Roman" w:hAnsi="Times New Roman" w:cs="Times New Roman"/>
          <w:sz w:val="28"/>
          <w:szCs w:val="28"/>
          <w:lang w:val="ru-RU"/>
        </w:rPr>
        <w:t>Шим</w:t>
      </w:r>
      <w:proofErr w:type="spellEnd"/>
      <w:r w:rsidRPr="00657B4E">
        <w:rPr>
          <w:rFonts w:ascii="Times New Roman" w:hAnsi="Times New Roman" w:cs="Times New Roman"/>
          <w:sz w:val="28"/>
          <w:szCs w:val="28"/>
          <w:lang w:val="ru-RU"/>
        </w:rPr>
        <w:t>. Тяжкий труд.</w:t>
      </w:r>
    </w:p>
    <w:p w:rsidR="00657B4E" w:rsidRPr="00657B4E" w:rsidRDefault="00657B4E" w:rsidP="00657B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Про полевого хомяка. Про бобров.</w:t>
      </w:r>
    </w:p>
    <w:p w:rsidR="00657B4E" w:rsidRDefault="00657B4E" w:rsidP="00657B4E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Математическая грамотность</w:t>
      </w:r>
    </w:p>
    <w:p w:rsidR="00657B4E" w:rsidRPr="00657B4E" w:rsidRDefault="00657B4E" w:rsidP="00657B4E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 Про беличьи запасы.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B4E">
        <w:rPr>
          <w:rFonts w:ascii="Times New Roman" w:hAnsi="Times New Roman" w:cs="Times New Roman"/>
          <w:sz w:val="28"/>
          <w:szCs w:val="28"/>
          <w:lang w:val="ru-RU"/>
        </w:rPr>
        <w:t>Медвежье, потомство.</w:t>
      </w:r>
    </w:p>
    <w:p w:rsidR="00657B4E" w:rsidRPr="00657B4E" w:rsidRDefault="00657B4E" w:rsidP="00657B4E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Про зайчат и зайчиху.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B4E">
        <w:rPr>
          <w:rFonts w:ascii="Times New Roman" w:hAnsi="Times New Roman" w:cs="Times New Roman"/>
          <w:sz w:val="28"/>
          <w:szCs w:val="28"/>
          <w:lang w:val="ru-RU"/>
        </w:rPr>
        <w:t>Лисьи забавы.</w:t>
      </w:r>
    </w:p>
    <w:p w:rsidR="00657B4E" w:rsidRDefault="00657B4E" w:rsidP="00657B4E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Про крота.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B4E">
        <w:rPr>
          <w:rFonts w:ascii="Times New Roman" w:hAnsi="Times New Roman" w:cs="Times New Roman"/>
          <w:sz w:val="28"/>
          <w:szCs w:val="28"/>
          <w:lang w:val="ru-RU"/>
        </w:rPr>
        <w:t>Про ежа.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7B4E" w:rsidRPr="00657B4E" w:rsidRDefault="00657B4E" w:rsidP="00657B4E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Про полевого хомяка.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57B4E">
        <w:rPr>
          <w:rFonts w:ascii="Times New Roman" w:hAnsi="Times New Roman" w:cs="Times New Roman"/>
          <w:sz w:val="28"/>
          <w:szCs w:val="28"/>
          <w:lang w:val="ru-RU"/>
        </w:rPr>
        <w:t>Бобры строители.</w:t>
      </w:r>
    </w:p>
    <w:p w:rsidR="00657B4E" w:rsidRDefault="00657B4E" w:rsidP="00657B4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Креативное мышление</w:t>
      </w:r>
    </w:p>
    <w:p w:rsidR="00657B4E" w:rsidRPr="00AF165F" w:rsidRDefault="00657B4E" w:rsidP="00657B4E">
      <w:pPr>
        <w:ind w:right="2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165F">
        <w:rPr>
          <w:rFonts w:ascii="Times New Roman" w:eastAsia="Calibri" w:hAnsi="Times New Roman" w:cs="Times New Roman"/>
          <w:sz w:val="28"/>
          <w:szCs w:val="28"/>
          <w:lang w:val="ru-RU"/>
        </w:rPr>
        <w:t>История со словом «фотоальбом».</w:t>
      </w:r>
    </w:p>
    <w:p w:rsidR="00657B4E" w:rsidRPr="00657B4E" w:rsidRDefault="00657B4E" w:rsidP="00657B4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65F">
        <w:rPr>
          <w:rFonts w:ascii="Times New Roman" w:eastAsia="Calibri" w:hAnsi="Times New Roman" w:cs="Times New Roman"/>
          <w:sz w:val="28"/>
          <w:szCs w:val="28"/>
          <w:lang w:val="ru-RU"/>
        </w:rPr>
        <w:t>Рассказы по картинкам.</w:t>
      </w:r>
    </w:p>
    <w:p w:rsidR="00657B4E" w:rsidRDefault="00657B4E" w:rsidP="00657B4E">
      <w:pPr>
        <w:spacing w:after="0"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Финансовая грамотность</w:t>
      </w:r>
    </w:p>
    <w:p w:rsidR="00657B4E" w:rsidRPr="00657B4E" w:rsidRDefault="00657B4E" w:rsidP="00657B4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7B4E">
        <w:rPr>
          <w:rFonts w:ascii="Times New Roman" w:hAnsi="Times New Roman" w:cs="Times New Roman"/>
          <w:sz w:val="28"/>
          <w:szCs w:val="28"/>
          <w:lang w:val="ru-RU"/>
        </w:rPr>
        <w:t>Беличьи деньги.</w:t>
      </w:r>
    </w:p>
    <w:p w:rsidR="00657B4E" w:rsidRPr="00657B4E" w:rsidRDefault="00657B4E" w:rsidP="00657B4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Поврежденные и фальшивые </w:t>
      </w:r>
      <w:proofErr w:type="gramStart"/>
      <w:r w:rsidRPr="00657B4E">
        <w:rPr>
          <w:rFonts w:ascii="Times New Roman" w:hAnsi="Times New Roman" w:cs="Times New Roman"/>
          <w:sz w:val="28"/>
          <w:szCs w:val="28"/>
          <w:lang w:val="ru-RU"/>
        </w:rPr>
        <w:t>день-</w:t>
      </w:r>
      <w:proofErr w:type="spellStart"/>
      <w:r w:rsidRPr="00657B4E">
        <w:rPr>
          <w:rFonts w:ascii="Times New Roman" w:hAnsi="Times New Roman" w:cs="Times New Roman"/>
          <w:sz w:val="28"/>
          <w:szCs w:val="28"/>
          <w:lang w:val="ru-RU"/>
        </w:rPr>
        <w:t>ги</w:t>
      </w:r>
      <w:proofErr w:type="spellEnd"/>
      <w:proofErr w:type="gramEnd"/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57B4E" w:rsidRPr="00657B4E" w:rsidRDefault="00657B4E" w:rsidP="00657B4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Банковская карта.</w:t>
      </w:r>
    </w:p>
    <w:p w:rsidR="00657B4E" w:rsidRPr="00657B4E" w:rsidRDefault="00657B4E" w:rsidP="00657B4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Безопасность денег на банковской карте.</w:t>
      </w:r>
    </w:p>
    <w:p w:rsidR="00657B4E" w:rsidRPr="00657B4E" w:rsidRDefault="00657B4E" w:rsidP="00657B4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Про кредиты.</w:t>
      </w:r>
    </w:p>
    <w:p w:rsidR="00657B4E" w:rsidRPr="00657B4E" w:rsidRDefault="00657B4E" w:rsidP="00657B4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Про вклады.</w:t>
      </w:r>
    </w:p>
    <w:p w:rsidR="00657B4E" w:rsidRDefault="00657B4E" w:rsidP="00657B4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Ловушки для денег.</w:t>
      </w:r>
    </w:p>
    <w:p w:rsidR="00657B4E" w:rsidRDefault="00657B4E" w:rsidP="00657B4E">
      <w:pPr>
        <w:spacing w:after="0" w:line="264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Естественно-научная</w:t>
      </w:r>
      <w:proofErr w:type="gramEnd"/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грамотность</w:t>
      </w:r>
    </w:p>
    <w:p w:rsidR="00657B4E" w:rsidRPr="00657B4E" w:rsidRDefault="00657B4E" w:rsidP="00657B4E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 Про белочку и погоду.</w:t>
      </w:r>
    </w:p>
    <w:p w:rsidR="00657B4E" w:rsidRPr="00657B4E" w:rsidRDefault="00657B4E" w:rsidP="00657B4E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Лесные сладкоежки.</w:t>
      </w:r>
    </w:p>
    <w:p w:rsidR="00657B4E" w:rsidRPr="00657B4E" w:rsidRDefault="00657B4E" w:rsidP="00657B4E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Про зайчишку и овощи.</w:t>
      </w:r>
    </w:p>
    <w:p w:rsidR="00657B4E" w:rsidRPr="00657B4E" w:rsidRDefault="00657B4E" w:rsidP="00657B4E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Лисьи норы.</w:t>
      </w:r>
    </w:p>
    <w:p w:rsidR="00657B4E" w:rsidRPr="00657B4E" w:rsidRDefault="00657B4E" w:rsidP="00657B4E">
      <w:pPr>
        <w:ind w:right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Корень часть растения.</w:t>
      </w:r>
    </w:p>
    <w:p w:rsidR="00657B4E" w:rsidRPr="00657B4E" w:rsidRDefault="00657B4E" w:rsidP="00657B4E">
      <w:pPr>
        <w:ind w:right="22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Занимательные особенности яблока.</w:t>
      </w:r>
    </w:p>
    <w:p w:rsidR="00657B4E" w:rsidRPr="00657B4E" w:rsidRDefault="00657B4E" w:rsidP="00657B4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>Про хомяка и его запасы.</w:t>
      </w:r>
    </w:p>
    <w:p w:rsidR="00657B4E" w:rsidRDefault="00657B4E" w:rsidP="00657B4E">
      <w:pPr>
        <w:spacing w:after="0" w:line="264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Глобальная компетентность</w:t>
      </w:r>
    </w:p>
    <w:p w:rsidR="00657B4E" w:rsidRPr="00657B4E" w:rsidRDefault="00657B4E" w:rsidP="00657B4E">
      <w:pPr>
        <w:spacing w:after="0" w:line="264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57B4E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Комплексное задание «Футбол и дружба»</w:t>
      </w:r>
    </w:p>
    <w:p w:rsidR="00657B4E" w:rsidRPr="00690745" w:rsidRDefault="00657B4E" w:rsidP="00657B4E">
      <w:pPr>
        <w:spacing w:after="0" w:line="264" w:lineRule="auto"/>
        <w:ind w:left="1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57B4E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Комплексное задание «Случай в гостях»</w:t>
      </w:r>
    </w:p>
    <w:p w:rsidR="000567F4" w:rsidRPr="002C2E0F" w:rsidRDefault="000567F4" w:rsidP="00657B4E">
      <w:pPr>
        <w:spacing w:after="0" w:line="264" w:lineRule="auto"/>
        <w:jc w:val="both"/>
        <w:rPr>
          <w:lang w:val="ru-RU"/>
        </w:rPr>
      </w:pPr>
    </w:p>
    <w:p w:rsidR="000567F4" w:rsidRPr="002C2E0F" w:rsidRDefault="002C2E0F">
      <w:pPr>
        <w:spacing w:after="0" w:line="264" w:lineRule="auto"/>
        <w:ind w:left="120"/>
        <w:jc w:val="both"/>
        <w:rPr>
          <w:lang w:val="ru-RU"/>
        </w:rPr>
      </w:pPr>
      <w:r w:rsidRPr="002C2E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57B4E" w:rsidRPr="00EB3E17" w:rsidRDefault="00657B4E" w:rsidP="00657B4E">
      <w:pPr>
        <w:spacing w:after="0" w:line="264" w:lineRule="auto"/>
        <w:ind w:left="960"/>
        <w:jc w:val="both"/>
        <w:rPr>
          <w:i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Читательская грамотность</w:t>
      </w:r>
    </w:p>
    <w:p w:rsidR="00657B4E" w:rsidRPr="00657B4E" w:rsidRDefault="00657B4E" w:rsidP="00657B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дождевого червяка.  </w:t>
      </w: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Кальций. </w:t>
      </w:r>
    </w:p>
    <w:p w:rsidR="00657B4E" w:rsidRPr="00657B4E" w:rsidRDefault="00657B4E" w:rsidP="00657B4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весит облако?  </w:t>
      </w:r>
      <w:r w:rsidRPr="00657B4E">
        <w:rPr>
          <w:rFonts w:ascii="Times New Roman" w:hAnsi="Times New Roman" w:cs="Times New Roman"/>
          <w:sz w:val="28"/>
          <w:szCs w:val="28"/>
          <w:lang w:val="ru-RU"/>
        </w:rPr>
        <w:t xml:space="preserve">Хлеб, всему голова. </w:t>
      </w:r>
    </w:p>
    <w:p w:rsidR="00657B4E" w:rsidRPr="00657B4E" w:rsidRDefault="00657B4E" w:rsidP="00657B4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мел.  Про мыло.  </w:t>
      </w:r>
      <w:r w:rsidRPr="00657B4E">
        <w:rPr>
          <w:rFonts w:ascii="Times New Roman" w:hAnsi="Times New Roman" w:cs="Times New Roman"/>
          <w:sz w:val="28"/>
          <w:szCs w:val="28"/>
          <w:lang w:val="ru-RU"/>
        </w:rPr>
        <w:t>История свечи.</w:t>
      </w:r>
    </w:p>
    <w:p w:rsidR="00657B4E" w:rsidRDefault="00657B4E" w:rsidP="00657B4E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Математическая грамотность</w:t>
      </w:r>
    </w:p>
    <w:p w:rsidR="000C2EB0" w:rsidRPr="000C2EB0" w:rsidRDefault="00657B4E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EB0"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Расходы и доходы бюджета.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Планируем семейный бюджет.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Подсчитываем семейный доход.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Пенсии и пособия.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Подсчитываем случайные (нерегулярные) доходы.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Подсчитываем расходы. </w:t>
      </w:r>
    </w:p>
    <w:p w:rsidR="000C2EB0" w:rsidRPr="00AF165F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165F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 обязательные платежи. </w:t>
      </w:r>
    </w:p>
    <w:p w:rsidR="00657B4E" w:rsidRPr="000C2EB0" w:rsidRDefault="000C2EB0" w:rsidP="000C2E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65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Подсчитываем сэкономленные деньги.</w:t>
      </w:r>
    </w:p>
    <w:p w:rsidR="00657B4E" w:rsidRDefault="00657B4E" w:rsidP="00657B4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Креативное мышление</w:t>
      </w:r>
    </w:p>
    <w:p w:rsidR="000C2EB0" w:rsidRPr="00AF165F" w:rsidRDefault="00657B4E" w:rsidP="000C2EB0">
      <w:pPr>
        <w:ind w:right="22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EB0" w:rsidRPr="00AF165F">
        <w:rPr>
          <w:rFonts w:ascii="Times New Roman" w:eastAsia="Calibri" w:hAnsi="Times New Roman" w:cs="Times New Roman"/>
          <w:sz w:val="28"/>
          <w:szCs w:val="28"/>
          <w:lang w:val="ru-RU"/>
        </w:rPr>
        <w:t>История со словом «почта».</w:t>
      </w:r>
    </w:p>
    <w:p w:rsidR="00657B4E" w:rsidRPr="000C2EB0" w:rsidRDefault="000C2EB0" w:rsidP="000C2EB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65F">
        <w:rPr>
          <w:rFonts w:ascii="Times New Roman" w:eastAsia="Calibri" w:hAnsi="Times New Roman" w:cs="Times New Roman"/>
          <w:sz w:val="28"/>
          <w:szCs w:val="28"/>
          <w:lang w:val="ru-RU"/>
        </w:rPr>
        <w:t>Рассказы по картинкам.</w:t>
      </w:r>
    </w:p>
    <w:p w:rsidR="00657B4E" w:rsidRDefault="00657B4E" w:rsidP="00657B4E">
      <w:pPr>
        <w:spacing w:after="0"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Финансовая грамотность</w:t>
      </w:r>
    </w:p>
    <w:p w:rsidR="000C2EB0" w:rsidRPr="000C2EB0" w:rsidRDefault="00657B4E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EB0">
        <w:rPr>
          <w:rFonts w:ascii="Times New Roman" w:hAnsi="Times New Roman" w:cs="Times New Roman"/>
          <w:sz w:val="28"/>
          <w:szCs w:val="28"/>
          <w:lang w:val="ru-RU"/>
        </w:rPr>
        <w:t xml:space="preserve">Что такое «бюджет»?  </w:t>
      </w:r>
      <w:r w:rsidR="000C2EB0"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Семейный бюджет.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Откуда в семье берутся деньги? Зарплата.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>Пенсия и социальные пособия.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Наследство, вклад выигрыш. </w:t>
      </w:r>
    </w:p>
    <w:p w:rsidR="000C2EB0" w:rsidRPr="00AF165F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На что тратятся семейные деньги? </w:t>
      </w:r>
      <w:r w:rsidRPr="00AF165F">
        <w:rPr>
          <w:rFonts w:ascii="Times New Roman" w:hAnsi="Times New Roman" w:cs="Times New Roman"/>
          <w:sz w:val="28"/>
          <w:szCs w:val="28"/>
          <w:lang w:val="ru-RU"/>
        </w:rPr>
        <w:t xml:space="preserve">Виды расходов. </w:t>
      </w:r>
    </w:p>
    <w:p w:rsidR="00657B4E" w:rsidRPr="000C2EB0" w:rsidRDefault="000C2EB0" w:rsidP="000C2EB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165F">
        <w:rPr>
          <w:rFonts w:ascii="Times New Roman" w:hAnsi="Times New Roman" w:cs="Times New Roman"/>
          <w:sz w:val="28"/>
          <w:szCs w:val="28"/>
          <w:lang w:val="ru-RU"/>
        </w:rPr>
        <w:t>Как сэкономить семейные деньги?</w:t>
      </w:r>
    </w:p>
    <w:p w:rsidR="00657B4E" w:rsidRDefault="00657B4E" w:rsidP="00657B4E">
      <w:pPr>
        <w:spacing w:after="0" w:line="264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Естественно-научная</w:t>
      </w:r>
      <w:proofErr w:type="gramEnd"/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грамотность</w:t>
      </w:r>
    </w:p>
    <w:p w:rsidR="000C2EB0" w:rsidRPr="000C2EB0" w:rsidRDefault="00657B4E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EB0">
        <w:rPr>
          <w:rFonts w:ascii="Times New Roman" w:hAnsi="Times New Roman" w:cs="Times New Roman"/>
          <w:sz w:val="28"/>
          <w:szCs w:val="28"/>
          <w:lang w:val="ru-RU"/>
        </w:rPr>
        <w:t xml:space="preserve">Дождевые черви.  </w:t>
      </w:r>
      <w:r w:rsidR="000C2EB0" w:rsidRPr="000C2EB0">
        <w:rPr>
          <w:rFonts w:ascii="Times New Roman" w:hAnsi="Times New Roman" w:cs="Times New Roman"/>
          <w:sz w:val="28"/>
          <w:szCs w:val="28"/>
          <w:lang w:val="ru-RU"/>
        </w:rPr>
        <w:t>Полезный кальций.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облака. 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Про хлеб и дрожжи.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Интересное вещество мел.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Чем интересно мыло и как оно «работает»? </w:t>
      </w:r>
    </w:p>
    <w:p w:rsidR="00657B4E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свечи. 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>Волшебный Магнит.</w:t>
      </w:r>
    </w:p>
    <w:p w:rsidR="00657B4E" w:rsidRDefault="00657B4E" w:rsidP="00657B4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7B4E" w:rsidRDefault="00657B4E" w:rsidP="00657B4E">
      <w:pPr>
        <w:spacing w:after="0" w:line="264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Глобальная компетентность</w:t>
      </w:r>
    </w:p>
    <w:p w:rsidR="000C2EB0" w:rsidRPr="000C2EB0" w:rsidRDefault="00657B4E" w:rsidP="000C2EB0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C2EB0" w:rsidRPr="000C2EB0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Комплексное задание «Говорим на одном языке».</w:t>
      </w:r>
    </w:p>
    <w:p w:rsidR="00657B4E" w:rsidRPr="000C2EB0" w:rsidRDefault="000C2EB0" w:rsidP="000C2EB0">
      <w:pPr>
        <w:spacing w:after="0" w:line="264" w:lineRule="auto"/>
        <w:ind w:left="1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C2EB0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Комплексное задание «Выбрасываем продукты или голодаем?»</w:t>
      </w:r>
    </w:p>
    <w:p w:rsidR="000567F4" w:rsidRPr="000C2EB0" w:rsidRDefault="000567F4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0567F4" w:rsidRPr="002C2E0F" w:rsidRDefault="002C2E0F">
      <w:pPr>
        <w:spacing w:after="0" w:line="264" w:lineRule="auto"/>
        <w:ind w:left="120"/>
        <w:jc w:val="both"/>
        <w:rPr>
          <w:lang w:val="ru-RU"/>
        </w:rPr>
      </w:pPr>
      <w:r w:rsidRPr="002C2E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57B4E" w:rsidRPr="00EB3E17" w:rsidRDefault="00657B4E" w:rsidP="00657B4E">
      <w:pPr>
        <w:spacing w:after="0" w:line="264" w:lineRule="auto"/>
        <w:ind w:left="960"/>
        <w:jc w:val="both"/>
        <w:rPr>
          <w:i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Читательская грамотность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 Старинная женская одежда.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Старинные женские головные уборы.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Старинная мужская одежда и головные уборы.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>Жилище крестьянской семьи на Руси.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Внутреннее убранство русской избы 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Предметы обихода русской избы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История посуды на Руси. </w:t>
      </w:r>
    </w:p>
    <w:p w:rsidR="00657B4E" w:rsidRPr="000C2EB0" w:rsidRDefault="000C2EB0" w:rsidP="000C2EB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>Какие деньги были раньше в России</w:t>
      </w:r>
    </w:p>
    <w:p w:rsidR="00657B4E" w:rsidRDefault="00657B4E" w:rsidP="00657B4E">
      <w:pPr>
        <w:spacing w:after="0" w:line="264" w:lineRule="auto"/>
        <w:ind w:left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Математическая грамотность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бассейне.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Делаем ремонт.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>Праздничн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ый торт.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Обустраиваем участок.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>Поход в кино. Организуем экскурсию</w:t>
      </w:r>
    </w:p>
    <w:p w:rsidR="00657B4E" w:rsidRPr="000C2EB0" w:rsidRDefault="000C2EB0" w:rsidP="000C2EB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>Отправляемся в путешествие.</w:t>
      </w:r>
    </w:p>
    <w:p w:rsidR="00657B4E" w:rsidRDefault="00657B4E" w:rsidP="00657B4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B3E17">
        <w:rPr>
          <w:rFonts w:ascii="Times New Roman" w:hAnsi="Times New Roman" w:cs="Times New Roman"/>
          <w:i/>
          <w:sz w:val="28"/>
          <w:szCs w:val="28"/>
          <w:lang w:val="ru-RU"/>
        </w:rPr>
        <w:t>Креативное мышление</w:t>
      </w:r>
    </w:p>
    <w:p w:rsidR="000C2EB0" w:rsidRPr="002239C9" w:rsidRDefault="00657B4E" w:rsidP="000C2EB0">
      <w:pPr>
        <w:ind w:right="22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EB0" w:rsidRPr="002239C9">
        <w:rPr>
          <w:rFonts w:ascii="Times New Roman" w:eastAsia="Calibri" w:hAnsi="Times New Roman" w:cs="Times New Roman"/>
          <w:sz w:val="28"/>
          <w:szCs w:val="28"/>
          <w:lang w:val="ru-RU"/>
        </w:rPr>
        <w:t>История со словом «спички».</w:t>
      </w:r>
    </w:p>
    <w:p w:rsidR="00657B4E" w:rsidRPr="000C2EB0" w:rsidRDefault="000C2EB0" w:rsidP="000C2EB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39C9">
        <w:rPr>
          <w:rFonts w:ascii="Times New Roman" w:eastAsia="Calibri" w:hAnsi="Times New Roman" w:cs="Times New Roman"/>
          <w:sz w:val="28"/>
          <w:szCs w:val="28"/>
          <w:lang w:val="ru-RU"/>
        </w:rPr>
        <w:t>Рассказы по картинкам.</w:t>
      </w:r>
    </w:p>
    <w:p w:rsidR="00657B4E" w:rsidRDefault="00657B4E" w:rsidP="00657B4E">
      <w:pPr>
        <w:spacing w:after="0" w:line="26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Финансовая грамотность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Потребительская корзина.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Прожиточный минимум.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Инфляция. 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Распродажи, скидки, бонусы. </w:t>
      </w:r>
    </w:p>
    <w:p w:rsidR="00657B4E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Благотворительность. 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>Страхование.</w:t>
      </w:r>
    </w:p>
    <w:p w:rsidR="00657B4E" w:rsidRDefault="00657B4E" w:rsidP="00657B4E">
      <w:pPr>
        <w:spacing w:after="0" w:line="264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Естественно-научная</w:t>
      </w:r>
      <w:proofErr w:type="gramEnd"/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грамотность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Томат. 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Болгарский перец. </w:t>
      </w:r>
    </w:p>
    <w:p w:rsidR="000C2EB0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Картофель. 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Баклажан. Семейство </w:t>
      </w:r>
      <w:proofErr w:type="gramStart"/>
      <w:r w:rsidRPr="000C2EB0">
        <w:rPr>
          <w:rFonts w:ascii="Times New Roman" w:hAnsi="Times New Roman" w:cs="Times New Roman"/>
          <w:sz w:val="28"/>
          <w:szCs w:val="28"/>
          <w:lang w:val="ru-RU"/>
        </w:rPr>
        <w:t>Паслёновые</w:t>
      </w:r>
      <w:proofErr w:type="gramEnd"/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57B4E" w:rsidRPr="000C2EB0" w:rsidRDefault="000C2EB0" w:rsidP="000C2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2EB0">
        <w:rPr>
          <w:rFonts w:ascii="Times New Roman" w:hAnsi="Times New Roman" w:cs="Times New Roman"/>
          <w:sz w:val="28"/>
          <w:szCs w:val="28"/>
          <w:lang w:val="ru-RU"/>
        </w:rPr>
        <w:t xml:space="preserve">Лук.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Капуста. Горох.  </w:t>
      </w:r>
      <w:r w:rsidRPr="000C2EB0">
        <w:rPr>
          <w:rFonts w:ascii="Times New Roman" w:hAnsi="Times New Roman" w:cs="Times New Roman"/>
          <w:sz w:val="28"/>
          <w:szCs w:val="28"/>
          <w:lang w:val="ru-RU"/>
        </w:rPr>
        <w:t>Грибы.</w:t>
      </w:r>
    </w:p>
    <w:p w:rsidR="00657B4E" w:rsidRDefault="00657B4E" w:rsidP="00657B4E">
      <w:pPr>
        <w:spacing w:after="0" w:line="264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0745">
        <w:rPr>
          <w:rFonts w:ascii="Times New Roman" w:hAnsi="Times New Roman" w:cs="Times New Roman"/>
          <w:i/>
          <w:sz w:val="28"/>
          <w:szCs w:val="28"/>
          <w:lang w:val="ru-RU"/>
        </w:rPr>
        <w:t>Глобальная компетентность</w:t>
      </w:r>
    </w:p>
    <w:p w:rsidR="00657B4E" w:rsidRPr="00690745" w:rsidRDefault="000C2EB0" w:rsidP="00657B4E">
      <w:pPr>
        <w:spacing w:after="0" w:line="264" w:lineRule="auto"/>
        <w:ind w:left="12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C2EB0" w:rsidRPr="000C2EB0" w:rsidRDefault="000C2EB0" w:rsidP="000C2EB0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2EB0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Комплексное задание «</w:t>
      </w:r>
      <w:proofErr w:type="spellStart"/>
      <w:r w:rsidRPr="000C2EB0">
        <w:rPr>
          <w:rFonts w:ascii="Times New Roman" w:eastAsia="Calibri" w:hAnsi="Times New Roman" w:cs="Times New Roman"/>
          <w:sz w:val="28"/>
          <w:szCs w:val="28"/>
          <w:lang w:val="ru-RU"/>
        </w:rPr>
        <w:t>Экологичная</w:t>
      </w:r>
      <w:proofErr w:type="spellEnd"/>
      <w:r w:rsidRPr="000C2E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обувь».</w:t>
      </w:r>
    </w:p>
    <w:p w:rsidR="000567F4" w:rsidRPr="000C2EB0" w:rsidRDefault="000C2EB0" w:rsidP="000C2EB0">
      <w:pPr>
        <w:spacing w:after="0" w:line="264" w:lineRule="auto"/>
        <w:jc w:val="both"/>
        <w:rPr>
          <w:sz w:val="28"/>
          <w:szCs w:val="28"/>
          <w:lang w:val="ru-RU"/>
        </w:rPr>
      </w:pPr>
      <w:r w:rsidRPr="000C2EB0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Комплексное задание «Этичная одежда».</w:t>
      </w:r>
    </w:p>
    <w:p w:rsidR="000567F4" w:rsidRPr="002C2E0F" w:rsidRDefault="000567F4">
      <w:pPr>
        <w:rPr>
          <w:lang w:val="ru-RU"/>
        </w:rPr>
        <w:sectPr w:rsidR="000567F4" w:rsidRPr="002C2E0F">
          <w:pgSz w:w="11906" w:h="16383"/>
          <w:pgMar w:top="1134" w:right="850" w:bottom="1134" w:left="1701" w:header="720" w:footer="720" w:gutter="0"/>
          <w:cols w:space="720"/>
        </w:sectPr>
      </w:pPr>
    </w:p>
    <w:p w:rsidR="000567F4" w:rsidRPr="002C2E0F" w:rsidRDefault="002C2E0F">
      <w:pPr>
        <w:spacing w:after="0" w:line="264" w:lineRule="auto"/>
        <w:ind w:left="120"/>
        <w:jc w:val="both"/>
        <w:rPr>
          <w:lang w:val="ru-RU"/>
        </w:rPr>
      </w:pPr>
      <w:bookmarkStart w:id="8" w:name="block-13043653"/>
      <w:bookmarkEnd w:id="7"/>
      <w:r w:rsidRPr="002C2E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567F4" w:rsidRPr="002C2E0F" w:rsidRDefault="000567F4">
      <w:pPr>
        <w:spacing w:after="0" w:line="264" w:lineRule="auto"/>
        <w:ind w:left="120"/>
        <w:jc w:val="both"/>
        <w:rPr>
          <w:lang w:val="ru-RU"/>
        </w:rPr>
      </w:pPr>
    </w:p>
    <w:p w:rsidR="002C2E0F" w:rsidRPr="002C2E0F" w:rsidRDefault="002C2E0F" w:rsidP="002C2E0F">
      <w:pPr>
        <w:spacing w:after="0" w:line="264" w:lineRule="auto"/>
        <w:ind w:firstLine="600"/>
        <w:jc w:val="both"/>
        <w:rPr>
          <w:lang w:val="ru-RU"/>
        </w:rPr>
      </w:pPr>
      <w:r w:rsidRPr="002C2E0F">
        <w:rPr>
          <w:rFonts w:ascii="Times New Roman" w:hAnsi="Times New Roman"/>
          <w:color w:val="000000"/>
          <w:sz w:val="28"/>
          <w:lang w:val="ru-RU"/>
        </w:rPr>
        <w:t>Изучение предмета «</w:t>
      </w:r>
      <w:r>
        <w:rPr>
          <w:rFonts w:ascii="Times New Roman" w:hAnsi="Times New Roman"/>
          <w:color w:val="000000"/>
          <w:sz w:val="28"/>
          <w:lang w:val="ru-RU"/>
        </w:rPr>
        <w:t>Функциональная грамотность</w:t>
      </w:r>
      <w:r w:rsidRPr="002C2E0F">
        <w:rPr>
          <w:rFonts w:ascii="Times New Roman" w:hAnsi="Times New Roman"/>
          <w:color w:val="000000"/>
          <w:sz w:val="28"/>
          <w:lang w:val="ru-RU"/>
        </w:rPr>
        <w:t xml:space="preserve">» на уровне начального общего образования направлено на достижение </w:t>
      </w:r>
      <w:proofErr w:type="gramStart"/>
      <w:r w:rsidRPr="002C2E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C2E0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C2E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C2E0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C2E0F" w:rsidRPr="002C2E0F" w:rsidRDefault="002C2E0F" w:rsidP="002C2E0F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Личностные</w:t>
      </w: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результаты изучения курса:</w:t>
      </w:r>
    </w:p>
    <w:p w:rsidR="002C2E0F" w:rsidRPr="002C2E0F" w:rsidRDefault="002C2E0F" w:rsidP="002C2E0F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2C2E0F" w:rsidRPr="002C2E0F" w:rsidRDefault="002C2E0F" w:rsidP="002C2E0F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2C2E0F" w:rsidRPr="002C2E0F" w:rsidRDefault="002C2E0F" w:rsidP="002C2E0F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>-  осознавать личную ответственность за свои поступки;</w:t>
      </w:r>
    </w:p>
    <w:p w:rsidR="002C2E0F" w:rsidRPr="002C2E0F" w:rsidRDefault="002C2E0F" w:rsidP="002C2E0F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7C5C2692" wp14:editId="7640B3CF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1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уметь сотрудничать </w:t>
      </w:r>
      <w:proofErr w:type="gramStart"/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взрослыми и сверстниками в различных ситуациях.</w:t>
      </w:r>
    </w:p>
    <w:p w:rsidR="002C2E0F" w:rsidRPr="002C2E0F" w:rsidRDefault="002C2E0F" w:rsidP="002C2E0F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</w:pPr>
    </w:p>
    <w:p w:rsidR="002C2E0F" w:rsidRPr="002C2E0F" w:rsidRDefault="002C2E0F" w:rsidP="002C2E0F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E0F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Метапредметные</w:t>
      </w:r>
      <w:proofErr w:type="spellEnd"/>
      <w:r w:rsidRPr="002C2E0F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изучения курса:</w:t>
      </w:r>
    </w:p>
    <w:p w:rsidR="002C2E0F" w:rsidRPr="002C2E0F" w:rsidRDefault="002C2E0F" w:rsidP="002C2E0F">
      <w:pPr>
        <w:spacing w:after="2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Познавательные:</w:t>
      </w:r>
    </w:p>
    <w:p w:rsidR="002C2E0F" w:rsidRPr="002C2E0F" w:rsidRDefault="002C2E0F" w:rsidP="002C2E0F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2C2E0F" w:rsidRPr="002C2E0F" w:rsidRDefault="002C2E0F" w:rsidP="002C2E0F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2C2E0F" w:rsidRPr="002C2E0F" w:rsidRDefault="002C2E0F" w:rsidP="002C2E0F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-овладевать логическими действиями сравнения, обобщения, </w:t>
      </w:r>
      <w:r w:rsidRPr="002C2E0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2B3F074F" wp14:editId="2C0825F6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2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классификации, установления аналогий и </w:t>
      </w: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причинно-следственных </w:t>
      </w: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>связей, построений рассуждений, отнесения к известным понятиям;</w:t>
      </w:r>
    </w:p>
    <w:p w:rsidR="002C2E0F" w:rsidRPr="002C2E0F" w:rsidRDefault="002C2E0F" w:rsidP="002C2E0F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Times New Roman" w:hAnsi="Times New Roman" w:cs="Times New Roman"/>
          <w:sz w:val="28"/>
          <w:szCs w:val="28"/>
          <w:lang w:val="ru-RU"/>
        </w:rPr>
        <w:t>- использовать знаково-символические средства, в том числе моделирование;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ориентироваться в своей системе знаний: отличать новое от уже </w:t>
      </w:r>
      <w:proofErr w:type="gramStart"/>
      <w:r w:rsidRPr="002C2E0F">
        <w:rPr>
          <w:rFonts w:ascii="Times New Roman" w:hAnsi="Times New Roman" w:cs="Times New Roman"/>
          <w:sz w:val="28"/>
          <w:szCs w:val="28"/>
          <w:lang w:val="ru-RU"/>
        </w:rPr>
        <w:t>известного</w:t>
      </w:r>
      <w:proofErr w:type="gramEnd"/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делать предварительный отбор источников информации: ориентироваться в потоке информации; 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>перерабатывать полученную информацию: сравнивать и группировать объекты;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преобразовывать информацию из одной формы в другую.</w:t>
      </w:r>
    </w:p>
    <w:p w:rsidR="002C2E0F" w:rsidRPr="002C2E0F" w:rsidRDefault="002C2E0F" w:rsidP="002C2E0F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Регулятивные: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проявлять познавательную и творческую инициативу; 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>принимать и сохранять учебную цель и задачу, планировать ее реализацию;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контролировать и оценивать свои действия, вносить соответствующие коррективы в их выполнение;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уметь отличать правильно выполненное задание от неверного;</w:t>
      </w:r>
      <w:r w:rsidRPr="002C2E0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FA5140D" wp14:editId="0AFF0DB8">
            <wp:extent cx="74629" cy="74628"/>
            <wp:effectExtent l="0" t="0" r="0" b="0"/>
            <wp:docPr id="3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оценивать правильность выполнения действий: самооценка и </w:t>
      </w:r>
      <w:proofErr w:type="spellStart"/>
      <w:r w:rsidRPr="002C2E0F">
        <w:rPr>
          <w:rFonts w:ascii="Times New Roman" w:hAnsi="Times New Roman" w:cs="Times New Roman"/>
          <w:sz w:val="28"/>
          <w:szCs w:val="28"/>
          <w:lang w:val="ru-RU"/>
        </w:rPr>
        <w:t>взаимооценка</w:t>
      </w:r>
      <w:proofErr w:type="spellEnd"/>
      <w:r w:rsidRPr="002C2E0F">
        <w:rPr>
          <w:rFonts w:ascii="Times New Roman" w:hAnsi="Times New Roman" w:cs="Times New Roman"/>
          <w:sz w:val="28"/>
          <w:szCs w:val="28"/>
          <w:lang w:val="ru-RU"/>
        </w:rPr>
        <w:t>, знакомство с критериями оценивания.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Коммуникативные: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lastRenderedPageBreak/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слушать и понимать речь других; 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совместно договариваться о правилах работы в группе; 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2C2E0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5BDFAE5" wp14:editId="144F2618">
            <wp:extent cx="27495" cy="11784"/>
            <wp:effectExtent l="0" t="0" r="0" b="0"/>
            <wp:docPr id="4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учиться выполнять различные роли в группе (лидера, исполнителя, критика).</w:t>
      </w:r>
    </w:p>
    <w:p w:rsidR="002C2E0F" w:rsidRPr="002C2E0F" w:rsidRDefault="002C2E0F" w:rsidP="002C2E0F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блока </w:t>
      </w:r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«Читательская грамотность»</w:t>
      </w:r>
      <w:r w:rsidRPr="002C2E0F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2C2E0F" w:rsidRPr="002C2E0F" w:rsidRDefault="002C2E0F" w:rsidP="002C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C2E0F" w:rsidRPr="002C2E0F" w:rsidRDefault="002C2E0F" w:rsidP="002C2E0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>умение находить необходимую информацию в прочитанных текстах;</w:t>
      </w:r>
    </w:p>
    <w:p w:rsidR="002C2E0F" w:rsidRPr="002C2E0F" w:rsidRDefault="002C2E0F" w:rsidP="002C2E0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 умение задавать вопросы по содержанию прочитанных текстов; 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>-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2C2E0F">
        <w:rPr>
          <w:rFonts w:ascii="Times New Roman" w:hAnsi="Times New Roman" w:cs="Times New Roman"/>
          <w:b/>
          <w:i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3B7526C8" wp14:editId="185DAC1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блока </w:t>
      </w:r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«</w:t>
      </w:r>
      <w:proofErr w:type="gramStart"/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Естественно-научная</w:t>
      </w:r>
      <w:proofErr w:type="gramEnd"/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грамотность»</w:t>
      </w:r>
      <w:r w:rsidRPr="002C2E0F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2C2E0F" w:rsidRPr="002C2E0F" w:rsidRDefault="002C2E0F" w:rsidP="002C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способность осваивать и использовать </w:t>
      </w:r>
      <w:proofErr w:type="gramStart"/>
      <w:r w:rsidRPr="002C2E0F">
        <w:rPr>
          <w:rFonts w:ascii="Times New Roman" w:hAnsi="Times New Roman" w:cs="Times New Roman"/>
          <w:sz w:val="28"/>
          <w:szCs w:val="28"/>
          <w:lang w:val="ru-RU"/>
        </w:rPr>
        <w:t>естественно-научные</w:t>
      </w:r>
      <w:proofErr w:type="gramEnd"/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способность понимать основные; особенности естествознания как формы человеческого познания.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5CA085C3" wp14:editId="153870A5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6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0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31462583" wp14:editId="6B19D593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7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0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59235113" wp14:editId="3AEA3CAA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8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0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47261BC6" wp14:editId="1C0468DA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9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0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70373894" wp14:editId="1182674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0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блока </w:t>
      </w:r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«Математическая грамотность»: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способность формулировать, применять и интерпретировать математику в разнообразных контекстах;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способность проводить математические рассуждения;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2C2E0F" w:rsidRPr="002C2E0F" w:rsidRDefault="002C2E0F" w:rsidP="002C2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2C2E0F" w:rsidRPr="002C2E0F" w:rsidRDefault="002C2E0F" w:rsidP="002C2E0F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9" w:name="_Hlk110941279"/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            Предметные результаты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блока </w:t>
      </w:r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«Финансовая грамотность»:</w:t>
      </w:r>
    </w:p>
    <w:bookmarkEnd w:id="9"/>
    <w:p w:rsidR="002C2E0F" w:rsidRPr="002C2E0F" w:rsidRDefault="002C2E0F" w:rsidP="002C2E0F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>- понимание и правильное использование финансовых терминов;</w:t>
      </w:r>
    </w:p>
    <w:p w:rsidR="002C2E0F" w:rsidRPr="002C2E0F" w:rsidRDefault="002C2E0F" w:rsidP="002C2E0F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представление о семейных расходах и доходах; </w:t>
      </w:r>
    </w:p>
    <w:p w:rsidR="002C2E0F" w:rsidRPr="002C2E0F" w:rsidRDefault="002C2E0F" w:rsidP="002C2E0F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52BFC1DD" wp14:editId="217D1D4B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11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умение проводить простейшие расчеты семейного бюджета; </w:t>
      </w:r>
    </w:p>
    <w:p w:rsidR="002C2E0F" w:rsidRPr="002C2E0F" w:rsidRDefault="002C2E0F" w:rsidP="002C2E0F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>представление о различных видах семейных доходов;</w:t>
      </w:r>
    </w:p>
    <w:p w:rsidR="002C2E0F" w:rsidRPr="002C2E0F" w:rsidRDefault="002C2E0F" w:rsidP="002C2E0F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- представление о различных видах семейных расходов; </w:t>
      </w:r>
    </w:p>
    <w:p w:rsidR="002C2E0F" w:rsidRPr="002C2E0F" w:rsidRDefault="002C2E0F" w:rsidP="002C2E0F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 xml:space="preserve">- 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>представление о способах экономии семейного бюджета.</w:t>
      </w:r>
    </w:p>
    <w:p w:rsidR="002C2E0F" w:rsidRPr="002C2E0F" w:rsidRDefault="002C2E0F" w:rsidP="002C2E0F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val="ru-RU" w:eastAsia="ru-RU"/>
        </w:rPr>
      </w:pPr>
      <w:r w:rsidRPr="002C2E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</w:t>
      </w:r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блока </w:t>
      </w:r>
      <w:r w:rsidRPr="002C2E0F">
        <w:rPr>
          <w:b/>
          <w:bCs/>
          <w:i/>
          <w:iCs/>
          <w:sz w:val="28"/>
          <w:szCs w:val="28"/>
          <w:lang w:val="ru-RU"/>
        </w:rPr>
        <w:t>«</w:t>
      </w:r>
      <w:r w:rsidRPr="002C2E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Глобальная компетентность</w:t>
      </w:r>
      <w:r w:rsidRPr="002C2E0F">
        <w:rPr>
          <w:rFonts w:eastAsia="Times New Roman"/>
          <w:b/>
          <w:bCs/>
          <w:i/>
          <w:iCs/>
          <w:sz w:val="28"/>
          <w:szCs w:val="28"/>
          <w:lang w:val="ru-RU" w:eastAsia="ru-RU"/>
        </w:rPr>
        <w:t>»</w:t>
      </w:r>
      <w:r w:rsidRPr="002C2E0F">
        <w:rPr>
          <w:rFonts w:eastAsia="Times New Roman"/>
          <w:i/>
          <w:iCs/>
          <w:color w:val="000000"/>
          <w:sz w:val="28"/>
          <w:szCs w:val="28"/>
          <w:lang w:val="ru-RU" w:eastAsia="ru-RU"/>
        </w:rPr>
        <w:t>:</w:t>
      </w:r>
    </w:p>
    <w:p w:rsidR="002C2E0F" w:rsidRPr="002C2E0F" w:rsidRDefault="002C2E0F" w:rsidP="002C2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2C2E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2C2E0F" w:rsidRPr="002C2E0F" w:rsidRDefault="002C2E0F" w:rsidP="002C2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C2E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:rsidR="002C2E0F" w:rsidRPr="002C2E0F" w:rsidRDefault="002C2E0F" w:rsidP="002C2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C2E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2C2E0F" w:rsidRPr="002C2E0F" w:rsidRDefault="002C2E0F" w:rsidP="002C2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C2E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способность находить, анализировать и критически оценивать сообщения СМИ;</w:t>
      </w:r>
    </w:p>
    <w:p w:rsidR="002C2E0F" w:rsidRPr="002C2E0F" w:rsidRDefault="002C2E0F" w:rsidP="002C2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C2E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способность понимать и ценить различные точки зрения и мировоззрения;</w:t>
      </w:r>
    </w:p>
    <w:p w:rsidR="002C2E0F" w:rsidRPr="002C2E0F" w:rsidRDefault="002C2E0F" w:rsidP="002C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C2E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2C2E0F" w:rsidRPr="002C2E0F" w:rsidRDefault="002C2E0F" w:rsidP="002C2E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C2E0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2C2E0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блока </w:t>
      </w:r>
      <w:r w:rsidRPr="002C2E0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«Креативное мышление»:</w:t>
      </w:r>
    </w:p>
    <w:p w:rsidR="002C2E0F" w:rsidRPr="002C2E0F" w:rsidRDefault="002C2E0F" w:rsidP="002C2E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Calibri" w:hAnsi="Times New Roman" w:cs="Times New Roman"/>
          <w:sz w:val="28"/>
          <w:szCs w:val="28"/>
          <w:lang w:val="ru-RU"/>
        </w:rPr>
        <w:t>- умение генерировать новые идеи на основе существующей информации, например, текста или изображения;</w:t>
      </w:r>
    </w:p>
    <w:p w:rsidR="002C2E0F" w:rsidRPr="002C2E0F" w:rsidRDefault="002C2E0F" w:rsidP="002C2E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2E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2C2E0F" w:rsidRPr="002C2E0F" w:rsidRDefault="002C2E0F" w:rsidP="002C2E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C2E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стимулирование развития воображения и фантазии, творческую активность детей.</w:t>
      </w:r>
    </w:p>
    <w:p w:rsidR="000567F4" w:rsidRPr="002C2E0F" w:rsidRDefault="000567F4">
      <w:pPr>
        <w:rPr>
          <w:lang w:val="ru-RU"/>
        </w:rPr>
        <w:sectPr w:rsidR="000567F4" w:rsidRPr="002C2E0F">
          <w:pgSz w:w="11906" w:h="16383"/>
          <w:pgMar w:top="1134" w:right="850" w:bottom="1134" w:left="1701" w:header="720" w:footer="720" w:gutter="0"/>
          <w:cols w:space="720"/>
        </w:sectPr>
      </w:pPr>
    </w:p>
    <w:p w:rsidR="000567F4" w:rsidRDefault="002C2E0F">
      <w:pPr>
        <w:spacing w:after="0"/>
        <w:ind w:left="120"/>
      </w:pPr>
      <w:bookmarkStart w:id="10" w:name="block-13043651"/>
      <w:bookmarkEnd w:id="8"/>
      <w:r w:rsidRPr="002C2E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67F4" w:rsidRDefault="002C2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15"/>
        <w:gridCol w:w="14"/>
        <w:gridCol w:w="19"/>
        <w:gridCol w:w="3240"/>
        <w:gridCol w:w="1245"/>
        <w:gridCol w:w="1841"/>
        <w:gridCol w:w="1910"/>
        <w:gridCol w:w="4874"/>
      </w:tblGrid>
      <w:tr w:rsidR="000567F4" w:rsidTr="002C2E0F">
        <w:trPr>
          <w:trHeight w:val="144"/>
          <w:tblCellSpacing w:w="20" w:type="nil"/>
        </w:trPr>
        <w:tc>
          <w:tcPr>
            <w:tcW w:w="11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</w:tr>
      <w:tr w:rsidR="000567F4" w:rsidTr="002C2E0F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</w:tr>
      <w:tr w:rsidR="000567F4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0567F4" w:rsidRPr="002C2E0F" w:rsidRDefault="002C2E0F" w:rsidP="002C2E0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Читательская Грамотность</w:t>
            </w:r>
          </w:p>
        </w:tc>
      </w:tr>
      <w:tr w:rsidR="000567F4" w:rsidRPr="00EA45DA" w:rsidTr="002C2E0F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567F4" w:rsidRPr="002239C9" w:rsidRDefault="002C2E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0567F4" w:rsidRPr="002239C9" w:rsidRDefault="002239C9">
            <w:pPr>
              <w:spacing w:after="0"/>
              <w:ind w:left="135"/>
            </w:pP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67F4" w:rsidRPr="002239C9" w:rsidRDefault="002239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7F4" w:rsidRDefault="00056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7F4" w:rsidRDefault="00056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7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8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9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20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21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0567F4" w:rsidRPr="004C59B2" w:rsidRDefault="000567F4">
            <w:pPr>
              <w:spacing w:after="0"/>
              <w:ind w:left="135"/>
              <w:rPr>
                <w:lang w:val="ru-RU"/>
              </w:rPr>
            </w:pPr>
          </w:p>
        </w:tc>
      </w:tr>
      <w:tr w:rsidR="000567F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F4" w:rsidRDefault="000567F4"/>
        </w:tc>
      </w:tr>
      <w:tr w:rsidR="000567F4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0567F4" w:rsidRPr="002C2E0F" w:rsidRDefault="002C2E0F" w:rsidP="002C2E0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Математическая грамотность</w:t>
            </w:r>
          </w:p>
        </w:tc>
      </w:tr>
      <w:tr w:rsidR="000567F4" w:rsidRPr="00EA45DA" w:rsidTr="00824D06">
        <w:trPr>
          <w:trHeight w:val="6601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0567F4" w:rsidRPr="002239C9" w:rsidRDefault="002239C9">
            <w:pPr>
              <w:spacing w:after="0"/>
              <w:ind w:left="135"/>
              <w:rPr>
                <w:lang w:val="ru-RU"/>
              </w:rPr>
            </w:pP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67F4" w:rsidRPr="002239C9" w:rsidRDefault="002239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7F4" w:rsidRDefault="00056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7F4" w:rsidRDefault="00056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22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3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24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25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0567F4" w:rsidRPr="00824D06" w:rsidRDefault="004C59B2" w:rsidP="00824D0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26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</w:tr>
      <w:tr w:rsidR="000567F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F4" w:rsidRDefault="000567F4"/>
        </w:tc>
      </w:tr>
      <w:tr w:rsidR="000567F4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0567F4" w:rsidRPr="002C2E0F" w:rsidRDefault="002C2E0F" w:rsidP="002C2E0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Креативное мышление</w:t>
            </w:r>
          </w:p>
        </w:tc>
      </w:tr>
      <w:tr w:rsidR="000567F4" w:rsidRPr="00EA45DA" w:rsidTr="002C2E0F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0567F4" w:rsidRPr="002239C9" w:rsidRDefault="002239C9" w:rsidP="002239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Креативное мышление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67F4" w:rsidRPr="002239C9" w:rsidRDefault="002239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7F4" w:rsidRDefault="00056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7F4" w:rsidRDefault="000567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 </w:t>
            </w:r>
            <w:hyperlink r:id="rId27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8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29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30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31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0567F4" w:rsidRPr="004C59B2" w:rsidRDefault="000567F4" w:rsidP="00824D06">
            <w:pPr>
              <w:spacing w:after="0"/>
              <w:rPr>
                <w:lang w:val="ru-RU"/>
              </w:rPr>
            </w:pPr>
          </w:p>
        </w:tc>
      </w:tr>
      <w:tr w:rsidR="000567F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67F4" w:rsidRPr="002C2E0F" w:rsidRDefault="002C2E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F4" w:rsidRDefault="000567F4"/>
        </w:tc>
      </w:tr>
      <w:tr w:rsidR="002C2E0F" w:rsidTr="002C2E0F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C2E0F" w:rsidRPr="002C2E0F" w:rsidRDefault="002C2E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C2E0F" w:rsidRDefault="002C2E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B3E1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="00EB3E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EB3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EB3E1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EB3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EB3E17" w:rsidRPr="00EB3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Финансовая грамотность</w:t>
            </w:r>
          </w:p>
        </w:tc>
      </w:tr>
      <w:tr w:rsidR="002F3354" w:rsidRPr="00EA45DA" w:rsidTr="002F3354">
        <w:trPr>
          <w:trHeight w:val="144"/>
          <w:tblCellSpacing w:w="20" w:type="nil"/>
        </w:trPr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:rsidR="002F3354" w:rsidRP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32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33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</w:t>
              </w:r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34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35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36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2F3354" w:rsidRPr="004C59B2" w:rsidRDefault="002F3354" w:rsidP="00824D06">
            <w:pPr>
              <w:spacing w:after="0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:rsidR="002F3354" w:rsidRP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</w:pPr>
          </w:p>
        </w:tc>
      </w:tr>
      <w:tr w:rsidR="00EB3E17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EB3E17" w:rsidRPr="00EB3E17" w:rsidRDefault="00EB3E17" w:rsidP="00EB3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грамотность</w:t>
            </w:r>
          </w:p>
        </w:tc>
      </w:tr>
      <w:tr w:rsidR="002F3354" w:rsidRPr="00EA45DA" w:rsidTr="002F3354">
        <w:trPr>
          <w:trHeight w:val="144"/>
          <w:tblCellSpacing w:w="20" w:type="nil"/>
        </w:trPr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71" w:type="dxa"/>
            <w:gridSpan w:val="2"/>
            <w:tcBorders>
              <w:left w:val="single" w:sz="4" w:space="0" w:color="auto"/>
            </w:tcBorders>
            <w:vAlign w:val="center"/>
          </w:tcPr>
          <w:p w:rsidR="002F3354" w:rsidRP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Естественно-научная</w:t>
            </w:r>
            <w:proofErr w:type="gramEnd"/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Pr="00234F50" w:rsidRDefault="003D0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37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38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39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40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2F3354" w:rsidRPr="004C59B2" w:rsidRDefault="002F3354" w:rsidP="00824D06">
            <w:pPr>
              <w:spacing w:after="0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</w:pPr>
          </w:p>
        </w:tc>
      </w:tr>
      <w:tr w:rsidR="00EB3E17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EB3E17" w:rsidRPr="00EB3E17" w:rsidRDefault="00EB3E17" w:rsidP="00EB3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3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Глобальная компетентность</w:t>
            </w:r>
          </w:p>
        </w:tc>
      </w:tr>
      <w:tr w:rsidR="002F3354" w:rsidRPr="00EA45DA" w:rsidTr="002F3354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vAlign w:val="center"/>
          </w:tcPr>
          <w:p w:rsidR="002F3354" w:rsidRP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компетентность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Pr="00234F50" w:rsidRDefault="00234F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41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42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2F3354" w:rsidRPr="00824D06" w:rsidRDefault="00824D06" w:rsidP="00824D0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>
            <w:pPr>
              <w:spacing w:after="0"/>
              <w:ind w:left="135"/>
            </w:pPr>
          </w:p>
        </w:tc>
      </w:tr>
      <w:tr w:rsidR="000567F4" w:rsidTr="002C2E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567F4" w:rsidRPr="002C2E0F" w:rsidRDefault="002C2E0F">
            <w:pPr>
              <w:spacing w:after="0"/>
              <w:ind w:left="135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67F4" w:rsidRPr="002F3354" w:rsidRDefault="002C2E0F">
            <w:pPr>
              <w:spacing w:after="0"/>
              <w:ind w:left="135"/>
              <w:jc w:val="center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335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7F4" w:rsidRPr="00234F50" w:rsidRDefault="00234F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7F4" w:rsidRPr="00234F50" w:rsidRDefault="00234F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01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67F4" w:rsidRDefault="000567F4"/>
        </w:tc>
      </w:tr>
    </w:tbl>
    <w:p w:rsidR="000567F4" w:rsidRDefault="000567F4">
      <w:pPr>
        <w:sectPr w:rsidR="00056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7F4" w:rsidRDefault="002C2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0567F4" w:rsidRDefault="000567F4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15"/>
        <w:gridCol w:w="14"/>
        <w:gridCol w:w="19"/>
        <w:gridCol w:w="3240"/>
        <w:gridCol w:w="1245"/>
        <w:gridCol w:w="1841"/>
        <w:gridCol w:w="1910"/>
        <w:gridCol w:w="4874"/>
      </w:tblGrid>
      <w:tr w:rsidR="002F3354" w:rsidTr="009C2AF1">
        <w:trPr>
          <w:trHeight w:val="144"/>
          <w:tblCellSpacing w:w="20" w:type="nil"/>
        </w:trPr>
        <w:tc>
          <w:tcPr>
            <w:tcW w:w="11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354" w:rsidRDefault="002F3354" w:rsidP="009C2AF1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354" w:rsidRDefault="002F3354" w:rsidP="009C2AF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354" w:rsidRDefault="002F3354" w:rsidP="009C2AF1"/>
        </w:tc>
      </w:tr>
      <w:tr w:rsidR="002F3354" w:rsidRPr="002C2E0F" w:rsidTr="009C2AF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Читательская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</w:pP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43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44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45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46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47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lastRenderedPageBreak/>
              <w:t>Федеральный банк заданий по функциональной грамотности – </w:t>
            </w:r>
            <w:hyperlink r:id="rId48" w:tgtFrame="_blank" w:history="1">
              <w:r w:rsidRPr="004C59B2">
                <w:rPr>
                  <w:rStyle w:val="ab"/>
                  <w:lang w:val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49" w:tgtFrame="_blank" w:history="1">
              <w:r w:rsidRPr="004C59B2">
                <w:rPr>
                  <w:rStyle w:val="ab"/>
                  <w:lang w:val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   Математическая мастерская </w:t>
            </w:r>
            <w:hyperlink r:id="rId50" w:history="1">
              <w:r w:rsidRPr="004C59B2">
                <w:rPr>
                  <w:rStyle w:val="ab"/>
                  <w:lang w:val="ru-RU"/>
                </w:rPr>
                <w:t>https://www.klass39.ru/reshaem-logicheskie-zadachi-1-4-klass/</w:t>
              </w:r>
            </w:hyperlink>
            <w:r w:rsidRPr="004C59B2">
              <w:rPr>
                <w:lang w:val="ru-RU"/>
              </w:rPr>
              <w:t> </w:t>
            </w: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4C59B2" w:rsidRPr="004C59B2">
                <w:rPr>
                  <w:rStyle w:val="ab"/>
                  <w:lang w:val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 Образовательная </w:t>
            </w:r>
            <w:proofErr w:type="spellStart"/>
            <w:r w:rsidRPr="004C59B2">
              <w:rPr>
                <w:lang w:val="ru-RU"/>
              </w:rPr>
              <w:t>соц</w:t>
            </w:r>
            <w:proofErr w:type="gramStart"/>
            <w:r w:rsidRPr="004C59B2">
              <w:rPr>
                <w:lang w:val="ru-RU"/>
              </w:rPr>
              <w:t>.с</w:t>
            </w:r>
            <w:proofErr w:type="gramEnd"/>
            <w:r w:rsidRPr="004C59B2">
              <w:rPr>
                <w:lang w:val="ru-RU"/>
              </w:rPr>
              <w:t>еть</w:t>
            </w:r>
            <w:proofErr w:type="spellEnd"/>
            <w:r w:rsidRPr="004C59B2">
              <w:rPr>
                <w:lang w:val="ru-RU"/>
              </w:rPr>
              <w:t xml:space="preserve"> nsportal </w:t>
            </w:r>
            <w:hyperlink r:id="rId52" w:history="1">
              <w:r w:rsidRPr="004C59B2">
                <w:rPr>
                  <w:rStyle w:val="ab"/>
                  <w:lang w:val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lang w:val="ru-RU"/>
              </w:rPr>
              <w:t> </w:t>
            </w: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</w:p>
          <w:p w:rsidR="002F3354" w:rsidRPr="004C59B2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  <w:tr w:rsidR="002F3354" w:rsidRPr="002C2E0F" w:rsidTr="009C2AF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Математическая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rPr>
                <w:lang w:val="ru-RU"/>
              </w:rPr>
            </w:pP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Федеральный банк заданий по функциональной грамотности – </w:t>
            </w:r>
            <w:hyperlink r:id="rId53" w:tgtFrame="_blank" w:history="1">
              <w:r w:rsidRPr="004C59B2">
                <w:rPr>
                  <w:rStyle w:val="ab"/>
                  <w:lang w:val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Организационно-методическое сопровождение по вопросам формирования и </w:t>
            </w:r>
            <w:r w:rsidRPr="004C59B2">
              <w:rPr>
                <w:lang w:val="ru-RU"/>
              </w:rPr>
              <w:lastRenderedPageBreak/>
              <w:t>оценки функциональной грамотности - </w:t>
            </w:r>
            <w:hyperlink r:id="rId54" w:tgtFrame="_blank" w:history="1">
              <w:r w:rsidRPr="004C59B2">
                <w:rPr>
                  <w:rStyle w:val="ab"/>
                  <w:lang w:val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   Математическая мастерская </w:t>
            </w:r>
            <w:hyperlink r:id="rId55" w:history="1">
              <w:r w:rsidRPr="004C59B2">
                <w:rPr>
                  <w:rStyle w:val="ab"/>
                  <w:lang w:val="ru-RU"/>
                </w:rPr>
                <w:t>https://www.klass39.ru/reshaem-logicheskie-zadachi-1-4-klass/</w:t>
              </w:r>
            </w:hyperlink>
            <w:r w:rsidRPr="004C59B2">
              <w:rPr>
                <w:lang w:val="ru-RU"/>
              </w:rPr>
              <w:t> </w:t>
            </w: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4C59B2" w:rsidRPr="004C59B2">
                <w:rPr>
                  <w:rStyle w:val="ab"/>
                  <w:lang w:val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 Образовательная </w:t>
            </w:r>
            <w:proofErr w:type="spellStart"/>
            <w:r w:rsidRPr="004C59B2">
              <w:rPr>
                <w:lang w:val="ru-RU"/>
              </w:rPr>
              <w:t>соц</w:t>
            </w:r>
            <w:proofErr w:type="gramStart"/>
            <w:r w:rsidRPr="004C59B2">
              <w:rPr>
                <w:lang w:val="ru-RU"/>
              </w:rPr>
              <w:t>.с</w:t>
            </w:r>
            <w:proofErr w:type="gramEnd"/>
            <w:r w:rsidRPr="004C59B2">
              <w:rPr>
                <w:lang w:val="ru-RU"/>
              </w:rPr>
              <w:t>еть</w:t>
            </w:r>
            <w:proofErr w:type="spellEnd"/>
            <w:r w:rsidRPr="004C59B2">
              <w:rPr>
                <w:lang w:val="ru-RU"/>
              </w:rPr>
              <w:t xml:space="preserve"> nsportal </w:t>
            </w:r>
            <w:hyperlink r:id="rId57" w:history="1">
              <w:r w:rsidRPr="004C59B2">
                <w:rPr>
                  <w:rStyle w:val="ab"/>
                  <w:lang w:val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lang w:val="ru-RU"/>
              </w:rPr>
              <w:t> </w:t>
            </w: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</w:p>
          <w:p w:rsidR="002F3354" w:rsidRPr="004C59B2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  <w:tr w:rsidR="002F3354" w:rsidRPr="002C2E0F" w:rsidTr="009C2AF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Креативное мышление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Креативное мышление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Федеральный банк заданий по функциональной грамотности – </w:t>
            </w:r>
            <w:hyperlink r:id="rId58" w:tgtFrame="_blank" w:history="1">
              <w:r w:rsidRPr="004C59B2">
                <w:rPr>
                  <w:rStyle w:val="ab"/>
                  <w:lang w:val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59" w:tgtFrame="_blank" w:history="1">
              <w:r w:rsidRPr="004C59B2">
                <w:rPr>
                  <w:rStyle w:val="ab"/>
                  <w:lang w:val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   Математическая мастерская </w:t>
            </w:r>
            <w:hyperlink r:id="rId60" w:history="1">
              <w:r w:rsidRPr="004C59B2">
                <w:rPr>
                  <w:rStyle w:val="ab"/>
                  <w:lang w:val="ru-RU"/>
                </w:rPr>
                <w:t>https://www.klass39.ru/reshaem-</w:t>
              </w:r>
              <w:r w:rsidRPr="004C59B2">
                <w:rPr>
                  <w:rStyle w:val="ab"/>
                  <w:lang w:val="ru-RU"/>
                </w:rPr>
                <w:lastRenderedPageBreak/>
                <w:t>logicheskie-zadachi-1-4-klass/</w:t>
              </w:r>
            </w:hyperlink>
            <w:r w:rsidRPr="004C59B2">
              <w:rPr>
                <w:lang w:val="ru-RU"/>
              </w:rPr>
              <w:t> </w:t>
            </w: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4C59B2" w:rsidRPr="004C59B2">
                <w:rPr>
                  <w:rStyle w:val="ab"/>
                  <w:lang w:val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 Образовательная </w:t>
            </w:r>
            <w:proofErr w:type="spellStart"/>
            <w:r w:rsidRPr="004C59B2">
              <w:rPr>
                <w:lang w:val="ru-RU"/>
              </w:rPr>
              <w:t>соц</w:t>
            </w:r>
            <w:proofErr w:type="gramStart"/>
            <w:r w:rsidRPr="004C59B2">
              <w:rPr>
                <w:lang w:val="ru-RU"/>
              </w:rPr>
              <w:t>.с</w:t>
            </w:r>
            <w:proofErr w:type="gramEnd"/>
            <w:r w:rsidRPr="004C59B2">
              <w:rPr>
                <w:lang w:val="ru-RU"/>
              </w:rPr>
              <w:t>еть</w:t>
            </w:r>
            <w:proofErr w:type="spellEnd"/>
            <w:r w:rsidRPr="004C59B2">
              <w:rPr>
                <w:lang w:val="ru-RU"/>
              </w:rPr>
              <w:t xml:space="preserve"> nsportal </w:t>
            </w:r>
            <w:hyperlink r:id="rId62" w:history="1">
              <w:r w:rsidRPr="004C59B2">
                <w:rPr>
                  <w:rStyle w:val="ab"/>
                  <w:lang w:val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lang w:val="ru-RU"/>
              </w:rPr>
              <w:t> </w:t>
            </w: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</w:p>
          <w:p w:rsidR="002F3354" w:rsidRPr="004C59B2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  <w:tr w:rsidR="002F3354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B3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Финансовая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Федеральный банк заданий по функциональной грамотности – </w:t>
            </w:r>
            <w:hyperlink r:id="rId63" w:tgtFrame="_blank" w:history="1">
              <w:r w:rsidRPr="004C59B2">
                <w:rPr>
                  <w:rStyle w:val="ab"/>
                  <w:lang w:val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64" w:tgtFrame="_blank" w:history="1">
              <w:r w:rsidRPr="004C59B2">
                <w:rPr>
                  <w:rStyle w:val="ab"/>
                  <w:lang w:val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   Математическая мастерская </w:t>
            </w:r>
            <w:hyperlink r:id="rId65" w:history="1">
              <w:r w:rsidRPr="004C59B2">
                <w:rPr>
                  <w:rStyle w:val="ab"/>
                  <w:lang w:val="ru-RU"/>
                </w:rPr>
                <w:t>https://www.klass39.ru/reshaem-logicheskie-zadachi-1-4-klass/</w:t>
              </w:r>
            </w:hyperlink>
            <w:r w:rsidRPr="004C59B2">
              <w:rPr>
                <w:lang w:val="ru-RU"/>
              </w:rPr>
              <w:t> </w:t>
            </w: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Учительский портал: Представлены уроки, тесты, презентации, внеклассные мероприятия, интерактивная доска, компьютерные </w:t>
            </w:r>
            <w:r w:rsidRPr="004C59B2">
              <w:rPr>
                <w:lang w:val="ru-RU"/>
              </w:rPr>
              <w:lastRenderedPageBreak/>
              <w:t>программы</w:t>
            </w:r>
          </w:p>
          <w:p w:rsidR="004C59B2" w:rsidRPr="004C59B2" w:rsidRDefault="00EA45DA" w:rsidP="004C59B2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4C59B2" w:rsidRPr="004C59B2">
                <w:rPr>
                  <w:rStyle w:val="ab"/>
                  <w:lang w:val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 Образовательная </w:t>
            </w:r>
            <w:proofErr w:type="spellStart"/>
            <w:r w:rsidRPr="004C59B2">
              <w:rPr>
                <w:lang w:val="ru-RU"/>
              </w:rPr>
              <w:t>соц</w:t>
            </w:r>
            <w:proofErr w:type="gramStart"/>
            <w:r w:rsidRPr="004C59B2">
              <w:rPr>
                <w:lang w:val="ru-RU"/>
              </w:rPr>
              <w:t>.с</w:t>
            </w:r>
            <w:proofErr w:type="gramEnd"/>
            <w:r w:rsidRPr="004C59B2">
              <w:rPr>
                <w:lang w:val="ru-RU"/>
              </w:rPr>
              <w:t>еть</w:t>
            </w:r>
            <w:proofErr w:type="spellEnd"/>
            <w:r w:rsidRPr="004C59B2">
              <w:rPr>
                <w:lang w:val="ru-RU"/>
              </w:rPr>
              <w:t xml:space="preserve"> nsportal </w:t>
            </w:r>
            <w:hyperlink r:id="rId67" w:history="1">
              <w:r w:rsidRPr="004C59B2">
                <w:rPr>
                  <w:rStyle w:val="ab"/>
                  <w:lang w:val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lang w:val="ru-RU"/>
              </w:rPr>
              <w:t> </w:t>
            </w:r>
          </w:p>
          <w:p w:rsidR="002F3354" w:rsidRPr="004C59B2" w:rsidRDefault="002F3354" w:rsidP="00824D06">
            <w:pPr>
              <w:spacing w:after="0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RPr="00EB3E17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EB3E17" w:rsidRDefault="002F3354" w:rsidP="009C2A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71" w:type="dxa"/>
            <w:gridSpan w:val="2"/>
            <w:tcBorders>
              <w:left w:val="single" w:sz="4" w:space="0" w:color="auto"/>
            </w:tcBorders>
            <w:vAlign w:val="center"/>
          </w:tcPr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Естественно-научная</w:t>
            </w:r>
            <w:proofErr w:type="gramEnd"/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4360FD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Федеральный банк заданий по функциональной грамотности – </w:t>
            </w:r>
            <w:hyperlink r:id="rId68" w:tgtFrame="_blank" w:history="1">
              <w:r w:rsidRPr="004C59B2">
                <w:rPr>
                  <w:rStyle w:val="ab"/>
                  <w:lang w:val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69" w:tgtFrame="_blank" w:history="1">
              <w:r w:rsidRPr="004C59B2">
                <w:rPr>
                  <w:rStyle w:val="ab"/>
                  <w:lang w:val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4C59B2" w:rsidRPr="004C59B2">
                <w:rPr>
                  <w:rStyle w:val="ab"/>
                  <w:lang w:val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  <w:r w:rsidRPr="004C59B2">
              <w:rPr>
                <w:lang w:val="ru-RU"/>
              </w:rPr>
              <w:t xml:space="preserve"> Образовательная </w:t>
            </w:r>
            <w:proofErr w:type="spellStart"/>
            <w:r w:rsidRPr="004C59B2">
              <w:rPr>
                <w:lang w:val="ru-RU"/>
              </w:rPr>
              <w:t>соц</w:t>
            </w:r>
            <w:proofErr w:type="gramStart"/>
            <w:r w:rsidRPr="004C59B2">
              <w:rPr>
                <w:lang w:val="ru-RU"/>
              </w:rPr>
              <w:t>.с</w:t>
            </w:r>
            <w:proofErr w:type="gramEnd"/>
            <w:r w:rsidRPr="004C59B2">
              <w:rPr>
                <w:lang w:val="ru-RU"/>
              </w:rPr>
              <w:t>еть</w:t>
            </w:r>
            <w:proofErr w:type="spellEnd"/>
            <w:r w:rsidRPr="004C59B2">
              <w:rPr>
                <w:lang w:val="ru-RU"/>
              </w:rPr>
              <w:t xml:space="preserve"> nsportal </w:t>
            </w:r>
            <w:hyperlink r:id="rId71" w:history="1">
              <w:r w:rsidRPr="004C59B2">
                <w:rPr>
                  <w:rStyle w:val="ab"/>
                  <w:lang w:val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lang w:val="ru-RU"/>
              </w:rPr>
              <w:t> </w:t>
            </w:r>
          </w:p>
          <w:p w:rsidR="004C59B2" w:rsidRPr="004C59B2" w:rsidRDefault="004C59B2" w:rsidP="004C59B2">
            <w:pPr>
              <w:spacing w:after="0"/>
              <w:ind w:left="135"/>
              <w:rPr>
                <w:lang w:val="ru-RU"/>
              </w:rPr>
            </w:pPr>
          </w:p>
          <w:p w:rsidR="002F3354" w:rsidRPr="004C59B2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RPr="00EB3E17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EB3E17" w:rsidRDefault="002F3354" w:rsidP="009C2A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Глобальная компетентность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vAlign w:val="center"/>
          </w:tcPr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компетентность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9C2AF1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72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73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  <w:p w:rsidR="002F3354" w:rsidRPr="004C59B2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9C2AF1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9C2AF1" w:rsidP="009C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0F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F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</w:tbl>
    <w:p w:rsidR="002F3354" w:rsidRPr="002F3354" w:rsidRDefault="002F3354">
      <w:pPr>
        <w:rPr>
          <w:lang w:val="ru-RU"/>
        </w:rPr>
        <w:sectPr w:rsidR="002F3354" w:rsidRPr="002F3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7F4" w:rsidRDefault="002C2E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15"/>
        <w:gridCol w:w="14"/>
        <w:gridCol w:w="19"/>
        <w:gridCol w:w="3240"/>
        <w:gridCol w:w="1245"/>
        <w:gridCol w:w="1841"/>
        <w:gridCol w:w="1910"/>
        <w:gridCol w:w="4874"/>
      </w:tblGrid>
      <w:tr w:rsidR="002F3354" w:rsidTr="009C2AF1">
        <w:trPr>
          <w:trHeight w:val="144"/>
          <w:tblCellSpacing w:w="20" w:type="nil"/>
        </w:trPr>
        <w:tc>
          <w:tcPr>
            <w:tcW w:w="11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354" w:rsidRDefault="002F3354" w:rsidP="009C2AF1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354" w:rsidRDefault="002F3354" w:rsidP="009C2AF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354" w:rsidRDefault="002F3354" w:rsidP="009C2AF1"/>
        </w:tc>
      </w:tr>
      <w:tr w:rsidR="002F3354" w:rsidRPr="002C2E0F" w:rsidTr="009C2AF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Читательская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</w:pP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74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75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76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77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78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E42FB1" w:rsidRDefault="00E42FB1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2F3354" w:rsidRPr="00E42FB1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  <w:tr w:rsidR="002F3354" w:rsidRPr="002C2E0F" w:rsidTr="009C2AF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Математическая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rPr>
                <w:lang w:val="ru-RU"/>
              </w:rPr>
            </w:pP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79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80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81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82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2D446B" w:rsidRPr="00824D06" w:rsidRDefault="004C59B2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83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2F3354" w:rsidRPr="002D446B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  <w:tr w:rsidR="002F3354" w:rsidRPr="002C2E0F" w:rsidTr="009C2AF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Креативное мышление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Креативное мышление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 </w:t>
            </w:r>
            <w:hyperlink r:id="rId84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85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86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87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2D446B" w:rsidRPr="00824D06" w:rsidRDefault="004C59B2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88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2F3354" w:rsidRPr="002D446B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  <w:tr w:rsidR="002F3354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B3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Финансовая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89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90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</w:t>
              </w:r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91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92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93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2F3354" w:rsidRPr="002D446B" w:rsidRDefault="002F3354" w:rsidP="00824D06">
            <w:pPr>
              <w:spacing w:after="0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RPr="00EB3E17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EB3E17" w:rsidRDefault="002F3354" w:rsidP="009C2A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71" w:type="dxa"/>
            <w:gridSpan w:val="2"/>
            <w:tcBorders>
              <w:left w:val="single" w:sz="4" w:space="0" w:color="auto"/>
            </w:tcBorders>
            <w:vAlign w:val="center"/>
          </w:tcPr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Естественно-научная</w:t>
            </w:r>
            <w:proofErr w:type="gramEnd"/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34F50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4360FD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6B" w:rsidRPr="004C59B2" w:rsidRDefault="002D446B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94" w:tgtFrame="_blank" w:history="1">
              <w:r w:rsidRPr="004C59B2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2D446B" w:rsidRPr="004C59B2" w:rsidRDefault="002D446B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95" w:tgtFrame="_blank" w:history="1">
              <w:r w:rsidRPr="004C59B2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2F3354" w:rsidRPr="002D446B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34F50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RPr="00EB3E17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EB3E17" w:rsidRDefault="002F3354" w:rsidP="009C2A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Глобальная компетентность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6.1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vAlign w:val="center"/>
          </w:tcPr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компетентность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9C2AF1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446B" w:rsidRPr="004C59B2" w:rsidRDefault="002D446B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2D446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Федеральный банк заданий по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функциональной грамотности – </w:t>
            </w:r>
            <w:hyperlink r:id="rId96" w:tgtFrame="_blank" w:history="1">
              <w:r w:rsidRPr="004C59B2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2D446B" w:rsidRPr="004C59B2" w:rsidRDefault="002D446B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97" w:tgtFrame="_blank" w:history="1">
              <w:r w:rsidRPr="004C59B2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2F3354" w:rsidRPr="002D446B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9C2AF1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9C2AF1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60F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</w:tbl>
    <w:p w:rsidR="002F3354" w:rsidRPr="002F3354" w:rsidRDefault="002F3354">
      <w:pPr>
        <w:spacing w:after="0"/>
        <w:ind w:left="120"/>
        <w:rPr>
          <w:lang w:val="ru-RU"/>
        </w:rPr>
      </w:pPr>
    </w:p>
    <w:p w:rsidR="000567F4" w:rsidRDefault="000567F4">
      <w:pPr>
        <w:rPr>
          <w:lang w:val="ru-RU"/>
        </w:rPr>
      </w:pPr>
    </w:p>
    <w:p w:rsidR="002F3354" w:rsidRPr="002F3354" w:rsidRDefault="002F3354">
      <w:pPr>
        <w:rPr>
          <w:lang w:val="ru-RU"/>
        </w:rPr>
        <w:sectPr w:rsidR="002F3354" w:rsidRPr="002F3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7F4" w:rsidRDefault="002C2E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15"/>
        <w:gridCol w:w="14"/>
        <w:gridCol w:w="19"/>
        <w:gridCol w:w="3240"/>
        <w:gridCol w:w="1245"/>
        <w:gridCol w:w="1841"/>
        <w:gridCol w:w="1910"/>
        <w:gridCol w:w="4874"/>
      </w:tblGrid>
      <w:tr w:rsidR="002F3354" w:rsidTr="009C2AF1">
        <w:trPr>
          <w:trHeight w:val="144"/>
          <w:tblCellSpacing w:w="20" w:type="nil"/>
        </w:trPr>
        <w:tc>
          <w:tcPr>
            <w:tcW w:w="11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354" w:rsidRDefault="002F3354" w:rsidP="009C2AF1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354" w:rsidRDefault="002F3354" w:rsidP="009C2AF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354" w:rsidRDefault="002F3354" w:rsidP="009C2AF1"/>
        </w:tc>
      </w:tr>
      <w:tr w:rsidR="002F3354" w:rsidRPr="002C2E0F" w:rsidTr="009C2AF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Читательская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</w:pP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98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99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00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01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2D446B" w:rsidRPr="00824D06" w:rsidRDefault="004C59B2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102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2F3354" w:rsidRPr="002D446B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  <w:tr w:rsidR="002F3354" w:rsidRPr="002C2E0F" w:rsidTr="009C2AF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Математическая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rPr>
                <w:lang w:val="ru-RU"/>
              </w:rPr>
            </w:pP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03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04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05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06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2D446B" w:rsidRPr="00824D06" w:rsidRDefault="004C59B2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107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2F3354" w:rsidRPr="002D446B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  <w:tr w:rsidR="002F3354" w:rsidRPr="002C2E0F" w:rsidTr="009C2AF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C2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Креативное мышление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9C9">
              <w:rPr>
                <w:rFonts w:ascii="Times New Roman" w:hAnsi="Times New Roman"/>
                <w:color w:val="000000"/>
                <w:sz w:val="24"/>
                <w:lang w:val="ru-RU"/>
              </w:rPr>
              <w:t>Креативное мышление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239C9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08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Организационно-методическое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сопровождение по вопросам формирования и оценки функциональной грамотности - </w:t>
            </w:r>
            <w:hyperlink r:id="rId109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10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11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112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2F3354" w:rsidRPr="002D446B" w:rsidRDefault="002F3354" w:rsidP="00824D06">
            <w:pPr>
              <w:spacing w:after="0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  <w:tr w:rsidR="002F3354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F3354" w:rsidRDefault="002F3354" w:rsidP="009C2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B3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Финансовая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70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34F50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FA1170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13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4C59B2" w:rsidRPr="00FA1170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14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FA1170" w:rsidRDefault="004C59B2" w:rsidP="004C59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Математическая </w:t>
            </w: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мастерская </w:t>
            </w:r>
            <w:hyperlink r:id="rId115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4C59B2" w:rsidRPr="00FA1170" w:rsidRDefault="004C59B2" w:rsidP="004C59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4C59B2" w:rsidRPr="00FA1170" w:rsidRDefault="00EA45DA" w:rsidP="004C59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16" w:history="1">
              <w:r w:rsidR="004C59B2"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http://www.uchportal.ru/load/47-2-2</w:t>
              </w:r>
            </w:hyperlink>
          </w:p>
          <w:p w:rsidR="004C59B2" w:rsidRPr="00FA1170" w:rsidRDefault="004C59B2" w:rsidP="004C59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17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4C59B2" w:rsidRPr="00FA1170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2F3354" w:rsidRPr="002D446B" w:rsidRDefault="002F3354" w:rsidP="00824D06">
            <w:pPr>
              <w:spacing w:after="0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34F50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RPr="00EB3E17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EB3E17" w:rsidRDefault="002F3354" w:rsidP="009C2A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грамотность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1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71" w:type="dxa"/>
            <w:gridSpan w:val="2"/>
            <w:tcBorders>
              <w:left w:val="single" w:sz="4" w:space="0" w:color="auto"/>
            </w:tcBorders>
            <w:vAlign w:val="center"/>
          </w:tcPr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Естественно-научная</w:t>
            </w:r>
            <w:proofErr w:type="gramEnd"/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грамотность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34F50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3D01F3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18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19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20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Учительский портал: Представлены уроки, тесты, презентации, внеклассные мероприятия, интерактивная доска,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компьютерные программы</w:t>
            </w:r>
          </w:p>
          <w:p w:rsidR="004C59B2" w:rsidRPr="004C59B2" w:rsidRDefault="00EA45DA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21" w:history="1">
              <w:r w:rsidR="004C59B2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122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4C59B2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2D446B" w:rsidRPr="002D446B" w:rsidRDefault="002D446B" w:rsidP="002D446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2F3354" w:rsidRPr="002D446B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34F50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RPr="00EB3E17" w:rsidTr="009C2AF1">
        <w:trPr>
          <w:trHeight w:val="144"/>
          <w:tblCellSpacing w:w="20" w:type="nil"/>
        </w:trPr>
        <w:tc>
          <w:tcPr>
            <w:tcW w:w="13719" w:type="dxa"/>
            <w:gridSpan w:val="9"/>
            <w:tcMar>
              <w:top w:w="50" w:type="dxa"/>
              <w:left w:w="100" w:type="dxa"/>
            </w:tcMar>
            <w:vAlign w:val="center"/>
          </w:tcPr>
          <w:p w:rsidR="002F3354" w:rsidRPr="00EB3E17" w:rsidRDefault="002F3354" w:rsidP="009C2A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Глобальная компетентность</w:t>
            </w:r>
          </w:p>
        </w:tc>
      </w:tr>
      <w:tr w:rsidR="002F3354" w:rsidRPr="00EA45DA" w:rsidTr="009C2AF1">
        <w:trPr>
          <w:trHeight w:val="144"/>
          <w:tblCellSpacing w:w="20" w:type="nil"/>
        </w:trPr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vAlign w:val="center"/>
          </w:tcPr>
          <w:p w:rsidR="002F3354" w:rsidRP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3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компетентность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9C2AF1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23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4C59B2" w:rsidRPr="004C59B2" w:rsidRDefault="004C59B2" w:rsidP="004C59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24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2D446B" w:rsidRPr="002D446B" w:rsidRDefault="002D446B" w:rsidP="002D446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2F3354" w:rsidRPr="002D446B" w:rsidRDefault="002F3354" w:rsidP="009C2AF1">
            <w:pPr>
              <w:spacing w:after="0"/>
              <w:ind w:left="135"/>
              <w:rPr>
                <w:lang w:val="ru-RU"/>
              </w:rPr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45" w:type="dxa"/>
            <w:gridSpan w:val="3"/>
            <w:tcMar>
              <w:top w:w="50" w:type="dxa"/>
              <w:left w:w="100" w:type="dxa"/>
            </w:tcMar>
            <w:vAlign w:val="center"/>
          </w:tcPr>
          <w:p w:rsidR="002F3354" w:rsidRDefault="002F3354" w:rsidP="009C2AF1">
            <w:pPr>
              <w:spacing w:after="0"/>
              <w:ind w:left="135"/>
            </w:pPr>
          </w:p>
        </w:tc>
      </w:tr>
      <w:tr w:rsidR="002F3354" w:rsidTr="009C2A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3354" w:rsidRPr="002C2E0F" w:rsidRDefault="002F3354" w:rsidP="009C2AF1">
            <w:pPr>
              <w:spacing w:after="0"/>
              <w:ind w:left="135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3354" w:rsidRPr="002F3354" w:rsidRDefault="002F3354" w:rsidP="009C2AF1">
            <w:pPr>
              <w:spacing w:after="0"/>
              <w:ind w:left="135"/>
              <w:jc w:val="center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9C2AF1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3354" w:rsidRPr="009C2AF1" w:rsidRDefault="009C2AF1" w:rsidP="009C2A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01F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3354" w:rsidRDefault="002F3354" w:rsidP="009C2AF1"/>
        </w:tc>
      </w:tr>
    </w:tbl>
    <w:p w:rsidR="002F3354" w:rsidRPr="002F3354" w:rsidRDefault="002F3354" w:rsidP="002F3354">
      <w:pPr>
        <w:spacing w:after="0"/>
        <w:ind w:left="120"/>
        <w:rPr>
          <w:lang w:val="ru-RU"/>
        </w:rPr>
      </w:pPr>
    </w:p>
    <w:p w:rsidR="002F3354" w:rsidRDefault="002F3354" w:rsidP="002F3354">
      <w:pPr>
        <w:rPr>
          <w:lang w:val="ru-RU"/>
        </w:rPr>
      </w:pPr>
    </w:p>
    <w:p w:rsidR="002F3354" w:rsidRPr="002F3354" w:rsidRDefault="002F3354">
      <w:pPr>
        <w:spacing w:after="0"/>
        <w:ind w:left="120"/>
        <w:rPr>
          <w:lang w:val="ru-RU"/>
        </w:rPr>
      </w:pPr>
    </w:p>
    <w:p w:rsidR="002F3354" w:rsidRPr="002F3354" w:rsidRDefault="002F3354">
      <w:pPr>
        <w:rPr>
          <w:lang w:val="ru-RU"/>
        </w:rPr>
        <w:sectPr w:rsidR="002F3354" w:rsidRPr="002F3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7F4" w:rsidRPr="002C2E0F" w:rsidRDefault="002C2E0F">
      <w:pPr>
        <w:spacing w:after="0"/>
        <w:ind w:left="120"/>
        <w:rPr>
          <w:lang w:val="ru-RU"/>
        </w:rPr>
      </w:pPr>
      <w:bookmarkStart w:id="11" w:name="block-13043656"/>
      <w:bookmarkEnd w:id="10"/>
      <w:r w:rsidRPr="002C2E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234F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2E0F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</w:t>
      </w:r>
      <w:r w:rsidR="00824D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2E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B70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67F4" w:rsidRDefault="002C2E0F">
      <w:pPr>
        <w:spacing w:after="0"/>
        <w:ind w:left="120"/>
      </w:pPr>
      <w:r w:rsidRPr="002C2E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327"/>
        <w:gridCol w:w="975"/>
        <w:gridCol w:w="1841"/>
        <w:gridCol w:w="1910"/>
        <w:gridCol w:w="1347"/>
        <w:gridCol w:w="4874"/>
      </w:tblGrid>
      <w:tr w:rsidR="000567F4" w:rsidTr="00E42FB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4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</w:tr>
      <w:tr w:rsidR="000567F4" w:rsidTr="00E42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</w:tr>
      <w:tr w:rsidR="006B702D" w:rsidTr="00E42FB1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6B702D" w:rsidRDefault="006B702D" w:rsidP="006B702D">
            <w:pPr>
              <w:jc w:val="center"/>
            </w:pPr>
            <w:proofErr w:type="spellStart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</w:t>
            </w:r>
            <w:proofErr w:type="spellEnd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Бианки. Лис и мышонок.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6B" w:rsidRPr="00FA1170" w:rsidRDefault="002D446B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25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2D446B" w:rsidRPr="00FA1170" w:rsidRDefault="002D446B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26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3D0B49" w:rsidRPr="00FA1170" w:rsidRDefault="003D0B49" w:rsidP="003D0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A1170"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3D0B49" w:rsidRPr="00FA1170" w:rsidRDefault="003D0B49" w:rsidP="003D0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Уроки для начальной школы 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Кирилл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Мефодий» и презентации уроков   </w:t>
            </w:r>
            <w:hyperlink r:id="rId127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http://km-school.ru/r1/Nachalka.asp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3D0B49" w:rsidRPr="00FA1170" w:rsidRDefault="003D0B49" w:rsidP="003D0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E42FB1" w:rsidRPr="00E42FB1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сказка. Мороз и заяц.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3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Цыферов. Петушок и солнышко.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сказка. Как лиса училась летать.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Пермяк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брата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6B702D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6B702D" w:rsidRDefault="006B702D" w:rsidP="006B702D">
            <w:pPr>
              <w:spacing w:after="0"/>
              <w:ind w:left="135"/>
              <w:jc w:val="center"/>
            </w:pPr>
            <w:proofErr w:type="spellStart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курочку </w:t>
            </w:r>
            <w:proofErr w:type="spellStart"/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рябу</w:t>
            </w:r>
            <w:proofErr w:type="spellEnd"/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золотые и простые яйца.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49" w:rsidRPr="00FA1170" w:rsidRDefault="003D0B49" w:rsidP="003D0B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28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3D0B49" w:rsidRPr="00FA1170" w:rsidRDefault="003D0B49" w:rsidP="003D0B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29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3D0B49" w:rsidRPr="00FA1170" w:rsidRDefault="003D0B49" w:rsidP="003D0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30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3D0B49" w:rsidRPr="00FA1170" w:rsidRDefault="003D0B49" w:rsidP="003D0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3D0B49" w:rsidRPr="00FA1170" w:rsidRDefault="00EA45DA" w:rsidP="003D0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31" w:history="1">
              <w:r w:rsidR="003D0B49"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http://www.uchportal.ru/load/47-2-2</w:t>
              </w:r>
            </w:hyperlink>
          </w:p>
          <w:p w:rsidR="003D0B49" w:rsidRPr="00FA1170" w:rsidRDefault="003D0B49" w:rsidP="003D0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32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3D0B49" w:rsidRPr="00FA1170" w:rsidRDefault="003D0B49" w:rsidP="003D0B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3D0B49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козу, козлят и капусту.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петушок и курочки делили бобовые зернышки.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Машу и трех медведей.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медведя, лису и </w:t>
            </w:r>
            <w:proofErr w:type="spellStart"/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мишкин</w:t>
            </w:r>
            <w:proofErr w:type="spellEnd"/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6B702D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6B702D" w:rsidRDefault="006B702D" w:rsidP="006B702D">
            <w:pPr>
              <w:spacing w:after="0"/>
              <w:ind w:left="135"/>
              <w:jc w:val="center"/>
            </w:pPr>
            <w:proofErr w:type="spellStart"/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мышление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DF70D3" w:rsidRDefault="00E42FB1" w:rsidP="009C2AF1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словом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дедушка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3D0B49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FA1170"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33" w:tgtFrame="_blank" w:history="1">
              <w:r w:rsidR="00FA1170"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Организационно-методическое </w:t>
            </w: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сопровождение по вопросам формирования и оценки функциональной грамотности - </w:t>
            </w:r>
            <w:hyperlink r:id="rId134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35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FA1170" w:rsidRDefault="00EA45DA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36" w:history="1">
              <w:r w:rsidR="00FA1170"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37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D0B49" w:rsidRPr="00FA1170" w:rsidRDefault="003D0B49" w:rsidP="003D0B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D0B49" w:rsidRPr="002D446B" w:rsidRDefault="003D0B49" w:rsidP="002D446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2D446B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картинкам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0263D0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263D0" w:rsidRDefault="000263D0" w:rsidP="000263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Финансовая</w:t>
            </w:r>
            <w:proofErr w:type="spell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  <w:p w:rsidR="000263D0" w:rsidRDefault="000263D0">
            <w:pPr>
              <w:spacing w:after="0"/>
              <w:ind w:left="135"/>
            </w:pPr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покупками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3D0B49" w:rsidRPr="003D0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38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39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  Математическая мастерская </w:t>
            </w:r>
            <w:hyperlink r:id="rId140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FA1170" w:rsidRDefault="00EA45DA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41" w:history="1">
              <w:r w:rsidR="00FA1170"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42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D0B49" w:rsidRPr="003D0B49" w:rsidRDefault="003D0B49" w:rsidP="003D0B4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3D0B49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Находчивый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карманные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мужик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менял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6B702D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6B702D" w:rsidRDefault="000263D0" w:rsidP="000263D0">
            <w:pPr>
              <w:spacing w:after="0"/>
              <w:ind w:left="135"/>
              <w:jc w:val="center"/>
            </w:pP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Иванушка хотел попить водицы.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43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</w:t>
            </w: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опровождение по вопросам формирования и оценки функциональной грамотности - </w:t>
            </w:r>
            <w:hyperlink r:id="rId144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45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FA1170" w:rsidRDefault="00EA45DA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46" w:history="1">
              <w:r w:rsidR="00FA1170"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47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2D446B" w:rsidRPr="002D446B" w:rsidRDefault="002D446B" w:rsidP="002D446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2D446B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Пятачок, Винни-пух и воздушный шарик.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репку и другие корнеплоды.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9C2AF1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Плывет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плывет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Снегурочку и </w:t>
            </w: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превращения воды.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3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9C2AF1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Крошка енот и</w:t>
            </w:r>
            <w:proofErr w:type="gramStart"/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234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от, кто сидит в пруду.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3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6B702D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6B702D" w:rsidRDefault="000263D0" w:rsidP="000263D0">
            <w:pPr>
              <w:spacing w:after="0"/>
              <w:ind w:left="135"/>
              <w:jc w:val="center"/>
            </w:pP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</w:t>
            </w:r>
            <w:proofErr w:type="spellEnd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компетентность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455A6D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DF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DF70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Найденыш</w:t>
            </w:r>
            <w:proofErr w:type="spellEnd"/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234F50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46B" w:rsidRPr="00FA1170" w:rsidRDefault="002D446B" w:rsidP="002D446B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>
              <w:t xml:space="preserve"> </w:t>
            </w:r>
            <w:r w:rsidRPr="00FA1170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148" w:tgtFrame="_blank" w:history="1">
              <w:r w:rsidRPr="00FA1170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2D446B" w:rsidRPr="00FA1170" w:rsidRDefault="002D446B" w:rsidP="002D44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49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E42FB1" w:rsidRPr="002D446B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</w:tcPr>
          <w:p w:rsidR="00E42FB1" w:rsidRPr="00234F50" w:rsidRDefault="00E42FB1" w:rsidP="009C2A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F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«Мировой океан загрязняется»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234F50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234F50" w:rsidTr="00E42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F50" w:rsidRPr="002C2E0F" w:rsidRDefault="00234F50">
            <w:pPr>
              <w:spacing w:after="0"/>
              <w:ind w:left="135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4F50" w:rsidRDefault="00234F50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50" w:rsidRDefault="0023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50" w:rsidRDefault="00436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34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F50" w:rsidRDefault="00234F50"/>
        </w:tc>
      </w:tr>
    </w:tbl>
    <w:p w:rsidR="000567F4" w:rsidRDefault="000567F4">
      <w:pPr>
        <w:sectPr w:rsidR="00056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7F4" w:rsidRDefault="002C2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347"/>
        <w:gridCol w:w="970"/>
        <w:gridCol w:w="1841"/>
        <w:gridCol w:w="1910"/>
        <w:gridCol w:w="1347"/>
        <w:gridCol w:w="4874"/>
      </w:tblGrid>
      <w:tr w:rsidR="00E42FB1" w:rsidTr="00E42FB1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</w:tr>
      <w:tr w:rsidR="000567F4" w:rsidTr="00E42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</w:tr>
      <w:tr w:rsidR="000263D0" w:rsidTr="00E42FB1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0263D0" w:rsidRDefault="000263D0" w:rsidP="000263D0">
            <w:pPr>
              <w:jc w:val="center"/>
            </w:pP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</w:t>
            </w:r>
            <w:proofErr w:type="spellEnd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Пришвин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Беличья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50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51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52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FA1170" w:rsidRDefault="00EA45DA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53" w:history="1">
              <w:r w:rsidR="00FA1170"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54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3D0B49" w:rsidRPr="003D0B49" w:rsidRDefault="003D0B49" w:rsidP="003D0B4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3D0B49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360F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Соколов-Микитов. В берлоге.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436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Зайцы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Сладков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Тяжкий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полевого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0263D0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263D0" w:rsidRDefault="000263D0" w:rsidP="000263D0">
            <w:pPr>
              <w:spacing w:after="0"/>
              <w:ind w:left="135"/>
              <w:jc w:val="center"/>
            </w:pPr>
            <w:proofErr w:type="spellStart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55" w:tgtFrame="_blank" w:history="1">
              <w:r w:rsidRPr="004C59B2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56" w:tgtFrame="_blank" w:history="1">
              <w:r w:rsidRPr="004C59B2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4C59B2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57" w:history="1">
              <w:r w:rsidRPr="004C5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4C59B2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4C59B2" w:rsidRDefault="00EA45DA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58" w:history="1">
              <w:r w:rsidR="00FA1170" w:rsidRPr="004C5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http://www.uchportal.ru/load/47-2-2</w:t>
              </w:r>
            </w:hyperlink>
          </w:p>
          <w:p w:rsidR="00FA1170" w:rsidRPr="004C59B2" w:rsidRDefault="00FA1170" w:rsidP="004C59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59" w:history="1">
              <w:r w:rsidRPr="004C5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="004C59B2"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E42FB1" w:rsidRPr="004C59B2" w:rsidRDefault="002D446B" w:rsidP="00E42FB1">
            <w:p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42FB1"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42FB1"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Stratum</w:t>
            </w:r>
            <w:proofErr w:type="spellEnd"/>
            <w:r w:rsidR="00E42FB1"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Интеллектуальная школа. Цифровая образовательная платформа. Интерактивные модели. Индивидуальная траектория обучения. Режим доступа: </w:t>
            </w:r>
            <w:hyperlink r:id="rId160" w:tgtFrame="_blank" w:history="1">
              <w:r w:rsidR="00E42FB1" w:rsidRPr="004C5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http://stratum.ac.ru/ru/education/</w:t>
              </w:r>
            </w:hyperlink>
          </w:p>
          <w:p w:rsidR="00E42FB1" w:rsidRPr="004C59B2" w:rsidRDefault="00E42FB1" w:rsidP="00E42FB1">
            <w:pPr>
              <w:shd w:val="clear" w:color="auto" w:fill="FFFFFF"/>
              <w:spacing w:before="90" w:after="30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Uchi.ru. Интерактивная образовательная онлайн-платформа. Режим </w:t>
            </w:r>
            <w:r w:rsidRPr="004C5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доступа: </w:t>
            </w:r>
            <w:hyperlink r:id="rId161" w:tgtFrame="_blank" w:history="1">
              <w:r w:rsidRPr="004C5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https://uchi.ru/</w:t>
              </w:r>
            </w:hyperlink>
          </w:p>
          <w:p w:rsidR="00E42FB1" w:rsidRPr="00E42FB1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зайчат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зайчиху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крота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ежа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полевого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745754" w:rsidRDefault="00E42FB1" w:rsidP="00E42FB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строители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0263D0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263D0" w:rsidRDefault="000263D0" w:rsidP="000263D0">
            <w:pPr>
              <w:spacing w:after="0"/>
              <w:ind w:left="135"/>
              <w:jc w:val="center"/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мышление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proofErr w:type="spellEnd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  <w:proofErr w:type="spellEnd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49" w:rsidRPr="004C59B2" w:rsidRDefault="003D0B49" w:rsidP="003D0B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62" w:tgtFrame="_blank" w:history="1">
              <w:r w:rsidRPr="004C59B2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3D0B49" w:rsidRPr="004C59B2" w:rsidRDefault="003D0B49" w:rsidP="003D0B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63" w:tgtFrame="_blank" w:history="1">
              <w:r w:rsidRPr="004C59B2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E42FB1" w:rsidRPr="003D0B49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spellEnd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0263D0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263D0" w:rsidRDefault="000263D0" w:rsidP="000263D0">
            <w:pPr>
              <w:spacing w:after="0"/>
              <w:ind w:left="135"/>
              <w:jc w:val="center"/>
            </w:pP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</w:t>
            </w:r>
            <w:proofErr w:type="spell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64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65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66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4C59B2" w:rsidRDefault="00EA45DA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67" w:history="1">
              <w:r w:rsidR="00FA1170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nsportal </w:t>
            </w:r>
            <w:hyperlink r:id="rId168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3D0B49" w:rsidRPr="003D0B49" w:rsidRDefault="003D0B49" w:rsidP="003D0B4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3D0B49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Поврежденные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фальшивые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360F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Безопасность денег на банковской карте.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вклады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125E8A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денег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0263D0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263D0" w:rsidRDefault="000263D0" w:rsidP="000263D0">
            <w:pPr>
              <w:spacing w:after="0"/>
              <w:ind w:left="135"/>
              <w:jc w:val="center"/>
            </w:pP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Естественно-научная</w:t>
            </w:r>
            <w:proofErr w:type="spell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белочку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погоду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69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70" w:tgtFrame="_blank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71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FA1170" w:rsidRPr="004C59B2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4C59B2" w:rsidRDefault="00EA45DA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72" w:history="1">
              <w:r w:rsidR="00FA1170"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.с</w:t>
            </w:r>
            <w:proofErr w:type="gram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4C5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nsportal </w:t>
            </w:r>
            <w:hyperlink r:id="rId173" w:history="1"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</w:t>
              </w:r>
              <w:r w:rsidRPr="004C59B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kopilka-kombinatornye-logicheskie-i</w:t>
              </w:r>
            </w:hyperlink>
            <w:r w:rsidRPr="00FA117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3D0B49" w:rsidRPr="003D0B49" w:rsidRDefault="003D0B49" w:rsidP="003D0B4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3D0B49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сладкоежки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зайчишку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норы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Занимательные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яблока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360F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хомяка и его запасы.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0263D0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263D0" w:rsidRDefault="000263D0" w:rsidP="000263D0">
            <w:pPr>
              <w:spacing w:after="0"/>
              <w:ind w:left="135"/>
              <w:jc w:val="center"/>
            </w:pPr>
            <w:r w:rsidRPr="000263D0">
              <w:rPr>
                <w:b/>
                <w:bCs/>
                <w:i/>
                <w:iCs/>
                <w:lang w:val="ru-RU"/>
              </w:rPr>
              <w:lastRenderedPageBreak/>
              <w:t>Глобальная компетентность</w:t>
            </w:r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360FD" w:rsidRDefault="00E42FB1" w:rsidP="00E42FB1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«Футбол и дружба»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49" w:rsidRPr="00FA1170" w:rsidRDefault="002D446B" w:rsidP="003D0B49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2D446B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hyperlink r:id="rId174" w:tgtFrame="_blank" w:history="1"/>
            <w:r w:rsidR="003D0B49" w:rsidRPr="00FA1170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175" w:tgtFrame="_blank" w:history="1">
              <w:r w:rsidR="003D0B49" w:rsidRPr="00FA1170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3D0B49" w:rsidRPr="00FA1170" w:rsidRDefault="003D0B49" w:rsidP="003D0B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76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E42FB1" w:rsidRPr="003D0B49" w:rsidRDefault="00E42FB1" w:rsidP="003D0B49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</w:tcPr>
          <w:p w:rsidR="00E42FB1" w:rsidRPr="004360F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0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«Случай в гостях»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4360FD" w:rsidTr="00E42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0FD" w:rsidRPr="002C2E0F" w:rsidRDefault="004360FD">
            <w:pPr>
              <w:spacing w:after="0"/>
              <w:ind w:left="135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360FD" w:rsidRPr="00234F50" w:rsidRDefault="004360FD">
            <w:pPr>
              <w:spacing w:after="0"/>
              <w:ind w:left="135"/>
              <w:jc w:val="center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0FD" w:rsidRDefault="00436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0FD" w:rsidRPr="009C2AF1" w:rsidRDefault="004360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0FD" w:rsidRDefault="004360FD"/>
        </w:tc>
      </w:tr>
    </w:tbl>
    <w:p w:rsidR="000567F4" w:rsidRDefault="000567F4">
      <w:pPr>
        <w:sectPr w:rsidR="00056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7F4" w:rsidRDefault="002C2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2130"/>
        <w:gridCol w:w="950"/>
        <w:gridCol w:w="1841"/>
        <w:gridCol w:w="1910"/>
        <w:gridCol w:w="1347"/>
        <w:gridCol w:w="5105"/>
      </w:tblGrid>
      <w:tr w:rsidR="000263D0" w:rsidTr="00E42FB1">
        <w:trPr>
          <w:trHeight w:val="144"/>
          <w:tblCellSpacing w:w="20" w:type="nil"/>
        </w:trPr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</w:tr>
      <w:tr w:rsidR="000263D0" w:rsidTr="00E42FB1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0263D0" w:rsidRDefault="000263D0" w:rsidP="000263D0">
            <w:pPr>
              <w:jc w:val="center"/>
            </w:pP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</w:t>
            </w:r>
            <w:proofErr w:type="spellEnd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дождевого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червяка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42FB1" w:rsidRPr="006B702D" w:rsidRDefault="00E42FB1" w:rsidP="003D01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77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78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79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FA1170" w:rsidRDefault="00EA45DA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80" w:history="1">
              <w:r w:rsidR="00FA1170"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81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67221C" w:rsidRPr="00FA1170" w:rsidRDefault="0067221C" w:rsidP="0067221C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E42FB1" w:rsidRDefault="00E42FB1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E42FB1" w:rsidRPr="00E42FB1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42FB1" w:rsidRPr="006B702D" w:rsidRDefault="00E42FB1" w:rsidP="003D01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весит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облако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всему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0263D0" w:rsidRPr="002C2E0F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263D0" w:rsidRPr="002C2E0F" w:rsidRDefault="000263D0" w:rsidP="000263D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Естественно-научная</w:t>
            </w:r>
            <w:proofErr w:type="spell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Дождевые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черви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82" w:tgtFrame="_blank" w:history="1">
              <w:r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83" w:tgtFrame="_blank" w:history="1">
              <w:r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84" w:history="1">
              <w:r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FA1170" w:rsidRDefault="00EA45DA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hyperlink r:id="rId185" w:history="1">
              <w:r w:rsidR="00FA1170"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86" w:history="1">
              <w:r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  <w:p w:rsidR="00E42FB1" w:rsidRPr="00FA1170" w:rsidRDefault="00E42FB1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360F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интересно мыло и как оно «работает»?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0263D0" w:rsidRPr="002C2E0F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263D0" w:rsidRPr="002C2E0F" w:rsidRDefault="00E527B3" w:rsidP="000263D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E527B3">
              <w:rPr>
                <w:b/>
                <w:bCs/>
                <w:i/>
                <w:iCs/>
              </w:rPr>
              <w:t>Финансовая</w:t>
            </w:r>
            <w:proofErr w:type="spellEnd"/>
            <w:r w:rsidRPr="00E527B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527B3">
              <w:rPr>
                <w:b/>
                <w:bCs/>
                <w:i/>
                <w:iCs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87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Организационно-методическое сопровождение по вопросам формирования и оценки </w:t>
            </w: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функциональной грамотности - </w:t>
            </w:r>
            <w:hyperlink r:id="rId188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89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FA1170" w:rsidRDefault="00EA45DA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90" w:history="1">
              <w:r w:rsidR="00FA1170"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91" w:history="1">
              <w:r w:rsidRPr="00FA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E42FB1" w:rsidRPr="00FA1170" w:rsidRDefault="00E42FB1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Откуда в семье берутся деньги?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выигрыш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что тратятся семейные деньги?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сэкономить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527B3" w:rsidRPr="002C2E0F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527B3" w:rsidRPr="002C2E0F" w:rsidRDefault="00E527B3" w:rsidP="00E527B3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мышление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3F7634" w:rsidRDefault="00E42FB1" w:rsidP="00E42FB1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словом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42FB1" w:rsidRPr="00E4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92" w:tgtFrame="_blank" w:history="1">
              <w:r w:rsidRPr="00FA117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93" w:tgtFrame="_blank" w:history="1">
              <w:r w:rsidRPr="00FA117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94" w:history="1">
              <w:r w:rsidRPr="00FA117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Учительский портал: Представлены уроки, тесты, презентации, внеклассные мероприятия, </w:t>
            </w: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интерактивная доска, компьютерные программы</w:t>
            </w:r>
          </w:p>
          <w:p w:rsidR="00FA1170" w:rsidRPr="00FA1170" w:rsidRDefault="00EA45DA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95" w:history="1">
              <w:r w:rsidR="00FA1170" w:rsidRPr="00FA117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196" w:history="1">
              <w:r w:rsidRPr="00FA117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42FB1" w:rsidRPr="00E42FB1" w:rsidRDefault="00E42FB1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E42FB1" w:rsidRPr="00E42FB1" w:rsidRDefault="00E42FB1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картинкам</w:t>
            </w:r>
            <w:proofErr w:type="spellEnd"/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0263D0" w:rsidRPr="002C2E0F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263D0" w:rsidRPr="002C2E0F" w:rsidRDefault="00E527B3" w:rsidP="000263D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E527B3">
              <w:rPr>
                <w:b/>
                <w:bCs/>
                <w:i/>
                <w:iCs/>
              </w:rPr>
              <w:lastRenderedPageBreak/>
              <w:t>Математическая</w:t>
            </w:r>
            <w:proofErr w:type="spellEnd"/>
            <w:r w:rsidRPr="00E527B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527B3">
              <w:rPr>
                <w:b/>
                <w:bCs/>
                <w:i/>
                <w:iCs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Федеральный банк заданий по функциональной грамотности – </w:t>
            </w:r>
            <w:hyperlink r:id="rId197" w:tgtFrame="_blank" w:history="1">
              <w:r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198" w:tgtFrame="_blank" w:history="1">
              <w:r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  Математическая мастерская </w:t>
            </w:r>
            <w:hyperlink r:id="rId199" w:history="1">
              <w:r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https://www.klass39.ru/reshaem-logicheskie-zadachi-1-4-klass/</w:t>
              </w:r>
            </w:hyperlink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FA1170" w:rsidRDefault="00EA45DA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hyperlink r:id="rId200" w:history="1">
              <w:r w:rsidR="00FA1170"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Образовательная </w:t>
            </w:r>
            <w:proofErr w:type="spellStart"/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еть</w:t>
            </w:r>
            <w:proofErr w:type="spellEnd"/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nsportal </w:t>
            </w:r>
            <w:hyperlink r:id="rId201" w:history="1">
              <w:r w:rsidRPr="00FA1170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  <w:p w:rsidR="00E42FB1" w:rsidRPr="00E42FB1" w:rsidRDefault="00E42FB1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случайные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нерегулярные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сэкономленные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527B3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527B3" w:rsidRDefault="00E527B3" w:rsidP="00E527B3">
            <w:pPr>
              <w:spacing w:after="0"/>
              <w:ind w:left="135"/>
              <w:jc w:val="center"/>
            </w:pP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</w:t>
            </w:r>
            <w:proofErr w:type="spellEnd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компетентность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360FD" w:rsidRDefault="00E42FB1" w:rsidP="00E42F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60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«Говорим на одном языке».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1C" w:rsidRPr="00FA1170" w:rsidRDefault="00E42FB1" w:rsidP="0067221C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E42F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67221C" w:rsidRPr="00FA1170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202" w:tgtFrame="_blank" w:history="1">
              <w:r w:rsidR="0067221C" w:rsidRPr="00FA1170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67221C" w:rsidRPr="00FA1170" w:rsidRDefault="0067221C" w:rsidP="0067221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03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E42FB1" w:rsidRPr="00E42FB1" w:rsidRDefault="00E42FB1" w:rsidP="00E42FB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E42FB1" w:rsidRPr="0067221C" w:rsidRDefault="0067221C" w:rsidP="0067221C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42FB1" w:rsidRPr="00E42FB1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</w:tcPr>
          <w:p w:rsidR="00E42FB1" w:rsidRPr="004360F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0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«Выбрасываем продукты или голодаем?»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E42FB1" w:rsidRDefault="00E42FB1">
            <w:r w:rsidRPr="001F524B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Pr="004360FD" w:rsidRDefault="00E42F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43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0FD" w:rsidRPr="002C2E0F" w:rsidRDefault="004360FD">
            <w:pPr>
              <w:spacing w:after="0"/>
              <w:ind w:left="135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60FD" w:rsidRDefault="004360FD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27B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0FD" w:rsidRDefault="00E527B3" w:rsidP="00E52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360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0FD" w:rsidRPr="00E527B3" w:rsidRDefault="00E527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01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0FD" w:rsidRDefault="004360FD"/>
        </w:tc>
      </w:tr>
    </w:tbl>
    <w:p w:rsidR="000567F4" w:rsidRDefault="000567F4">
      <w:pPr>
        <w:sectPr w:rsidR="00056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7F4" w:rsidRDefault="002C2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446"/>
        <w:gridCol w:w="945"/>
        <w:gridCol w:w="1839"/>
        <w:gridCol w:w="1908"/>
        <w:gridCol w:w="1346"/>
        <w:gridCol w:w="4869"/>
      </w:tblGrid>
      <w:tr w:rsidR="00E42FB1" w:rsidTr="00E42FB1">
        <w:trPr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4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</w:tr>
      <w:tr w:rsidR="003D01F3" w:rsidTr="00E42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67F4" w:rsidRDefault="002C2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7F4" w:rsidRDefault="00056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7F4" w:rsidRDefault="000567F4"/>
        </w:tc>
      </w:tr>
      <w:tr w:rsidR="00E527B3" w:rsidTr="00E42FB1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E527B3" w:rsidRDefault="00E527B3" w:rsidP="003D01F3">
            <w:pPr>
              <w:jc w:val="center"/>
            </w:pP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</w:t>
            </w:r>
            <w:proofErr w:type="spellEnd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07670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FBB" w:rsidRPr="0067221C" w:rsidRDefault="00E42FB1" w:rsidP="00985FBB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E42F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985FBB">
              <w:rPr>
                <w:rFonts w:eastAsia="Times New Roman"/>
                <w:color w:val="333333"/>
                <w:lang w:eastAsia="ru-RU"/>
              </w:rPr>
              <w:t>1)</w:t>
            </w:r>
            <w:r w:rsidR="00985FBB" w:rsidRPr="0067221C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204" w:tgtFrame="_blank" w:history="1">
              <w:r w:rsidR="00985FBB" w:rsidRPr="0067221C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E42FB1" w:rsidRPr="00985FBB" w:rsidRDefault="00985FBB" w:rsidP="00985F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2)</w:t>
            </w:r>
            <w:r w:rsidRPr="006722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05" w:tgtFrame="_blank" w:history="1">
              <w:r w:rsidRPr="0067221C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E42FB1" w:rsidRPr="00E42FB1" w:rsidRDefault="00985FBB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3</w:t>
            </w:r>
            <w:r w:rsidR="00E42FB1" w:rsidRPr="00E42FB1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) Уроки для начальной школы </w:t>
            </w:r>
            <w:proofErr w:type="gramStart"/>
            <w:r w:rsidR="00E42FB1" w:rsidRPr="00E42FB1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от</w:t>
            </w:r>
            <w:proofErr w:type="gramEnd"/>
            <w:r w:rsidR="00E42FB1" w:rsidRPr="00E42FB1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gramStart"/>
            <w:r w:rsidR="00E42FB1" w:rsidRPr="00E42FB1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Кирилл</w:t>
            </w:r>
            <w:proofErr w:type="gramEnd"/>
            <w:r w:rsidR="00E42FB1" w:rsidRPr="00E42FB1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и Мефодий» и презентации уроков   </w:t>
            </w:r>
            <w:hyperlink r:id="rId206" w:history="1">
              <w:r w:rsidR="00E42FB1" w:rsidRPr="00E42FB1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val="ru-RU" w:eastAsia="ru-RU"/>
                </w:rPr>
                <w:t>http://km-school.ru/r1/Nachalka.asp</w:t>
              </w:r>
            </w:hyperlink>
            <w:r w:rsidR="00E42FB1" w:rsidRPr="00E4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E42FB1" w:rsidRDefault="00985FBB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4)Учи. </w:t>
            </w:r>
            <w:proofErr w:type="spellStart"/>
            <w:r w:rsidRPr="00E42FB1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207" w:history="1">
              <w:r w:rsidRPr="008E77FC">
                <w:rPr>
                  <w:rStyle w:val="ab"/>
                  <w:rFonts w:ascii="Calibri" w:eastAsia="Times New Roman" w:hAnsi="Calibri" w:cs="Calibri"/>
                  <w:sz w:val="24"/>
                  <w:szCs w:val="24"/>
                  <w:lang w:val="ru-RU" w:eastAsia="ru-RU"/>
                </w:rPr>
                <w:t>https://olympiads.uchi.ru/olymp/finance/</w:t>
              </w:r>
            </w:hyperlink>
            <w:r w:rsidR="00E42FB1" w:rsidRPr="00E42FB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  <w:p w:rsidR="00985FBB" w:rsidRPr="00E42FB1" w:rsidRDefault="00985FBB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E42FB1" w:rsidRPr="00E42FB1" w:rsidRDefault="00FA1170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98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)Инфоурок5</w:t>
            </w:r>
            <w:hyperlink r:id="rId208" w:history="1">
              <w:r w:rsidR="00985FBB" w:rsidRPr="008E77F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https://infourok.ru/prezentaciya-po-kursu-funkcionalnaya-gramotnost-avtor-m-v-buryak-na-temu-kalcij-1-4-klass-6188522.html</w:t>
              </w:r>
            </w:hyperlink>
            <w:r w:rsidR="00E42FB1" w:rsidRPr="00E4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E42FB1" w:rsidRPr="0067221C" w:rsidRDefault="00FA1170" w:rsidP="00E42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E42FB1" w:rsidRPr="0067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Математическая мастерская </w:t>
            </w:r>
            <w:hyperlink r:id="rId209" w:history="1">
              <w:r w:rsidR="00E42FB1" w:rsidRPr="006722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https://www.klass39.ru/reshaem-logicheskie-zadachi-1-4-klass/</w:t>
              </w:r>
            </w:hyperlink>
            <w:r w:rsidR="00E42FB1" w:rsidRPr="0067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67221C" w:rsidRPr="00E42FB1" w:rsidRDefault="0067221C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E42FB1" w:rsidRPr="00E42FB1" w:rsidRDefault="00E42FB1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E42FB1" w:rsidRPr="00E42FB1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женские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головные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уборы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07670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E527B3" w:rsidRDefault="00E42FB1" w:rsidP="00E42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Старинная мужская одежда и головные уборы.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07670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E527B3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E527B3" w:rsidRDefault="00E42FB1" w:rsidP="00E42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Жилище крестьянской семьи на Руси.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07670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убранство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избы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07670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EF73B3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обихода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избы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07670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07670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E527B3" w:rsidRDefault="00E42FB1" w:rsidP="00E42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деньги были раньше в России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07670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Pr="00E527B3" w:rsidRDefault="00E42F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527B3" w:rsidRPr="002C2E0F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527B3" w:rsidRPr="002C2E0F" w:rsidRDefault="00E527B3" w:rsidP="00E527B3">
            <w:pPr>
              <w:spacing w:after="0"/>
              <w:ind w:left="135"/>
              <w:jc w:val="center"/>
              <w:rPr>
                <w:lang w:val="ru-RU"/>
              </w:rPr>
            </w:pPr>
            <w:proofErr w:type="gramStart"/>
            <w:r w:rsidRPr="00E527B3">
              <w:rPr>
                <w:b/>
                <w:bCs/>
                <w:i/>
                <w:iCs/>
                <w:lang w:val="ru-RU"/>
              </w:rPr>
              <w:lastRenderedPageBreak/>
              <w:t>Естественно-научная</w:t>
            </w:r>
            <w:proofErr w:type="gramEnd"/>
            <w:r w:rsidRPr="00E527B3">
              <w:rPr>
                <w:b/>
                <w:bCs/>
                <w:i/>
                <w:iCs/>
                <w:lang w:val="ru-RU"/>
              </w:rPr>
              <w:t xml:space="preserve"> грамотность</w:t>
            </w:r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EE34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67221C" w:rsidP="00FA1170">
            <w:pPr>
              <w:pStyle w:val="af0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42FB1" w:rsidRPr="00E42FB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1170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="00FA1170" w:rsidRPr="00FA1170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210" w:tgtFrame="_blank" w:history="1">
              <w:r w:rsidR="00FA1170" w:rsidRPr="00FA1170">
                <w:rPr>
                  <w:rStyle w:val="ab"/>
                  <w:rFonts w:eastAsia="Times New Roman"/>
                  <w:lang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pStyle w:val="af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11" w:tgtFrame="_blank" w:history="1">
              <w:r w:rsidRPr="00FA1170">
                <w:rPr>
                  <w:rStyle w:val="ab"/>
                  <w:rFonts w:eastAsia="Times New Roman"/>
                  <w:lang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pStyle w:val="af0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 xml:space="preserve">   Математическая мастерская </w:t>
            </w:r>
            <w:hyperlink r:id="rId212" w:history="1">
              <w:r w:rsidRPr="00FA1170">
                <w:rPr>
                  <w:rStyle w:val="ab"/>
                  <w:rFonts w:eastAsia="Times New Roman"/>
                  <w:lang w:eastAsia="ru-RU"/>
                </w:rPr>
                <w:t>https://www.klass39.ru/reshaem-logicheskie-zadachi-1-4-klass/</w:t>
              </w:r>
            </w:hyperlink>
            <w:r w:rsidRPr="00FA1170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FA1170" w:rsidRPr="00FA1170" w:rsidRDefault="00FA1170" w:rsidP="00FA1170">
            <w:pPr>
              <w:pStyle w:val="af0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FA1170" w:rsidRPr="00FA1170" w:rsidRDefault="00EA45DA" w:rsidP="00FA1170">
            <w:pPr>
              <w:pStyle w:val="af0"/>
              <w:spacing w:after="150"/>
              <w:rPr>
                <w:rFonts w:eastAsia="Times New Roman"/>
                <w:color w:val="333333"/>
                <w:lang w:eastAsia="ru-RU"/>
              </w:rPr>
            </w:pPr>
            <w:hyperlink r:id="rId213" w:history="1">
              <w:r w:rsidR="00FA1170" w:rsidRPr="00FA1170">
                <w:rPr>
                  <w:rStyle w:val="ab"/>
                  <w:rFonts w:eastAsia="Times New Roman"/>
                  <w:lang w:eastAsia="ru-RU"/>
                </w:rPr>
                <w:t>http://www.uchportal.ru/load/47-2-2</w:t>
              </w:r>
            </w:hyperlink>
          </w:p>
          <w:p w:rsidR="00FA1170" w:rsidRPr="00FA1170" w:rsidRDefault="00FA1170" w:rsidP="00FA1170">
            <w:pPr>
              <w:pStyle w:val="af0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 xml:space="preserve"> Образовательная </w:t>
            </w:r>
            <w:proofErr w:type="spellStart"/>
            <w:r w:rsidRPr="00FA1170">
              <w:rPr>
                <w:rFonts w:eastAsia="Times New Roman"/>
                <w:color w:val="333333"/>
                <w:lang w:eastAsia="ru-RU"/>
              </w:rPr>
              <w:t>соц</w:t>
            </w:r>
            <w:proofErr w:type="gramStart"/>
            <w:r w:rsidRPr="00FA1170">
              <w:rPr>
                <w:rFonts w:eastAsia="Times New Roman"/>
                <w:color w:val="333333"/>
                <w:lang w:eastAsia="ru-RU"/>
              </w:rPr>
              <w:t>.с</w:t>
            </w:r>
            <w:proofErr w:type="gramEnd"/>
            <w:r w:rsidRPr="00FA1170">
              <w:rPr>
                <w:rFonts w:eastAsia="Times New Roman"/>
                <w:color w:val="333333"/>
                <w:lang w:eastAsia="ru-RU"/>
              </w:rPr>
              <w:t>еть</w:t>
            </w:r>
            <w:proofErr w:type="spellEnd"/>
            <w:r w:rsidRPr="00FA1170">
              <w:rPr>
                <w:rFonts w:eastAsia="Times New Roman"/>
                <w:color w:val="333333"/>
                <w:lang w:eastAsia="ru-RU"/>
              </w:rPr>
              <w:t xml:space="preserve"> nsportal </w:t>
            </w:r>
            <w:hyperlink r:id="rId214" w:history="1">
              <w:r w:rsidRPr="00FA1170">
                <w:rPr>
                  <w:rStyle w:val="ab"/>
                  <w:rFonts w:eastAsia="Times New Roman"/>
                  <w:lang w:eastAsia="ru-RU"/>
                </w:rPr>
                <w:t>https://nsportal.ru/nachalnaya-shkola/matematika/2021/03/20/metodicheskaya-kopilka-kombinatornye-logicheskie-i</w:t>
              </w:r>
            </w:hyperlink>
            <w:r w:rsidRPr="00FA1170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FA1170" w:rsidRPr="00FA1170" w:rsidRDefault="00FA1170" w:rsidP="00FA1170">
            <w:pPr>
              <w:pStyle w:val="af0"/>
              <w:rPr>
                <w:rFonts w:eastAsia="Times New Roman"/>
                <w:color w:val="333333"/>
                <w:lang w:eastAsia="ru-RU"/>
              </w:rPr>
            </w:pPr>
          </w:p>
          <w:p w:rsidR="00E42FB1" w:rsidRPr="0067221C" w:rsidRDefault="00E42FB1" w:rsidP="00FA1170">
            <w:pPr>
              <w:pStyle w:val="af0"/>
              <w:shd w:val="clear" w:color="auto" w:fill="FFFFFF"/>
              <w:spacing w:after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42FB1" w:rsidRPr="00E42FB1" w:rsidRDefault="00E42FB1" w:rsidP="0067221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Болгарский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EE34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EE34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Баклажан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EE34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EE34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EE34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EE34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EE34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527B3" w:rsidRPr="002C2E0F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527B3" w:rsidRPr="002C2E0F" w:rsidRDefault="00E527B3" w:rsidP="00E527B3">
            <w:pPr>
              <w:spacing w:after="0"/>
              <w:ind w:left="135"/>
              <w:jc w:val="center"/>
              <w:rPr>
                <w:lang w:val="ru-RU"/>
              </w:rPr>
            </w:pPr>
            <w:r w:rsidRPr="00E527B3">
              <w:rPr>
                <w:b/>
                <w:bCs/>
                <w:i/>
                <w:iCs/>
                <w:lang w:val="ru-RU"/>
              </w:rPr>
              <w:lastRenderedPageBreak/>
              <w:t>Финансовая грамотность</w:t>
            </w:r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6855C3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67221C" w:rsidP="00FA1170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A1170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="00FA1170" w:rsidRPr="00FA1170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="00FA1170" w:rsidRPr="00FA1170">
              <w:rPr>
                <w:rFonts w:eastAsia="Times New Roman"/>
                <w:color w:val="333333"/>
                <w:lang w:eastAsia="ru-RU"/>
              </w:rPr>
              <w:t>1)Федеральный банк заданий по функциональной грамотности – </w:t>
            </w:r>
            <w:hyperlink r:id="rId215" w:tgtFrame="_blank" w:history="1">
              <w:r w:rsidR="00FA1170" w:rsidRPr="00FA1170">
                <w:rPr>
                  <w:rStyle w:val="ab"/>
                  <w:rFonts w:eastAsia="Times New Roman"/>
                  <w:lang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pStyle w:val="af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>2)Организационно-методическое сопровождение по вопросам формирования и оценки функциональной грамотности - </w:t>
            </w:r>
            <w:hyperlink r:id="rId216" w:tgtFrame="_blank" w:history="1">
              <w:r w:rsidRPr="00FA1170">
                <w:rPr>
                  <w:rStyle w:val="ab"/>
                  <w:rFonts w:eastAsia="Times New Roman"/>
                  <w:lang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pStyle w:val="af0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 xml:space="preserve">3) Уроки для начальной школы </w:t>
            </w:r>
            <w:proofErr w:type="gramStart"/>
            <w:r w:rsidRPr="00FA1170">
              <w:rPr>
                <w:rFonts w:eastAsia="Times New Roman"/>
                <w:color w:val="333333"/>
                <w:lang w:eastAsia="ru-RU"/>
              </w:rPr>
              <w:t>от</w:t>
            </w:r>
            <w:proofErr w:type="gramEnd"/>
            <w:r w:rsidRPr="00FA1170">
              <w:rPr>
                <w:rFonts w:eastAsia="Times New Roman"/>
                <w:color w:val="333333"/>
                <w:lang w:eastAsia="ru-RU"/>
              </w:rPr>
              <w:t xml:space="preserve"> «</w:t>
            </w:r>
            <w:proofErr w:type="gramStart"/>
            <w:r w:rsidRPr="00FA1170">
              <w:rPr>
                <w:rFonts w:eastAsia="Times New Roman"/>
                <w:color w:val="333333"/>
                <w:lang w:eastAsia="ru-RU"/>
              </w:rPr>
              <w:t>Кирилл</w:t>
            </w:r>
            <w:proofErr w:type="gramEnd"/>
            <w:r w:rsidRPr="00FA1170">
              <w:rPr>
                <w:rFonts w:eastAsia="Times New Roman"/>
                <w:color w:val="333333"/>
                <w:lang w:eastAsia="ru-RU"/>
              </w:rPr>
              <w:t xml:space="preserve"> и Мефодий» и презентации уроков   </w:t>
            </w:r>
            <w:hyperlink r:id="rId217" w:history="1">
              <w:r w:rsidRPr="00FA1170">
                <w:rPr>
                  <w:rStyle w:val="ab"/>
                  <w:rFonts w:eastAsia="Times New Roman"/>
                  <w:lang w:eastAsia="ru-RU"/>
                </w:rPr>
                <w:t>http://km-school.ru/r1/Nachalka.asp</w:t>
              </w:r>
            </w:hyperlink>
            <w:r w:rsidRPr="00FA1170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FA1170" w:rsidRPr="00FA1170" w:rsidRDefault="00FA1170" w:rsidP="00FA1170">
            <w:pPr>
              <w:pStyle w:val="af0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 xml:space="preserve">4)Учи. </w:t>
            </w:r>
            <w:proofErr w:type="spellStart"/>
            <w:r w:rsidRPr="00FA1170">
              <w:rPr>
                <w:rFonts w:eastAsia="Times New Roman"/>
                <w:color w:val="333333"/>
                <w:lang w:eastAsia="ru-RU"/>
              </w:rPr>
              <w:t>Ру</w:t>
            </w:r>
            <w:proofErr w:type="spellEnd"/>
            <w:r w:rsidRPr="00FA1170">
              <w:rPr>
                <w:rFonts w:eastAsia="Times New Roman"/>
                <w:color w:val="333333"/>
                <w:lang w:eastAsia="ru-RU"/>
              </w:rPr>
              <w:t xml:space="preserve"> </w:t>
            </w:r>
            <w:hyperlink r:id="rId218" w:history="1">
              <w:r w:rsidRPr="00FA1170">
                <w:rPr>
                  <w:rStyle w:val="ab"/>
                  <w:rFonts w:eastAsia="Times New Roman"/>
                  <w:lang w:eastAsia="ru-RU"/>
                </w:rPr>
                <w:t>https://olympiads.uchi.ru/olymp/finance/</w:t>
              </w:r>
            </w:hyperlink>
            <w:r w:rsidRPr="00FA1170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FA1170" w:rsidRPr="00FA1170" w:rsidRDefault="00FA1170" w:rsidP="00FA1170">
            <w:pPr>
              <w:pStyle w:val="af0"/>
              <w:spacing w:after="150"/>
              <w:rPr>
                <w:rFonts w:eastAsia="Times New Roman"/>
                <w:color w:val="333333"/>
                <w:lang w:eastAsia="ru-RU"/>
              </w:rPr>
            </w:pPr>
          </w:p>
          <w:p w:rsidR="00FA1170" w:rsidRPr="00FA1170" w:rsidRDefault="00FA1170" w:rsidP="00FA1170">
            <w:pPr>
              <w:pStyle w:val="af0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>5)Инфоурок5</w:t>
            </w:r>
            <w:hyperlink r:id="rId219" w:history="1">
              <w:r w:rsidRPr="00FA1170">
                <w:rPr>
                  <w:rStyle w:val="ab"/>
                  <w:rFonts w:eastAsia="Times New Roman"/>
                  <w:lang w:eastAsia="ru-RU"/>
                </w:rPr>
                <w:t>https://infourok.ru/prezentaciya-po-kursu-funkcionalnaya-gramotnost-avtor-m-v-buryak-na-temu-kalcij-1-4-klass-6188522.html</w:t>
              </w:r>
            </w:hyperlink>
            <w:r w:rsidRPr="00FA1170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E42FB1" w:rsidRPr="00FA1170" w:rsidRDefault="00FA1170" w:rsidP="00FA1170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>6) Математическая мастерская</w:t>
            </w:r>
            <w:r w:rsidRPr="00FA1170">
              <w:rPr>
                <w:rFonts w:eastAsia="Times New Roman"/>
                <w:color w:val="333333"/>
                <w:lang w:val="en-US" w:eastAsia="ru-RU"/>
              </w:rPr>
              <w:t> </w:t>
            </w:r>
            <w:hyperlink r:id="rId220" w:history="1">
              <w:r w:rsidRPr="00FA1170">
                <w:rPr>
                  <w:rStyle w:val="ab"/>
                  <w:rFonts w:eastAsia="Times New Roman"/>
                  <w:lang w:val="en-US" w:eastAsia="ru-RU"/>
                </w:rPr>
                <w:t>https</w:t>
              </w:r>
              <w:r w:rsidRPr="00FA1170">
                <w:rPr>
                  <w:rStyle w:val="ab"/>
                  <w:rFonts w:eastAsia="Times New Roman"/>
                  <w:lang w:eastAsia="ru-RU"/>
                </w:rPr>
                <w:t>://</w:t>
              </w:r>
              <w:r w:rsidRPr="00FA1170">
                <w:rPr>
                  <w:rStyle w:val="ab"/>
                  <w:rFonts w:eastAsia="Times New Roman"/>
                  <w:lang w:val="en-US" w:eastAsia="ru-RU"/>
                </w:rPr>
                <w:t>www</w:t>
              </w:r>
              <w:r w:rsidRPr="00FA1170">
                <w:rPr>
                  <w:rStyle w:val="ab"/>
                  <w:rFonts w:eastAsia="Times New Roman"/>
                  <w:lang w:eastAsia="ru-RU"/>
                </w:rPr>
                <w:t>.</w:t>
              </w:r>
              <w:proofErr w:type="spellStart"/>
              <w:r w:rsidRPr="00FA1170">
                <w:rPr>
                  <w:rStyle w:val="ab"/>
                  <w:rFonts w:eastAsia="Times New Roman"/>
                  <w:lang w:val="en-US" w:eastAsia="ru-RU"/>
                </w:rPr>
                <w:t>klass</w:t>
              </w:r>
              <w:proofErr w:type="spellEnd"/>
              <w:r w:rsidRPr="00FA1170">
                <w:rPr>
                  <w:rStyle w:val="ab"/>
                  <w:rFonts w:eastAsia="Times New Roman"/>
                  <w:lang w:eastAsia="ru-RU"/>
                </w:rPr>
                <w:t>39.</w:t>
              </w:r>
              <w:proofErr w:type="spellStart"/>
              <w:r w:rsidRPr="00FA1170">
                <w:rPr>
                  <w:rStyle w:val="ab"/>
                  <w:rFonts w:eastAsia="Times New Roman"/>
                  <w:lang w:val="en-US" w:eastAsia="ru-RU"/>
                </w:rPr>
                <w:t>ru</w:t>
              </w:r>
              <w:proofErr w:type="spellEnd"/>
              <w:r w:rsidRPr="00FA1170">
                <w:rPr>
                  <w:rStyle w:val="ab"/>
                  <w:rFonts w:eastAsia="Times New Roman"/>
                  <w:lang w:eastAsia="ru-RU"/>
                </w:rPr>
                <w:t>/</w:t>
              </w:r>
              <w:proofErr w:type="spellStart"/>
              <w:r w:rsidRPr="00FA1170">
                <w:rPr>
                  <w:rStyle w:val="ab"/>
                  <w:rFonts w:eastAsia="Times New Roman"/>
                  <w:lang w:val="en-US" w:eastAsia="ru-RU"/>
                </w:rPr>
                <w:t>reshaem</w:t>
              </w:r>
              <w:proofErr w:type="spellEnd"/>
              <w:r w:rsidRPr="00FA1170">
                <w:rPr>
                  <w:rStyle w:val="ab"/>
                  <w:rFonts w:eastAsia="Times New Roman"/>
                  <w:lang w:eastAsia="ru-RU"/>
                </w:rPr>
                <w:t>-</w:t>
              </w:r>
              <w:proofErr w:type="spellStart"/>
              <w:r w:rsidRPr="00FA1170">
                <w:rPr>
                  <w:rStyle w:val="ab"/>
                  <w:rFonts w:eastAsia="Times New Roman"/>
                  <w:lang w:val="en-US" w:eastAsia="ru-RU"/>
                </w:rPr>
                <w:t>logicheskie</w:t>
              </w:r>
              <w:proofErr w:type="spellEnd"/>
              <w:r w:rsidRPr="00FA1170">
                <w:rPr>
                  <w:rStyle w:val="ab"/>
                  <w:rFonts w:eastAsia="Times New Roman"/>
                  <w:lang w:eastAsia="ru-RU"/>
                </w:rPr>
                <w:t>-</w:t>
              </w:r>
              <w:proofErr w:type="spellStart"/>
              <w:r w:rsidRPr="00FA1170">
                <w:rPr>
                  <w:rStyle w:val="ab"/>
                  <w:rFonts w:eastAsia="Times New Roman"/>
                  <w:lang w:val="en-US" w:eastAsia="ru-RU"/>
                </w:rPr>
                <w:t>zadachi</w:t>
              </w:r>
              <w:proofErr w:type="spellEnd"/>
              <w:r w:rsidRPr="00FA1170">
                <w:rPr>
                  <w:rStyle w:val="ab"/>
                  <w:rFonts w:eastAsia="Times New Roman"/>
                  <w:lang w:eastAsia="ru-RU"/>
                </w:rPr>
                <w:t>-1-4-</w:t>
              </w:r>
              <w:proofErr w:type="spellStart"/>
              <w:r w:rsidRPr="00FA1170">
                <w:rPr>
                  <w:rStyle w:val="ab"/>
                  <w:rFonts w:eastAsia="Times New Roman"/>
                  <w:lang w:val="en-US" w:eastAsia="ru-RU"/>
                </w:rPr>
                <w:t>klass</w:t>
              </w:r>
              <w:proofErr w:type="spellEnd"/>
              <w:r w:rsidRPr="00FA1170">
                <w:rPr>
                  <w:rStyle w:val="ab"/>
                  <w:rFonts w:eastAsia="Times New Roman"/>
                  <w:lang w:eastAsia="ru-RU"/>
                </w:rPr>
                <w:t>/</w:t>
              </w:r>
            </w:hyperlink>
          </w:p>
          <w:p w:rsidR="00E42FB1" w:rsidRPr="00E42FB1" w:rsidRDefault="00E42FB1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Прожиточный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6855C3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6855C3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Распродажи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6855C3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6855C3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6855C3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3D01F3" w:rsidRPr="002C2E0F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D01F3" w:rsidRPr="002C2E0F" w:rsidRDefault="003D01F3" w:rsidP="003D01F3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FF05F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170" w:rsidRPr="00FA1170" w:rsidRDefault="00985FBB" w:rsidP="00FA11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42FB1" w:rsidRPr="00E42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A1170" w:rsidRPr="00FA11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1)Федеральный банк заданий по функциональной грамотности – </w:t>
            </w:r>
            <w:hyperlink r:id="rId221" w:tgtFrame="_blank" w:history="1">
              <w:r w:rsidR="00FA1170" w:rsidRPr="00FA1170">
                <w:rPr>
                  <w:rStyle w:val="ab"/>
                  <w:rFonts w:eastAsia="Times New Roman"/>
                  <w:sz w:val="20"/>
                  <w:szCs w:val="20"/>
                  <w:lang w:val="ru-RU" w:eastAsia="ru-RU"/>
                </w:rPr>
                <w:t>https://fg.resh.edu.ru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2)Организационно-методическое сопровождение по вопросам формирования и оценки функциональной грамотности - </w:t>
            </w:r>
            <w:hyperlink r:id="rId222" w:tgtFrame="_blank" w:history="1">
              <w:r w:rsidRPr="00FA1170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https://spbappo.ru/metodicheskaya-podderzhka-pedagogichesk/</w:t>
              </w:r>
            </w:hyperlink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3) Уроки для начальной школы 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</w:t>
            </w:r>
            <w:proofErr w:type="gramStart"/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Кирилл</w:t>
            </w:r>
            <w:proofErr w:type="gramEnd"/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 Мефодий» и презентации уроков   </w:t>
            </w:r>
            <w:hyperlink r:id="rId223" w:history="1">
              <w:r w:rsidRPr="00FA1170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http://km-school.ru/r1/Nachalka.asp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4)Учи. </w:t>
            </w:r>
            <w:proofErr w:type="spellStart"/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</w:t>
            </w:r>
            <w:proofErr w:type="spellEnd"/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hyperlink r:id="rId224" w:history="1">
              <w:r w:rsidRPr="00FA1170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https://olympiads.uchi.ru/olymp/finance/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A1170" w:rsidRPr="00FA1170" w:rsidRDefault="00FA1170" w:rsidP="00FA11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5)Инфоурок5</w:t>
            </w:r>
            <w:hyperlink r:id="rId225" w:history="1">
              <w:r w:rsidRPr="00FA1170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https://infourok.ru/prezentaciya-po-kursu-funkcionalnaya-gramotnost-avtor-m-v-buryak-na-temu-kalcij-1-4-klass-6188522.html</w:t>
              </w:r>
            </w:hyperlink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:rsidR="00E42FB1" w:rsidRPr="00FA1170" w:rsidRDefault="00FA1170" w:rsidP="00FA117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  <w:r w:rsidRPr="00FA1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Математическая мастерская </w:t>
            </w:r>
            <w:hyperlink r:id="rId226" w:history="1">
              <w:r w:rsidRPr="00FA1170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https://www.klass39.ru/reshaem-logicheskie-zadachi-1-4-klass/</w:t>
              </w:r>
            </w:hyperlink>
          </w:p>
          <w:p w:rsidR="00E42FB1" w:rsidRPr="00E42FB1" w:rsidRDefault="00FA1170" w:rsidP="00E42F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E42FB1" w:rsidRPr="00E42FB1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EF73B3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FF05F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FF05F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FF05F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Обустраиваем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FF05F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EF73B3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FF05F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RPr="002C2E0F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экскурсию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FF05F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2C2E0F" w:rsidRDefault="00E42FB1">
            <w:pPr>
              <w:spacing w:after="0"/>
              <w:ind w:left="135"/>
              <w:rPr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Отправляемся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FF05F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3D01F3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D01F3" w:rsidRDefault="003D01F3" w:rsidP="003D01F3">
            <w:pPr>
              <w:spacing w:after="0"/>
              <w:ind w:left="135"/>
              <w:jc w:val="center"/>
            </w:pP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мышление</w:t>
            </w:r>
            <w:proofErr w:type="spellEnd"/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EF73B3" w:rsidRDefault="00E42FB1" w:rsidP="00E42FB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59748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1C" w:rsidRPr="00FA1170" w:rsidRDefault="0067221C" w:rsidP="0067221C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227" w:tgtFrame="_blank" w:history="1">
              <w:r w:rsidRPr="00FA1170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67221C" w:rsidRPr="00FA1170" w:rsidRDefault="0067221C" w:rsidP="0067221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28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E42FB1" w:rsidRPr="00985FBB" w:rsidRDefault="00E42F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EF73B3" w:rsidRDefault="00E42FB1" w:rsidP="00E42FB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картинкам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597487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Pr="00985FBB" w:rsidRDefault="00E42F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D01F3" w:rsidTr="00E42FB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D01F3" w:rsidRPr="00985FBB" w:rsidRDefault="003D01F3" w:rsidP="00E527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5FBB">
              <w:rPr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Глобальная компетентность</w:t>
            </w:r>
          </w:p>
        </w:tc>
      </w:tr>
      <w:tr w:rsidR="00E42FB1" w:rsidRPr="00EA45DA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8138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3D01F3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21C" w:rsidRPr="00FA1170" w:rsidRDefault="0067221C" w:rsidP="0067221C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FA1170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229" w:tgtFrame="_blank" w:history="1">
              <w:r w:rsidRPr="00FA1170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67221C" w:rsidRPr="00FA1170" w:rsidRDefault="0067221C" w:rsidP="0067221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A1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30" w:tgtFrame="_blank" w:history="1">
              <w:r w:rsidRPr="00FA1170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E42FB1" w:rsidRPr="00985FBB" w:rsidRDefault="00E42FB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</w:tcPr>
          <w:p w:rsidR="00E42FB1" w:rsidRPr="00455A6D" w:rsidRDefault="00E42FB1" w:rsidP="00E4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Этичная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</w:tcPr>
          <w:p w:rsidR="00E42FB1" w:rsidRDefault="00E42FB1">
            <w:r w:rsidRPr="00813852"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2FB1" w:rsidRPr="003D01F3" w:rsidRDefault="00E42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  <w:vAlign w:val="center"/>
          </w:tcPr>
          <w:p w:rsidR="00E42FB1" w:rsidRDefault="00E42FB1">
            <w:pPr>
              <w:spacing w:after="0"/>
              <w:ind w:left="135"/>
            </w:pPr>
          </w:p>
        </w:tc>
      </w:tr>
      <w:tr w:rsidR="00E42FB1" w:rsidTr="00E42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F3" w:rsidRPr="002C2E0F" w:rsidRDefault="003D01F3">
            <w:pPr>
              <w:spacing w:after="0"/>
              <w:ind w:left="135"/>
              <w:rPr>
                <w:lang w:val="ru-RU"/>
              </w:rPr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D01F3" w:rsidRDefault="003D01F3">
            <w:pPr>
              <w:spacing w:after="0"/>
              <w:ind w:left="135"/>
              <w:jc w:val="center"/>
            </w:pPr>
            <w:r w:rsidRPr="002C2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1F3" w:rsidRDefault="003D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1F3" w:rsidRDefault="003D01F3" w:rsidP="003D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1F3" w:rsidRDefault="003D01F3"/>
        </w:tc>
      </w:tr>
    </w:tbl>
    <w:p w:rsidR="000567F4" w:rsidRPr="004360FD" w:rsidRDefault="000567F4">
      <w:pPr>
        <w:rPr>
          <w:lang w:val="ru-RU"/>
        </w:rPr>
        <w:sectPr w:rsidR="000567F4" w:rsidRPr="00436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65F" w:rsidRPr="000D4D78" w:rsidRDefault="00AF165F" w:rsidP="00AF16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block-4873685"/>
      <w:bookmarkStart w:id="13" w:name="block-13043655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МАТЕРИАЛЫ</w:t>
      </w:r>
    </w:p>
    <w:p w:rsidR="00AF165F" w:rsidRPr="000D4D78" w:rsidRDefault="00AF165F" w:rsidP="00AF1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936"/>
        <w:gridCol w:w="1305"/>
        <w:gridCol w:w="4085"/>
      </w:tblGrid>
      <w:tr w:rsidR="00AF165F" w:rsidRPr="000D4D78" w:rsidTr="00985FBB">
        <w:trPr>
          <w:trHeight w:val="613"/>
        </w:trPr>
        <w:tc>
          <w:tcPr>
            <w:tcW w:w="438" w:type="pct"/>
          </w:tcPr>
          <w:p w:rsidR="00AF165F" w:rsidRPr="000D4D78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pct"/>
          </w:tcPr>
          <w:p w:rsidR="00AF165F" w:rsidRPr="000D4D78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D78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15" w:type="pct"/>
          </w:tcPr>
          <w:p w:rsidR="00AF165F" w:rsidRPr="00931778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pct"/>
            <w:vAlign w:val="center"/>
          </w:tcPr>
          <w:p w:rsidR="00AF165F" w:rsidRPr="000D4D78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177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93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78">
              <w:rPr>
                <w:rFonts w:ascii="Times New Roman" w:eastAsia="Calibri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93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7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931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778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985FBB" w:rsidRPr="00EA45DA" w:rsidTr="00985FBB">
        <w:tc>
          <w:tcPr>
            <w:tcW w:w="438" w:type="pct"/>
            <w:vAlign w:val="center"/>
          </w:tcPr>
          <w:p w:rsidR="00985FBB" w:rsidRPr="00985FBB" w:rsidRDefault="00985FBB" w:rsidP="00AF1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608" w:type="pct"/>
          </w:tcPr>
          <w:p w:rsidR="00985FBB" w:rsidRPr="00985FBB" w:rsidRDefault="00985FBB" w:rsidP="00FA11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Найденыш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5" w:type="pct"/>
          </w:tcPr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8" w:type="pct"/>
            <w:vMerge w:val="restart"/>
            <w:vAlign w:val="center"/>
          </w:tcPr>
          <w:p w:rsidR="00985FBB" w:rsidRPr="00985FBB" w:rsidRDefault="00985FBB" w:rsidP="0067221C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985FBB">
              <w:rPr>
                <w:rFonts w:eastAsia="Calibri"/>
              </w:rPr>
              <w:t xml:space="preserve"> </w:t>
            </w:r>
            <w:r w:rsidRPr="00985FBB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231" w:tgtFrame="_blank" w:history="1">
              <w:r w:rsidRPr="00985FBB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985FBB" w:rsidRPr="00985FBB" w:rsidRDefault="00985FBB" w:rsidP="0067221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85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32" w:tgtFrame="_blank" w:history="1">
              <w:r w:rsidRPr="00985FBB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85FBB" w:rsidRPr="00EA45DA" w:rsidTr="00985FBB">
        <w:tc>
          <w:tcPr>
            <w:tcW w:w="438" w:type="pct"/>
            <w:vAlign w:val="center"/>
          </w:tcPr>
          <w:p w:rsidR="00985FBB" w:rsidRPr="00985FBB" w:rsidRDefault="00985FBB" w:rsidP="00AF1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608" w:type="pct"/>
          </w:tcPr>
          <w:p w:rsidR="00985FBB" w:rsidRPr="00985FBB" w:rsidRDefault="00985FBB" w:rsidP="00FA11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«Мировой океан загрязняется»</w:t>
            </w:r>
          </w:p>
        </w:tc>
        <w:tc>
          <w:tcPr>
            <w:tcW w:w="715" w:type="pct"/>
          </w:tcPr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8" w:type="pct"/>
            <w:vMerge/>
            <w:vAlign w:val="center"/>
          </w:tcPr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165F" w:rsidRPr="00985FBB" w:rsidRDefault="00AF165F" w:rsidP="00AF1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165F" w:rsidRPr="00985FBB" w:rsidRDefault="00AF165F" w:rsidP="00AF1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98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2944"/>
        <w:gridCol w:w="1287"/>
        <w:gridCol w:w="4083"/>
      </w:tblGrid>
      <w:tr w:rsidR="00AF165F" w:rsidRPr="00985FBB" w:rsidTr="00985FBB">
        <w:trPr>
          <w:trHeight w:val="692"/>
        </w:trPr>
        <w:tc>
          <w:tcPr>
            <w:tcW w:w="439" w:type="pct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pct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6" w:type="pct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pct"/>
            <w:vAlign w:val="center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985FBB" w:rsidRPr="00EA45DA" w:rsidTr="00985FBB">
        <w:tc>
          <w:tcPr>
            <w:tcW w:w="439" w:type="pct"/>
            <w:vAlign w:val="center"/>
          </w:tcPr>
          <w:p w:rsidR="00985FBB" w:rsidRPr="00985FBB" w:rsidRDefault="00985FBB" w:rsidP="00AF1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615" w:type="pct"/>
          </w:tcPr>
          <w:p w:rsidR="00985FBB" w:rsidRPr="00985FBB" w:rsidRDefault="00985FBB" w:rsidP="00FA1170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«Футбол и дружба»</w:t>
            </w:r>
          </w:p>
        </w:tc>
        <w:tc>
          <w:tcPr>
            <w:tcW w:w="706" w:type="pct"/>
          </w:tcPr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1" w:type="pct"/>
            <w:vMerge w:val="restart"/>
            <w:vAlign w:val="center"/>
          </w:tcPr>
          <w:p w:rsidR="00985FBB" w:rsidRPr="00985FBB" w:rsidRDefault="00985FBB" w:rsidP="0067221C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985FBB">
              <w:rPr>
                <w:rFonts w:eastAsia="Calibri"/>
              </w:rPr>
              <w:t xml:space="preserve"> </w:t>
            </w:r>
            <w:r w:rsidRPr="00985FBB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233" w:tgtFrame="_blank" w:history="1">
              <w:r w:rsidRPr="00985FBB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985FBB" w:rsidRPr="00985FBB" w:rsidRDefault="00985FBB" w:rsidP="0067221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85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34" w:tgtFrame="_blank" w:history="1">
              <w:r w:rsidRPr="00985FBB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985FBB" w:rsidRPr="00EA45DA" w:rsidTr="00985FBB">
        <w:tc>
          <w:tcPr>
            <w:tcW w:w="439" w:type="pct"/>
            <w:vAlign w:val="center"/>
          </w:tcPr>
          <w:p w:rsidR="00985FBB" w:rsidRPr="00985FBB" w:rsidRDefault="00985FBB" w:rsidP="00AF1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615" w:type="pct"/>
          </w:tcPr>
          <w:p w:rsidR="00985FBB" w:rsidRPr="00985FBB" w:rsidRDefault="00985FBB" w:rsidP="00FA11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«Случай в гостях»</w:t>
            </w:r>
          </w:p>
        </w:tc>
        <w:tc>
          <w:tcPr>
            <w:tcW w:w="706" w:type="pct"/>
          </w:tcPr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1" w:type="pct"/>
            <w:vMerge/>
            <w:vAlign w:val="center"/>
          </w:tcPr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165F" w:rsidRPr="00985FBB" w:rsidRDefault="00AF165F" w:rsidP="00AF1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165F" w:rsidRPr="00985FBB" w:rsidRDefault="00AF165F" w:rsidP="00AF1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98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936"/>
        <w:gridCol w:w="1305"/>
        <w:gridCol w:w="4085"/>
      </w:tblGrid>
      <w:tr w:rsidR="00AF165F" w:rsidRPr="00985FBB" w:rsidTr="00985FBB">
        <w:trPr>
          <w:trHeight w:val="568"/>
        </w:trPr>
        <w:tc>
          <w:tcPr>
            <w:tcW w:w="438" w:type="pct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pct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15" w:type="pct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8" w:type="pct"/>
            <w:vAlign w:val="center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985FBB" w:rsidRPr="00EA45DA" w:rsidTr="00985FBB">
        <w:tc>
          <w:tcPr>
            <w:tcW w:w="438" w:type="pct"/>
            <w:vAlign w:val="center"/>
          </w:tcPr>
          <w:p w:rsidR="00985FBB" w:rsidRPr="00985FBB" w:rsidRDefault="00985FBB" w:rsidP="00AF1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08" w:type="pct"/>
          </w:tcPr>
          <w:p w:rsidR="00985FBB" w:rsidRPr="00985FBB" w:rsidRDefault="00985FBB" w:rsidP="00FA117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«Говорим на одном языке».</w:t>
            </w:r>
          </w:p>
        </w:tc>
        <w:tc>
          <w:tcPr>
            <w:tcW w:w="715" w:type="pct"/>
          </w:tcPr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8" w:type="pct"/>
            <w:vMerge w:val="restart"/>
            <w:vAlign w:val="center"/>
          </w:tcPr>
          <w:p w:rsidR="00985FBB" w:rsidRPr="00985FBB" w:rsidRDefault="00985FBB" w:rsidP="0067221C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985FBB">
              <w:rPr>
                <w:rFonts w:eastAsia="Calibri"/>
              </w:rPr>
              <w:t xml:space="preserve">  </w:t>
            </w:r>
            <w:r w:rsidRPr="00985FBB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235" w:tgtFrame="_blank" w:history="1">
              <w:r w:rsidRPr="00985FBB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985FBB" w:rsidRPr="00985FBB" w:rsidRDefault="00985FBB" w:rsidP="0067221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85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36" w:tgtFrame="_blank" w:history="1">
              <w:r w:rsidRPr="00985FBB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FBB" w:rsidRPr="00EA45DA" w:rsidTr="00985FBB">
        <w:tc>
          <w:tcPr>
            <w:tcW w:w="438" w:type="pct"/>
            <w:vAlign w:val="center"/>
          </w:tcPr>
          <w:p w:rsidR="00985FBB" w:rsidRPr="00985FBB" w:rsidRDefault="00985FBB" w:rsidP="00AF1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608" w:type="pct"/>
          </w:tcPr>
          <w:p w:rsidR="00985FBB" w:rsidRPr="00985FBB" w:rsidRDefault="00985FBB" w:rsidP="00FA11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 «Выбрасываем продукты или голодаем?»</w:t>
            </w:r>
          </w:p>
        </w:tc>
        <w:tc>
          <w:tcPr>
            <w:tcW w:w="715" w:type="pct"/>
          </w:tcPr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8" w:type="pct"/>
            <w:vMerge/>
            <w:vAlign w:val="center"/>
          </w:tcPr>
          <w:p w:rsidR="00985FBB" w:rsidRPr="00985FBB" w:rsidRDefault="00985FBB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165F" w:rsidRPr="00985FBB" w:rsidRDefault="00AF165F" w:rsidP="00AF1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5FBB" w:rsidRDefault="00985FBB" w:rsidP="00AF1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165F" w:rsidRPr="00985FBB" w:rsidRDefault="0067221C" w:rsidP="00AF1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</w:t>
      </w:r>
      <w:r w:rsidR="00AF165F" w:rsidRPr="0098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165F" w:rsidRPr="00985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spellEnd"/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3202"/>
        <w:gridCol w:w="1416"/>
        <w:gridCol w:w="3696"/>
      </w:tblGrid>
      <w:tr w:rsidR="00AF165F" w:rsidRPr="00985FBB" w:rsidTr="0067221C">
        <w:trPr>
          <w:trHeight w:val="668"/>
        </w:trPr>
        <w:tc>
          <w:tcPr>
            <w:tcW w:w="448" w:type="pct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pct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00" w:type="pct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pct"/>
            <w:vAlign w:val="center"/>
          </w:tcPr>
          <w:p w:rsidR="00AF165F" w:rsidRPr="00985FBB" w:rsidRDefault="00AF165F" w:rsidP="00AF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67221C" w:rsidRPr="00EA45DA" w:rsidTr="0067221C">
        <w:tc>
          <w:tcPr>
            <w:tcW w:w="448" w:type="pct"/>
            <w:vAlign w:val="center"/>
          </w:tcPr>
          <w:p w:rsidR="0067221C" w:rsidRPr="00985FBB" w:rsidRDefault="0067221C" w:rsidP="00AF1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95" w:type="pct"/>
          </w:tcPr>
          <w:p w:rsidR="0067221C" w:rsidRPr="00985FBB" w:rsidRDefault="0067221C" w:rsidP="00FA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00" w:type="pct"/>
          </w:tcPr>
          <w:p w:rsidR="0067221C" w:rsidRPr="00985FBB" w:rsidRDefault="0067221C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pct"/>
            <w:vMerge w:val="restart"/>
            <w:vAlign w:val="center"/>
          </w:tcPr>
          <w:p w:rsidR="0067221C" w:rsidRPr="00985FBB" w:rsidRDefault="0067221C" w:rsidP="0067221C">
            <w:pPr>
              <w:pStyle w:val="af0"/>
              <w:shd w:val="clear" w:color="auto" w:fill="FFFFFF"/>
              <w:spacing w:after="150"/>
              <w:rPr>
                <w:rFonts w:eastAsia="Times New Roman"/>
                <w:color w:val="333333"/>
                <w:lang w:eastAsia="ru-RU"/>
              </w:rPr>
            </w:pPr>
            <w:r w:rsidRPr="00985FBB">
              <w:rPr>
                <w:rFonts w:eastAsia="Calibri"/>
              </w:rPr>
              <w:t xml:space="preserve"> </w:t>
            </w:r>
            <w:r w:rsidRPr="00985FBB">
              <w:rPr>
                <w:rFonts w:eastAsia="Times New Roman"/>
                <w:color w:val="333333"/>
                <w:lang w:eastAsia="ru-RU"/>
              </w:rPr>
              <w:t>Федеральный банк заданий по функциональной грамотности – </w:t>
            </w:r>
            <w:hyperlink r:id="rId237" w:tgtFrame="_blank" w:history="1">
              <w:r w:rsidRPr="00985FBB">
                <w:rPr>
                  <w:rFonts w:eastAsia="Times New Roman"/>
                  <w:color w:val="566E87"/>
                  <w:u w:val="single"/>
                  <w:lang w:eastAsia="ru-RU"/>
                </w:rPr>
                <w:t>https://fg.resh.edu.ru</w:t>
              </w:r>
            </w:hyperlink>
          </w:p>
          <w:p w:rsidR="0067221C" w:rsidRPr="00985FBB" w:rsidRDefault="0067221C" w:rsidP="0067221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85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Организационно-методическое сопровождение по вопросам формирования и оценки функциональной грамотности - </w:t>
            </w:r>
            <w:hyperlink r:id="rId238" w:tgtFrame="_blank" w:history="1">
              <w:r w:rsidRPr="00985FBB">
                <w:rPr>
                  <w:rFonts w:ascii="Times New Roman" w:eastAsia="Times New Roman" w:hAnsi="Times New Roman" w:cs="Times New Roman"/>
                  <w:color w:val="566E87"/>
                  <w:sz w:val="24"/>
                  <w:szCs w:val="24"/>
                  <w:u w:val="single"/>
                  <w:lang w:val="ru-RU" w:eastAsia="ru-RU"/>
                </w:rPr>
                <w:t>https://spbappo.ru/metodicheskaya-podderzhka-pedagogichesk/</w:t>
              </w:r>
            </w:hyperlink>
          </w:p>
          <w:p w:rsidR="0067221C" w:rsidRPr="00985FBB" w:rsidRDefault="0067221C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7221C" w:rsidRPr="00985FBB" w:rsidRDefault="0067221C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67221C" w:rsidRPr="00985FBB" w:rsidTr="0067221C">
        <w:tc>
          <w:tcPr>
            <w:tcW w:w="448" w:type="pct"/>
            <w:vAlign w:val="center"/>
          </w:tcPr>
          <w:p w:rsidR="0067221C" w:rsidRPr="00985FBB" w:rsidRDefault="0067221C" w:rsidP="00AF16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995" w:type="pct"/>
          </w:tcPr>
          <w:p w:rsidR="0067221C" w:rsidRPr="00985FBB" w:rsidRDefault="0067221C" w:rsidP="00FA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Этичная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985F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00" w:type="pct"/>
          </w:tcPr>
          <w:p w:rsidR="0067221C" w:rsidRPr="00985FBB" w:rsidRDefault="0067221C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pct"/>
            <w:vMerge/>
            <w:vAlign w:val="center"/>
          </w:tcPr>
          <w:p w:rsidR="0067221C" w:rsidRPr="00985FBB" w:rsidRDefault="0067221C" w:rsidP="00AF1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165F" w:rsidRPr="00985FBB" w:rsidRDefault="00AF165F" w:rsidP="00AF1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165F" w:rsidRPr="00AF165F" w:rsidRDefault="00AF165F" w:rsidP="00AF1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165F" w:rsidRPr="00AF165F" w:rsidRDefault="00AF165F" w:rsidP="00AF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F165F" w:rsidRPr="00AF165F" w:rsidSect="00AF165F">
          <w:pgSz w:w="11906" w:h="16383"/>
          <w:pgMar w:top="851" w:right="850" w:bottom="851" w:left="1701" w:header="720" w:footer="720" w:gutter="0"/>
          <w:cols w:space="720"/>
        </w:sectPr>
      </w:pPr>
      <w:r w:rsidRPr="00AF16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Контрольные работы направлены на проверку уровня базовой подготовки учащихся, а также способности к интеграции знаний по основным темам курса согласно </w:t>
      </w:r>
      <w:r w:rsidRPr="00AF165F">
        <w:rPr>
          <w:rFonts w:ascii="Times New Roman" w:hAnsi="Times New Roman" w:cs="Times New Roman"/>
          <w:sz w:val="28"/>
          <w:szCs w:val="28"/>
          <w:lang w:val="ru-RU"/>
        </w:rPr>
        <w:t xml:space="preserve">ПОЛОЖЕНИЮ МБОУ </w:t>
      </w:r>
      <w:proofErr w:type="spellStart"/>
      <w:r w:rsidRPr="00AF165F">
        <w:rPr>
          <w:rFonts w:ascii="Times New Roman" w:hAnsi="Times New Roman" w:cs="Times New Roman"/>
          <w:sz w:val="28"/>
          <w:szCs w:val="28"/>
          <w:lang w:val="ru-RU"/>
        </w:rPr>
        <w:t>Мишкинская</w:t>
      </w:r>
      <w:proofErr w:type="spellEnd"/>
      <w:r w:rsidRPr="00AF165F">
        <w:rPr>
          <w:rFonts w:ascii="Times New Roman" w:hAnsi="Times New Roman" w:cs="Times New Roman"/>
          <w:sz w:val="28"/>
          <w:szCs w:val="28"/>
          <w:lang w:val="ru-RU"/>
        </w:rPr>
        <w:t xml:space="preserve"> СОШ о формах, периодичности, порядке текущего контроля успеваемости промежуточной аттестации обучающихся (приказ № 112 от 29.08.2022г.)</w:t>
      </w:r>
    </w:p>
    <w:bookmarkEnd w:id="12"/>
    <w:p w:rsidR="00AF165F" w:rsidRPr="00AF165F" w:rsidRDefault="00AF165F" w:rsidP="00AF165F">
      <w:pPr>
        <w:spacing w:after="0"/>
        <w:ind w:left="120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165F" w:rsidRPr="00AF165F" w:rsidRDefault="00AF165F" w:rsidP="00AF165F">
      <w:pPr>
        <w:spacing w:after="0" w:line="480" w:lineRule="auto"/>
        <w:ind w:left="120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16AE" w:rsidRPr="00F516AE" w:rsidRDefault="00AF165F" w:rsidP="00F516AE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F165F">
        <w:rPr>
          <w:rFonts w:ascii="Times New Roman" w:hAnsi="Times New Roman"/>
          <w:color w:val="000000"/>
          <w:sz w:val="28"/>
          <w:lang w:val="ru-RU"/>
        </w:rPr>
        <w:t>​‌‌</w:t>
      </w:r>
      <w:r w:rsidR="00F516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516AE" w:rsidRPr="00F51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 </w:t>
      </w:r>
      <w:r w:rsidR="00F516AE" w:rsidRPr="00F5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Функциональная грамотность</w:t>
      </w:r>
      <w:r w:rsidR="00F516AE" w:rsidRPr="00F516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. 1 класс.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r w:rsidR="00F516A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r w:rsidR="00F516A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r w:rsidR="00CE66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Тренажер для школьников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/ М.В. Буряк, С.А. Шейкина. </w:t>
      </w:r>
      <w:r w:rsidR="001D15D2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– М.: Планета, 2023. – 106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с. – (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Учение с увлечением).</w:t>
      </w:r>
    </w:p>
    <w:p w:rsidR="00F516AE" w:rsidRPr="00F516AE" w:rsidRDefault="00F516AE" w:rsidP="00F516AE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51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 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Функциональная грамотность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. 2 класс.</w:t>
      </w:r>
      <w:r w:rsidR="00CE66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Тренажер для школьников</w:t>
      </w:r>
      <w:r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 / М.В. Буряк, С.А. Шейкина. </w:t>
      </w:r>
      <w:r w:rsidR="001D15D2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– М.: Планета, 2023. – 116</w:t>
      </w:r>
      <w:r w:rsidRPr="00F516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с. – (</w:t>
      </w:r>
      <w:r w:rsidRPr="00F51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Учение с увлечением).</w:t>
      </w:r>
    </w:p>
    <w:p w:rsidR="00F516AE" w:rsidRPr="00F516AE" w:rsidRDefault="00F516AE" w:rsidP="00F516AE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516A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Функциональная грамотность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. 3 класс.</w:t>
      </w:r>
      <w:r w:rsidR="00CE66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 </w:t>
      </w:r>
      <w:r w:rsidR="00CE66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Тренажер для школьников</w:t>
      </w:r>
      <w:r w:rsidR="00CE66E0"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 </w:t>
      </w:r>
      <w:r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/ М.В. Буряк, С.А. Шейкина. </w:t>
      </w:r>
      <w:r w:rsidR="001D15D2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– М.: Планета, 2023. – 116</w:t>
      </w:r>
      <w:r w:rsidRPr="00F516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с. – (</w:t>
      </w:r>
      <w:r w:rsidRPr="00F51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Учение с увлечением).</w:t>
      </w:r>
    </w:p>
    <w:p w:rsidR="00AF165F" w:rsidRPr="00CE66E0" w:rsidRDefault="00F516AE" w:rsidP="00CE66E0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516A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Функциональная грамотность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. 4 класс.</w:t>
      </w:r>
      <w:r w:rsidR="00CE66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Тренажер для школьников</w:t>
      </w:r>
      <w:r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 / М.В. Буряк, С.А. Шейкина. </w:t>
      </w:r>
      <w:r w:rsidR="00CE66E0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– М.: Планета, </w:t>
      </w:r>
      <w:r w:rsidR="001D15D2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2023. – 120</w:t>
      </w:r>
      <w:r w:rsidRPr="00F516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 xml:space="preserve"> с. – (</w:t>
      </w:r>
      <w:r w:rsidR="00CE6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Учение с увлечением).</w:t>
      </w:r>
    </w:p>
    <w:p w:rsidR="00AF165F" w:rsidRPr="00AF165F" w:rsidRDefault="00AF165F" w:rsidP="00AF165F">
      <w:pPr>
        <w:spacing w:after="0"/>
        <w:ind w:left="120"/>
        <w:rPr>
          <w:lang w:val="ru-RU"/>
        </w:rPr>
      </w:pPr>
      <w:r w:rsidRPr="00AF165F">
        <w:rPr>
          <w:rFonts w:ascii="Times New Roman" w:hAnsi="Times New Roman"/>
          <w:color w:val="000000"/>
          <w:sz w:val="28"/>
          <w:lang w:val="ru-RU"/>
        </w:rPr>
        <w:t>​</w:t>
      </w:r>
    </w:p>
    <w:p w:rsidR="00AF165F" w:rsidRPr="00F516AE" w:rsidRDefault="00AF165F" w:rsidP="00AF16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516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F165F" w:rsidRPr="00F516AE" w:rsidRDefault="00AF165F" w:rsidP="00F516AE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51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​‌‌​1. </w:t>
      </w:r>
      <w:r w:rsidR="00F516AE" w:rsidRPr="00F51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516AE" w:rsidRPr="00F5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Функциональная грамотность</w:t>
      </w:r>
      <w:r w:rsidR="00F516AE" w:rsidRPr="00F516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. 1 класс.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Программа внеурочной деятельности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 / М.В. Буряк, С.А. Шейкина. 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– М.: Планета, 2022. – 88 с. – (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Учение с увлечением).</w:t>
      </w:r>
    </w:p>
    <w:p w:rsidR="00F516AE" w:rsidRPr="00F516AE" w:rsidRDefault="00AF165F" w:rsidP="00F516AE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51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F516AE" w:rsidRPr="00F51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516AE" w:rsidRPr="00F5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Функциональная грамотность</w:t>
      </w:r>
      <w:r w:rsidR="00F516AE" w:rsidRPr="00F516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. 2 класс.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Программа внеурочной деятельности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 / М.В. Буряк, С.А. Шейкина. 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– М.: Планета, 2022. – 96 с. – (</w:t>
      </w:r>
      <w:r w:rsidR="00F516AE" w:rsidRPr="00F51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Учение с увлечением).</w:t>
      </w:r>
    </w:p>
    <w:p w:rsidR="00F516AE" w:rsidRPr="00F516AE" w:rsidRDefault="00F516AE" w:rsidP="00F516AE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516A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Функциональная грамотность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. 3 класс.</w:t>
      </w:r>
      <w:r w:rsidRPr="00F516A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Программа внеурочной деятельности</w:t>
      </w:r>
      <w:r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 / М.В. Буряк, С.А. Шейкина. </w:t>
      </w:r>
      <w:r w:rsidRPr="00F516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– М.: Планета, 2022. – 96 с. – (</w:t>
      </w:r>
      <w:r w:rsidRPr="00F51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Учение с увлечением).</w:t>
      </w:r>
    </w:p>
    <w:p w:rsidR="00F516AE" w:rsidRPr="00F516AE" w:rsidRDefault="00F516AE" w:rsidP="00F516AE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516A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Функциональная грамотность</w:t>
      </w:r>
      <w:r w:rsidRPr="00F516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. 4 класс.</w:t>
      </w:r>
      <w:r w:rsidRPr="00F516A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Программа внеурочной деятельности</w:t>
      </w:r>
      <w:r w:rsidRPr="00F516A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ru-RU" w:eastAsia="ru-RU"/>
        </w:rPr>
        <w:t xml:space="preserve"> / М.В. Буряк, С.А. Шейкина. </w:t>
      </w:r>
      <w:r w:rsidRPr="00F516AE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ru-RU" w:eastAsia="ru-RU"/>
        </w:rPr>
        <w:t>– М.: Планета, 2022. – 96 с. – (</w:t>
      </w:r>
      <w:r w:rsidRPr="00F51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Учение с увлечением).</w:t>
      </w:r>
    </w:p>
    <w:p w:rsidR="00F516AE" w:rsidRPr="00F516AE" w:rsidRDefault="00F516AE" w:rsidP="00F516AE">
      <w:pPr>
        <w:spacing w:line="240" w:lineRule="auto"/>
        <w:ind w:left="550" w:hanging="550"/>
        <w:contextualSpacing/>
        <w:jc w:val="both"/>
        <w:rPr>
          <w:rFonts w:ascii="Times New Roman" w:eastAsia="Times New Roman" w:hAnsi="Times New Roman" w:cs="Arial"/>
          <w:bCs/>
          <w:color w:val="000000"/>
          <w:sz w:val="20"/>
          <w:szCs w:val="20"/>
          <w:lang w:val="ru-RU" w:eastAsia="ru-RU"/>
        </w:rPr>
      </w:pPr>
    </w:p>
    <w:p w:rsidR="00AF165F" w:rsidRPr="00F516AE" w:rsidRDefault="00AF165F" w:rsidP="00F516AE">
      <w:pPr>
        <w:spacing w:after="0"/>
        <w:ind w:left="120"/>
        <w:rPr>
          <w:lang w:val="ru-RU"/>
        </w:rPr>
      </w:pPr>
    </w:p>
    <w:p w:rsidR="00AF165F" w:rsidRPr="00F516AE" w:rsidRDefault="00AF165F" w:rsidP="00AF165F">
      <w:pPr>
        <w:spacing w:after="0"/>
        <w:ind w:left="120"/>
        <w:rPr>
          <w:lang w:val="ru-RU"/>
        </w:rPr>
      </w:pPr>
    </w:p>
    <w:p w:rsidR="00AF165F" w:rsidRPr="00AF165F" w:rsidRDefault="00AF165F" w:rsidP="00AF165F">
      <w:pPr>
        <w:spacing w:after="0"/>
        <w:ind w:left="120"/>
        <w:rPr>
          <w:lang w:val="ru-RU"/>
        </w:rPr>
      </w:pPr>
      <w:r w:rsidRPr="00AF16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3DE1" w:rsidRPr="004C59B2" w:rsidRDefault="00AF165F" w:rsidP="004C59B2">
      <w:pPr>
        <w:pStyle w:val="af0"/>
        <w:shd w:val="clear" w:color="auto" w:fill="FFFFFF"/>
        <w:spacing w:after="150"/>
        <w:rPr>
          <w:rFonts w:eastAsia="Times New Roman"/>
          <w:color w:val="333333"/>
          <w:sz w:val="28"/>
          <w:szCs w:val="28"/>
          <w:lang w:eastAsia="ru-RU"/>
        </w:rPr>
      </w:pPr>
      <w:r w:rsidRPr="004C59B2">
        <w:rPr>
          <w:color w:val="000000"/>
          <w:sz w:val="28"/>
          <w:szCs w:val="28"/>
        </w:rPr>
        <w:t>​</w:t>
      </w:r>
      <w:r w:rsidRPr="004C59B2">
        <w:rPr>
          <w:color w:val="333333"/>
          <w:sz w:val="28"/>
          <w:szCs w:val="28"/>
        </w:rPr>
        <w:t>​</w:t>
      </w:r>
      <w:r w:rsidR="002A3DE1" w:rsidRPr="004C59B2">
        <w:rPr>
          <w:color w:val="000000"/>
          <w:sz w:val="28"/>
          <w:szCs w:val="28"/>
        </w:rPr>
        <w:t xml:space="preserve"> </w:t>
      </w:r>
      <w:r w:rsidR="002A3DE1" w:rsidRPr="004C59B2">
        <w:rPr>
          <w:rFonts w:eastAsia="Times New Roman"/>
          <w:color w:val="333333"/>
          <w:sz w:val="28"/>
          <w:szCs w:val="28"/>
          <w:lang w:eastAsia="ru-RU"/>
        </w:rPr>
        <w:t>Федеральный банк заданий по функциональной грамотности – </w:t>
      </w:r>
      <w:hyperlink r:id="rId239" w:tgtFrame="_blank" w:history="1">
        <w:r w:rsidR="002A3DE1" w:rsidRPr="004C59B2">
          <w:rPr>
            <w:rFonts w:eastAsia="Times New Roman"/>
            <w:color w:val="566E87"/>
            <w:sz w:val="28"/>
            <w:szCs w:val="28"/>
            <w:u w:val="single"/>
            <w:lang w:eastAsia="ru-RU"/>
          </w:rPr>
          <w:t>https://fg.resh.edu.ru</w:t>
        </w:r>
      </w:hyperlink>
    </w:p>
    <w:p w:rsidR="002A3DE1" w:rsidRPr="004C59B2" w:rsidRDefault="002A3DE1" w:rsidP="004C59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66E87"/>
          <w:sz w:val="28"/>
          <w:szCs w:val="28"/>
          <w:u w:val="single"/>
          <w:lang w:val="ru-RU" w:eastAsia="ru-RU"/>
        </w:rPr>
      </w:pPr>
      <w:r w:rsidRPr="004C59B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Организационно-методическое сопровождение по вопросам формирования и оценки функциональной грамотности - </w:t>
      </w:r>
      <w:hyperlink r:id="rId240" w:tgtFrame="_blank" w:history="1">
        <w:r w:rsidRPr="004C59B2">
          <w:rPr>
            <w:rFonts w:ascii="Times New Roman" w:eastAsia="Times New Roman" w:hAnsi="Times New Roman" w:cs="Times New Roman"/>
            <w:color w:val="566E87"/>
            <w:sz w:val="28"/>
            <w:szCs w:val="28"/>
            <w:u w:val="single"/>
            <w:lang w:val="ru-RU" w:eastAsia="ru-RU"/>
          </w:rPr>
          <w:t>https://spbappo.ru/metodicheskaya-podderzhka-pedagogichesk/</w:t>
        </w:r>
      </w:hyperlink>
    </w:p>
    <w:p w:rsidR="0067221C" w:rsidRPr="004C59B2" w:rsidRDefault="0067221C" w:rsidP="004C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 Уроки для начальной школы </w:t>
      </w:r>
      <w:proofErr w:type="gramStart"/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</w:t>
      </w:r>
      <w:proofErr w:type="gramEnd"/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gramStart"/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Кирилл</w:t>
      </w:r>
      <w:proofErr w:type="gramEnd"/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Мефодий» и презентации уроков   </w:t>
      </w:r>
      <w:hyperlink r:id="rId241" w:history="1">
        <w:r w:rsidRPr="004C59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http://km-school.ru/r1/Nachalka.asp</w:t>
        </w:r>
      </w:hyperlink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67221C" w:rsidRPr="004C59B2" w:rsidRDefault="0067221C" w:rsidP="004C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Учи. </w:t>
      </w:r>
      <w:proofErr w:type="spellStart"/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</w:t>
      </w:r>
      <w:proofErr w:type="spellEnd"/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C59B2"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242" w:history="1">
        <w:r w:rsidR="004C59B2"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https://olympiads.uchi.ru/olymp/finance/</w:t>
        </w:r>
      </w:hyperlink>
    </w:p>
    <w:p w:rsidR="0067221C" w:rsidRPr="004C59B2" w:rsidRDefault="0067221C" w:rsidP="004C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Инфоурок </w:t>
      </w:r>
      <w:hyperlink r:id="rId243" w:history="1">
        <w:r w:rsidRPr="004C59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https://infourok.ru/prezentaciya-po-kursu-funkcionalnaya-gramotnost-avtor-m-v-buryak-na-temu-kalcij-3-klass-6188522.html</w:t>
        </w:r>
      </w:hyperlink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AF165F" w:rsidRPr="004C59B2" w:rsidRDefault="0067221C" w:rsidP="004C59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Математическая мастерская </w:t>
      </w:r>
      <w:hyperlink r:id="rId244" w:history="1">
        <w:r w:rsidRPr="004C59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https://www.klass39.ru/reshaem-logicheskie-zadachi-1-4-klass/</w:t>
        </w:r>
      </w:hyperlink>
    </w:p>
    <w:p w:rsidR="00AF165F" w:rsidRPr="004C59B2" w:rsidRDefault="00AF165F" w:rsidP="004C59B2">
      <w:pPr>
        <w:autoSpaceDE w:val="0"/>
        <w:autoSpaceDN w:val="0"/>
        <w:spacing w:after="0"/>
        <w:ind w:left="120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Каталог образовательных ресурсов сети Интернет (</w:t>
      </w:r>
      <w:hyperlink r:id="rId245" w:history="1"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catalog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iot</w:t>
        </w:r>
        <w:proofErr w:type="spellEnd"/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/</w:t>
      </w:r>
      <w:proofErr w:type="gramStart"/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)</w:t>
      </w:r>
      <w:proofErr w:type="gramEnd"/>
    </w:p>
    <w:p w:rsidR="00AF165F" w:rsidRPr="004C59B2" w:rsidRDefault="00AF165F" w:rsidP="004C59B2">
      <w:pPr>
        <w:autoSpaceDE w:val="0"/>
        <w:autoSpaceDN w:val="0"/>
        <w:spacing w:after="0"/>
        <w:ind w:left="120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Единое окно доступа к образовательным ресурсам (</w:t>
      </w:r>
      <w:hyperlink r:id="rId246" w:history="1"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window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edu</w:t>
        </w:r>
        <w:proofErr w:type="spellEnd"/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/)</w:t>
      </w:r>
    </w:p>
    <w:p w:rsidR="00AF165F" w:rsidRPr="004C59B2" w:rsidRDefault="00AF165F" w:rsidP="004C59B2">
      <w:pPr>
        <w:autoSpaceDE w:val="0"/>
        <w:autoSpaceDN w:val="0"/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Единая коллекция цифровых образовательных ресурсов (</w:t>
      </w:r>
      <w:hyperlink r:id="rId247" w:history="1"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school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collection</w:t>
        </w:r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edu</w:t>
        </w:r>
        <w:proofErr w:type="spellEnd"/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C59B2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4C59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/)</w:t>
      </w:r>
    </w:p>
    <w:p w:rsidR="00AF165F" w:rsidRPr="004C59B2" w:rsidRDefault="00EA45DA" w:rsidP="004C59B2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248" w:history="1"/>
      <w:r w:rsidR="0067221C" w:rsidRPr="004C59B2">
        <w:rPr>
          <w:rStyle w:val="ab"/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  <w:bookmarkStart w:id="14" w:name="_GoBack"/>
      <w:bookmarkEnd w:id="14"/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760FBF" w:rsidRPr="00760FBF" w:rsidRDefault="00760FBF" w:rsidP="0076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0FBF" w:rsidRPr="00760FBF" w:rsidRDefault="00760FBF" w:rsidP="0076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0FBF" w:rsidRPr="00760FBF" w:rsidRDefault="00760FBF" w:rsidP="0076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0FBF" w:rsidRPr="00760FBF" w:rsidRDefault="00760FBF" w:rsidP="0076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60FBF" w:rsidRPr="00760FBF" w:rsidRDefault="00760FBF" w:rsidP="0076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043C72" w:rsidRDefault="00043C72" w:rsidP="00AF165F">
      <w:pPr>
        <w:jc w:val="right"/>
        <w:rPr>
          <w:rFonts w:ascii="Times New Roman" w:hAnsi="Times New Roman" w:cs="Times New Roman"/>
          <w:lang w:val="ru-RU"/>
        </w:rPr>
      </w:pPr>
    </w:p>
    <w:p w:rsidR="00AF165F" w:rsidRDefault="00760F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043C72" w:rsidRDefault="0004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C72" w:rsidRDefault="0004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C72" w:rsidRDefault="0004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C72" w:rsidRDefault="0004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C72" w:rsidRDefault="0004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3"/>
    <w:p w:rsidR="00043C72" w:rsidRDefault="00043C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043C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17B"/>
    <w:multiLevelType w:val="multilevel"/>
    <w:tmpl w:val="59044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B5629"/>
    <w:multiLevelType w:val="multilevel"/>
    <w:tmpl w:val="5AA6F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66056"/>
    <w:multiLevelType w:val="multilevel"/>
    <w:tmpl w:val="263E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825"/>
    <w:multiLevelType w:val="multilevel"/>
    <w:tmpl w:val="2B420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248D5"/>
    <w:multiLevelType w:val="multilevel"/>
    <w:tmpl w:val="9420F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05715"/>
    <w:multiLevelType w:val="multilevel"/>
    <w:tmpl w:val="32E01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64E7B"/>
    <w:multiLevelType w:val="multilevel"/>
    <w:tmpl w:val="100AC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31433"/>
    <w:multiLevelType w:val="multilevel"/>
    <w:tmpl w:val="1902D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D1C72"/>
    <w:multiLevelType w:val="multilevel"/>
    <w:tmpl w:val="EF38E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F245CE"/>
    <w:multiLevelType w:val="multilevel"/>
    <w:tmpl w:val="80CCA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583E59"/>
    <w:multiLevelType w:val="multilevel"/>
    <w:tmpl w:val="45B0B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72996"/>
    <w:multiLevelType w:val="multilevel"/>
    <w:tmpl w:val="40A8CA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CE053E"/>
    <w:multiLevelType w:val="multilevel"/>
    <w:tmpl w:val="97504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A53E8"/>
    <w:multiLevelType w:val="multilevel"/>
    <w:tmpl w:val="41468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A16E0"/>
    <w:multiLevelType w:val="multilevel"/>
    <w:tmpl w:val="AD2AD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98480F"/>
    <w:multiLevelType w:val="multilevel"/>
    <w:tmpl w:val="61B4A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60A43"/>
    <w:multiLevelType w:val="multilevel"/>
    <w:tmpl w:val="B6485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151547"/>
    <w:multiLevelType w:val="multilevel"/>
    <w:tmpl w:val="0CB4C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13D02"/>
    <w:multiLevelType w:val="multilevel"/>
    <w:tmpl w:val="72942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3831B0"/>
    <w:multiLevelType w:val="multilevel"/>
    <w:tmpl w:val="BB1A7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1054A8"/>
    <w:multiLevelType w:val="multilevel"/>
    <w:tmpl w:val="DC288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35244"/>
    <w:multiLevelType w:val="multilevel"/>
    <w:tmpl w:val="69426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8F7397"/>
    <w:multiLevelType w:val="multilevel"/>
    <w:tmpl w:val="8C900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DA235A"/>
    <w:multiLevelType w:val="multilevel"/>
    <w:tmpl w:val="CC2C6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591CB2"/>
    <w:multiLevelType w:val="multilevel"/>
    <w:tmpl w:val="1A7C7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6E64E4"/>
    <w:multiLevelType w:val="multilevel"/>
    <w:tmpl w:val="7F123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800F05"/>
    <w:multiLevelType w:val="multilevel"/>
    <w:tmpl w:val="C6984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C56534"/>
    <w:multiLevelType w:val="hybridMultilevel"/>
    <w:tmpl w:val="6F9AF9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8EB0380"/>
    <w:multiLevelType w:val="multilevel"/>
    <w:tmpl w:val="FF08A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7E652C"/>
    <w:multiLevelType w:val="multilevel"/>
    <w:tmpl w:val="32565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B434B"/>
    <w:multiLevelType w:val="multilevel"/>
    <w:tmpl w:val="8EB42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9D1ECE"/>
    <w:multiLevelType w:val="multilevel"/>
    <w:tmpl w:val="13608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5A0691"/>
    <w:multiLevelType w:val="multilevel"/>
    <w:tmpl w:val="4EF0D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544808"/>
    <w:multiLevelType w:val="multilevel"/>
    <w:tmpl w:val="18361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9C2892"/>
    <w:multiLevelType w:val="multilevel"/>
    <w:tmpl w:val="241A6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0A1351"/>
    <w:multiLevelType w:val="multilevel"/>
    <w:tmpl w:val="63CACB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C6108A"/>
    <w:multiLevelType w:val="multilevel"/>
    <w:tmpl w:val="4B043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F22ACF"/>
    <w:multiLevelType w:val="multilevel"/>
    <w:tmpl w:val="09CAD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B559A"/>
    <w:multiLevelType w:val="multilevel"/>
    <w:tmpl w:val="8C6CA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576C4E"/>
    <w:multiLevelType w:val="multilevel"/>
    <w:tmpl w:val="8A58C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FF50C2"/>
    <w:multiLevelType w:val="multilevel"/>
    <w:tmpl w:val="D9343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2A53BF"/>
    <w:multiLevelType w:val="multilevel"/>
    <w:tmpl w:val="0778F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5C2B4D"/>
    <w:multiLevelType w:val="multilevel"/>
    <w:tmpl w:val="A7F02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1B34D7"/>
    <w:multiLevelType w:val="multilevel"/>
    <w:tmpl w:val="A5BA7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8"/>
  </w:num>
  <w:num w:numId="3">
    <w:abstractNumId w:val="8"/>
  </w:num>
  <w:num w:numId="4">
    <w:abstractNumId w:val="0"/>
  </w:num>
  <w:num w:numId="5">
    <w:abstractNumId w:val="42"/>
  </w:num>
  <w:num w:numId="6">
    <w:abstractNumId w:val="34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1"/>
  </w:num>
  <w:num w:numId="12">
    <w:abstractNumId w:val="35"/>
  </w:num>
  <w:num w:numId="13">
    <w:abstractNumId w:val="20"/>
  </w:num>
  <w:num w:numId="14">
    <w:abstractNumId w:val="10"/>
  </w:num>
  <w:num w:numId="15">
    <w:abstractNumId w:val="16"/>
  </w:num>
  <w:num w:numId="16">
    <w:abstractNumId w:val="17"/>
  </w:num>
  <w:num w:numId="17">
    <w:abstractNumId w:val="4"/>
  </w:num>
  <w:num w:numId="18">
    <w:abstractNumId w:val="28"/>
  </w:num>
  <w:num w:numId="19">
    <w:abstractNumId w:val="31"/>
  </w:num>
  <w:num w:numId="20">
    <w:abstractNumId w:val="40"/>
  </w:num>
  <w:num w:numId="21">
    <w:abstractNumId w:val="24"/>
  </w:num>
  <w:num w:numId="22">
    <w:abstractNumId w:val="7"/>
  </w:num>
  <w:num w:numId="23">
    <w:abstractNumId w:val="12"/>
  </w:num>
  <w:num w:numId="24">
    <w:abstractNumId w:val="18"/>
  </w:num>
  <w:num w:numId="25">
    <w:abstractNumId w:val="22"/>
  </w:num>
  <w:num w:numId="26">
    <w:abstractNumId w:val="29"/>
  </w:num>
  <w:num w:numId="27">
    <w:abstractNumId w:val="2"/>
  </w:num>
  <w:num w:numId="28">
    <w:abstractNumId w:val="32"/>
  </w:num>
  <w:num w:numId="29">
    <w:abstractNumId w:val="43"/>
  </w:num>
  <w:num w:numId="30">
    <w:abstractNumId w:val="13"/>
  </w:num>
  <w:num w:numId="31">
    <w:abstractNumId w:val="26"/>
  </w:num>
  <w:num w:numId="32">
    <w:abstractNumId w:val="37"/>
  </w:num>
  <w:num w:numId="33">
    <w:abstractNumId w:val="30"/>
  </w:num>
  <w:num w:numId="34">
    <w:abstractNumId w:val="15"/>
  </w:num>
  <w:num w:numId="35">
    <w:abstractNumId w:val="9"/>
  </w:num>
  <w:num w:numId="36">
    <w:abstractNumId w:val="23"/>
  </w:num>
  <w:num w:numId="37">
    <w:abstractNumId w:val="39"/>
  </w:num>
  <w:num w:numId="38">
    <w:abstractNumId w:val="41"/>
  </w:num>
  <w:num w:numId="39">
    <w:abstractNumId w:val="33"/>
  </w:num>
  <w:num w:numId="40">
    <w:abstractNumId w:val="36"/>
  </w:num>
  <w:num w:numId="41">
    <w:abstractNumId w:val="3"/>
  </w:num>
  <w:num w:numId="42">
    <w:abstractNumId w:val="6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67F4"/>
    <w:rsid w:val="000263D0"/>
    <w:rsid w:val="00043C72"/>
    <w:rsid w:val="000567F4"/>
    <w:rsid w:val="000C2EB0"/>
    <w:rsid w:val="001D15D2"/>
    <w:rsid w:val="002239C9"/>
    <w:rsid w:val="00234F50"/>
    <w:rsid w:val="002A3DE1"/>
    <w:rsid w:val="002C2E0F"/>
    <w:rsid w:val="002D446B"/>
    <w:rsid w:val="002F3354"/>
    <w:rsid w:val="003D01F3"/>
    <w:rsid w:val="003D0B49"/>
    <w:rsid w:val="004360FD"/>
    <w:rsid w:val="004C59B2"/>
    <w:rsid w:val="00657B4E"/>
    <w:rsid w:val="0067221C"/>
    <w:rsid w:val="00690745"/>
    <w:rsid w:val="006B702D"/>
    <w:rsid w:val="006C34BE"/>
    <w:rsid w:val="00760FBF"/>
    <w:rsid w:val="00824D06"/>
    <w:rsid w:val="00985FBB"/>
    <w:rsid w:val="009C2AF1"/>
    <w:rsid w:val="00AF165F"/>
    <w:rsid w:val="00B60FE3"/>
    <w:rsid w:val="00CE66E0"/>
    <w:rsid w:val="00E42FB1"/>
    <w:rsid w:val="00E527B3"/>
    <w:rsid w:val="00EA45DA"/>
    <w:rsid w:val="00EB3E17"/>
    <w:rsid w:val="00F516AE"/>
    <w:rsid w:val="00F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C59B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2E0F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C34BE"/>
    <w:rPr>
      <w:rFonts w:ascii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c"/>
    <w:uiPriority w:val="59"/>
    <w:rsid w:val="00AF165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unhideWhenUsed/>
    <w:rsid w:val="00AF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21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42" Type="http://schemas.openxmlformats.org/officeDocument/2006/relationships/hyperlink" Target="https://spbappo.ru/metodicheskaya-podderzhka-pedagogichesk/" TargetMode="External"/><Relationship Id="rId63" Type="http://schemas.openxmlformats.org/officeDocument/2006/relationships/hyperlink" Target="https://fg.resh.edu.ru/" TargetMode="External"/><Relationship Id="rId84" Type="http://schemas.openxmlformats.org/officeDocument/2006/relationships/hyperlink" Target="https://fg.resh.edu.ru/" TargetMode="External"/><Relationship Id="rId138" Type="http://schemas.openxmlformats.org/officeDocument/2006/relationships/hyperlink" Target="https://fg.resh.edu.ru/" TargetMode="External"/><Relationship Id="rId159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70" Type="http://schemas.openxmlformats.org/officeDocument/2006/relationships/hyperlink" Target="https://spbappo.ru/metodicheskaya-podderzhka-pedagogichesk/" TargetMode="External"/><Relationship Id="rId191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205" Type="http://schemas.openxmlformats.org/officeDocument/2006/relationships/hyperlink" Target="https://spbappo.ru/metodicheskaya-podderzhka-pedagogichesk/" TargetMode="External"/><Relationship Id="rId226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247" Type="http://schemas.openxmlformats.org/officeDocument/2006/relationships/hyperlink" Target="http://school-collection.edu.ru" TargetMode="External"/><Relationship Id="rId107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1" Type="http://schemas.openxmlformats.org/officeDocument/2006/relationships/image" Target="media/image6.jpg"/><Relationship Id="rId32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74" Type="http://schemas.openxmlformats.org/officeDocument/2006/relationships/hyperlink" Target="https://fg.resh.edu.ru/" TargetMode="External"/><Relationship Id="rId128" Type="http://schemas.openxmlformats.org/officeDocument/2006/relationships/hyperlink" Target="https://fg.resh.edu.ru/" TargetMode="External"/><Relationship Id="rId149" Type="http://schemas.openxmlformats.org/officeDocument/2006/relationships/hyperlink" Target="https://spbappo.ru/metodicheskaya-podderzhka-pedagogichesk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pbappo.ru/metodicheskaya-podderzhka-pedagogichesk/" TargetMode="External"/><Relationship Id="rId160" Type="http://schemas.openxmlformats.org/officeDocument/2006/relationships/hyperlink" Target="http://stratum.ac.ru/ru/education/" TargetMode="External"/><Relationship Id="rId181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216" Type="http://schemas.openxmlformats.org/officeDocument/2006/relationships/hyperlink" Target="https://spbappo.ru/metodicheskaya-podderzhka-pedagogichesk/" TargetMode="External"/><Relationship Id="rId237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64" Type="http://schemas.openxmlformats.org/officeDocument/2006/relationships/hyperlink" Target="https://spbappo.ru/metodicheskaya-podderzhka-pedagogichesk/" TargetMode="External"/><Relationship Id="rId118" Type="http://schemas.openxmlformats.org/officeDocument/2006/relationships/hyperlink" Target="https://fg.resh.edu.ru/" TargetMode="External"/><Relationship Id="rId139" Type="http://schemas.openxmlformats.org/officeDocument/2006/relationships/hyperlink" Target="https://spbappo.ru/metodicheskaya-podderzhka-pedagogichesk/" TargetMode="External"/><Relationship Id="rId85" Type="http://schemas.openxmlformats.org/officeDocument/2006/relationships/hyperlink" Target="https://spbappo.ru/metodicheskaya-podderzhka-pedagogichesk/" TargetMode="External"/><Relationship Id="rId150" Type="http://schemas.openxmlformats.org/officeDocument/2006/relationships/hyperlink" Target="https://fg.resh.edu.ru/" TargetMode="External"/><Relationship Id="rId171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92" Type="http://schemas.openxmlformats.org/officeDocument/2006/relationships/hyperlink" Target="https://fg.resh.edu.ru/" TargetMode="External"/><Relationship Id="rId206" Type="http://schemas.openxmlformats.org/officeDocument/2006/relationships/hyperlink" Target="https://www.google.com/url?q=http://km-school.ru/r1/Nachalka.asp&amp;sa=D&amp;source=editors&amp;ust=1669541009280043&amp;usg=AOvVaw3c7LtHcY3bhZ4HNrgw9aKB" TargetMode="External"/><Relationship Id="rId227" Type="http://schemas.openxmlformats.org/officeDocument/2006/relationships/hyperlink" Target="https://fg.resh.edu.ru/" TargetMode="External"/><Relationship Id="rId248" Type="http://schemas.openxmlformats.org/officeDocument/2006/relationships/hyperlink" Target="https://m.edsoo.ru/8a19572a" TargetMode="External"/><Relationship Id="rId12" Type="http://schemas.openxmlformats.org/officeDocument/2006/relationships/image" Target="media/image7.jpg"/><Relationship Id="rId17" Type="http://schemas.openxmlformats.org/officeDocument/2006/relationships/hyperlink" Target="https://fg.resh.edu.ru/" TargetMode="External"/><Relationship Id="rId33" Type="http://schemas.openxmlformats.org/officeDocument/2006/relationships/hyperlink" Target="https://spbappo.ru/metodicheskaya-podderzhka-pedagogichesk/" TargetMode="External"/><Relationship Id="rId38" Type="http://schemas.openxmlformats.org/officeDocument/2006/relationships/hyperlink" Target="https://spbappo.ru/metodicheskaya-podderzhka-pedagogichesk/" TargetMode="External"/><Relationship Id="rId59" Type="http://schemas.openxmlformats.org/officeDocument/2006/relationships/hyperlink" Target="https://spbappo.ru/metodicheskaya-podderzhka-pedagogichesk/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124" Type="http://schemas.openxmlformats.org/officeDocument/2006/relationships/hyperlink" Target="https://spbappo.ru/metodicheskaya-podderzhka-pedagogichesk/" TargetMode="External"/><Relationship Id="rId129" Type="http://schemas.openxmlformats.org/officeDocument/2006/relationships/hyperlink" Target="https://spbappo.ru/metodicheskaya-podderzhka-pedagogichesk/" TargetMode="External"/><Relationship Id="rId54" Type="http://schemas.openxmlformats.org/officeDocument/2006/relationships/hyperlink" Target="https://spbappo.ru/metodicheskaya-podderzhka-pedagogichesk/" TargetMode="External"/><Relationship Id="rId70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75" Type="http://schemas.openxmlformats.org/officeDocument/2006/relationships/hyperlink" Target="https://spbappo.ru/metodicheskaya-podderzhka-pedagogichesk/" TargetMode="External"/><Relationship Id="rId91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96" Type="http://schemas.openxmlformats.org/officeDocument/2006/relationships/hyperlink" Target="https://fg.resh.edu.ru/" TargetMode="External"/><Relationship Id="rId140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45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61" Type="http://schemas.openxmlformats.org/officeDocument/2006/relationships/hyperlink" Target="https://uchi.ru/" TargetMode="External"/><Relationship Id="rId166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82" Type="http://schemas.openxmlformats.org/officeDocument/2006/relationships/hyperlink" Target="https://fg.resh.edu.ru/" TargetMode="External"/><Relationship Id="rId187" Type="http://schemas.openxmlformats.org/officeDocument/2006/relationships/hyperlink" Target="https://fg.resh.edu.ru/" TargetMode="External"/><Relationship Id="rId217" Type="http://schemas.openxmlformats.org/officeDocument/2006/relationships/hyperlink" Target="https://www.google.com/url?q=http://km-school.ru/r1/Nachalka.asp&amp;sa=D&amp;source=editors&amp;ust=1669541009280043&amp;usg=AOvVaw3c7LtHcY3bhZ4HNrgw9aK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12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233" Type="http://schemas.openxmlformats.org/officeDocument/2006/relationships/hyperlink" Target="https://fg.resh.edu.ru/" TargetMode="External"/><Relationship Id="rId238" Type="http://schemas.openxmlformats.org/officeDocument/2006/relationships/hyperlink" Target="https://spbappo.ru/metodicheskaya-podderzhka-pedagogichesk/" TargetMode="External"/><Relationship Id="rId23" Type="http://schemas.openxmlformats.org/officeDocument/2006/relationships/hyperlink" Target="https://spbappo.ru/metodicheskaya-podderzhka-pedagogichesk/" TargetMode="External"/><Relationship Id="rId28" Type="http://schemas.openxmlformats.org/officeDocument/2006/relationships/hyperlink" Target="https://spbappo.ru/metodicheskaya-podderzhka-pedagogichesk/" TargetMode="External"/><Relationship Id="rId49" Type="http://schemas.openxmlformats.org/officeDocument/2006/relationships/hyperlink" Target="https://spbappo.ru/metodicheskaya-podderzhka-pedagogichesk/" TargetMode="External"/><Relationship Id="rId114" Type="http://schemas.openxmlformats.org/officeDocument/2006/relationships/hyperlink" Target="https://spbappo.ru/metodicheskaya-podderzhka-pedagogichesk/" TargetMode="External"/><Relationship Id="rId119" Type="http://schemas.openxmlformats.org/officeDocument/2006/relationships/hyperlink" Target="https://spbappo.ru/metodicheskaya-podderzhka-pedagogichesk/" TargetMode="External"/><Relationship Id="rId44" Type="http://schemas.openxmlformats.org/officeDocument/2006/relationships/hyperlink" Target="https://spbappo.ru/metodicheskaya-podderzhka-pedagogichesk/" TargetMode="External"/><Relationship Id="rId60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65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81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86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30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35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51" Type="http://schemas.openxmlformats.org/officeDocument/2006/relationships/hyperlink" Target="https://spbappo.ru/metodicheskaya-podderzhka-pedagogichesk/" TargetMode="External"/><Relationship Id="rId156" Type="http://schemas.openxmlformats.org/officeDocument/2006/relationships/hyperlink" Target="https://spbappo.ru/metodicheskaya-podderzhka-pedagogichesk/" TargetMode="External"/><Relationship Id="rId177" Type="http://schemas.openxmlformats.org/officeDocument/2006/relationships/hyperlink" Target="https://fg.resh.edu.ru/" TargetMode="External"/><Relationship Id="rId198" Type="http://schemas.openxmlformats.org/officeDocument/2006/relationships/hyperlink" Target="https://spbappo.ru/metodicheskaya-podderzhka-pedagogichesk/" TargetMode="External"/><Relationship Id="rId172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93" Type="http://schemas.openxmlformats.org/officeDocument/2006/relationships/hyperlink" Target="https://spbappo.ru/metodicheskaya-podderzhka-pedagogichesk/" TargetMode="External"/><Relationship Id="rId202" Type="http://schemas.openxmlformats.org/officeDocument/2006/relationships/hyperlink" Target="https://fg.resh.edu.ru/" TargetMode="External"/><Relationship Id="rId207" Type="http://schemas.openxmlformats.org/officeDocument/2006/relationships/hyperlink" Target="https://olympiads.uchi.ru/olymp/finance/" TargetMode="External"/><Relationship Id="rId223" Type="http://schemas.openxmlformats.org/officeDocument/2006/relationships/hyperlink" Target="https://www.google.com/url?q=http://km-school.ru/r1/Nachalka.asp&amp;sa=D&amp;source=editors&amp;ust=1669541009280043&amp;usg=AOvVaw3c7LtHcY3bhZ4HNrgw9aKB" TargetMode="External"/><Relationship Id="rId228" Type="http://schemas.openxmlformats.org/officeDocument/2006/relationships/hyperlink" Target="https://spbappo.ru/metodicheskaya-podderzhka-pedagogichesk/" TargetMode="External"/><Relationship Id="rId244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249" Type="http://schemas.openxmlformats.org/officeDocument/2006/relationships/fontTable" Target="fontTable.xml"/><Relationship Id="rId13" Type="http://schemas.openxmlformats.org/officeDocument/2006/relationships/image" Target="media/image8.jpg"/><Relationship Id="rId18" Type="http://schemas.openxmlformats.org/officeDocument/2006/relationships/hyperlink" Target="https://spbappo.ru/metodicheskaya-podderzhka-pedagogichesk/" TargetMode="External"/><Relationship Id="rId39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09" Type="http://schemas.openxmlformats.org/officeDocument/2006/relationships/hyperlink" Target="https://spbappo.ru/metodicheskaya-podderzhka-pedagogichesk/" TargetMode="External"/><Relationship Id="rId34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50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55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76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97" Type="http://schemas.openxmlformats.org/officeDocument/2006/relationships/hyperlink" Target="https://spbappo.ru/metodicheskaya-podderzhka-pedagogichesk/" TargetMode="External"/><Relationship Id="rId104" Type="http://schemas.openxmlformats.org/officeDocument/2006/relationships/hyperlink" Target="https://spbappo.ru/metodicheskaya-podderzhka-pedagogichesk/" TargetMode="External"/><Relationship Id="rId120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46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67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88" Type="http://schemas.openxmlformats.org/officeDocument/2006/relationships/hyperlink" Target="https://spbappo.ru/metodicheskaya-podderzhka-pedagogichesk/" TargetMode="External"/><Relationship Id="rId7" Type="http://schemas.openxmlformats.org/officeDocument/2006/relationships/image" Target="media/image2.jpg"/><Relationship Id="rId71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92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62" Type="http://schemas.openxmlformats.org/officeDocument/2006/relationships/hyperlink" Target="https://fg.resh.edu.ru/" TargetMode="External"/><Relationship Id="rId183" Type="http://schemas.openxmlformats.org/officeDocument/2006/relationships/hyperlink" Target="https://spbappo.ru/metodicheskaya-podderzhka-pedagogichesk/" TargetMode="External"/><Relationship Id="rId213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218" Type="http://schemas.openxmlformats.org/officeDocument/2006/relationships/hyperlink" Target="https://olympiads.uchi.ru/olymp/finance/" TargetMode="External"/><Relationship Id="rId234" Type="http://schemas.openxmlformats.org/officeDocument/2006/relationships/hyperlink" Target="https://spbappo.ru/metodicheskaya-podderzhka-pedagogichesk/" TargetMode="External"/><Relationship Id="rId239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40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45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66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87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10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15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31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36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57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78" Type="http://schemas.openxmlformats.org/officeDocument/2006/relationships/hyperlink" Target="https://spbappo.ru/metodicheskaya-podderzhka-pedagogichesk/" TargetMode="External"/><Relationship Id="rId61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82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52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73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94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99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203" Type="http://schemas.openxmlformats.org/officeDocument/2006/relationships/hyperlink" Target="https://spbappo.ru/metodicheskaya-podderzhka-pedagogichesk/" TargetMode="External"/><Relationship Id="rId208" Type="http://schemas.openxmlformats.org/officeDocument/2006/relationships/hyperlink" Target="https://infourok.ru/prezentaciya-po-kursu-funkcionalnaya-gramotnost-avtor-m-v-buryak-na-temu-kalcij-1-4-klass-6188522.html" TargetMode="External"/><Relationship Id="rId229" Type="http://schemas.openxmlformats.org/officeDocument/2006/relationships/hyperlink" Target="https://fg.resh.edu.ru/" TargetMode="External"/><Relationship Id="rId19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224" Type="http://schemas.openxmlformats.org/officeDocument/2006/relationships/hyperlink" Target="https://olympiads.uchi.ru/olymp/finance/" TargetMode="External"/><Relationship Id="rId240" Type="http://schemas.openxmlformats.org/officeDocument/2006/relationships/hyperlink" Target="https://spbappo.ru/metodicheskaya-podderzhka-pedagogichesk/" TargetMode="External"/><Relationship Id="rId245" Type="http://schemas.openxmlformats.org/officeDocument/2006/relationships/hyperlink" Target="http://catalog.iot.ru" TargetMode="External"/><Relationship Id="rId14" Type="http://schemas.openxmlformats.org/officeDocument/2006/relationships/image" Target="media/image9.jpg"/><Relationship Id="rId30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35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56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77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00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05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26" Type="http://schemas.openxmlformats.org/officeDocument/2006/relationships/hyperlink" Target="https://spbappo.ru/metodicheskaya-podderzhka-pedagogichesk/" TargetMode="External"/><Relationship Id="rId147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68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8" Type="http://schemas.openxmlformats.org/officeDocument/2006/relationships/image" Target="media/image3.jpg"/><Relationship Id="rId51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72" Type="http://schemas.openxmlformats.org/officeDocument/2006/relationships/hyperlink" Target="https://fg.resh.edu.ru/" TargetMode="External"/><Relationship Id="rId93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42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63" Type="http://schemas.openxmlformats.org/officeDocument/2006/relationships/hyperlink" Target="https://spbappo.ru/metodicheskaya-podderzhka-pedagogichesk/" TargetMode="External"/><Relationship Id="rId184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89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219" Type="http://schemas.openxmlformats.org/officeDocument/2006/relationships/hyperlink" Target="https://infourok.ru/prezentaciya-po-kursu-funkcionalnaya-gramotnost-avtor-m-v-buryak-na-temu-kalcij-1-4-klass-6188522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230" Type="http://schemas.openxmlformats.org/officeDocument/2006/relationships/hyperlink" Target="https://spbappo.ru/metodicheskaya-podderzhka-pedagogichesk/" TargetMode="External"/><Relationship Id="rId235" Type="http://schemas.openxmlformats.org/officeDocument/2006/relationships/hyperlink" Target="https://fg.resh.edu.ru/" TargetMode="External"/><Relationship Id="rId25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46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67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16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37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58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20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41" Type="http://schemas.openxmlformats.org/officeDocument/2006/relationships/hyperlink" Target="https://fg.resh.edu.ru/" TargetMode="External"/><Relationship Id="rId62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83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88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11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32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53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74" Type="http://schemas.openxmlformats.org/officeDocument/2006/relationships/hyperlink" Target="https://fg.resh.edu.ru/" TargetMode="External"/><Relationship Id="rId179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95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209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190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204" Type="http://schemas.openxmlformats.org/officeDocument/2006/relationships/hyperlink" Target="https://fg.resh.edu.ru/" TargetMode="External"/><Relationship Id="rId220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225" Type="http://schemas.openxmlformats.org/officeDocument/2006/relationships/hyperlink" Target="https://infourok.ru/prezentaciya-po-kursu-funkcionalnaya-gramotnost-avtor-m-v-buryak-na-temu-kalcij-1-4-klass-6188522.html" TargetMode="External"/><Relationship Id="rId241" Type="http://schemas.openxmlformats.org/officeDocument/2006/relationships/hyperlink" Target="https://www.google.com/url?q=http://km-school.ru/r1/Nachalka.asp&amp;sa=D&amp;source=editors&amp;ust=1669541009280043&amp;usg=AOvVaw3c7LtHcY3bhZ4HNrgw9aKB" TargetMode="External"/><Relationship Id="rId246" Type="http://schemas.openxmlformats.org/officeDocument/2006/relationships/hyperlink" Target="http://window.edu.ru" TargetMode="External"/><Relationship Id="rId15" Type="http://schemas.openxmlformats.org/officeDocument/2006/relationships/image" Target="media/image10.jpg"/><Relationship Id="rId36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57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06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27" Type="http://schemas.openxmlformats.org/officeDocument/2006/relationships/hyperlink" Target="https://www.google.com/url?q=http://km-school.ru/r1/Nachalka.asp&amp;sa=D&amp;source=editors&amp;ust=1669541009280043&amp;usg=AOvVaw3c7LtHcY3bhZ4HNrgw9aKB" TargetMode="External"/><Relationship Id="rId10" Type="http://schemas.openxmlformats.org/officeDocument/2006/relationships/image" Target="media/image5.jpg"/><Relationship Id="rId31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52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73" Type="http://schemas.openxmlformats.org/officeDocument/2006/relationships/hyperlink" Target="https://spbappo.ru/metodicheskaya-podderzhka-pedagogichesk/" TargetMode="External"/><Relationship Id="rId78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s://spbappo.ru/metodicheskaya-podderzhka-pedagogichesk/" TargetMode="External"/><Relationship Id="rId101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22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43" Type="http://schemas.openxmlformats.org/officeDocument/2006/relationships/hyperlink" Target="https://fg.resh.edu.ru/" TargetMode="External"/><Relationship Id="rId148" Type="http://schemas.openxmlformats.org/officeDocument/2006/relationships/hyperlink" Target="https://fg.resh.edu.ru/" TargetMode="External"/><Relationship Id="rId164" Type="http://schemas.openxmlformats.org/officeDocument/2006/relationships/hyperlink" Target="https://fg.resh.edu.ru/" TargetMode="External"/><Relationship Id="rId169" Type="http://schemas.openxmlformats.org/officeDocument/2006/relationships/hyperlink" Target="https://fg.resh.edu.ru/" TargetMode="External"/><Relationship Id="rId185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80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210" Type="http://schemas.openxmlformats.org/officeDocument/2006/relationships/hyperlink" Target="https://fg.resh.edu.ru/" TargetMode="External"/><Relationship Id="rId215" Type="http://schemas.openxmlformats.org/officeDocument/2006/relationships/hyperlink" Target="https://fg.resh.edu.ru/" TargetMode="External"/><Relationship Id="rId236" Type="http://schemas.openxmlformats.org/officeDocument/2006/relationships/hyperlink" Target="https://spbappo.ru/metodicheskaya-podderzhka-pedagogichesk/" TargetMode="External"/><Relationship Id="rId26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231" Type="http://schemas.openxmlformats.org/officeDocument/2006/relationships/hyperlink" Target="https://fg.resh.edu.ru/" TargetMode="External"/><Relationship Id="rId47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68" Type="http://schemas.openxmlformats.org/officeDocument/2006/relationships/hyperlink" Target="https://fg.resh.edu.ru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33" Type="http://schemas.openxmlformats.org/officeDocument/2006/relationships/hyperlink" Target="https://fg.resh.edu.ru/" TargetMode="External"/><Relationship Id="rId154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75" Type="http://schemas.openxmlformats.org/officeDocument/2006/relationships/hyperlink" Target="https://fg.resh.edu.ru/" TargetMode="External"/><Relationship Id="rId196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200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16" Type="http://schemas.openxmlformats.org/officeDocument/2006/relationships/image" Target="media/image11.jpg"/><Relationship Id="rId221" Type="http://schemas.openxmlformats.org/officeDocument/2006/relationships/hyperlink" Target="https://fg.resh.edu.ru/" TargetMode="External"/><Relationship Id="rId242" Type="http://schemas.openxmlformats.org/officeDocument/2006/relationships/hyperlink" Target="https://olympiads.uchi.ru/olymp/finance/" TargetMode="External"/><Relationship Id="rId37" Type="http://schemas.openxmlformats.org/officeDocument/2006/relationships/hyperlink" Target="https://fg.resh.edu.ru/" TargetMode="External"/><Relationship Id="rId58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123" Type="http://schemas.openxmlformats.org/officeDocument/2006/relationships/hyperlink" Target="https://fg.resh.edu.ru/" TargetMode="External"/><Relationship Id="rId144" Type="http://schemas.openxmlformats.org/officeDocument/2006/relationships/hyperlink" Target="https://spbappo.ru/metodicheskaya-podderzhka-pedagogichesk/" TargetMode="External"/><Relationship Id="rId90" Type="http://schemas.openxmlformats.org/officeDocument/2006/relationships/hyperlink" Target="https://spbappo.ru/metodicheskaya-podderzhka-pedagogichesk/" TargetMode="External"/><Relationship Id="rId165" Type="http://schemas.openxmlformats.org/officeDocument/2006/relationships/hyperlink" Target="https://spbappo.ru/metodicheskaya-podderzhka-pedagogichesk/" TargetMode="External"/><Relationship Id="rId186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211" Type="http://schemas.openxmlformats.org/officeDocument/2006/relationships/hyperlink" Target="https://spbappo.ru/metodicheskaya-podderzhka-pedagogichesk/" TargetMode="External"/><Relationship Id="rId232" Type="http://schemas.openxmlformats.org/officeDocument/2006/relationships/hyperlink" Target="https://spbappo.ru/metodicheskaya-podderzhka-pedagogichesk/" TargetMode="External"/><Relationship Id="rId27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69" Type="http://schemas.openxmlformats.org/officeDocument/2006/relationships/hyperlink" Target="https://spbappo.ru/metodicheskaya-podderzhka-pedagogichesk/" TargetMode="External"/><Relationship Id="rId113" Type="http://schemas.openxmlformats.org/officeDocument/2006/relationships/hyperlink" Target="https://fg.resh.edu.ru/" TargetMode="External"/><Relationship Id="rId134" Type="http://schemas.openxmlformats.org/officeDocument/2006/relationships/hyperlink" Target="https://spbappo.ru/metodicheskaya-podderzhka-pedagogichesk/" TargetMode="External"/><Relationship Id="rId80" Type="http://schemas.openxmlformats.org/officeDocument/2006/relationships/hyperlink" Target="https://spbappo.ru/metodicheskaya-podderzhka-pedagogichesk/" TargetMode="External"/><Relationship Id="rId155" Type="http://schemas.openxmlformats.org/officeDocument/2006/relationships/hyperlink" Target="https://fg.resh.edu.ru/" TargetMode="External"/><Relationship Id="rId176" Type="http://schemas.openxmlformats.org/officeDocument/2006/relationships/hyperlink" Target="https://spbappo.ru/metodicheskaya-podderzhka-pedagogichesk/" TargetMode="External"/><Relationship Id="rId197" Type="http://schemas.openxmlformats.org/officeDocument/2006/relationships/hyperlink" Target="https://fg.resh.edu.ru/" TargetMode="External"/><Relationship Id="rId201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222" Type="http://schemas.openxmlformats.org/officeDocument/2006/relationships/hyperlink" Target="https://spbappo.ru/metodicheskaya-podderzhka-pedagogichesk/" TargetMode="External"/><Relationship Id="rId243" Type="http://schemas.openxmlformats.org/officeDocument/2006/relationships/hyperlink" Target="https://www.google.com/url?q=https://infourok.ru/prezentaciya-po-kursu-funkcionalnaya-gramotnost-avtor-m-v-buryak-na-temu-kalcij-3-klass-6188522.html&amp;sa=D&amp;source=editors&amp;ust=1669541009281245&amp;usg=AOvVaw0WATHAmXt4cpxNWdneH7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58</Pages>
  <Words>12743</Words>
  <Characters>72638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2023-09-02T11:55:00Z</dcterms:created>
  <dcterms:modified xsi:type="dcterms:W3CDTF">2023-10-04T17:35:00Z</dcterms:modified>
</cp:coreProperties>
</file>