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83" w:rsidRPr="00F10F30" w:rsidRDefault="00585CED">
      <w:pPr>
        <w:spacing w:after="0" w:line="408" w:lineRule="auto"/>
        <w:ind w:left="120"/>
        <w:jc w:val="center"/>
      </w:pPr>
      <w:bookmarkStart w:id="0" w:name="block-8180697"/>
      <w:r w:rsidRPr="00F10F3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3F83" w:rsidRPr="00F10F30" w:rsidRDefault="00585CED">
      <w:pPr>
        <w:spacing w:after="0" w:line="408" w:lineRule="auto"/>
        <w:ind w:left="120"/>
        <w:jc w:val="center"/>
      </w:pPr>
      <w:r w:rsidRPr="00F10F30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F10F30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F10F3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3F83" w:rsidRPr="00F10F30" w:rsidRDefault="00585CED">
      <w:pPr>
        <w:spacing w:after="0" w:line="408" w:lineRule="auto"/>
        <w:ind w:left="120"/>
        <w:jc w:val="center"/>
      </w:pPr>
      <w:r w:rsidRPr="00F10F30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F10F30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F10F30"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 w:rsidRPr="00F10F30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F10F30">
        <w:rPr>
          <w:rFonts w:ascii="Times New Roman" w:hAnsi="Times New Roman"/>
          <w:b/>
          <w:color w:val="000000"/>
          <w:sz w:val="28"/>
        </w:rPr>
        <w:t>‌</w:t>
      </w:r>
      <w:r w:rsidRPr="00F10F30">
        <w:rPr>
          <w:rFonts w:ascii="Times New Roman" w:hAnsi="Times New Roman"/>
          <w:color w:val="000000"/>
          <w:sz w:val="28"/>
        </w:rPr>
        <w:t>​</w:t>
      </w:r>
    </w:p>
    <w:p w:rsidR="002E3F83" w:rsidRPr="00F10F30" w:rsidRDefault="00585CED">
      <w:pPr>
        <w:spacing w:after="0" w:line="408" w:lineRule="auto"/>
        <w:ind w:left="120"/>
        <w:jc w:val="center"/>
      </w:pPr>
      <w:r w:rsidRPr="00F10F30"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2E3F83" w:rsidRPr="00F10F30" w:rsidRDefault="002E3F83">
      <w:pPr>
        <w:spacing w:after="0"/>
        <w:ind w:left="120"/>
      </w:pPr>
    </w:p>
    <w:p w:rsidR="002E3F83" w:rsidRPr="00F10F30" w:rsidRDefault="002E3F83">
      <w:pPr>
        <w:spacing w:after="0"/>
        <w:ind w:left="120"/>
      </w:pPr>
    </w:p>
    <w:p w:rsidR="002E3F83" w:rsidRPr="00F10F30" w:rsidRDefault="002E3F83">
      <w:pPr>
        <w:spacing w:after="0"/>
        <w:ind w:left="120"/>
      </w:pPr>
    </w:p>
    <w:p w:rsidR="002E3F83" w:rsidRPr="00F10F30" w:rsidRDefault="002E3F8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12D5" w:rsidRPr="00E2220E" w:rsidTr="000112D5">
        <w:tc>
          <w:tcPr>
            <w:tcW w:w="3114" w:type="dxa"/>
          </w:tcPr>
          <w:p w:rsidR="000112D5" w:rsidRPr="000112D5" w:rsidRDefault="00585CED" w:rsidP="000112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 </w:t>
            </w:r>
            <w:r w:rsidR="00367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</w:t>
            </w: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гуманитарного цикла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3679E7" w:rsidRDefault="003679E7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  <w:p w:rsidR="000112D5" w:rsidRPr="000112D5" w:rsidRDefault="003679E7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29 августа</w:t>
            </w:r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2023 г.</w:t>
            </w:r>
          </w:p>
          <w:p w:rsidR="000112D5" w:rsidRPr="000112D5" w:rsidRDefault="000112D5" w:rsidP="0001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12D5" w:rsidRPr="000112D5" w:rsidRDefault="00585CED" w:rsidP="0001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совет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Ф.Ж.</w:t>
            </w:r>
          </w:p>
          <w:p w:rsidR="003679E7" w:rsidRDefault="003679E7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0112D5" w:rsidRPr="000112D5" w:rsidRDefault="003679E7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29 августа </w:t>
            </w:r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0112D5" w:rsidRPr="000112D5" w:rsidRDefault="000112D5" w:rsidP="0001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12D5" w:rsidRPr="000112D5" w:rsidRDefault="00585CED" w:rsidP="0001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112D5" w:rsidRPr="000112D5" w:rsidRDefault="003679E7" w:rsidP="000112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Start"/>
            <w:r w:rsid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  <w:r w:rsid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0112D5" w:rsidRPr="000112D5" w:rsidRDefault="00585CED" w:rsidP="000112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12D5" w:rsidRPr="000112D5" w:rsidRDefault="00585CED" w:rsidP="000112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3679E7" w:rsidRDefault="00585CED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367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  <w:p w:rsidR="000112D5" w:rsidRPr="000112D5" w:rsidRDefault="003679E7" w:rsidP="00011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30 августа </w:t>
            </w:r>
            <w:r w:rsidR="00585CED" w:rsidRPr="00011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0112D5" w:rsidRPr="000112D5" w:rsidRDefault="000112D5" w:rsidP="000112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3F83" w:rsidRDefault="002E3F83">
      <w:pPr>
        <w:spacing w:after="0"/>
        <w:ind w:left="120"/>
      </w:pPr>
    </w:p>
    <w:p w:rsidR="002E3F83" w:rsidRDefault="00585C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E3F83" w:rsidRDefault="002E3F83">
      <w:pPr>
        <w:spacing w:after="0"/>
        <w:ind w:left="120"/>
      </w:pPr>
    </w:p>
    <w:p w:rsidR="002E3F83" w:rsidRDefault="002E3F83">
      <w:pPr>
        <w:spacing w:after="0"/>
        <w:ind w:left="120"/>
      </w:pPr>
    </w:p>
    <w:p w:rsidR="002E3F83" w:rsidRDefault="002E3F83">
      <w:pPr>
        <w:spacing w:after="0"/>
        <w:ind w:left="120"/>
      </w:pPr>
    </w:p>
    <w:p w:rsidR="002E3F83" w:rsidRDefault="00585C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3F83" w:rsidRDefault="00585C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1145422)</w:t>
      </w:r>
    </w:p>
    <w:p w:rsidR="002E3F83" w:rsidRDefault="002E3F83">
      <w:pPr>
        <w:spacing w:after="0"/>
        <w:ind w:left="120"/>
        <w:jc w:val="center"/>
      </w:pPr>
    </w:p>
    <w:p w:rsidR="002E3F83" w:rsidRPr="00F10F30" w:rsidRDefault="00585CED">
      <w:pPr>
        <w:spacing w:after="0" w:line="408" w:lineRule="auto"/>
        <w:ind w:left="120"/>
        <w:jc w:val="center"/>
      </w:pPr>
      <w:r w:rsidRPr="00F10F30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0112D5" w:rsidRDefault="000112D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6 класса</w:t>
      </w:r>
    </w:p>
    <w:p w:rsidR="003679E7" w:rsidRDefault="003679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679E7" w:rsidRDefault="003679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679E7" w:rsidRDefault="003679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679E7" w:rsidRDefault="003679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679E7" w:rsidRDefault="003679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12D5" w:rsidRDefault="00585C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10F30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F10F30">
        <w:rPr>
          <w:rFonts w:ascii="Times New Roman" w:hAnsi="Times New Roman"/>
          <w:b/>
          <w:color w:val="000000"/>
          <w:sz w:val="28"/>
        </w:rPr>
        <w:t>Вороново</w:t>
      </w:r>
      <w:bookmarkEnd w:id="3"/>
      <w:r w:rsidRPr="00F10F3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</w:p>
    <w:p w:rsidR="002E3F83" w:rsidRPr="00F10F30" w:rsidRDefault="00585CED">
      <w:pPr>
        <w:spacing w:after="0"/>
        <w:ind w:left="120"/>
        <w:jc w:val="center"/>
      </w:pPr>
      <w:r w:rsidRPr="00F10F30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F10F30">
        <w:rPr>
          <w:rFonts w:ascii="Times New Roman" w:hAnsi="Times New Roman"/>
          <w:b/>
          <w:color w:val="000000"/>
          <w:sz w:val="28"/>
        </w:rPr>
        <w:t>‌</w:t>
      </w:r>
      <w:r w:rsidRPr="00F10F30">
        <w:rPr>
          <w:rFonts w:ascii="Times New Roman" w:hAnsi="Times New Roman"/>
          <w:color w:val="000000"/>
          <w:sz w:val="28"/>
        </w:rPr>
        <w:t>​</w:t>
      </w:r>
    </w:p>
    <w:p w:rsidR="002E3F83" w:rsidRPr="00F10F30" w:rsidRDefault="002E3F83">
      <w:pPr>
        <w:spacing w:after="0"/>
        <w:ind w:left="120"/>
      </w:pPr>
    </w:p>
    <w:p w:rsidR="002E3F83" w:rsidRPr="00F10F30" w:rsidRDefault="002E3F83">
      <w:pPr>
        <w:sectPr w:rsidR="002E3F83" w:rsidRPr="00F10F30" w:rsidSect="00303693">
          <w:pgSz w:w="11906" w:h="16383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8180702"/>
      <w:bookmarkEnd w:id="0"/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​​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6 классе – 204 часа (6 часов в неделю)</w:t>
      </w:r>
      <w:r w:rsidR="000112D5" w:rsidRPr="0030369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6" w:name="block-8180703"/>
      <w:bookmarkEnd w:id="5"/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204943">
      <w:pPr>
        <w:pStyle w:val="1"/>
      </w:pPr>
      <w:r w:rsidRPr="00303693">
        <w:lastRenderedPageBreak/>
        <w:t xml:space="preserve">СОДЕРЖАНИЕ УЧЕБНОГО ПРЕДМЕТА 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 и язык межнационального общения.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Понятие о литературном языке.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Виды диалога: побуждение к действию, обмен мнениями.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абзацев, способов и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как тип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внешности человека.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помещения.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природы.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местности.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действий.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Лексикология. Культура речи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жарго­низмы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Лексический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Фразеологизмы. Их признаки и значение.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ситуацией общения.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Эпитеты, метафоры, олицетворения.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Лексические словари.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Формообразующие и словообразующие морфемы.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Производящая основа.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, сложение, переход из одной части речи в другую).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Понятие об этимологии (общее представление).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Морфемный и словообразовательный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 сложносокращённых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ас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кос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с чередованием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гласных в приставках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слов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Морфология. Культура речи. Орфография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существительное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Особенности словообразования.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произношения имён существительных, нормы постановки ударения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слитного и дефисного написания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 словами.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имён существительных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прилагательное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Качественные, относительные и притяжательные имена прилагательные.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Степени сравнения качественных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и 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ск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имени прилагательного (в рамках изученного).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числительное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Общее грамматическое значение имени числительного. Синтаксические функции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Склонение количественных и порядковых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Правильное образование форм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Правильное употребление собирательных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имён числительных: написание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имён числительных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Местоимение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Склонение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местоимений: правописание место­имений с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; слитное, раздельное и дефисное написание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местоимений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Глагол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Переходные и непереходные глаголы.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Разноспрягаемые глаголы.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Безличные глаголы. Использование личных глаголов в безличном значении.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Изъявительное, условное и повелительное наклонения глагола.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ударения в глагольных формах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глаголов.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-временная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соотнесённость глагольных форм в тексте.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глаголов.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глаголов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block-8180698"/>
      <w:bookmarkEnd w:id="6"/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83" w:rsidRPr="00303693" w:rsidRDefault="00585CED" w:rsidP="00204943">
      <w:pPr>
        <w:pStyle w:val="1"/>
      </w:pPr>
      <w:bookmarkStart w:id="8" w:name="_GoBack"/>
      <w:bookmarkEnd w:id="8"/>
      <w:r w:rsidRPr="00303693">
        <w:lastRenderedPageBreak/>
        <w:t>​ПЛАНИРУЕМЫЕ ОБРАЗОВАТЕЛЬНЫЕ РЕЗУЛЬТАТЫ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питание, соблюдение гигиенических правил, рациональный режим занятий и отдыха, регулярная физическая активность);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явлениях, в том числе ранее неизвестных, осознание дефицита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русском литературном языке.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в устной речи и на письме правила речевого этикета.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-временную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соотнесённость глагольных форм.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Лексикология. Культура речи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(диалектизмы, термины, профессионализмы, жаргонизмы); определять стилистическую окраску слова.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лексический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употреб­ления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фра­зеологизма.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ас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-кос-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 чередованием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гласных в приставках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при-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словообразования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слитного и дефисного написания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у-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 словами.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прилагательных, суффиксов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ск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имён прилагательных, сложных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, слитного, раздельного и дефисного написания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глагола повелительного наклонения.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1906" w:h="16383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8180699"/>
      <w:bookmarkEnd w:id="7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5762"/>
        <w:gridCol w:w="1192"/>
        <w:gridCol w:w="1841"/>
        <w:gridCol w:w="1910"/>
        <w:gridCol w:w="3063"/>
      </w:tblGrid>
      <w:tr w:rsidR="002E3F83" w:rsidRPr="0030369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лексики по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происхождению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ктивный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Словообразование. Культура речи. Орфография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 Культура речи. Орфография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8180701"/>
      <w:bookmarkEnd w:id="9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685"/>
        <w:gridCol w:w="1175"/>
        <w:gridCol w:w="1841"/>
        <w:gridCol w:w="1910"/>
        <w:gridCol w:w="1347"/>
        <w:gridCol w:w="3050"/>
      </w:tblGrid>
      <w:tr w:rsidR="002E3F83" w:rsidRPr="0030369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https://m.edsoo.ru/fa261734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https://m.edsoo.ru/fa2619f0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Смысловой,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https://m.edsoo.ru/fa261b12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Употребление ь и ъ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https://m.edsoo.ru/fa261c34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корней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https://m.edsoo.ru/fa261dc4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приставок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https://m.edsoo.ru/fa261ef0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суффиксов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https://m.edsoo.ru/fa262030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https://m.edsoo.ru/fa26215c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https://m.edsoo.ru/fa262288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https://m.edsoo.ru/fa2623f0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https://m.edsoo.ru/fa26251c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https://m.edsoo.ru/fa26263e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https://m.edsoo.ru/fa2627a6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https://m.edsoo.ru/fa262990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https://m.edsoo.ru/fa262af8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https://m.edsoo.ru/fa26341c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https://m.edsoo.ru/fa263584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https://m.edsoo.ru/fa263868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https://m.edsoo.ru/fa2639da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https://m.edsoo.ru/fa264006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https://m.edsoo.ru/fa263d22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https://m.edsoo.ru/fa26506e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https://m.edsoo.ru/fa264f06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https://m.edsoo.ru/fa2651cc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https://m.edsoo.ru/fa26565e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https://m.edsoo.ru/fa26538e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https://m.edsoo.ru/fa2657c6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https://m.edsoo.ru/fa26599c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https://m.edsoo.ru/fa2679c2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https://m.edsoo.ru/fa2682d2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https://m.edsoo.ru/fa268480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полногласными и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https://m.edsoo.ru/fa26645a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https://m.edsoo.ru/fa2671e8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https://m.edsoo.ru/fa2674d6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https://m.edsoo.ru/fa2676ca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https://m.edsoo.ru/fa267850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https://m.edsoo.ru/fa267b34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https://m.edsoo.ru/fa267ca6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https://m.edsoo.ru/fa26461e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https://m.edsoo.ru/fa2687c8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https://m.edsoo.ru/fa268944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https://m.edsoo.ru/fa2695d8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https://m.edsoo.ru/fa26984e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https://m.edsoo.ru/fa269a38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https://m.edsoo.ru/fa269d1c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https://m.edsoo.ru/fa26a03c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https://m.edsoo.ru/fa26a320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https://m.edsoo.ru/fa26a4e2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https://m.edsoo.ru/fa26a9ba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https://m.edsoo.ru/fa26ac4e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речи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https://m.edsoo.ru/fa26adde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https://m.edsoo.ru/fa26af46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https://m.edsoo.ru/fa26b284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https://m.edsoo.ru/fa26b3f6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https://m.edsoo.ru/fa26b568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слитного и дефисного написания пол- и пол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https://m.edsoo.ru/fa26ba04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https://m.edsoo.ru/fa26416e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https://m.edsoo.ru/fa26bb80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https://m.edsoo.ru/fa26bf2c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https://m.edsoo.ru/fa26c0b2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https://m.edsoo.ru/fa26c2e2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https://m.edsoo.ru/fa26c4ea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https://m.edsoo.ru/fa26c68e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https://m.edsoo.ru/fa26c83c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https://m.edsoo.ru/fa26cb7a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https://m.edsoo.ru/fa26cce2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https://m.edsoo.ru/fa26ce4a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https://m.edsoo.ru/fa26cfbc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https://m.edsoo.ru/fa26d1f6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https://m.edsoo.ru/fa26d336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https://m.edsoo.ru/fa26d5e8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"Имя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https://m.edsoo.ru/fa26d70a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https://m.edsoo.ru/fa26d854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https://m.edsoo.ru/fa26d994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литературы Захарьиной.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https://m.edsoo.ru/fa26dac0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https://m.edsoo.ru/fa26dd40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https://m.edsoo.ru/fa26dfa2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https://m.edsoo.ru/fa26e0ce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https://m.edsoo.ru/fa26e25e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https://m.edsoo.ru/fa26e4c0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https://m.edsoo.ru/fa26e5f6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https://m.edsoo.ru/fa26e7ea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https://m.edsoo.ru/fa26ea7e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https://m.edsoo.ru/fa26ebbe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Синтаксическая роль имён числительных.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https://m.edsoo.ru/fa26edda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https://m.edsoo.ru/fa26f03c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https://m.edsoo.ru/fa26f65e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https://m.edsoo.ru/fa26f780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https://m.edsoo.ru/fa26f91a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https://m.edsoo.ru/fa26fa46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https://m.edsoo.ru/fa26fc94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https://m.edsoo.ru/fa26ff46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https://m.edsoo.ru/fa270072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https://m.edsoo.ru/fa27019e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https://m.edsoo.ru/fa27032e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https://m.edsoo.ru/fa270464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https://m.edsoo.ru/fa27082e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https://m.edsoo.ru/fa2709dc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https://m.edsoo.ru/fa270b44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https://m.edsoo.ru/fa270e1e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4779CF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.resh.edu.ru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Сайт учителя русского языка и литературы Захарьиной...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https://m.edsoo.ru/fa270f86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https://m.edsoo.ru/fa271166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https://m.edsoo.ru/fa2712ce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https://m.edsoo.ru/fa2715a8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https://m.edsoo.ru/fa271774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https://m.edsoo.ru/fa271d14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https://m.edsoo.ru/fa271ec2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https://m.edsoo.ru/fa272020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Сайт учителя русского языка и литературы Захарьиной...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https://m.edsoo.ru/fa272354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https://m.edsoo.ru/fa272548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https://m.edsoo.ru/fa2726d8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https://m.edsoo.ru/fa2728b8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https://m.edsoo.ru/fa272ba6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https://m.edsoo.ru/fa272d0e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https://m.edsoo.ru/fa27365a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https://m.edsoo.ru/fa273312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https://m.edsoo.ru/fa2734f2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https://m.edsoo.ru/fa272ec6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-временная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https://m.edsoo.ru/fa273f6a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-временная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https://m.edsoo.ru/fa2740c8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анализ глагола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https://m.edsoo.ru/fa2748b6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https://m.edsoo.ru/fa274a5a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Лексикология. Фразеология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https://m.edsoo.ru/fa2753d8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Словообразование. Орфография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https://m.edsoo.ru/fa275086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Морфология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https://m.edsoo.ru/fa27525c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https://m.edsoo.ru/fa275540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1" w:name="dda2c331-4368-40e6-87c7-0fbbc56d7cc2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• Русский язык (в 2 частях), 6 класс/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Флоренская Э.А., Савчук Л.О. и другие; под редакцией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Шмелёва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30369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2" w:name="25418092-9717-47fe-a6a0-7c7062755cd8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6 класс/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Флоренская Э.А., Савчук Л.О. и другие; под редакцией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Шмелёва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30369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3" w:name="c2dd4fa8-f842-4d21-bd2f-ab02297e213a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6 класс/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Флоренская Э.А., Савчук Л.О. и другие; под редакцией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Шмелёва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 w:rsidRPr="0030369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779CF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03693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="004779CF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Грамота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у — справочный материал по всем разделам русской грамматики, десятки словарей, познавательные статьи о языке, учебные диктанты.</w:t>
      </w:r>
    </w:p>
    <w:p w:rsidR="003679E7" w:rsidRDefault="004779CF" w:rsidP="003679E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письменной речи — учебно-справочный, нормативный и методический материал по русскому языку, а также собрание типичных ошибок. Правила русского языка — справочный сайт, на котором собраны грамматические правила. </w:t>
      </w:r>
      <w:r w:rsidR="00303693" w:rsidRPr="003036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Сайт учителя русского </w:t>
      </w:r>
      <w:r w:rsidR="003679E7">
        <w:rPr>
          <w:rFonts w:ascii="Times New Roman" w:hAnsi="Times New Roman" w:cs="Times New Roman"/>
          <w:color w:val="000000"/>
          <w:sz w:val="24"/>
          <w:szCs w:val="24"/>
        </w:rPr>
        <w:t>языка и литературы Захарьиной.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>saharina.ru</w:t>
      </w:r>
      <w:bookmarkStart w:id="14" w:name="block-8180700"/>
      <w:bookmarkEnd w:id="10"/>
      <w:bookmarkEnd w:id="14"/>
    </w:p>
    <w:sectPr w:rsidR="003679E7" w:rsidSect="00303693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3"/>
    <w:rsid w:val="000112D5"/>
    <w:rsid w:val="00204943"/>
    <w:rsid w:val="002E3F83"/>
    <w:rsid w:val="00303693"/>
    <w:rsid w:val="003679E7"/>
    <w:rsid w:val="004779CF"/>
    <w:rsid w:val="00585CED"/>
    <w:rsid w:val="00F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943"/>
    <w:pPr>
      <w:keepNext/>
      <w:keepLines/>
      <w:pageBreakBefore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2049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943"/>
    <w:pPr>
      <w:keepNext/>
      <w:keepLines/>
      <w:pageBreakBefore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2049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47" Type="http://schemas.openxmlformats.org/officeDocument/2006/relationships/hyperlink" Target="https://m.edsoo.ru/fa2639da" TargetMode="External"/><Relationship Id="rId63" Type="http://schemas.openxmlformats.org/officeDocument/2006/relationships/hyperlink" Target="https://m.edsoo.ru/fa2662f2" TargetMode="External"/><Relationship Id="rId68" Type="http://schemas.openxmlformats.org/officeDocument/2006/relationships/hyperlink" Target="https://m.edsoo.ru/fa2676ca" TargetMode="External"/><Relationship Id="rId84" Type="http://schemas.openxmlformats.org/officeDocument/2006/relationships/hyperlink" Target="https://m.edsoo.ru/fa26adde" TargetMode="External"/><Relationship Id="rId89" Type="http://schemas.openxmlformats.org/officeDocument/2006/relationships/hyperlink" Target="https://m.edsoo.ru/fa26ba04" TargetMode="External"/><Relationship Id="rId112" Type="http://schemas.openxmlformats.org/officeDocument/2006/relationships/hyperlink" Target="https://m.edsoo.ru/fa26e25e" TargetMode="External"/><Relationship Id="rId133" Type="http://schemas.openxmlformats.org/officeDocument/2006/relationships/hyperlink" Target="https://m.edsoo.ru/fa270e1e" TargetMode="External"/><Relationship Id="rId138" Type="http://schemas.openxmlformats.org/officeDocument/2006/relationships/hyperlink" Target="https://m.edsoo.ru/fa2715a8" TargetMode="External"/><Relationship Id="rId154" Type="http://schemas.openxmlformats.org/officeDocument/2006/relationships/hyperlink" Target="https://m.edsoo.ru/fa2740c8" TargetMode="External"/><Relationship Id="rId159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99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2288" TargetMode="External"/><Relationship Id="rId53" Type="http://schemas.openxmlformats.org/officeDocument/2006/relationships/hyperlink" Target="https://m.edsoo.ru/fa26565e" TargetMode="External"/><Relationship Id="rId58" Type="http://schemas.openxmlformats.org/officeDocument/2006/relationships/hyperlink" Target="https://m.edsoo.ru/fa266108" TargetMode="External"/><Relationship Id="rId74" Type="http://schemas.openxmlformats.org/officeDocument/2006/relationships/hyperlink" Target="https://m.edsoo.ru/fa268944" TargetMode="External"/><Relationship Id="rId79" Type="http://schemas.openxmlformats.org/officeDocument/2006/relationships/hyperlink" Target="https://m.edsoo.ru/fa26a03c" TargetMode="External"/><Relationship Id="rId102" Type="http://schemas.openxmlformats.org/officeDocument/2006/relationships/hyperlink" Target="https://m.edsoo.ru/fa26d1f6" TargetMode="External"/><Relationship Id="rId123" Type="http://schemas.openxmlformats.org/officeDocument/2006/relationships/hyperlink" Target="https://m.edsoo.ru/fa26fa46" TargetMode="External"/><Relationship Id="rId128" Type="http://schemas.openxmlformats.org/officeDocument/2006/relationships/hyperlink" Target="https://m.edsoo.ru/fa27032e" TargetMode="External"/><Relationship Id="rId144" Type="http://schemas.openxmlformats.org/officeDocument/2006/relationships/hyperlink" Target="https://m.edsoo.ru/fa272548" TargetMode="External"/><Relationship Id="rId149" Type="http://schemas.openxmlformats.org/officeDocument/2006/relationships/hyperlink" Target="https://m.edsoo.ru/fa27365a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416e" TargetMode="External"/><Relationship Id="rId95" Type="http://schemas.openxmlformats.org/officeDocument/2006/relationships/hyperlink" Target="https://m.edsoo.ru/fa26c4ea" TargetMode="External"/><Relationship Id="rId160" Type="http://schemas.openxmlformats.org/officeDocument/2006/relationships/hyperlink" Target="https://m.edsoo.ru/fa27508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4006" TargetMode="External"/><Relationship Id="rId64" Type="http://schemas.openxmlformats.org/officeDocument/2006/relationships/hyperlink" Target="https://m.edsoo.ru/fa26645a" TargetMode="External"/><Relationship Id="rId69" Type="http://schemas.openxmlformats.org/officeDocument/2006/relationships/hyperlink" Target="https://m.edsoo.ru/fa267850" TargetMode="External"/><Relationship Id="rId113" Type="http://schemas.openxmlformats.org/officeDocument/2006/relationships/hyperlink" Target="https://m.edsoo.ru/fa26e4c0" TargetMode="External"/><Relationship Id="rId118" Type="http://schemas.openxmlformats.org/officeDocument/2006/relationships/hyperlink" Target="https://m.edsoo.ru/fa26edda" TargetMode="External"/><Relationship Id="rId134" Type="http://schemas.openxmlformats.org/officeDocument/2006/relationships/hyperlink" Target="https://m.edsoo.ru/fa270f86" TargetMode="External"/><Relationship Id="rId139" Type="http://schemas.openxmlformats.org/officeDocument/2006/relationships/hyperlink" Target="https://m.edsoo.ru/fa271774" TargetMode="External"/><Relationship Id="rId80" Type="http://schemas.openxmlformats.org/officeDocument/2006/relationships/hyperlink" Target="https://m.edsoo.ru/fa26a320" TargetMode="External"/><Relationship Id="rId85" Type="http://schemas.openxmlformats.org/officeDocument/2006/relationships/hyperlink" Target="https://m.edsoo.ru/fa26af46" TargetMode="External"/><Relationship Id="rId150" Type="http://schemas.openxmlformats.org/officeDocument/2006/relationships/hyperlink" Target="https://m.edsoo.ru/fa273312" TargetMode="External"/><Relationship Id="rId155" Type="http://schemas.openxmlformats.org/officeDocument/2006/relationships/hyperlink" Target="https://m.edsoo.ru/fa27423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336" TargetMode="External"/><Relationship Id="rId108" Type="http://schemas.openxmlformats.org/officeDocument/2006/relationships/hyperlink" Target="https://m.edsoo.ru/fa26dac0" TargetMode="External"/><Relationship Id="rId124" Type="http://schemas.openxmlformats.org/officeDocument/2006/relationships/hyperlink" Target="https://m.edsoo.ru/fa26fc94" TargetMode="External"/><Relationship Id="rId129" Type="http://schemas.openxmlformats.org/officeDocument/2006/relationships/hyperlink" Target="https://m.edsoo.ru/fa270464" TargetMode="External"/><Relationship Id="rId54" Type="http://schemas.openxmlformats.org/officeDocument/2006/relationships/hyperlink" Target="https://m.edsoo.ru/fa26538e" TargetMode="External"/><Relationship Id="rId70" Type="http://schemas.openxmlformats.org/officeDocument/2006/relationships/hyperlink" Target="https://m.edsoo.ru/fa267b34" TargetMode="External"/><Relationship Id="rId75" Type="http://schemas.openxmlformats.org/officeDocument/2006/relationships/hyperlink" Target="https://m.edsoo.ru/fa2695d8" TargetMode="External"/><Relationship Id="rId91" Type="http://schemas.openxmlformats.org/officeDocument/2006/relationships/hyperlink" Target="https://m.edsoo.ru/fa26bb80" TargetMode="External"/><Relationship Id="rId96" Type="http://schemas.openxmlformats.org/officeDocument/2006/relationships/hyperlink" Target="https://m.edsoo.ru/fa26c68e" TargetMode="External"/><Relationship Id="rId140" Type="http://schemas.openxmlformats.org/officeDocument/2006/relationships/hyperlink" Target="https://m.edsoo.ru/fa271d14" TargetMode="External"/><Relationship Id="rId145" Type="http://schemas.openxmlformats.org/officeDocument/2006/relationships/hyperlink" Target="https://m.edsoo.ru/fa2726d8" TargetMode="External"/><Relationship Id="rId161" Type="http://schemas.openxmlformats.org/officeDocument/2006/relationships/hyperlink" Target="https://m.edsoo.ru/fa27525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36" Type="http://schemas.openxmlformats.org/officeDocument/2006/relationships/hyperlink" Target="https://m.edsoo.ru/fa26215c" TargetMode="External"/><Relationship Id="rId49" Type="http://schemas.openxmlformats.org/officeDocument/2006/relationships/hyperlink" Target="https://m.edsoo.ru/fa263d22" TargetMode="External"/><Relationship Id="rId57" Type="http://schemas.openxmlformats.org/officeDocument/2006/relationships/hyperlink" Target="https://m.edsoo.ru/fa2679c2" TargetMode="External"/><Relationship Id="rId106" Type="http://schemas.openxmlformats.org/officeDocument/2006/relationships/hyperlink" Target="https://m.edsoo.ru/fa26d854" TargetMode="External"/><Relationship Id="rId114" Type="http://schemas.openxmlformats.org/officeDocument/2006/relationships/hyperlink" Target="https://m.edsoo.ru/fa26e5f6" TargetMode="External"/><Relationship Id="rId119" Type="http://schemas.openxmlformats.org/officeDocument/2006/relationships/hyperlink" Target="https://m.edsoo.ru/fa26f03c" TargetMode="External"/><Relationship Id="rId127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44" Type="http://schemas.openxmlformats.org/officeDocument/2006/relationships/hyperlink" Target="https://m.edsoo.ru/fa26341c" TargetMode="External"/><Relationship Id="rId52" Type="http://schemas.openxmlformats.org/officeDocument/2006/relationships/hyperlink" Target="https://m.edsoo.ru/fa2651c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68c4" TargetMode="External"/><Relationship Id="rId73" Type="http://schemas.openxmlformats.org/officeDocument/2006/relationships/hyperlink" Target="https://m.edsoo.ru/fa2687c8" TargetMode="External"/><Relationship Id="rId78" Type="http://schemas.openxmlformats.org/officeDocument/2006/relationships/hyperlink" Target="https://m.edsoo.ru/fa269d1c" TargetMode="External"/><Relationship Id="rId81" Type="http://schemas.openxmlformats.org/officeDocument/2006/relationships/hyperlink" Target="https://m.edsoo.ru/fa26a4e2" TargetMode="External"/><Relationship Id="rId86" Type="http://schemas.openxmlformats.org/officeDocument/2006/relationships/hyperlink" Target="https://m.edsoo.ru/fa26b284" TargetMode="External"/><Relationship Id="rId94" Type="http://schemas.openxmlformats.org/officeDocument/2006/relationships/hyperlink" Target="https://m.edsoo.ru/fa26c2e2" TargetMode="External"/><Relationship Id="rId99" Type="http://schemas.openxmlformats.org/officeDocument/2006/relationships/hyperlink" Target="https://m.edsoo.ru/fa26cce2" TargetMode="External"/><Relationship Id="rId101" Type="http://schemas.openxmlformats.org/officeDocument/2006/relationships/hyperlink" Target="https://m.edsoo.ru/fa26cfbc" TargetMode="External"/><Relationship Id="rId122" Type="http://schemas.openxmlformats.org/officeDocument/2006/relationships/hyperlink" Target="https://m.edsoo.ru/fa26f91a" TargetMode="External"/><Relationship Id="rId130" Type="http://schemas.openxmlformats.org/officeDocument/2006/relationships/hyperlink" Target="https://m.edsoo.ru/fa27082e" TargetMode="External"/><Relationship Id="rId135" Type="http://schemas.openxmlformats.org/officeDocument/2006/relationships/hyperlink" Target="https://m.edsoo.ru/fa271166" TargetMode="External"/><Relationship Id="rId143" Type="http://schemas.openxmlformats.org/officeDocument/2006/relationships/hyperlink" Target="https://m.edsoo.ru/fa272354" TargetMode="External"/><Relationship Id="rId148" Type="http://schemas.openxmlformats.org/officeDocument/2006/relationships/hyperlink" Target="https://m.edsoo.ru/fa272d0e" TargetMode="External"/><Relationship Id="rId151" Type="http://schemas.openxmlformats.org/officeDocument/2006/relationships/hyperlink" Target="https://m.edsoo.ru/fa2734f2" TargetMode="External"/><Relationship Id="rId156" Type="http://schemas.openxmlformats.org/officeDocument/2006/relationships/hyperlink" Target="https://m.edsoo.ru/fa264a5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dd40" TargetMode="External"/><Relationship Id="rId34" Type="http://schemas.openxmlformats.org/officeDocument/2006/relationships/hyperlink" Target="https://m.edsoo.ru/fa261ef0" TargetMode="External"/><Relationship Id="rId50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fa2657c6" TargetMode="External"/><Relationship Id="rId7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c83c" TargetMode="External"/><Relationship Id="rId104" Type="http://schemas.openxmlformats.org/officeDocument/2006/relationships/hyperlink" Target="https://m.edsoo.ru/fa26d5e8" TargetMode="External"/><Relationship Id="rId120" Type="http://schemas.openxmlformats.org/officeDocument/2006/relationships/hyperlink" Target="https://m.edsoo.ru/fa26f65e" TargetMode="External"/><Relationship Id="rId125" Type="http://schemas.openxmlformats.org/officeDocument/2006/relationships/hyperlink" Target="https://m.edsoo.ru/fa26ff46" TargetMode="External"/><Relationship Id="rId141" Type="http://schemas.openxmlformats.org/officeDocument/2006/relationships/hyperlink" Target="https://m.edsoo.ru/fa271ec2" TargetMode="External"/><Relationship Id="rId146" Type="http://schemas.openxmlformats.org/officeDocument/2006/relationships/hyperlink" Target="https://m.edsoo.ru/fa2728b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ca6" TargetMode="External"/><Relationship Id="rId92" Type="http://schemas.openxmlformats.org/officeDocument/2006/relationships/hyperlink" Target="https://m.edsoo.ru/fa26bf2c" TargetMode="External"/><Relationship Id="rId162" Type="http://schemas.openxmlformats.org/officeDocument/2006/relationships/hyperlink" Target="https://m.edsoo.ru/fa2755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3584" TargetMode="External"/><Relationship Id="rId66" Type="http://schemas.openxmlformats.org/officeDocument/2006/relationships/hyperlink" Target="https://m.edsoo.ru/fa2671e8" TargetMode="External"/><Relationship Id="rId87" Type="http://schemas.openxmlformats.org/officeDocument/2006/relationships/hyperlink" Target="https://m.edsoo.ru/fa26b3f6" TargetMode="External"/><Relationship Id="rId110" Type="http://schemas.openxmlformats.org/officeDocument/2006/relationships/hyperlink" Target="https://m.edsoo.ru/fa26dfa2" TargetMode="External"/><Relationship Id="rId115" Type="http://schemas.openxmlformats.org/officeDocument/2006/relationships/hyperlink" Target="https://m.edsoo.ru/fa26e7ea" TargetMode="External"/><Relationship Id="rId131" Type="http://schemas.openxmlformats.org/officeDocument/2006/relationships/hyperlink" Target="https://m.edsoo.ru/fa2709dc" TargetMode="External"/><Relationship Id="rId136" Type="http://schemas.openxmlformats.org/officeDocument/2006/relationships/hyperlink" Target="https://m.edsoo.ru/fa2712ce" TargetMode="External"/><Relationship Id="rId157" Type="http://schemas.openxmlformats.org/officeDocument/2006/relationships/hyperlink" Target="https://m.edsoo.ru/fa2748b6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9ba" TargetMode="External"/><Relationship Id="rId152" Type="http://schemas.openxmlformats.org/officeDocument/2006/relationships/hyperlink" Target="https://m.edsoo.ru/fa272ec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2030" TargetMode="External"/><Relationship Id="rId56" Type="http://schemas.openxmlformats.org/officeDocument/2006/relationships/hyperlink" Target="https://m.edsoo.ru/fa26599c" TargetMode="External"/><Relationship Id="rId77" Type="http://schemas.openxmlformats.org/officeDocument/2006/relationships/hyperlink" Target="https://m.edsoo.ru/fa269a38" TargetMode="External"/><Relationship Id="rId100" Type="http://schemas.openxmlformats.org/officeDocument/2006/relationships/hyperlink" Target="https://m.edsoo.ru/fa26ce4a" TargetMode="External"/><Relationship Id="rId105" Type="http://schemas.openxmlformats.org/officeDocument/2006/relationships/hyperlink" Target="https://m.edsoo.ru/fa26d70a" TargetMode="External"/><Relationship Id="rId126" Type="http://schemas.openxmlformats.org/officeDocument/2006/relationships/hyperlink" Target="https://m.edsoo.ru/fa270072" TargetMode="External"/><Relationship Id="rId147" Type="http://schemas.openxmlformats.org/officeDocument/2006/relationships/hyperlink" Target="https://m.edsoo.ru/fa272ba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f06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c0b2" TargetMode="External"/><Relationship Id="rId98" Type="http://schemas.openxmlformats.org/officeDocument/2006/relationships/hyperlink" Target="https://m.edsoo.ru/fa26cb7a" TargetMode="External"/><Relationship Id="rId121" Type="http://schemas.openxmlformats.org/officeDocument/2006/relationships/hyperlink" Target="https://m.edsoo.ru/fa26f780" TargetMode="External"/><Relationship Id="rId142" Type="http://schemas.openxmlformats.org/officeDocument/2006/relationships/hyperlink" Target="https://m.edsoo.ru/fa272020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868" TargetMode="External"/><Relationship Id="rId67" Type="http://schemas.openxmlformats.org/officeDocument/2006/relationships/hyperlink" Target="https://m.edsoo.ru/fa2674d6" TargetMode="External"/><Relationship Id="rId116" Type="http://schemas.openxmlformats.org/officeDocument/2006/relationships/hyperlink" Target="https://m.edsoo.ru/fa26ea7e" TargetMode="External"/><Relationship Id="rId137" Type="http://schemas.openxmlformats.org/officeDocument/2006/relationships/hyperlink" Target="https://m.edsoo.ru/fa271436" TargetMode="External"/><Relationship Id="rId158" Type="http://schemas.openxmlformats.org/officeDocument/2006/relationships/hyperlink" Target="https://m.edsoo.ru/fa274a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7a6" TargetMode="External"/><Relationship Id="rId62" Type="http://schemas.openxmlformats.org/officeDocument/2006/relationships/hyperlink" Target="https://m.edsoo.ru/fa266108" TargetMode="External"/><Relationship Id="rId83" Type="http://schemas.openxmlformats.org/officeDocument/2006/relationships/hyperlink" Target="https://m.edsoo.ru/fa26ac4e" TargetMode="External"/><Relationship Id="rId88" Type="http://schemas.openxmlformats.org/officeDocument/2006/relationships/hyperlink" Target="https://m.edsoo.ru/fa26b568" TargetMode="External"/><Relationship Id="rId111" Type="http://schemas.openxmlformats.org/officeDocument/2006/relationships/hyperlink" Target="https://m.edsoo.ru/fa26e0ce" TargetMode="External"/><Relationship Id="rId132" Type="http://schemas.openxmlformats.org/officeDocument/2006/relationships/hyperlink" Target="https://m.edsoo.ru/fa270b44" TargetMode="External"/><Relationship Id="rId153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10306</Words>
  <Characters>58749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12</cp:lastModifiedBy>
  <cp:revision>3</cp:revision>
  <dcterms:created xsi:type="dcterms:W3CDTF">2023-09-01T11:28:00Z</dcterms:created>
  <dcterms:modified xsi:type="dcterms:W3CDTF">2023-09-04T07:46:00Z</dcterms:modified>
</cp:coreProperties>
</file>