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57" w:rsidRPr="00773D57" w:rsidRDefault="00773D57" w:rsidP="0077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  <w:proofErr w:type="spellStart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Глубокинская</w:t>
      </w:r>
      <w:proofErr w:type="spellEnd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32 Каменского района Ростовской области</w:t>
      </w:r>
    </w:p>
    <w:p w:rsidR="00773D57" w:rsidRPr="00773D57" w:rsidRDefault="00773D57" w:rsidP="0077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МБОУ</w:t>
      </w:r>
      <w:proofErr w:type="gramEnd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Глубокинская</w:t>
      </w:r>
      <w:proofErr w:type="spellEnd"/>
      <w:r w:rsidRPr="0077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32)</w:t>
      </w:r>
    </w:p>
    <w:p w:rsidR="00773D57" w:rsidRPr="00773D57" w:rsidRDefault="00773D57" w:rsidP="0077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6" w:type="dxa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773D57" w:rsidRPr="00773D57" w:rsidTr="00773D57">
        <w:tc>
          <w:tcPr>
            <w:tcW w:w="3085" w:type="dxa"/>
            <w:shd w:val="clear" w:color="auto" w:fill="auto"/>
          </w:tcPr>
          <w:p w:rsidR="00773D57" w:rsidRPr="00773D57" w:rsidRDefault="00773D57" w:rsidP="00773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 и рекомендован к утверждению</w:t>
            </w:r>
          </w:p>
          <w:p w:rsidR="00773D57" w:rsidRPr="00773D57" w:rsidRDefault="00773D57" w:rsidP="00773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D57" w:rsidRPr="00773D57" w:rsidRDefault="00773D57" w:rsidP="0077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73D57" w:rsidRPr="00773D57" w:rsidRDefault="00773D57" w:rsidP="0077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№1</w:t>
            </w:r>
          </w:p>
          <w:p w:rsidR="00773D57" w:rsidRPr="00773D57" w:rsidRDefault="00773D57" w:rsidP="0077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="002D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773D57" w:rsidRPr="00773D57" w:rsidRDefault="00773D57" w:rsidP="0077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57" w:rsidRPr="00773D57" w:rsidRDefault="00773D57" w:rsidP="00773D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773D57" w:rsidRPr="00773D57" w:rsidRDefault="00773D57" w:rsidP="00773D57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  <w:p w:rsidR="00773D57" w:rsidRPr="00773D57" w:rsidRDefault="00773D57" w:rsidP="00773D57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D57" w:rsidRPr="00773D57" w:rsidRDefault="00773D57" w:rsidP="00773D57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Советом школы</w:t>
            </w:r>
          </w:p>
          <w:p w:rsidR="00773D57" w:rsidRPr="00773D57" w:rsidRDefault="00773D57" w:rsidP="00773D57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заседания №1</w:t>
            </w:r>
          </w:p>
          <w:p w:rsidR="00773D57" w:rsidRPr="00773D57" w:rsidRDefault="00773D57" w:rsidP="00773D57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2D5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773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августа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73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shd w:val="clear" w:color="auto" w:fill="auto"/>
          </w:tcPr>
          <w:p w:rsidR="00773D57" w:rsidRPr="00773D57" w:rsidRDefault="00773D57" w:rsidP="00773D5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Утвержден:</w:t>
            </w:r>
          </w:p>
          <w:p w:rsidR="00773D57" w:rsidRPr="00773D57" w:rsidRDefault="00773D57" w:rsidP="00773D5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57" w:rsidRPr="00773D57" w:rsidRDefault="00773D57" w:rsidP="00773D5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МБОУ </w:t>
            </w:r>
            <w:proofErr w:type="spellStart"/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Глубокинской</w:t>
            </w:r>
            <w:proofErr w:type="spellEnd"/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№32</w:t>
            </w:r>
          </w:p>
          <w:p w:rsidR="00773D57" w:rsidRPr="00773D57" w:rsidRDefault="00773D57" w:rsidP="00773D5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___________/Е.В. </w:t>
            </w:r>
            <w:proofErr w:type="spellStart"/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73D57" w:rsidRPr="00773D57" w:rsidRDefault="00773D57" w:rsidP="00773D5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2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7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2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773D57" w:rsidRPr="00773D57" w:rsidRDefault="00773D57" w:rsidP="00773D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5208" w:rsidRDefault="002D5208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208" w:rsidRDefault="002D5208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208" w:rsidRDefault="002D5208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208" w:rsidRDefault="002D5208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208" w:rsidRDefault="002D5208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3D57" w:rsidRDefault="00773D57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3D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ПЛАН </w:t>
      </w:r>
    </w:p>
    <w:p w:rsidR="006C6AC4" w:rsidRPr="00773D57" w:rsidRDefault="006C6AC4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обучение на дому</w:t>
      </w:r>
    </w:p>
    <w:p w:rsidR="00773D57" w:rsidRPr="00773D57" w:rsidRDefault="00773D57" w:rsidP="0077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3D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</w:t>
      </w:r>
      <w:r w:rsidR="006C6A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773D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6C6A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4 </w:t>
      </w:r>
      <w:r w:rsidRPr="00773D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</w:t>
      </w: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773D57">
        <w:rPr>
          <w:sz w:val="24"/>
          <w:szCs w:val="24"/>
          <w:lang w:eastAsia="ru-RU"/>
        </w:rPr>
        <w:br/>
      </w: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773D57" w:rsidRDefault="00773D57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9E3CF1" w:rsidRPr="00761F41" w:rsidRDefault="009E3CF1" w:rsidP="00773D57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761F41">
        <w:rPr>
          <w:sz w:val="24"/>
          <w:szCs w:val="24"/>
        </w:rPr>
        <w:lastRenderedPageBreak/>
        <w:t>Учебный план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документами:</w:t>
      </w:r>
    </w:p>
    <w:p w:rsidR="009E3CF1" w:rsidRPr="00761F41" w:rsidRDefault="009E3CF1" w:rsidP="006B76BE">
      <w:pPr>
        <w:pStyle w:val="22"/>
        <w:numPr>
          <w:ilvl w:val="0"/>
          <w:numId w:val="1"/>
        </w:numPr>
        <w:shd w:val="clear" w:color="auto" w:fill="auto"/>
        <w:tabs>
          <w:tab w:val="left" w:pos="798"/>
        </w:tabs>
        <w:spacing w:line="276" w:lineRule="auto"/>
        <w:ind w:firstLine="600"/>
        <w:jc w:val="both"/>
        <w:rPr>
          <w:sz w:val="24"/>
          <w:szCs w:val="24"/>
        </w:rPr>
      </w:pPr>
      <w:r w:rsidRPr="00761F41">
        <w:rPr>
          <w:sz w:val="24"/>
          <w:szCs w:val="24"/>
        </w:rPr>
        <w:t>Федеральный закон «Об образовании в Российской Федерации» от 29.12.2012г. №273- ФЗ;</w:t>
      </w:r>
    </w:p>
    <w:p w:rsidR="009E3CF1" w:rsidRPr="00761F41" w:rsidRDefault="009E3CF1" w:rsidP="006B76BE">
      <w:pPr>
        <w:pStyle w:val="22"/>
        <w:numPr>
          <w:ilvl w:val="0"/>
          <w:numId w:val="1"/>
        </w:numPr>
        <w:shd w:val="clear" w:color="auto" w:fill="auto"/>
        <w:tabs>
          <w:tab w:val="left" w:pos="807"/>
        </w:tabs>
        <w:spacing w:line="276" w:lineRule="auto"/>
        <w:ind w:firstLine="600"/>
        <w:jc w:val="both"/>
        <w:rPr>
          <w:sz w:val="24"/>
          <w:szCs w:val="24"/>
        </w:rPr>
      </w:pPr>
      <w:r w:rsidRPr="00761F41">
        <w:rPr>
          <w:sz w:val="24"/>
          <w:szCs w:val="24"/>
        </w:rPr>
        <w:t xml:space="preserve">«Конституция РФ» (с учетом поправок, внесенных Законами РФ о поправках к Конституции РФ от 30.12.2008 </w:t>
      </w:r>
      <w:r w:rsidRPr="00761F41">
        <w:rPr>
          <w:sz w:val="24"/>
          <w:szCs w:val="24"/>
          <w:lang w:val="en-US" w:bidi="en-US"/>
        </w:rPr>
        <w:t>N</w:t>
      </w:r>
      <w:r w:rsidRPr="00761F41">
        <w:rPr>
          <w:sz w:val="24"/>
          <w:szCs w:val="24"/>
          <w:lang w:bidi="en-US"/>
        </w:rPr>
        <w:t xml:space="preserve"> </w:t>
      </w:r>
      <w:r w:rsidRPr="00761F41">
        <w:rPr>
          <w:sz w:val="24"/>
          <w:szCs w:val="24"/>
        </w:rPr>
        <w:t xml:space="preserve">6-ФКЗ, от 30.12.2008 </w:t>
      </w:r>
      <w:r w:rsidRPr="00761F41">
        <w:rPr>
          <w:sz w:val="24"/>
          <w:szCs w:val="24"/>
          <w:lang w:val="en-US" w:bidi="en-US"/>
        </w:rPr>
        <w:t>N</w:t>
      </w:r>
      <w:r w:rsidRPr="00761F41">
        <w:rPr>
          <w:sz w:val="24"/>
          <w:szCs w:val="24"/>
          <w:lang w:bidi="en-US"/>
        </w:rPr>
        <w:t xml:space="preserve"> </w:t>
      </w:r>
      <w:r w:rsidRPr="00761F41">
        <w:rPr>
          <w:sz w:val="24"/>
          <w:szCs w:val="24"/>
        </w:rPr>
        <w:t xml:space="preserve">7-ФКЗ, от 05.02.2014 </w:t>
      </w:r>
      <w:r w:rsidRPr="00761F41">
        <w:rPr>
          <w:sz w:val="24"/>
          <w:szCs w:val="24"/>
          <w:lang w:val="en-US" w:bidi="en-US"/>
        </w:rPr>
        <w:t>N</w:t>
      </w:r>
      <w:r w:rsidRPr="00761F41">
        <w:rPr>
          <w:sz w:val="24"/>
          <w:szCs w:val="24"/>
          <w:lang w:bidi="en-US"/>
        </w:rPr>
        <w:t xml:space="preserve"> </w:t>
      </w:r>
      <w:r w:rsidRPr="00761F41">
        <w:rPr>
          <w:sz w:val="24"/>
          <w:szCs w:val="24"/>
        </w:rPr>
        <w:t xml:space="preserve">2-ФКЗ, от 21.07.2014 </w:t>
      </w:r>
      <w:r w:rsidRPr="00761F41">
        <w:rPr>
          <w:sz w:val="24"/>
          <w:szCs w:val="24"/>
          <w:lang w:val="en-US" w:bidi="en-US"/>
        </w:rPr>
        <w:t>N</w:t>
      </w:r>
      <w:r w:rsidRPr="00761F41">
        <w:rPr>
          <w:sz w:val="24"/>
          <w:szCs w:val="24"/>
          <w:lang w:bidi="en-US"/>
        </w:rPr>
        <w:t xml:space="preserve"> </w:t>
      </w:r>
      <w:r w:rsidRPr="00761F41">
        <w:rPr>
          <w:sz w:val="24"/>
          <w:szCs w:val="24"/>
        </w:rPr>
        <w:t>11-ФКЗ);</w:t>
      </w:r>
    </w:p>
    <w:p w:rsidR="009E3CF1" w:rsidRPr="00761F41" w:rsidRDefault="009E3CF1" w:rsidP="006B76BE">
      <w:pPr>
        <w:pStyle w:val="22"/>
        <w:numPr>
          <w:ilvl w:val="0"/>
          <w:numId w:val="1"/>
        </w:numPr>
        <w:shd w:val="clear" w:color="auto" w:fill="auto"/>
        <w:tabs>
          <w:tab w:val="left" w:pos="807"/>
        </w:tabs>
        <w:spacing w:line="276" w:lineRule="auto"/>
        <w:ind w:firstLine="600"/>
        <w:jc w:val="both"/>
        <w:rPr>
          <w:sz w:val="24"/>
          <w:szCs w:val="24"/>
        </w:rPr>
      </w:pPr>
      <w:r w:rsidRPr="00761F41">
        <w:rPr>
          <w:sz w:val="24"/>
          <w:szCs w:val="24"/>
        </w:rPr>
        <w:t>СП 2.4.3648-20, Санитарные правила Главного государственного санитарного врача России от 28.09.2020 № 28 «Санитарно-эпидемиологические требования к организациям воспитания и обучения, отдыха и оздоровления детей и молодежи»;</w:t>
      </w:r>
    </w:p>
    <w:p w:rsidR="009E3CF1" w:rsidRPr="001815EA" w:rsidRDefault="009E3CF1" w:rsidP="006B76BE">
      <w:pPr>
        <w:pStyle w:val="22"/>
        <w:numPr>
          <w:ilvl w:val="0"/>
          <w:numId w:val="1"/>
        </w:numPr>
        <w:shd w:val="clear" w:color="auto" w:fill="auto"/>
        <w:tabs>
          <w:tab w:val="left" w:pos="798"/>
        </w:tabs>
        <w:spacing w:line="276" w:lineRule="auto"/>
        <w:ind w:firstLine="600"/>
        <w:jc w:val="both"/>
        <w:rPr>
          <w:sz w:val="24"/>
          <w:szCs w:val="24"/>
        </w:rPr>
      </w:pPr>
      <w:r w:rsidRPr="001815EA">
        <w:rPr>
          <w:sz w:val="24"/>
          <w:szCs w:val="24"/>
        </w:rPr>
        <w:t>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447D5D" w:rsidRPr="001815EA" w:rsidRDefault="00447D5D" w:rsidP="006B76BE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color w:val="auto"/>
          <w:lang w:eastAsia="en-US"/>
        </w:rPr>
      </w:pPr>
      <w:r w:rsidRPr="001815EA">
        <w:rPr>
          <w:rFonts w:eastAsia="Times New Roman"/>
          <w:color w:val="auto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отсталостью, размещенная на сайте fgosreestr.ru;</w:t>
      </w:r>
    </w:p>
    <w:p w:rsidR="00761F41" w:rsidRPr="00761F41" w:rsidRDefault="00985E07" w:rsidP="00761F41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color w:val="auto"/>
          <w:lang w:eastAsia="en-US"/>
        </w:rPr>
      </w:pPr>
      <w:r w:rsidRPr="001815EA">
        <w:rPr>
          <w:rFonts w:eastAsia="Times New Roman"/>
          <w:color w:val="auto"/>
          <w:lang w:eastAsia="en-US"/>
        </w:rPr>
        <w:t xml:space="preserve">Приказ </w:t>
      </w:r>
      <w:proofErr w:type="spellStart"/>
      <w:r w:rsidRPr="001815EA">
        <w:rPr>
          <w:rFonts w:eastAsia="Times New Roman"/>
          <w:color w:val="auto"/>
          <w:lang w:eastAsia="en-US"/>
        </w:rPr>
        <w:t>Минпросвещения</w:t>
      </w:r>
      <w:proofErr w:type="spellEnd"/>
      <w:r w:rsidRPr="001815EA">
        <w:rPr>
          <w:rFonts w:eastAsia="Times New Roman"/>
          <w:color w:val="auto"/>
          <w:lang w:eastAsia="en-US"/>
        </w:rPr>
        <w:t xml:space="preserve"> России от 24.11.2022 N 1025</w:t>
      </w:r>
      <w:r w:rsidRPr="00985E07">
        <w:rPr>
          <w:rFonts w:eastAsia="Times New Roman"/>
          <w:color w:val="auto"/>
          <w:lang w:eastAsia="en-US"/>
        </w:rPr>
        <w:br/>
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r w:rsidRPr="00985E07">
        <w:rPr>
          <w:rFonts w:eastAsia="Times New Roman"/>
          <w:color w:val="auto"/>
          <w:lang w:eastAsia="en-US"/>
        </w:rPr>
        <w:br/>
      </w:r>
      <w:r>
        <w:rPr>
          <w:rFonts w:eastAsia="Times New Roman"/>
          <w:color w:val="auto"/>
          <w:lang w:eastAsia="en-US"/>
        </w:rPr>
        <w:t xml:space="preserve">- </w:t>
      </w:r>
      <w:r w:rsidR="00761F41" w:rsidRPr="00761F41">
        <w:rPr>
          <w:rFonts w:eastAsia="Times New Roman"/>
          <w:color w:val="auto"/>
          <w:lang w:eastAsia="en-US"/>
        </w:rPr>
        <w:t xml:space="preserve">Приказ </w:t>
      </w:r>
      <w:proofErr w:type="spellStart"/>
      <w:r w:rsidR="00761F41" w:rsidRPr="00761F41">
        <w:rPr>
          <w:rFonts w:eastAsia="Times New Roman"/>
          <w:color w:val="auto"/>
          <w:lang w:eastAsia="en-US"/>
        </w:rPr>
        <w:t>Минпросвещения</w:t>
      </w:r>
      <w:proofErr w:type="spellEnd"/>
      <w:r w:rsidR="00761F41" w:rsidRPr="00761F41">
        <w:rPr>
          <w:rFonts w:eastAsia="Times New Roman"/>
          <w:color w:val="auto"/>
          <w:lang w:eastAsia="en-US"/>
        </w:rPr>
        <w:t xml:space="preserve"> России от 24.11.2022 № 1023</w:t>
      </w:r>
      <w:r w:rsidR="00761F41">
        <w:rPr>
          <w:rFonts w:eastAsia="Times New Roman"/>
          <w:color w:val="auto"/>
          <w:lang w:eastAsia="en-US"/>
        </w:rPr>
        <w:t xml:space="preserve"> «</w:t>
      </w:r>
      <w:r w:rsidR="00761F41" w:rsidRPr="00761F41">
        <w:rPr>
          <w:rFonts w:eastAsia="Times New Roman"/>
          <w:color w:val="auto"/>
          <w:lang w:eastAsia="en-US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r w:rsidR="00761F41">
        <w:rPr>
          <w:rFonts w:eastAsia="Times New Roman"/>
          <w:color w:val="auto"/>
          <w:lang w:eastAsia="en-US"/>
        </w:rPr>
        <w:t>»</w:t>
      </w:r>
    </w:p>
    <w:p w:rsidR="00761F41" w:rsidRPr="00761F41" w:rsidRDefault="00761F41" w:rsidP="00761F41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color w:val="auto"/>
          <w:lang w:eastAsia="en-US"/>
        </w:rPr>
      </w:pPr>
      <w:r w:rsidRPr="00761F41">
        <w:rPr>
          <w:rFonts w:eastAsia="Times New Roman"/>
          <w:color w:val="auto"/>
          <w:lang w:eastAsia="en-US"/>
        </w:rPr>
        <w:t xml:space="preserve">Приказ Министерства просвещения РФ от 24.11.2022 года №1026 «Об утверждении федеральной адаптированной общеобразовательной программы обучающихся с умственной отсталостью (интеллектуальными нарушениями); </w:t>
      </w:r>
    </w:p>
    <w:p w:rsidR="009E3CF1" w:rsidRPr="00761F41" w:rsidRDefault="009E3CF1" w:rsidP="006B76B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76" w:lineRule="auto"/>
        <w:ind w:firstLine="600"/>
        <w:jc w:val="both"/>
        <w:rPr>
          <w:sz w:val="24"/>
          <w:szCs w:val="24"/>
        </w:rPr>
      </w:pPr>
      <w:r w:rsidRPr="00761F41">
        <w:rPr>
          <w:sz w:val="24"/>
          <w:szCs w:val="24"/>
        </w:rPr>
        <w:t>приказом МЗ РФ от 30.06.2016 № 436н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9E3CF1" w:rsidRPr="00761F41" w:rsidRDefault="009E3CF1" w:rsidP="006B76BE">
      <w:pPr>
        <w:pStyle w:val="22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600"/>
        <w:jc w:val="both"/>
        <w:rPr>
          <w:sz w:val="24"/>
          <w:szCs w:val="24"/>
        </w:rPr>
      </w:pPr>
      <w:r w:rsidRPr="00761F41">
        <w:rPr>
          <w:sz w:val="24"/>
          <w:szCs w:val="24"/>
        </w:rPr>
        <w:t xml:space="preserve">Уставом МБОУ </w:t>
      </w:r>
      <w:proofErr w:type="spellStart"/>
      <w:r w:rsidRPr="00761F41">
        <w:rPr>
          <w:sz w:val="24"/>
          <w:szCs w:val="24"/>
        </w:rPr>
        <w:t>Глубокинской</w:t>
      </w:r>
      <w:proofErr w:type="spellEnd"/>
      <w:r w:rsidRPr="00761F41">
        <w:rPr>
          <w:sz w:val="24"/>
          <w:szCs w:val="24"/>
        </w:rPr>
        <w:t xml:space="preserve"> СОШ №32</w:t>
      </w:r>
    </w:p>
    <w:p w:rsidR="00BF2F5C" w:rsidRPr="00491122" w:rsidRDefault="00BF2F5C" w:rsidP="00BF2F5C">
      <w:pPr>
        <w:pStyle w:val="22"/>
        <w:shd w:val="clear" w:color="auto" w:fill="auto"/>
        <w:tabs>
          <w:tab w:val="left" w:pos="802"/>
        </w:tabs>
        <w:spacing w:line="276" w:lineRule="auto"/>
        <w:ind w:firstLine="0"/>
        <w:jc w:val="both"/>
        <w:rPr>
          <w:sz w:val="24"/>
          <w:szCs w:val="24"/>
          <w:highlight w:val="yellow"/>
        </w:rPr>
      </w:pPr>
    </w:p>
    <w:p w:rsidR="00861B72" w:rsidRPr="00E17D65" w:rsidRDefault="00861B72" w:rsidP="006B76BE">
      <w:pPr>
        <w:tabs>
          <w:tab w:val="left" w:pos="0"/>
          <w:tab w:val="left" w:pos="142"/>
          <w:tab w:val="left" w:pos="284"/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65">
        <w:rPr>
          <w:rFonts w:ascii="Times New Roman" w:eastAsia="Times New Roman" w:hAnsi="Times New Roman" w:cs="Times New Roman"/>
          <w:sz w:val="24"/>
          <w:szCs w:val="24"/>
        </w:rPr>
        <w:t xml:space="preserve">С целью реализации индивидуального образовательного маршрута для каждого обучающегося с ограниченными возможностями здоровья разработан индивидуальный учебный план с учетом индивидуальных особенностей ребенка, медицинских рекомендаций, рекомендаций ПМПК, который согласован с родителями (законными представителями). </w:t>
      </w:r>
    </w:p>
    <w:p w:rsidR="00E17D65" w:rsidRPr="00E17D65" w:rsidRDefault="00E17D65" w:rsidP="00E17D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65">
        <w:rPr>
          <w:rFonts w:ascii="Times New Roman" w:eastAsia="Times New Roman" w:hAnsi="Times New Roman" w:cs="Times New Roman"/>
          <w:sz w:val="24"/>
          <w:szCs w:val="24"/>
        </w:rPr>
        <w:t>Каждый обучающийся имеет индивидуальный график учебных занятий.</w:t>
      </w:r>
    </w:p>
    <w:p w:rsidR="00BF2F5C" w:rsidRPr="00491122" w:rsidRDefault="00BF2F5C" w:rsidP="005158F2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highlight w:val="yellow"/>
          <w:lang w:eastAsia="en-US"/>
        </w:rPr>
      </w:pPr>
    </w:p>
    <w:p w:rsidR="00D8009D" w:rsidRPr="00E17D65" w:rsidRDefault="000354BA" w:rsidP="005158F2">
      <w:pPr>
        <w:pStyle w:val="22"/>
        <w:shd w:val="clear" w:color="auto" w:fill="auto"/>
        <w:tabs>
          <w:tab w:val="left" w:pos="802"/>
        </w:tabs>
        <w:spacing w:line="317" w:lineRule="exact"/>
        <w:ind w:firstLine="709"/>
        <w:jc w:val="both"/>
        <w:rPr>
          <w:sz w:val="24"/>
          <w:szCs w:val="24"/>
        </w:rPr>
      </w:pPr>
      <w:r w:rsidRPr="00E17D65">
        <w:rPr>
          <w:sz w:val="24"/>
          <w:szCs w:val="24"/>
        </w:rPr>
        <w:t xml:space="preserve">Освоение адаптированных образовательных программ осуществляется при 5-ти дневной рабочей неделе. </w:t>
      </w:r>
      <w:r w:rsidR="00D8009D" w:rsidRPr="00E17D65">
        <w:rPr>
          <w:sz w:val="24"/>
          <w:szCs w:val="24"/>
        </w:rPr>
        <w:t>Образовательная недельная нагрузка равномерно распределяется</w:t>
      </w:r>
      <w:r w:rsidR="005158F2" w:rsidRPr="00E17D65">
        <w:rPr>
          <w:sz w:val="24"/>
          <w:szCs w:val="24"/>
        </w:rPr>
        <w:t>,</w:t>
      </w:r>
      <w:r w:rsidR="00D8009D" w:rsidRPr="00E17D65">
        <w:rPr>
          <w:sz w:val="24"/>
          <w:szCs w:val="24"/>
        </w:rPr>
        <w:t xml:space="preserve"> в течение всей учебной недели </w:t>
      </w:r>
      <w:r w:rsidRPr="00E17D65">
        <w:rPr>
          <w:sz w:val="24"/>
          <w:szCs w:val="24"/>
        </w:rPr>
        <w:t xml:space="preserve">Продолжительность учебного года составляет 34 учебных недели, </w:t>
      </w:r>
      <w:r w:rsidR="00990801" w:rsidRPr="00E17D65">
        <w:rPr>
          <w:sz w:val="24"/>
          <w:szCs w:val="24"/>
        </w:rPr>
        <w:t>кроме 1-х классов, где продолжительность учебного года – 33 учебных недели. П</w:t>
      </w:r>
      <w:r w:rsidRPr="00E17D65">
        <w:rPr>
          <w:sz w:val="24"/>
          <w:szCs w:val="24"/>
        </w:rPr>
        <w:t>родолжительность урока - 40 минут.</w:t>
      </w:r>
      <w:r w:rsidR="00D8009D" w:rsidRPr="00E17D65">
        <w:rPr>
          <w:sz w:val="24"/>
          <w:szCs w:val="24"/>
        </w:rPr>
        <w:t xml:space="preserve"> Периоды каникулярного времени  для детей с ОВЗ соответствуют годовому  календарному учебному графику школы.</w:t>
      </w:r>
    </w:p>
    <w:p w:rsidR="00BF2F5C" w:rsidRPr="00491122" w:rsidRDefault="00BF2F5C" w:rsidP="005158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2DB5" w:rsidRPr="008D5EF0" w:rsidRDefault="00C82DB5" w:rsidP="005158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руководством.</w:t>
      </w:r>
    </w:p>
    <w:p w:rsidR="00C82DB5" w:rsidRPr="008D5EF0" w:rsidRDefault="00C82DB5" w:rsidP="005158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самостоятельной работы обучающегося на дому описано в рабочей программе по предмету и </w:t>
      </w:r>
      <w:proofErr w:type="gramStart"/>
      <w:r w:rsidRPr="008D5EF0">
        <w:rPr>
          <w:rFonts w:ascii="Times New Roman" w:eastAsia="Times New Roman" w:hAnsi="Times New Roman" w:cs="Times New Roman"/>
          <w:sz w:val="24"/>
          <w:szCs w:val="24"/>
        </w:rPr>
        <w:t>направлено  на</w:t>
      </w:r>
      <w:proofErr w:type="gramEnd"/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углубление практических  знаний и умений по данному предмету, на усвоение межпредметных связей.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по предмету осуществляется по заданию педагогического работника, контролируется родителями (законными представителями).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Формы внеучебной самостоятельной работы: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1. Устная работа с источником.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2. Заучивание текста наизусть.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3. Решение задач.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4. Составление алгоритма решения задачи.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5. Сообщение, доклад в устной и письменной форме.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6. Сочинение, эссе.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7. Исследовательская работа.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8. Составление кроссворда.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9. Написание плана.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10. Заполнение таблицы.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11. Наблюдение за объектами, процессами (в живой и неживой природе).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12. Презентация.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13. Заполнение рабочих тетрадей.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14. Ведение дневников наблюдения. </w:t>
      </w:r>
    </w:p>
    <w:p w:rsidR="008D5EF0" w:rsidRPr="008D5EF0" w:rsidRDefault="008D5EF0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15. Просмотр фильмов, кинофильмов и др. </w:t>
      </w:r>
    </w:p>
    <w:p w:rsidR="008D5EF0" w:rsidRDefault="008D5EF0" w:rsidP="00E17D65">
      <w:pPr>
        <w:spacing w:after="0"/>
        <w:ind w:firstLine="709"/>
        <w:contextualSpacing/>
        <w:jc w:val="both"/>
      </w:pPr>
      <w:r w:rsidRPr="00D4135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часов на самостоятельную работу по предметам производится в соответствии с учебными планами общеобразовательных классов (часы, отводимые на самостоятельную работу по предмету в совокупности с часами, отводимыми на изучение предмета в учебном плане </w:t>
      </w:r>
      <w:proofErr w:type="gramStart"/>
      <w:r w:rsidRPr="00D41356">
        <w:rPr>
          <w:rFonts w:ascii="Times New Roman" w:eastAsia="Times New Roman" w:hAnsi="Times New Roman" w:cs="Times New Roman"/>
          <w:sz w:val="24"/>
          <w:szCs w:val="24"/>
        </w:rPr>
        <w:t>надомного обучения</w:t>
      </w:r>
      <w:proofErr w:type="gramEnd"/>
      <w:r w:rsidRPr="00D41356">
        <w:rPr>
          <w:rFonts w:ascii="Times New Roman" w:eastAsia="Times New Roman" w:hAnsi="Times New Roman" w:cs="Times New Roman"/>
          <w:sz w:val="24"/>
          <w:szCs w:val="24"/>
        </w:rPr>
        <w:t xml:space="preserve"> составляют количество часов, отводимое на изучение предмета в учебном плане класса).</w:t>
      </w:r>
      <w:r>
        <w:t xml:space="preserve"> </w:t>
      </w:r>
    </w:p>
    <w:p w:rsidR="00C82DB5" w:rsidRPr="008D5EF0" w:rsidRDefault="00C82DB5" w:rsidP="00E17D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sz w:val="24"/>
          <w:szCs w:val="24"/>
        </w:rPr>
        <w:t xml:space="preserve">Определяя исходные положения управления самостоятельной работой обучающихся, учитывается, что обучающийся, как субъект учения через цель, заданную им учителем, сам планирует, организует и реализует процесс получения необходимого продукта, обогащая свой познавательный и личностный опыт новыми результатами – знаниями, навыками, умениями, новыми продуктами деятельности, новыми личностными состояниями. </w:t>
      </w:r>
    </w:p>
    <w:p w:rsidR="00BF2F5C" w:rsidRPr="008D5EF0" w:rsidRDefault="008D5EF0" w:rsidP="003E7500">
      <w:pPr>
        <w:pStyle w:val="100"/>
        <w:shd w:val="clear" w:color="auto" w:fill="auto"/>
        <w:spacing w:before="0"/>
        <w:rPr>
          <w:b w:val="0"/>
          <w:bCs w:val="0"/>
          <w:i w:val="0"/>
          <w:iCs w:val="0"/>
          <w:highlight w:val="yellow"/>
        </w:rPr>
      </w:pPr>
      <w:r w:rsidRPr="008D5EF0">
        <w:rPr>
          <w:b w:val="0"/>
          <w:i w:val="0"/>
        </w:rPr>
        <w:t>Выбор форм проведения учебных занятий, самостоятельной работы определяется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</w:t>
      </w:r>
      <w:r>
        <w:rPr>
          <w:b w:val="0"/>
          <w:i w:val="0"/>
        </w:rPr>
        <w:t>.</w:t>
      </w:r>
    </w:p>
    <w:p w:rsidR="00BF7886" w:rsidRPr="00E17D65" w:rsidRDefault="00BF7886" w:rsidP="003E7500">
      <w:pPr>
        <w:pStyle w:val="100"/>
        <w:shd w:val="clear" w:color="auto" w:fill="auto"/>
        <w:spacing w:before="0"/>
        <w:rPr>
          <w:b w:val="0"/>
          <w:bCs w:val="0"/>
          <w:i w:val="0"/>
          <w:iCs w:val="0"/>
          <w:sz w:val="24"/>
          <w:szCs w:val="24"/>
        </w:rPr>
      </w:pPr>
      <w:r w:rsidRPr="00E17D65">
        <w:rPr>
          <w:b w:val="0"/>
          <w:bCs w:val="0"/>
          <w:i w:val="0"/>
          <w:iCs w:val="0"/>
        </w:rPr>
        <w:t xml:space="preserve">Учебный план включает </w:t>
      </w:r>
      <w:r w:rsidR="005158F2" w:rsidRPr="00E17D65">
        <w:rPr>
          <w:b w:val="0"/>
          <w:bCs w:val="0"/>
          <w:i w:val="0"/>
          <w:iCs w:val="0"/>
        </w:rPr>
        <w:t>в себя</w:t>
      </w:r>
      <w:r w:rsidR="005158F2" w:rsidRPr="00E17D65">
        <w:rPr>
          <w:bCs w:val="0"/>
          <w:iCs w:val="0"/>
        </w:rPr>
        <w:t xml:space="preserve"> </w:t>
      </w:r>
      <w:r w:rsidRPr="00E17D65">
        <w:rPr>
          <w:b w:val="0"/>
          <w:bCs w:val="0"/>
          <w:i w:val="0"/>
          <w:iCs w:val="0"/>
          <w:sz w:val="24"/>
          <w:szCs w:val="24"/>
        </w:rPr>
        <w:t>обязательную часть и часть, формируемую участниками образовательных отношений, а также сведения о  коррекционно-развивающей работе.</w:t>
      </w:r>
    </w:p>
    <w:p w:rsidR="003E7500" w:rsidRPr="00491122" w:rsidRDefault="003E7500" w:rsidP="003E7500">
      <w:pPr>
        <w:pStyle w:val="100"/>
        <w:shd w:val="clear" w:color="auto" w:fill="auto"/>
        <w:spacing w:before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657CC8" w:rsidRPr="00491122" w:rsidRDefault="00657CC8" w:rsidP="00657CC8">
      <w:pPr>
        <w:spacing w:after="0"/>
        <w:rPr>
          <w:rFonts w:ascii="Times New Roman" w:hAnsi="Times New Roman" w:cs="Times New Roman"/>
          <w:highlight w:val="yellow"/>
        </w:rPr>
      </w:pPr>
    </w:p>
    <w:p w:rsidR="00657CC8" w:rsidRPr="00491122" w:rsidRDefault="00657CC8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657CC8" w:rsidRDefault="00657CC8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7B042B" w:rsidRDefault="007B042B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7B042B" w:rsidRDefault="007B042B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7B042B" w:rsidRPr="00491122" w:rsidRDefault="007B042B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657CC8" w:rsidRPr="00491122" w:rsidRDefault="00657CC8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657CC8" w:rsidRPr="00491122" w:rsidRDefault="00657CC8" w:rsidP="00657CC8">
      <w:pPr>
        <w:tabs>
          <w:tab w:val="left" w:pos="5640"/>
        </w:tabs>
        <w:spacing w:after="0"/>
        <w:rPr>
          <w:rFonts w:ascii="Times New Roman" w:hAnsi="Times New Roman" w:cs="Times New Roman"/>
          <w:highlight w:val="yellow"/>
        </w:rPr>
      </w:pPr>
    </w:p>
    <w:p w:rsidR="00657CC8" w:rsidRPr="00491122" w:rsidRDefault="00657CC8" w:rsidP="00657CC8">
      <w:pPr>
        <w:spacing w:after="0"/>
        <w:rPr>
          <w:rFonts w:ascii="Times New Roman" w:hAnsi="Times New Roman" w:cs="Times New Roman"/>
          <w:highlight w:val="yellow"/>
        </w:rPr>
      </w:pPr>
    </w:p>
    <w:p w:rsidR="00A52F95" w:rsidRPr="00657CC8" w:rsidRDefault="00A52F95" w:rsidP="00A52F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C8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Индивидуальный учебный план (недельный)</w:t>
      </w:r>
    </w:p>
    <w:p w:rsidR="00A52F95" w:rsidRPr="002D436C" w:rsidRDefault="00A52F95" w:rsidP="002D436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D436C">
        <w:rPr>
          <w:rFonts w:ascii="Times New Roman" w:hAnsi="Times New Roman" w:cs="Times New Roman"/>
          <w:b/>
          <w:i/>
          <w:szCs w:val="28"/>
        </w:rPr>
        <w:t>Пискуновой Вероники</w:t>
      </w:r>
      <w:r w:rsidR="00E3737B" w:rsidRPr="002D436C">
        <w:rPr>
          <w:rFonts w:ascii="Times New Roman" w:hAnsi="Times New Roman" w:cs="Times New Roman"/>
          <w:b/>
          <w:i/>
          <w:szCs w:val="28"/>
        </w:rPr>
        <w:t xml:space="preserve"> Дмитриевны</w:t>
      </w:r>
      <w:r w:rsidRPr="002D436C">
        <w:rPr>
          <w:rFonts w:ascii="Times New Roman" w:hAnsi="Times New Roman" w:cs="Times New Roman"/>
          <w:b/>
          <w:i/>
          <w:szCs w:val="28"/>
        </w:rPr>
        <w:t xml:space="preserve"> (</w:t>
      </w:r>
      <w:r w:rsidR="00E3737B" w:rsidRPr="002D436C">
        <w:rPr>
          <w:rFonts w:ascii="Times New Roman" w:hAnsi="Times New Roman" w:cs="Times New Roman"/>
          <w:b/>
          <w:i/>
          <w:szCs w:val="28"/>
        </w:rPr>
        <w:t>2а</w:t>
      </w:r>
      <w:r w:rsidRPr="002D436C">
        <w:rPr>
          <w:rFonts w:ascii="Times New Roman" w:hAnsi="Times New Roman" w:cs="Times New Roman"/>
          <w:b/>
          <w:i/>
          <w:szCs w:val="28"/>
        </w:rPr>
        <w:t xml:space="preserve"> класс)</w:t>
      </w:r>
      <w:r w:rsidRPr="002D436C">
        <w:rPr>
          <w:rFonts w:ascii="Times New Roman" w:hAnsi="Times New Roman" w:cs="Times New Roman"/>
          <w:szCs w:val="28"/>
        </w:rPr>
        <w:t>, обучающ</w:t>
      </w:r>
      <w:r w:rsidR="007528BC">
        <w:rPr>
          <w:rFonts w:ascii="Times New Roman" w:hAnsi="Times New Roman" w:cs="Times New Roman"/>
          <w:szCs w:val="28"/>
        </w:rPr>
        <w:t>ей</w:t>
      </w:r>
      <w:r w:rsidRPr="002D436C">
        <w:rPr>
          <w:rFonts w:ascii="Times New Roman" w:hAnsi="Times New Roman" w:cs="Times New Roman"/>
          <w:szCs w:val="28"/>
        </w:rPr>
        <w:t xml:space="preserve">ся на дому по адаптированной основной общеобразовательной программе начального общего образования для </w:t>
      </w:r>
      <w:r w:rsidR="002D436C" w:rsidRPr="002D436C">
        <w:rPr>
          <w:rFonts w:ascii="Times New Roman" w:hAnsi="Times New Roman" w:cs="Times New Roman"/>
          <w:szCs w:val="28"/>
        </w:rPr>
        <w:t xml:space="preserve">слабовидящих </w:t>
      </w:r>
      <w:r w:rsidRPr="002D436C">
        <w:rPr>
          <w:rFonts w:ascii="Times New Roman" w:hAnsi="Times New Roman" w:cs="Times New Roman"/>
          <w:szCs w:val="28"/>
        </w:rPr>
        <w:t xml:space="preserve">обучающихся (вариант </w:t>
      </w:r>
      <w:r w:rsidR="002D436C" w:rsidRPr="002D436C">
        <w:rPr>
          <w:rFonts w:ascii="Times New Roman" w:hAnsi="Times New Roman" w:cs="Times New Roman"/>
          <w:szCs w:val="28"/>
        </w:rPr>
        <w:t>4.2</w:t>
      </w:r>
      <w:r w:rsidR="0087710C">
        <w:rPr>
          <w:rFonts w:ascii="Times New Roman" w:hAnsi="Times New Roman" w:cs="Times New Roman"/>
          <w:szCs w:val="28"/>
        </w:rPr>
        <w:t>, срок обучения 5 лет</w:t>
      </w:r>
      <w:r w:rsidRPr="002D436C">
        <w:rPr>
          <w:rFonts w:ascii="Times New Roman" w:hAnsi="Times New Roman" w:cs="Times New Roman"/>
          <w:szCs w:val="28"/>
        </w:rPr>
        <w:t>)</w:t>
      </w:r>
      <w:r w:rsidR="002D436C" w:rsidRPr="002D436C">
        <w:rPr>
          <w:rFonts w:ascii="Times New Roman" w:hAnsi="Times New Roman" w:cs="Times New Roman"/>
          <w:szCs w:val="28"/>
        </w:rPr>
        <w:t xml:space="preserve"> </w:t>
      </w:r>
      <w:r w:rsidRPr="002D436C">
        <w:rPr>
          <w:rFonts w:ascii="Times New Roman" w:hAnsi="Times New Roman" w:cs="Times New Roman"/>
          <w:szCs w:val="28"/>
        </w:rPr>
        <w:t>на 2023-2024 учебный год</w:t>
      </w:r>
    </w:p>
    <w:p w:rsidR="0087710C" w:rsidRDefault="0087710C" w:rsidP="00A52F95">
      <w:pPr>
        <w:pStyle w:val="22"/>
        <w:shd w:val="clear" w:color="auto" w:fill="auto"/>
        <w:ind w:firstLine="740"/>
        <w:jc w:val="both"/>
      </w:pPr>
    </w:p>
    <w:p w:rsidR="00A52F95" w:rsidRPr="007528BC" w:rsidRDefault="00A52F95" w:rsidP="00A52F95">
      <w:pPr>
        <w:pStyle w:val="22"/>
        <w:shd w:val="clear" w:color="auto" w:fill="auto"/>
        <w:ind w:firstLine="740"/>
        <w:jc w:val="both"/>
      </w:pPr>
      <w:r w:rsidRPr="007528BC">
        <w:t>Индивидуальный учебный план для обучающе</w:t>
      </w:r>
      <w:r w:rsidR="007528BC" w:rsidRPr="007528BC">
        <w:t>йся</w:t>
      </w:r>
      <w:r w:rsidRPr="007528BC">
        <w:t xml:space="preserve"> </w:t>
      </w:r>
      <w:r w:rsidR="007528BC" w:rsidRPr="007528BC">
        <w:t>2</w:t>
      </w:r>
      <w:r w:rsidRPr="007528BC">
        <w:t xml:space="preserve">  класса </w:t>
      </w:r>
      <w:r w:rsidR="007528BC" w:rsidRPr="007528BC">
        <w:t>Пискуновой Вероники</w:t>
      </w:r>
      <w:r w:rsidRPr="007528BC">
        <w:t xml:space="preserve"> включает в себя общеобразовательные предметы, содержание которых приспособлено к возможностям обучающегося.</w:t>
      </w:r>
    </w:p>
    <w:p w:rsidR="00A52F95" w:rsidRPr="007528BC" w:rsidRDefault="00A52F95" w:rsidP="00A52F95">
      <w:pPr>
        <w:pStyle w:val="22"/>
        <w:shd w:val="clear" w:color="auto" w:fill="auto"/>
        <w:spacing w:line="274" w:lineRule="exact"/>
        <w:ind w:firstLine="740"/>
        <w:jc w:val="both"/>
      </w:pPr>
      <w:r w:rsidRPr="007528BC">
        <w:t>Обязательная часть учебного плана составляет 1</w:t>
      </w:r>
      <w:r w:rsidR="007528BC" w:rsidRPr="007528BC">
        <w:t>1</w:t>
      </w:r>
      <w:r w:rsidRPr="007528BC">
        <w:t xml:space="preserve"> часов. Часть, формируемая </w:t>
      </w:r>
      <w:proofErr w:type="gramStart"/>
      <w:r w:rsidRPr="007528BC">
        <w:t>участниками образовательных отношений</w:t>
      </w:r>
      <w:proofErr w:type="gramEnd"/>
      <w:r w:rsidRPr="007528BC">
        <w:t xml:space="preserve"> составляет 1 час и представлена предметами обязательной предметной области «</w:t>
      </w:r>
      <w:r w:rsidR="007528BC" w:rsidRPr="007528BC">
        <w:t>Музыка</w:t>
      </w:r>
      <w:r w:rsidRPr="007528BC">
        <w:t>»</w:t>
      </w:r>
      <w:r w:rsidR="007528BC" w:rsidRPr="007528BC">
        <w:t>, «ИЗО» - в объеме 0,25 часа и «Технология» в объеме 1 час.</w:t>
      </w:r>
      <w:r w:rsidRPr="007528BC">
        <w:rPr>
          <w:bCs/>
          <w:color w:val="000000"/>
        </w:rPr>
        <w:t xml:space="preserve"> </w:t>
      </w:r>
      <w:r w:rsidRPr="007528BC">
        <w:t>Для самостоятельной работы в учебном плане отведено 1</w:t>
      </w:r>
      <w:r w:rsidR="007528BC" w:rsidRPr="007528BC">
        <w:t>1</w:t>
      </w:r>
      <w:r w:rsidRPr="007528BC">
        <w:t xml:space="preserve"> часов. </w:t>
      </w:r>
    </w:p>
    <w:p w:rsidR="00A52F95" w:rsidRPr="00BF2F5C" w:rsidRDefault="00A52F95" w:rsidP="00A52F95">
      <w:pPr>
        <w:pStyle w:val="22"/>
        <w:shd w:val="clear" w:color="auto" w:fill="auto"/>
        <w:spacing w:after="264"/>
        <w:ind w:firstLine="740"/>
        <w:jc w:val="both"/>
      </w:pPr>
      <w:r w:rsidRPr="007528BC">
        <w:t>Таким образом, максимально допустимая недельная нагрузка обучающегося составляет 23 часа.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693"/>
        <w:gridCol w:w="1411"/>
        <w:gridCol w:w="2635"/>
      </w:tblGrid>
      <w:tr w:rsidR="00A52F95" w:rsidRPr="00657CC8" w:rsidTr="00A52F95">
        <w:trPr>
          <w:trHeight w:val="375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2D5208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6985" t="12700" r="8255" b="825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7AAB3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"/>
                  </w:pict>
                </mc:Fallback>
              </mc:AlternateContent>
            </w:r>
            <w:r w:rsidR="00A52F95" w:rsidRPr="00657CC8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A52F95" w:rsidRPr="00657CC8" w:rsidRDefault="00A52F95" w:rsidP="00A52F9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CC8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A52F95" w:rsidRPr="00657CC8" w:rsidTr="00A52F95">
        <w:trPr>
          <w:trHeight w:val="219"/>
          <w:jc w:val="center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с учителем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самостоятельной работы</w:t>
            </w:r>
          </w:p>
        </w:tc>
      </w:tr>
      <w:tr w:rsidR="00A52F95" w:rsidRPr="00657CC8" w:rsidTr="00A52F95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F95" w:rsidRPr="00657CC8" w:rsidTr="00A52F95">
        <w:trPr>
          <w:trHeight w:val="30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324D00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52F95" w:rsidRPr="00657CC8" w:rsidTr="00A52F95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52F95" w:rsidRPr="00657CC8" w:rsidTr="00A52F95">
        <w:trPr>
          <w:trHeight w:val="198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2D436C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2D436C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52F95" w:rsidRPr="00657CC8" w:rsidTr="00A52F95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52F95" w:rsidRPr="00657CC8" w:rsidTr="00A52F95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52F95" w:rsidRPr="00657CC8" w:rsidTr="00A52F95">
        <w:trPr>
          <w:trHeight w:val="6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52F95" w:rsidRPr="00657CC8" w:rsidTr="00A52F95">
        <w:trPr>
          <w:trHeight w:val="277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 w:rsidR="002D436C"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A52F95" w:rsidRPr="00657CC8" w:rsidTr="00A52F95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 w:rsidR="002D436C"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A52F95" w:rsidRPr="00657CC8" w:rsidTr="00A52F95">
        <w:trPr>
          <w:trHeight w:val="24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324D00" w:rsidP="00A52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52F95" w:rsidRPr="00657CC8" w:rsidTr="00A52F95">
        <w:trPr>
          <w:trHeight w:val="29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2D436C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52F95" w:rsidRPr="00657CC8" w:rsidTr="00A52F95">
        <w:trPr>
          <w:trHeight w:val="375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2D43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1</w:t>
            </w:r>
            <w:r w:rsidR="002D43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2D43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1</w:t>
            </w:r>
            <w:r w:rsidR="002D43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52F95" w:rsidRPr="00657CC8" w:rsidTr="00A52F95">
        <w:trPr>
          <w:trHeight w:val="570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-</w:t>
            </w:r>
          </w:p>
        </w:tc>
      </w:tr>
      <w:tr w:rsidR="002D436C" w:rsidRPr="00A52F95" w:rsidTr="00A52F95">
        <w:trPr>
          <w:trHeight w:val="266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6C" w:rsidRPr="00657CC8" w:rsidRDefault="002D436C" w:rsidP="002D43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C" w:rsidRPr="00657CC8" w:rsidRDefault="002D436C" w:rsidP="002D43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C" w:rsidRPr="002D436C" w:rsidRDefault="002D436C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436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D436C" w:rsidRPr="00657CC8" w:rsidTr="00A52F95">
        <w:trPr>
          <w:trHeight w:val="253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6C" w:rsidRPr="00657CC8" w:rsidRDefault="002D436C" w:rsidP="002D43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C" w:rsidRPr="00657CC8" w:rsidRDefault="002D436C" w:rsidP="002D43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C" w:rsidRPr="002D436C" w:rsidRDefault="002D436C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436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24D00" w:rsidRPr="00657CC8" w:rsidTr="001815EA">
        <w:trPr>
          <w:trHeight w:val="253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00" w:rsidRPr="00657CC8" w:rsidRDefault="00324D00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657CC8" w:rsidRDefault="00324D00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2D436C" w:rsidRDefault="00324D00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F95" w:rsidRPr="00657CC8" w:rsidTr="00A52F95">
        <w:trPr>
          <w:trHeight w:val="271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5" w:rsidRPr="00657CC8" w:rsidRDefault="00A52F95" w:rsidP="00A52F9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A52F95" w:rsidRPr="00657CC8" w:rsidTr="00A52F95">
        <w:trPr>
          <w:trHeight w:val="271"/>
          <w:jc w:val="center"/>
        </w:trPr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  <w:b/>
              </w:rPr>
              <w:t>Коррекционно-развивающая работа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</w:rPr>
            </w:pPr>
            <w:r w:rsidRPr="00657CC8">
              <w:rPr>
                <w:rFonts w:ascii="Times New Roman" w:hAnsi="Times New Roman" w:cs="Times New Roman"/>
              </w:rPr>
              <w:t>Занятия с педагогом-психологом</w:t>
            </w:r>
          </w:p>
        </w:tc>
      </w:tr>
      <w:tr w:rsidR="00A52F95" w:rsidRPr="00657CC8" w:rsidTr="00A52F95">
        <w:trPr>
          <w:trHeight w:val="271"/>
          <w:jc w:val="center"/>
        </w:trPr>
        <w:tc>
          <w:tcPr>
            <w:tcW w:w="5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</w:rPr>
              <w:t>Занятия с дефектологом</w:t>
            </w:r>
          </w:p>
        </w:tc>
      </w:tr>
      <w:tr w:rsidR="00A52F95" w:rsidRPr="00657CC8" w:rsidTr="00A52F95">
        <w:trPr>
          <w:trHeight w:val="271"/>
          <w:jc w:val="center"/>
        </w:trPr>
        <w:tc>
          <w:tcPr>
            <w:tcW w:w="5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</w:rPr>
              <w:t>Занятия с логопедом</w:t>
            </w:r>
          </w:p>
        </w:tc>
      </w:tr>
      <w:tr w:rsidR="00A52F95" w:rsidRPr="00657CC8" w:rsidTr="00A52F95">
        <w:trPr>
          <w:trHeight w:val="271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5" w:rsidRPr="00657CC8" w:rsidRDefault="00A52F95" w:rsidP="00A52F95">
            <w:pPr>
              <w:spacing w:after="0"/>
              <w:rPr>
                <w:rFonts w:ascii="Times New Roman" w:hAnsi="Times New Roman" w:cs="Times New Roman"/>
              </w:rPr>
            </w:pPr>
            <w:r w:rsidRPr="00657CC8">
              <w:rPr>
                <w:rFonts w:ascii="Times New Roman" w:hAnsi="Times New Roman" w:cs="Times New Roman"/>
              </w:rPr>
              <w:t>По выбору обучающегося и родителей (законных представителей)</w:t>
            </w:r>
          </w:p>
        </w:tc>
      </w:tr>
    </w:tbl>
    <w:p w:rsidR="002D436C" w:rsidRDefault="002D436C" w:rsidP="002D4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36C" w:rsidRDefault="002D436C" w:rsidP="002D4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36C" w:rsidRDefault="002D436C" w:rsidP="002D4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36C" w:rsidRPr="00657CC8" w:rsidRDefault="002D436C" w:rsidP="002D4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C8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Индивидуальный учебный план (недельный)</w:t>
      </w:r>
    </w:p>
    <w:p w:rsidR="00A636B8" w:rsidRPr="002D436C" w:rsidRDefault="00A636B8" w:rsidP="00A636B8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Пискуновой </w:t>
      </w:r>
      <w:r w:rsidR="002D436C">
        <w:rPr>
          <w:rFonts w:ascii="Times New Roman" w:hAnsi="Times New Roman" w:cs="Times New Roman"/>
          <w:b/>
          <w:i/>
          <w:szCs w:val="28"/>
        </w:rPr>
        <w:t xml:space="preserve">Виктории </w:t>
      </w:r>
      <w:r w:rsidR="002D436C" w:rsidRPr="00657CC8">
        <w:rPr>
          <w:rFonts w:ascii="Times New Roman" w:hAnsi="Times New Roman" w:cs="Times New Roman"/>
          <w:b/>
          <w:i/>
          <w:szCs w:val="28"/>
        </w:rPr>
        <w:t xml:space="preserve"> </w:t>
      </w:r>
      <w:r w:rsidR="002D436C">
        <w:rPr>
          <w:rFonts w:ascii="Times New Roman" w:hAnsi="Times New Roman" w:cs="Times New Roman"/>
          <w:b/>
          <w:i/>
          <w:szCs w:val="28"/>
        </w:rPr>
        <w:t xml:space="preserve">Дмитриевны </w:t>
      </w:r>
      <w:r w:rsidR="002D436C" w:rsidRPr="00A636B8">
        <w:rPr>
          <w:rFonts w:ascii="Times New Roman" w:hAnsi="Times New Roman" w:cs="Times New Roman"/>
          <w:b/>
          <w:i/>
          <w:szCs w:val="28"/>
        </w:rPr>
        <w:t>(2а класс)</w:t>
      </w:r>
      <w:r w:rsidR="002D436C" w:rsidRPr="00A636B8">
        <w:rPr>
          <w:rFonts w:ascii="Times New Roman" w:hAnsi="Times New Roman" w:cs="Times New Roman"/>
          <w:szCs w:val="28"/>
        </w:rPr>
        <w:t>,</w:t>
      </w:r>
      <w:r w:rsidR="002D436C" w:rsidRPr="00657CC8">
        <w:rPr>
          <w:rFonts w:ascii="Times New Roman" w:hAnsi="Times New Roman" w:cs="Times New Roman"/>
          <w:szCs w:val="28"/>
        </w:rPr>
        <w:t xml:space="preserve"> </w:t>
      </w:r>
      <w:r w:rsidRPr="002D436C">
        <w:rPr>
          <w:rFonts w:ascii="Times New Roman" w:hAnsi="Times New Roman" w:cs="Times New Roman"/>
          <w:szCs w:val="28"/>
        </w:rPr>
        <w:t>обучающ</w:t>
      </w:r>
      <w:r>
        <w:rPr>
          <w:rFonts w:ascii="Times New Roman" w:hAnsi="Times New Roman" w:cs="Times New Roman"/>
          <w:szCs w:val="28"/>
        </w:rPr>
        <w:t>ей</w:t>
      </w:r>
      <w:r w:rsidRPr="002D436C">
        <w:rPr>
          <w:rFonts w:ascii="Times New Roman" w:hAnsi="Times New Roman" w:cs="Times New Roman"/>
          <w:szCs w:val="28"/>
        </w:rPr>
        <w:t>ся на дому по адаптированной основной общеобразовательной программе начального общего образования для слабовидящих обучающихся (вариант 4.2</w:t>
      </w:r>
      <w:r>
        <w:rPr>
          <w:rFonts w:ascii="Times New Roman" w:hAnsi="Times New Roman" w:cs="Times New Roman"/>
          <w:szCs w:val="28"/>
        </w:rPr>
        <w:t>, срок обучения 5 лет</w:t>
      </w:r>
      <w:r w:rsidRPr="002D436C">
        <w:rPr>
          <w:rFonts w:ascii="Times New Roman" w:hAnsi="Times New Roman" w:cs="Times New Roman"/>
          <w:szCs w:val="28"/>
        </w:rPr>
        <w:t xml:space="preserve">) </w:t>
      </w:r>
      <w:r>
        <w:rPr>
          <w:rFonts w:ascii="Times New Roman" w:hAnsi="Times New Roman" w:cs="Times New Roman"/>
          <w:szCs w:val="28"/>
        </w:rPr>
        <w:t xml:space="preserve">с учетом психофизических особенностей обучающегося с НОДА </w:t>
      </w:r>
      <w:r w:rsidRPr="002D436C">
        <w:rPr>
          <w:rFonts w:ascii="Times New Roman" w:hAnsi="Times New Roman" w:cs="Times New Roman"/>
          <w:szCs w:val="28"/>
        </w:rPr>
        <w:t>на 2023-2024 учебный год</w:t>
      </w:r>
    </w:p>
    <w:p w:rsidR="00A636B8" w:rsidRDefault="00A636B8" w:rsidP="00A636B8">
      <w:pPr>
        <w:pStyle w:val="22"/>
        <w:shd w:val="clear" w:color="auto" w:fill="auto"/>
        <w:ind w:firstLine="740"/>
        <w:jc w:val="both"/>
      </w:pPr>
    </w:p>
    <w:p w:rsidR="00A636B8" w:rsidRPr="007528BC" w:rsidRDefault="00A636B8" w:rsidP="00A636B8">
      <w:pPr>
        <w:pStyle w:val="22"/>
        <w:shd w:val="clear" w:color="auto" w:fill="auto"/>
        <w:ind w:firstLine="740"/>
        <w:jc w:val="both"/>
      </w:pPr>
      <w:r w:rsidRPr="007528BC">
        <w:t>Индивидуальный учебный план для обучающейся 2</w:t>
      </w:r>
      <w:r>
        <w:t xml:space="preserve"> </w:t>
      </w:r>
      <w:r w:rsidRPr="007528BC">
        <w:t xml:space="preserve">класса Пискуновой </w:t>
      </w:r>
      <w:r>
        <w:t>Виктории</w:t>
      </w:r>
      <w:r w:rsidRPr="007528BC">
        <w:t xml:space="preserve"> включает в себя общеобразовательные предметы, содержание которых приспособлено к возможностям обучающегося.</w:t>
      </w:r>
    </w:p>
    <w:p w:rsidR="00A636B8" w:rsidRPr="007528BC" w:rsidRDefault="00A636B8" w:rsidP="00A636B8">
      <w:pPr>
        <w:pStyle w:val="22"/>
        <w:shd w:val="clear" w:color="auto" w:fill="auto"/>
        <w:spacing w:line="274" w:lineRule="exact"/>
        <w:ind w:firstLine="740"/>
        <w:jc w:val="both"/>
      </w:pPr>
      <w:r w:rsidRPr="007528BC">
        <w:t xml:space="preserve">Обязательная часть учебного плана составляет 11 часов. Часть, формируемая </w:t>
      </w:r>
      <w:proofErr w:type="gramStart"/>
      <w:r w:rsidRPr="007528BC">
        <w:t>участниками образовательных отношений</w:t>
      </w:r>
      <w:proofErr w:type="gramEnd"/>
      <w:r w:rsidRPr="007528BC">
        <w:t xml:space="preserve"> составляет 1 час и представлена предметами обязательной предметной области «Музыка», «ИЗО» - в объеме 0,25 часа и «Технология» в объеме 1 час.</w:t>
      </w:r>
      <w:r w:rsidRPr="007528BC">
        <w:rPr>
          <w:bCs/>
          <w:color w:val="000000"/>
        </w:rPr>
        <w:t xml:space="preserve"> </w:t>
      </w:r>
      <w:r w:rsidRPr="007528BC">
        <w:t xml:space="preserve">Для самостоятельной работы в учебном плане отведено 11 часов. </w:t>
      </w:r>
    </w:p>
    <w:p w:rsidR="00A636B8" w:rsidRPr="00BF2F5C" w:rsidRDefault="00A636B8" w:rsidP="00A636B8">
      <w:pPr>
        <w:pStyle w:val="22"/>
        <w:shd w:val="clear" w:color="auto" w:fill="auto"/>
        <w:spacing w:after="264"/>
        <w:ind w:firstLine="740"/>
        <w:jc w:val="both"/>
      </w:pPr>
      <w:r w:rsidRPr="007528BC">
        <w:t>Таким образом, максимально допустимая недельная нагрузка обучающегося составляет 23 часа.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693"/>
        <w:gridCol w:w="1411"/>
        <w:gridCol w:w="2635"/>
      </w:tblGrid>
      <w:tr w:rsidR="00A636B8" w:rsidRPr="00657CC8" w:rsidTr="001815EA">
        <w:trPr>
          <w:trHeight w:val="375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2D520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6985" t="5080" r="8255" b="63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BE945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"/>
                  </w:pict>
                </mc:Fallback>
              </mc:AlternateContent>
            </w:r>
            <w:r w:rsidR="00A636B8" w:rsidRPr="00657CC8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A636B8" w:rsidRPr="00657CC8" w:rsidRDefault="00A636B8" w:rsidP="001815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CC8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A636B8" w:rsidRPr="00657CC8" w:rsidTr="001815EA">
        <w:trPr>
          <w:trHeight w:val="219"/>
          <w:jc w:val="center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с учителем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самостоятельной работы</w:t>
            </w:r>
          </w:p>
        </w:tc>
      </w:tr>
      <w:tr w:rsidR="00A636B8" w:rsidRPr="00657CC8" w:rsidTr="001815EA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36B8" w:rsidRPr="00657CC8" w:rsidTr="001815EA">
        <w:trPr>
          <w:trHeight w:val="30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636B8" w:rsidRPr="00657CC8" w:rsidTr="001815EA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636B8" w:rsidRPr="00657CC8" w:rsidTr="001815EA">
        <w:trPr>
          <w:trHeight w:val="198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636B8" w:rsidRPr="00657CC8" w:rsidTr="001815EA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636B8" w:rsidRPr="00657CC8" w:rsidTr="001815EA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636B8" w:rsidRPr="00657CC8" w:rsidTr="001815EA">
        <w:trPr>
          <w:trHeight w:val="6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636B8" w:rsidRPr="00657CC8" w:rsidTr="001815EA">
        <w:trPr>
          <w:trHeight w:val="277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A636B8" w:rsidRPr="00657CC8" w:rsidTr="001815EA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A636B8" w:rsidRPr="00657CC8" w:rsidTr="001815EA">
        <w:trPr>
          <w:trHeight w:val="24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636B8" w:rsidRPr="00657CC8" w:rsidTr="001815EA">
        <w:trPr>
          <w:trHeight w:val="29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636B8" w:rsidRPr="00657CC8" w:rsidTr="001815EA">
        <w:trPr>
          <w:trHeight w:val="375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636B8" w:rsidRPr="00657CC8" w:rsidTr="001815EA">
        <w:trPr>
          <w:trHeight w:val="570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7CC8">
              <w:rPr>
                <w:rFonts w:ascii="Times New Roman" w:hAnsi="Times New Roman" w:cs="Times New Roman"/>
                <w:b/>
                <w:bCs/>
                <w:i/>
              </w:rPr>
              <w:t>-</w:t>
            </w:r>
          </w:p>
        </w:tc>
      </w:tr>
      <w:tr w:rsidR="00A636B8" w:rsidRPr="00A52F95" w:rsidTr="001815EA">
        <w:trPr>
          <w:trHeight w:val="266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2D436C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436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636B8" w:rsidRPr="00657CC8" w:rsidTr="001815EA">
        <w:trPr>
          <w:trHeight w:val="253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57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2D436C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436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636B8" w:rsidRPr="00657CC8" w:rsidTr="001815EA">
        <w:trPr>
          <w:trHeight w:val="253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7CC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2D436C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36B8" w:rsidRPr="00657CC8" w:rsidTr="001815EA">
        <w:trPr>
          <w:trHeight w:val="271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57CC8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8" w:rsidRPr="00657CC8" w:rsidRDefault="00A636B8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CC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A636B8" w:rsidRPr="00657CC8" w:rsidTr="001815EA">
        <w:trPr>
          <w:trHeight w:val="271"/>
          <w:jc w:val="center"/>
        </w:trPr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  <w:b/>
              </w:rPr>
              <w:t>Коррекционно-развивающая работа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</w:rPr>
            </w:pPr>
            <w:r w:rsidRPr="00657CC8">
              <w:rPr>
                <w:rFonts w:ascii="Times New Roman" w:hAnsi="Times New Roman" w:cs="Times New Roman"/>
              </w:rPr>
              <w:t>Занятия с педагогом-психологом</w:t>
            </w:r>
          </w:p>
        </w:tc>
      </w:tr>
      <w:tr w:rsidR="00A636B8" w:rsidRPr="00657CC8" w:rsidTr="001815EA">
        <w:trPr>
          <w:trHeight w:val="271"/>
          <w:jc w:val="center"/>
        </w:trPr>
        <w:tc>
          <w:tcPr>
            <w:tcW w:w="5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</w:rPr>
              <w:t>Занятия с дефектологом</w:t>
            </w:r>
          </w:p>
        </w:tc>
      </w:tr>
      <w:tr w:rsidR="00A636B8" w:rsidRPr="00657CC8" w:rsidTr="001815EA">
        <w:trPr>
          <w:trHeight w:val="271"/>
          <w:jc w:val="center"/>
        </w:trPr>
        <w:tc>
          <w:tcPr>
            <w:tcW w:w="5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</w:rPr>
              <w:t>Занятия с логопедом</w:t>
            </w:r>
          </w:p>
        </w:tc>
      </w:tr>
      <w:tr w:rsidR="00A636B8" w:rsidRPr="00657CC8" w:rsidTr="001815EA">
        <w:trPr>
          <w:trHeight w:val="271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7CC8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8" w:rsidRPr="00657CC8" w:rsidRDefault="00A636B8" w:rsidP="001815EA">
            <w:pPr>
              <w:spacing w:after="0"/>
              <w:rPr>
                <w:rFonts w:ascii="Times New Roman" w:hAnsi="Times New Roman" w:cs="Times New Roman"/>
              </w:rPr>
            </w:pPr>
            <w:r w:rsidRPr="00657CC8">
              <w:rPr>
                <w:rFonts w:ascii="Times New Roman" w:hAnsi="Times New Roman" w:cs="Times New Roman"/>
              </w:rPr>
              <w:t>По выбору обучающегося и родителей (законных представителей)</w:t>
            </w:r>
          </w:p>
        </w:tc>
      </w:tr>
    </w:tbl>
    <w:p w:rsidR="00A636B8" w:rsidRDefault="00A636B8" w:rsidP="00A636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6B8" w:rsidRDefault="00A636B8" w:rsidP="00A636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6B8" w:rsidRDefault="00A636B8" w:rsidP="00657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CC8" w:rsidRPr="00A04C1C" w:rsidRDefault="00657CC8" w:rsidP="00657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1C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Индивидуальный учебный план (недельный)</w:t>
      </w:r>
    </w:p>
    <w:p w:rsidR="00657CC8" w:rsidRPr="00A04C1C" w:rsidRDefault="00657CC8" w:rsidP="00657CC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04C1C">
        <w:rPr>
          <w:rFonts w:ascii="Times New Roman" w:hAnsi="Times New Roman" w:cs="Times New Roman"/>
          <w:b/>
          <w:i/>
          <w:szCs w:val="28"/>
        </w:rPr>
        <w:t>Юрова Дениса Владимировича (</w:t>
      </w:r>
      <w:r w:rsidR="002D32B9" w:rsidRPr="00A04C1C">
        <w:rPr>
          <w:rFonts w:ascii="Times New Roman" w:hAnsi="Times New Roman" w:cs="Times New Roman"/>
          <w:b/>
          <w:i/>
          <w:szCs w:val="28"/>
        </w:rPr>
        <w:t>5</w:t>
      </w:r>
      <w:r w:rsidRPr="00A04C1C">
        <w:rPr>
          <w:rFonts w:ascii="Times New Roman" w:hAnsi="Times New Roman" w:cs="Times New Roman"/>
          <w:b/>
          <w:i/>
          <w:szCs w:val="28"/>
        </w:rPr>
        <w:t>б класс)</w:t>
      </w:r>
      <w:r w:rsidRPr="00A04C1C">
        <w:rPr>
          <w:rFonts w:ascii="Times New Roman" w:hAnsi="Times New Roman" w:cs="Times New Roman"/>
          <w:szCs w:val="28"/>
        </w:rPr>
        <w:t>, обучающегося на дому по адаптированной основной общеобразовательной программе начального общего образования для обучающихся с расстройством аутистического спектра (вариант 8.1)</w:t>
      </w:r>
    </w:p>
    <w:p w:rsidR="00657CC8" w:rsidRPr="00A04C1C" w:rsidRDefault="00657CC8" w:rsidP="00657CC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04C1C">
        <w:rPr>
          <w:rFonts w:ascii="Times New Roman" w:hAnsi="Times New Roman" w:cs="Times New Roman"/>
          <w:szCs w:val="28"/>
        </w:rPr>
        <w:t>на 202</w:t>
      </w:r>
      <w:r w:rsidR="002D32B9" w:rsidRPr="00A04C1C">
        <w:rPr>
          <w:rFonts w:ascii="Times New Roman" w:hAnsi="Times New Roman" w:cs="Times New Roman"/>
          <w:szCs w:val="28"/>
        </w:rPr>
        <w:t>3</w:t>
      </w:r>
      <w:r w:rsidRPr="00A04C1C">
        <w:rPr>
          <w:rFonts w:ascii="Times New Roman" w:hAnsi="Times New Roman" w:cs="Times New Roman"/>
          <w:szCs w:val="28"/>
        </w:rPr>
        <w:t>-202</w:t>
      </w:r>
      <w:r w:rsidR="002D32B9" w:rsidRPr="00A04C1C">
        <w:rPr>
          <w:rFonts w:ascii="Times New Roman" w:hAnsi="Times New Roman" w:cs="Times New Roman"/>
          <w:szCs w:val="28"/>
        </w:rPr>
        <w:t>4</w:t>
      </w:r>
      <w:r w:rsidRPr="00A04C1C">
        <w:rPr>
          <w:rFonts w:ascii="Times New Roman" w:hAnsi="Times New Roman" w:cs="Times New Roman"/>
          <w:szCs w:val="28"/>
        </w:rPr>
        <w:t xml:space="preserve"> учебный год</w:t>
      </w:r>
    </w:p>
    <w:p w:rsidR="00B62E97" w:rsidRPr="00955BC5" w:rsidRDefault="00B62E97" w:rsidP="00955BC5">
      <w:pPr>
        <w:pStyle w:val="22"/>
        <w:shd w:val="clear" w:color="auto" w:fill="auto"/>
        <w:ind w:firstLine="426"/>
        <w:jc w:val="both"/>
      </w:pPr>
      <w:r w:rsidRPr="00955BC5">
        <w:t xml:space="preserve">Индивидуальный учебный план для обучающегося </w:t>
      </w:r>
      <w:r w:rsidR="00955BC5" w:rsidRPr="00955BC5">
        <w:t>5</w:t>
      </w:r>
      <w:r w:rsidRPr="00955BC5">
        <w:t xml:space="preserve">  класса Юрова Дениса включает в себя общеобразовательные предметы, содержание которых приспособлено к возможностям обучающегося.</w:t>
      </w:r>
    </w:p>
    <w:p w:rsidR="00B62E97" w:rsidRPr="00126782" w:rsidRDefault="00B62E97" w:rsidP="00955BC5">
      <w:pPr>
        <w:pStyle w:val="22"/>
        <w:shd w:val="clear" w:color="auto" w:fill="auto"/>
        <w:spacing w:line="274" w:lineRule="exact"/>
        <w:ind w:firstLine="426"/>
        <w:jc w:val="both"/>
      </w:pPr>
      <w:r w:rsidRPr="00955BC5">
        <w:t xml:space="preserve">Обязательная часть учебного плана составляет 12 часов. Часть, формируемая </w:t>
      </w:r>
      <w:proofErr w:type="gramStart"/>
      <w:r w:rsidRPr="00955BC5">
        <w:t>участниками образовательных отношений</w:t>
      </w:r>
      <w:proofErr w:type="gramEnd"/>
      <w:r w:rsidRPr="00955BC5">
        <w:t xml:space="preserve"> составляет 1 час и представлена </w:t>
      </w:r>
      <w:r w:rsidRPr="00126782">
        <w:t>предметами обязательной предметной области «</w:t>
      </w:r>
      <w:proofErr w:type="spellStart"/>
      <w:r w:rsidR="00126782" w:rsidRPr="00126782">
        <w:t>обшественно</w:t>
      </w:r>
      <w:proofErr w:type="spellEnd"/>
      <w:r w:rsidR="00126782" w:rsidRPr="00126782">
        <w:t>-научные предметы</w:t>
      </w:r>
      <w:r w:rsidRPr="00126782">
        <w:t xml:space="preserve">»: </w:t>
      </w:r>
      <w:r w:rsidR="00126782" w:rsidRPr="00126782">
        <w:t>«история» 0,5 часа и обществознание 0,5 часа</w:t>
      </w:r>
      <w:r w:rsidR="0026456B" w:rsidRPr="00126782">
        <w:rPr>
          <w:bCs/>
          <w:color w:val="000000"/>
        </w:rPr>
        <w:t xml:space="preserve">. </w:t>
      </w:r>
      <w:r w:rsidRPr="00126782">
        <w:t>Для самостоятельной работы в учебном плане отведено 1</w:t>
      </w:r>
      <w:r w:rsidR="00955BC5" w:rsidRPr="00126782">
        <w:t>6</w:t>
      </w:r>
      <w:r w:rsidRPr="00126782">
        <w:t xml:space="preserve"> часов. </w:t>
      </w:r>
    </w:p>
    <w:p w:rsidR="00657CC8" w:rsidRPr="00955BC5" w:rsidRDefault="00B62E97" w:rsidP="00955BC5">
      <w:pPr>
        <w:pStyle w:val="22"/>
        <w:shd w:val="clear" w:color="auto" w:fill="auto"/>
        <w:ind w:firstLine="426"/>
        <w:jc w:val="both"/>
      </w:pPr>
      <w:r w:rsidRPr="00955BC5">
        <w:t>Таким образом, максимально допустимая недельная нагрузка обучающегося составляет 2</w:t>
      </w:r>
      <w:r w:rsidR="00955BC5" w:rsidRPr="00955BC5">
        <w:t>9</w:t>
      </w:r>
      <w:r w:rsidR="00955BC5">
        <w:t xml:space="preserve"> ч</w:t>
      </w:r>
      <w:r w:rsidR="0026456B" w:rsidRPr="00955BC5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693"/>
        <w:gridCol w:w="1411"/>
        <w:gridCol w:w="2635"/>
      </w:tblGrid>
      <w:tr w:rsidR="00657CC8" w:rsidRPr="00491122" w:rsidTr="007570B6">
        <w:trPr>
          <w:trHeight w:val="375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562490" w:rsidRDefault="00657CC8" w:rsidP="00955BC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562490" w:rsidRDefault="002D520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6985" t="8255" r="825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CFE9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"/>
                  </w:pict>
                </mc:Fallback>
              </mc:AlternateContent>
            </w:r>
            <w:r w:rsidR="00657CC8" w:rsidRPr="00562490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57CC8" w:rsidRPr="00562490" w:rsidRDefault="00657CC8" w:rsidP="00657CC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62490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562490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657CC8" w:rsidRPr="00491122" w:rsidTr="007570B6">
        <w:trPr>
          <w:trHeight w:val="219"/>
          <w:jc w:val="center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562490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с учителем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8D5EF0" w:rsidRDefault="00657CC8" w:rsidP="00657C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5EF0">
              <w:rPr>
                <w:rFonts w:ascii="Times New Roman" w:hAnsi="Times New Roman" w:cs="Times New Roman"/>
                <w:bCs/>
              </w:rPr>
              <w:t>самостоятельной работы</w:t>
            </w:r>
          </w:p>
        </w:tc>
      </w:tr>
      <w:tr w:rsidR="00657CC8" w:rsidRPr="00491122" w:rsidTr="007570B6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562490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562490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562490" w:rsidRPr="00491122" w:rsidTr="007570B6">
        <w:trPr>
          <w:trHeight w:val="30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90" w:rsidRDefault="00562490" w:rsidP="007570B6">
            <w:pPr>
              <w:pStyle w:val="ConsPlusNormal"/>
              <w:jc w:val="both"/>
            </w:pPr>
            <w: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955BC5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57CC8" w:rsidRPr="00491122" w:rsidTr="007570B6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955BC5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955BC5" w:rsidRDefault="008D5EF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57CC8" w:rsidRPr="00491122" w:rsidTr="007570B6">
        <w:trPr>
          <w:trHeight w:val="198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562490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Иностранные</w:t>
            </w:r>
            <w:r w:rsidR="00657CC8" w:rsidRPr="00562490">
              <w:rPr>
                <w:rFonts w:ascii="Times New Roman" w:hAnsi="Times New Roman" w:cs="Times New Roman"/>
                <w:bCs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562490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955BC5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955BC5" w:rsidRDefault="00955BC5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57CC8" w:rsidRPr="00491122" w:rsidTr="007570B6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562490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562490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955BC5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955BC5" w:rsidRDefault="008D5EF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7C7D" w:rsidRPr="00491122" w:rsidTr="007570B6">
        <w:trPr>
          <w:trHeight w:val="375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C7D" w:rsidRPr="00562490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D" w:rsidRPr="00562490" w:rsidRDefault="00477C7D" w:rsidP="007570B6">
            <w:pPr>
              <w:pStyle w:val="ConsPlusNormal"/>
              <w:jc w:val="both"/>
            </w:pPr>
            <w:r w:rsidRPr="00562490">
              <w:t>История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7D" w:rsidRPr="00955BC5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7D" w:rsidRPr="00955BC5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7C7D" w:rsidRPr="00491122" w:rsidTr="007570B6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7C7D" w:rsidRPr="00562490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D" w:rsidRPr="00D11AEA" w:rsidRDefault="00477C7D" w:rsidP="007570B6">
            <w:pPr>
              <w:pStyle w:val="ConsPlusNormal"/>
              <w:jc w:val="both"/>
            </w:pPr>
            <w:r w:rsidRPr="00D11AEA">
              <w:t>Обществознание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7D" w:rsidRPr="00D11AEA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11AE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7D" w:rsidRPr="00D11AEA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11AEA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7C7D" w:rsidRPr="00491122" w:rsidTr="007570B6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C7D" w:rsidRPr="00562490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D" w:rsidRPr="00562490" w:rsidRDefault="00477C7D" w:rsidP="007570B6">
            <w:pPr>
              <w:pStyle w:val="ConsPlusNormal"/>
              <w:jc w:val="both"/>
            </w:pPr>
            <w:r w:rsidRPr="00562490">
              <w:t>География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7D" w:rsidRPr="00955BC5" w:rsidRDefault="00477C7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7D" w:rsidRPr="00955BC5" w:rsidRDefault="0012678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62490" w:rsidRPr="00491122" w:rsidTr="007570B6">
        <w:trPr>
          <w:trHeight w:val="37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562490" w:rsidRDefault="00562490" w:rsidP="007570B6">
            <w:pPr>
              <w:pStyle w:val="ConsPlusNormal"/>
              <w:jc w:val="both"/>
            </w:pPr>
            <w:r w:rsidRPr="00562490">
              <w:t>Биология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22786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955BC5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1</w:t>
            </w:r>
            <w:r w:rsidR="00126782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562490" w:rsidRPr="00491122" w:rsidTr="007570B6">
        <w:trPr>
          <w:trHeight w:val="6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562490" w:rsidRDefault="00562490" w:rsidP="007570B6">
            <w:pPr>
              <w:pStyle w:val="ConsPlusNormal"/>
              <w:jc w:val="both"/>
            </w:pPr>
            <w:r w:rsidRPr="00562490"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562490" w:rsidRDefault="00562490" w:rsidP="007570B6">
            <w:pPr>
              <w:pStyle w:val="ConsPlusNormal"/>
              <w:jc w:val="both"/>
            </w:pPr>
            <w:r w:rsidRPr="00562490">
              <w:t>ОДНК</w:t>
            </w:r>
            <w:r w:rsidR="007570B6">
              <w:t>Н</w:t>
            </w:r>
            <w:r w:rsidRPr="00562490">
              <w:t>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12678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62490" w:rsidRPr="00491122" w:rsidTr="007570B6">
        <w:trPr>
          <w:trHeight w:val="277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12678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62490" w:rsidRPr="00491122" w:rsidTr="007570B6">
        <w:trPr>
          <w:trHeight w:val="375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12678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62490" w:rsidRPr="00491122" w:rsidTr="007570B6">
        <w:trPr>
          <w:trHeight w:val="24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0" w:rsidRPr="00562490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562490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955BC5" w:rsidP="0065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BC5">
              <w:rPr>
                <w:rFonts w:ascii="Times New Roman" w:hAnsi="Times New Roman" w:cs="Times New Roman"/>
                <w:bCs/>
              </w:rPr>
              <w:t>1</w:t>
            </w:r>
            <w:r w:rsidR="00126782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562490" w:rsidRPr="00491122" w:rsidTr="007570B6">
        <w:trPr>
          <w:trHeight w:val="29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Default="00562490" w:rsidP="007570B6">
            <w:pPr>
              <w:pStyle w:val="ConsPlusNormal"/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Default="00A636B8" w:rsidP="007570B6">
            <w:pPr>
              <w:pStyle w:val="ConsPlusNormal"/>
              <w:jc w:val="both"/>
            </w:pPr>
            <w:r>
              <w:t>Ф</w:t>
            </w:r>
            <w:r w:rsidR="00562490">
              <w:t>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22786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55BC5">
              <w:rPr>
                <w:rFonts w:ascii="Times New Roman" w:hAnsi="Times New Roman" w:cs="Times New Roman"/>
                <w:bCs/>
                <w:i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955BC5" w:rsidP="0065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BC5">
              <w:rPr>
                <w:rFonts w:ascii="Times New Roman" w:hAnsi="Times New Roman" w:cs="Times New Roman"/>
                <w:bCs/>
              </w:rPr>
              <w:t>1</w:t>
            </w:r>
            <w:r w:rsidR="00126782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562490" w:rsidRPr="00955BC5" w:rsidTr="007570B6">
        <w:trPr>
          <w:trHeight w:val="375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55BC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BC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562490" w:rsidP="0012678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BC5">
              <w:rPr>
                <w:rFonts w:ascii="Times New Roman" w:hAnsi="Times New Roman" w:cs="Times New Roman"/>
                <w:b/>
                <w:bCs/>
              </w:rPr>
              <w:t>1</w:t>
            </w:r>
            <w:r w:rsidR="00126782">
              <w:rPr>
                <w:rFonts w:ascii="Times New Roman" w:hAnsi="Times New Roman" w:cs="Times New Roman"/>
                <w:b/>
                <w:bCs/>
              </w:rPr>
              <w:t>5.5</w:t>
            </w:r>
          </w:p>
        </w:tc>
      </w:tr>
      <w:tr w:rsidR="00562490" w:rsidRPr="00955BC5" w:rsidTr="007570B6">
        <w:trPr>
          <w:trHeight w:val="570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55BC5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55BC5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12678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0,5</w:t>
            </w:r>
          </w:p>
        </w:tc>
      </w:tr>
      <w:tr w:rsidR="00227862" w:rsidRPr="00955BC5" w:rsidTr="007570B6">
        <w:trPr>
          <w:trHeight w:val="266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2" w:rsidRPr="00955BC5" w:rsidRDefault="00227862" w:rsidP="007570B6">
            <w:pPr>
              <w:pStyle w:val="ConsPlusNormal"/>
              <w:jc w:val="both"/>
            </w:pPr>
            <w:r w:rsidRPr="00955BC5">
              <w:t>История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2" w:rsidRPr="00955BC5" w:rsidRDefault="0022786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2" w:rsidRPr="00955BC5" w:rsidRDefault="0022786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27862" w:rsidRPr="00491122" w:rsidTr="007570B6">
        <w:trPr>
          <w:trHeight w:val="253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862" w:rsidRPr="00D11AEA" w:rsidRDefault="007570B6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11AE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2" w:rsidRPr="00955BC5" w:rsidRDefault="0022786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5BC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2" w:rsidRPr="00955BC5" w:rsidRDefault="0012678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62490" w:rsidRPr="00491122" w:rsidTr="007570B6">
        <w:trPr>
          <w:trHeight w:val="271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955BC5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0" w:rsidRPr="00955BC5" w:rsidRDefault="00562490" w:rsidP="002278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BC5">
              <w:rPr>
                <w:rFonts w:ascii="Times New Roman" w:hAnsi="Times New Roman" w:cs="Times New Roman"/>
                <w:b/>
                <w:bCs/>
              </w:rPr>
              <w:t>2</w:t>
            </w:r>
            <w:r w:rsidR="00227862" w:rsidRPr="00955BC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62490" w:rsidRPr="00491122" w:rsidTr="007570B6">
        <w:trPr>
          <w:trHeight w:val="271"/>
          <w:jc w:val="center"/>
        </w:trPr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5BC5">
              <w:rPr>
                <w:rFonts w:ascii="Times New Roman" w:hAnsi="Times New Roman" w:cs="Times New Roman"/>
                <w:b/>
              </w:rPr>
              <w:t>Коррекционно-развивающая работа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</w:rPr>
            </w:pPr>
            <w:r w:rsidRPr="00955BC5">
              <w:rPr>
                <w:rFonts w:ascii="Times New Roman" w:hAnsi="Times New Roman" w:cs="Times New Roman"/>
              </w:rPr>
              <w:t>Занятия с педагогом-психологом</w:t>
            </w:r>
          </w:p>
        </w:tc>
      </w:tr>
      <w:tr w:rsidR="00562490" w:rsidRPr="00491122" w:rsidTr="007570B6">
        <w:trPr>
          <w:trHeight w:val="271"/>
          <w:jc w:val="center"/>
        </w:trPr>
        <w:tc>
          <w:tcPr>
            <w:tcW w:w="5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5BC5">
              <w:rPr>
                <w:rFonts w:ascii="Times New Roman" w:hAnsi="Times New Roman" w:cs="Times New Roman"/>
              </w:rPr>
              <w:t>Занятия с дефектологом</w:t>
            </w:r>
          </w:p>
        </w:tc>
      </w:tr>
      <w:tr w:rsidR="00562490" w:rsidRPr="00491122" w:rsidTr="007570B6">
        <w:trPr>
          <w:trHeight w:val="271"/>
          <w:jc w:val="center"/>
        </w:trPr>
        <w:tc>
          <w:tcPr>
            <w:tcW w:w="5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5BC5">
              <w:rPr>
                <w:rFonts w:ascii="Times New Roman" w:hAnsi="Times New Roman" w:cs="Times New Roman"/>
              </w:rPr>
              <w:t>Занятия с логопедом</w:t>
            </w:r>
          </w:p>
        </w:tc>
      </w:tr>
      <w:tr w:rsidR="00562490" w:rsidRPr="00491122" w:rsidTr="007570B6">
        <w:trPr>
          <w:trHeight w:val="271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5BC5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0" w:rsidRPr="00955BC5" w:rsidRDefault="00562490" w:rsidP="00657CC8">
            <w:pPr>
              <w:spacing w:after="0"/>
              <w:rPr>
                <w:rFonts w:ascii="Times New Roman" w:hAnsi="Times New Roman" w:cs="Times New Roman"/>
              </w:rPr>
            </w:pPr>
            <w:r w:rsidRPr="00955BC5">
              <w:rPr>
                <w:rFonts w:ascii="Times New Roman" w:hAnsi="Times New Roman" w:cs="Times New Roman"/>
              </w:rPr>
              <w:t>По выбору обучающегося и родителей (законных представителей)</w:t>
            </w:r>
          </w:p>
        </w:tc>
      </w:tr>
    </w:tbl>
    <w:p w:rsidR="00985E07" w:rsidRDefault="00985E07" w:rsidP="00657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57CC8" w:rsidRPr="002A488D" w:rsidRDefault="00657CC8" w:rsidP="00657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8D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Индивидуальный учебный план (недельный)</w:t>
      </w:r>
    </w:p>
    <w:p w:rsidR="00657CC8" w:rsidRPr="002A488D" w:rsidRDefault="00657CC8" w:rsidP="00BF2F5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A488D">
        <w:rPr>
          <w:rFonts w:ascii="Times New Roman" w:hAnsi="Times New Roman" w:cs="Times New Roman"/>
          <w:b/>
          <w:i/>
          <w:szCs w:val="28"/>
        </w:rPr>
        <w:t>Поддубного Станислава Александровича (</w:t>
      </w:r>
      <w:r w:rsidR="00350EAF" w:rsidRPr="002A488D">
        <w:rPr>
          <w:rFonts w:ascii="Times New Roman" w:hAnsi="Times New Roman" w:cs="Times New Roman"/>
          <w:b/>
          <w:i/>
          <w:szCs w:val="28"/>
        </w:rPr>
        <w:t>7</w:t>
      </w:r>
      <w:r w:rsidRPr="002A488D">
        <w:rPr>
          <w:rFonts w:ascii="Times New Roman" w:hAnsi="Times New Roman" w:cs="Times New Roman"/>
          <w:b/>
          <w:i/>
          <w:szCs w:val="28"/>
        </w:rPr>
        <w:t>а класс)</w:t>
      </w:r>
      <w:r w:rsidRPr="002A488D">
        <w:rPr>
          <w:rFonts w:ascii="Times New Roman" w:hAnsi="Times New Roman" w:cs="Times New Roman"/>
          <w:szCs w:val="28"/>
        </w:rPr>
        <w:t>, обучающегося на дому по адаптированной основной общеобразовательной программе основного общего образования для детей с нарушениями опорно-двигательного аппарата на 202</w:t>
      </w:r>
      <w:r w:rsidR="00350EAF" w:rsidRPr="002A488D">
        <w:rPr>
          <w:rFonts w:ascii="Times New Roman" w:hAnsi="Times New Roman" w:cs="Times New Roman"/>
          <w:szCs w:val="28"/>
        </w:rPr>
        <w:t>3</w:t>
      </w:r>
      <w:r w:rsidRPr="002A488D">
        <w:rPr>
          <w:rFonts w:ascii="Times New Roman" w:hAnsi="Times New Roman" w:cs="Times New Roman"/>
          <w:szCs w:val="28"/>
        </w:rPr>
        <w:t>-202</w:t>
      </w:r>
      <w:r w:rsidR="00350EAF" w:rsidRPr="002A488D">
        <w:rPr>
          <w:rFonts w:ascii="Times New Roman" w:hAnsi="Times New Roman" w:cs="Times New Roman"/>
          <w:szCs w:val="28"/>
        </w:rPr>
        <w:t>4</w:t>
      </w:r>
      <w:r w:rsidRPr="002A488D">
        <w:rPr>
          <w:rFonts w:ascii="Times New Roman" w:hAnsi="Times New Roman" w:cs="Times New Roman"/>
          <w:szCs w:val="28"/>
        </w:rPr>
        <w:t xml:space="preserve"> учебный год</w:t>
      </w:r>
    </w:p>
    <w:p w:rsidR="00D33530" w:rsidRPr="009F1D94" w:rsidRDefault="00D33530" w:rsidP="00D33530">
      <w:pPr>
        <w:pStyle w:val="22"/>
        <w:shd w:val="clear" w:color="auto" w:fill="auto"/>
        <w:ind w:firstLine="740"/>
        <w:jc w:val="both"/>
      </w:pPr>
      <w:r w:rsidRPr="009F1D94">
        <w:t xml:space="preserve">Индивидуальный учебный план для обучающегося </w:t>
      </w:r>
      <w:r w:rsidR="00350EAF" w:rsidRPr="009F1D94">
        <w:t>7</w:t>
      </w:r>
      <w:r w:rsidRPr="009F1D94">
        <w:t xml:space="preserve">  класса Поддуб</w:t>
      </w:r>
      <w:r w:rsidR="00350EAF" w:rsidRPr="009F1D94">
        <w:t>ного</w:t>
      </w:r>
      <w:r w:rsidRPr="009F1D94">
        <w:t xml:space="preserve"> Станислава включает в себя общеобразовательные предметы, содержание которых приспособлено к возможностям обучающегося.</w:t>
      </w:r>
    </w:p>
    <w:p w:rsidR="00D33530" w:rsidRPr="009F1D94" w:rsidRDefault="00D33530" w:rsidP="00D33530">
      <w:pPr>
        <w:pStyle w:val="22"/>
        <w:shd w:val="clear" w:color="auto" w:fill="auto"/>
        <w:spacing w:line="274" w:lineRule="exact"/>
        <w:ind w:firstLine="740"/>
        <w:jc w:val="both"/>
      </w:pPr>
      <w:r w:rsidRPr="009F1D94">
        <w:t xml:space="preserve">Обязательная часть учебного плана составляет 13 часов. Часть, формируемая участниками образовательных отношений составляет </w:t>
      </w:r>
      <w:r w:rsidR="009F1D94" w:rsidRPr="009F1D94">
        <w:t>3</w:t>
      </w:r>
      <w:r w:rsidRPr="009F1D94">
        <w:t xml:space="preserve"> час</w:t>
      </w:r>
      <w:r w:rsidR="009F1D94" w:rsidRPr="009F1D94">
        <w:t>а</w:t>
      </w:r>
      <w:r w:rsidRPr="009F1D94">
        <w:t xml:space="preserve"> и представлена </w:t>
      </w:r>
      <w:r w:rsidR="009F1D94" w:rsidRPr="009F1D94">
        <w:t xml:space="preserve">следующими </w:t>
      </w:r>
      <w:proofErr w:type="gramStart"/>
      <w:r w:rsidRPr="009F1D94">
        <w:t>предмет</w:t>
      </w:r>
      <w:r w:rsidR="009F1D94" w:rsidRPr="009F1D94">
        <w:t>а</w:t>
      </w:r>
      <w:r w:rsidRPr="009F1D94">
        <w:t>м</w:t>
      </w:r>
      <w:r w:rsidR="009F1D94" w:rsidRPr="009F1D94">
        <w:t xml:space="preserve">и: </w:t>
      </w:r>
      <w:r w:rsidRPr="009F1D94">
        <w:t xml:space="preserve"> </w:t>
      </w:r>
      <w:r w:rsidR="009F1D94" w:rsidRPr="009F1D94">
        <w:t>«</w:t>
      </w:r>
      <w:proofErr w:type="gramEnd"/>
      <w:r w:rsidR="009F1D94" w:rsidRPr="009F1D94">
        <w:t>Литература» 1 час; «История», «Обществознание», «География», «Биология» -  0,5 часа.</w:t>
      </w:r>
      <w:r w:rsidRPr="009F1D94">
        <w:t xml:space="preserve"> </w:t>
      </w:r>
      <w:r w:rsidRPr="009F1D94">
        <w:rPr>
          <w:bCs/>
          <w:color w:val="000000"/>
        </w:rPr>
        <w:t xml:space="preserve"> </w:t>
      </w:r>
      <w:r w:rsidRPr="009F1D94">
        <w:t>Для самостоятельной работы в учебном плане отведено 1</w:t>
      </w:r>
      <w:r w:rsidR="009F1D94" w:rsidRPr="009F1D94">
        <w:t>6</w:t>
      </w:r>
      <w:r w:rsidRPr="009F1D94">
        <w:t xml:space="preserve"> часов. </w:t>
      </w:r>
    </w:p>
    <w:p w:rsidR="00D33530" w:rsidRPr="00350EAF" w:rsidRDefault="00D33530" w:rsidP="00BF2F5C">
      <w:pPr>
        <w:pStyle w:val="22"/>
        <w:shd w:val="clear" w:color="auto" w:fill="auto"/>
        <w:ind w:firstLine="0"/>
        <w:jc w:val="both"/>
      </w:pPr>
      <w:r w:rsidRPr="00350EAF">
        <w:t xml:space="preserve">Таким образом, максимально допустимая недельная нагрузка обучающегося составляет </w:t>
      </w:r>
      <w:r w:rsidR="00350EAF" w:rsidRPr="00350EAF">
        <w:t>32</w:t>
      </w:r>
      <w:r w:rsidRPr="00350EAF">
        <w:t xml:space="preserve"> час</w:t>
      </w:r>
      <w:r w:rsidR="00350EAF" w:rsidRPr="00350EAF">
        <w:t>а</w:t>
      </w:r>
      <w:r w:rsidR="00BF2F5C" w:rsidRPr="00350EAF">
        <w:t>.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017"/>
        <w:gridCol w:w="1701"/>
        <w:gridCol w:w="2795"/>
      </w:tblGrid>
      <w:tr w:rsidR="00657CC8" w:rsidRPr="00491122" w:rsidTr="007570B6">
        <w:trPr>
          <w:trHeight w:val="375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2D520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7620" t="12065" r="762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309BA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"/>
                  </w:pict>
                </mc:Fallback>
              </mc:AlternateContent>
            </w:r>
            <w:r w:rsidR="00657CC8" w:rsidRPr="00DE425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57CC8" w:rsidRPr="00DE425F" w:rsidRDefault="00657CC8" w:rsidP="00657CC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425F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</w:tr>
      <w:tr w:rsidR="00657CC8" w:rsidRPr="00491122" w:rsidTr="007570B6">
        <w:trPr>
          <w:trHeight w:val="375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с учителем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9F1D94" w:rsidRDefault="00657CC8" w:rsidP="00657C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F1D94">
              <w:rPr>
                <w:rFonts w:ascii="Times New Roman" w:hAnsi="Times New Roman" w:cs="Times New Roman"/>
                <w:bCs/>
              </w:rPr>
              <w:t>самостоятельной работы</w:t>
            </w:r>
          </w:p>
        </w:tc>
      </w:tr>
      <w:tr w:rsidR="00657CC8" w:rsidRPr="00491122" w:rsidTr="007570B6">
        <w:trPr>
          <w:gridAfter w:val="1"/>
          <w:wAfter w:w="2795" w:type="dxa"/>
          <w:trHeight w:val="263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DE425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657CC8" w:rsidRPr="00491122" w:rsidTr="007570B6">
        <w:trPr>
          <w:trHeight w:val="268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57CC8" w:rsidRPr="00491122" w:rsidTr="007570B6">
        <w:trPr>
          <w:trHeight w:val="271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9F1D94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57CC8" w:rsidRPr="00491122" w:rsidTr="007570B6">
        <w:trPr>
          <w:trHeight w:val="284"/>
          <w:jc w:val="center"/>
        </w:trPr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E425F" w:rsidRPr="00491122" w:rsidTr="00DE425F">
        <w:trPr>
          <w:trHeight w:val="257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25F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25F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3608EC" w:rsidRDefault="004C13BD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57CC8" w:rsidRPr="00491122" w:rsidTr="007570B6">
        <w:trPr>
          <w:trHeight w:val="239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E425F" w:rsidRPr="00491122" w:rsidTr="007570B6">
        <w:trPr>
          <w:trHeight w:val="239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25F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25F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3608EC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57CC8" w:rsidRPr="00491122" w:rsidTr="007570B6">
        <w:trPr>
          <w:trHeight w:val="225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9F1D94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DE425F" w:rsidRPr="00491122" w:rsidTr="003608EC">
        <w:trPr>
          <w:trHeight w:val="189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25F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Общественно-научные предметы </w:t>
            </w:r>
          </w:p>
          <w:p w:rsidR="00DE425F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25F" w:rsidRPr="00DE425F" w:rsidRDefault="00DE425F" w:rsidP="00DE425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3608EC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5F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608EC" w:rsidRPr="00491122" w:rsidTr="004C13BD">
        <w:trPr>
          <w:trHeight w:val="165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8EC" w:rsidRPr="00491122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DE425F" w:rsidRDefault="003608EC" w:rsidP="003608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8EC" w:rsidRPr="003608EC" w:rsidRDefault="003608EC" w:rsidP="004C1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3608EC" w:rsidRDefault="003608EC" w:rsidP="004C1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608EC" w:rsidRPr="00491122" w:rsidTr="003608EC">
        <w:trPr>
          <w:trHeight w:val="129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491122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DE425F" w:rsidRDefault="003608EC" w:rsidP="003608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8EC" w:rsidRPr="003608EC" w:rsidRDefault="003608EC" w:rsidP="004C1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3608EC" w:rsidRPr="003608EC" w:rsidRDefault="003608EC" w:rsidP="004C1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57CC8" w:rsidRPr="00491122" w:rsidTr="007570B6">
        <w:trPr>
          <w:trHeight w:val="245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DE425F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57CC8" w:rsidRPr="00491122" w:rsidTr="007570B6">
        <w:trPr>
          <w:trHeight w:val="229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57CC8" w:rsidRPr="00491122" w:rsidTr="007570B6">
        <w:trPr>
          <w:trHeight w:val="248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9F1D94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57CC8" w:rsidRPr="00491122" w:rsidTr="007570B6">
        <w:trPr>
          <w:trHeight w:val="159"/>
          <w:jc w:val="center"/>
        </w:trPr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E425F"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CC8" w:rsidRPr="003608EC" w:rsidRDefault="00DE425F" w:rsidP="00DE425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657CC8" w:rsidRPr="003608EC" w:rsidRDefault="00DE425F" w:rsidP="00DE425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57CC8" w:rsidRPr="00491122" w:rsidTr="007570B6">
        <w:trPr>
          <w:trHeight w:val="192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9F1D94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57CC8" w:rsidRPr="00491122" w:rsidTr="007570B6">
        <w:trPr>
          <w:trHeight w:val="195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9F1D94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57CC8" w:rsidRPr="00491122" w:rsidTr="007570B6">
        <w:trPr>
          <w:trHeight w:val="228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657CC8" w:rsidRPr="003608EC" w:rsidRDefault="009F1D94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608EC" w:rsidRPr="003608EC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C277C2" w:rsidRPr="00491122" w:rsidTr="007570B6">
        <w:trPr>
          <w:trHeight w:val="245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7C2" w:rsidRPr="00DE425F" w:rsidRDefault="00C277C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C2" w:rsidRPr="00A636B8" w:rsidRDefault="00C277C2" w:rsidP="00DE425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636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C2" w:rsidRPr="003608EC" w:rsidRDefault="00C277C2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C2" w:rsidRPr="003608EC" w:rsidRDefault="00C277C2" w:rsidP="001815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57CC8" w:rsidRPr="00491122" w:rsidTr="007570B6">
        <w:trPr>
          <w:trHeight w:val="180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C277C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C277C2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57CC8" w:rsidRPr="00491122" w:rsidTr="007570B6">
        <w:trPr>
          <w:trHeight w:val="180"/>
          <w:jc w:val="center"/>
        </w:trPr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Style w:val="1255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8E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50EAF" w:rsidRDefault="00350EAF" w:rsidP="004C13B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AF">
              <w:rPr>
                <w:rFonts w:ascii="Times New Roman" w:hAnsi="Times New Roman" w:cs="Times New Roman"/>
                <w:b/>
                <w:bCs/>
              </w:rPr>
              <w:t>1</w:t>
            </w:r>
            <w:r w:rsidR="004C13B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57CC8" w:rsidRPr="00491122" w:rsidTr="00371A34">
        <w:trPr>
          <w:trHeight w:val="275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C8" w:rsidRPr="003608EC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608E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608EC" w:rsidRDefault="004C13BD" w:rsidP="003608E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657CC8" w:rsidRPr="00491122" w:rsidTr="007570B6">
        <w:trPr>
          <w:trHeight w:val="570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DE425F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7CC8" w:rsidRPr="00491122" w:rsidTr="00371A34">
        <w:trPr>
          <w:trHeight w:val="232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491122" w:rsidRDefault="00DE425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DE425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DE425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491122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608EC" w:rsidRPr="00491122" w:rsidTr="007570B6">
        <w:trPr>
          <w:trHeight w:val="232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DE425F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491122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608EC" w:rsidRPr="00491122" w:rsidTr="007570B6">
        <w:trPr>
          <w:trHeight w:val="232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491122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608EC" w:rsidRPr="00491122" w:rsidTr="007570B6">
        <w:trPr>
          <w:trHeight w:val="232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491122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608EC" w:rsidRPr="00491122" w:rsidTr="007570B6">
        <w:trPr>
          <w:trHeight w:val="232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E425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DE425F" w:rsidRDefault="003608E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EC" w:rsidRPr="00491122" w:rsidRDefault="003608EC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657CC8" w:rsidRPr="00491122" w:rsidTr="007570B6">
        <w:trPr>
          <w:trHeight w:val="162"/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50EAF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8" w:rsidRPr="00350EAF" w:rsidRDefault="00350EAF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A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657CC8" w:rsidRPr="00350EAF" w:rsidTr="007570B6">
        <w:trPr>
          <w:trHeight w:val="162"/>
          <w:jc w:val="center"/>
        </w:trPr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0EAF">
              <w:rPr>
                <w:rFonts w:ascii="Times New Roman" w:hAnsi="Times New Roman" w:cs="Times New Roman"/>
                <w:b/>
              </w:rPr>
              <w:t>Коррекционно-развивающая работа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0EAF">
              <w:rPr>
                <w:rFonts w:ascii="Times New Roman" w:hAnsi="Times New Roman" w:cs="Times New Roman"/>
              </w:rPr>
              <w:t>Занятия с дефектологом</w:t>
            </w:r>
          </w:p>
        </w:tc>
      </w:tr>
      <w:tr w:rsidR="00657CC8" w:rsidRPr="00350EAF" w:rsidTr="007570B6">
        <w:trPr>
          <w:trHeight w:val="162"/>
          <w:jc w:val="center"/>
        </w:trPr>
        <w:tc>
          <w:tcPr>
            <w:tcW w:w="5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0EAF">
              <w:rPr>
                <w:rFonts w:ascii="Times New Roman" w:hAnsi="Times New Roman" w:cs="Times New Roman"/>
              </w:rPr>
              <w:t>Занятия с педагогом-психологом</w:t>
            </w:r>
          </w:p>
        </w:tc>
      </w:tr>
      <w:tr w:rsidR="00657CC8" w:rsidRPr="00491122" w:rsidTr="007570B6">
        <w:trPr>
          <w:trHeight w:val="235"/>
          <w:jc w:val="center"/>
        </w:trPr>
        <w:tc>
          <w:tcPr>
            <w:tcW w:w="5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CC8" w:rsidRPr="00350EAF" w:rsidRDefault="00657CC8" w:rsidP="00657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0EAF">
              <w:rPr>
                <w:rFonts w:ascii="Times New Roman" w:hAnsi="Times New Roman" w:cs="Times New Roman"/>
              </w:rPr>
              <w:t>Занятия с логопедом</w:t>
            </w:r>
          </w:p>
        </w:tc>
      </w:tr>
    </w:tbl>
    <w:p w:rsidR="00A636B8" w:rsidRDefault="00A636B8" w:rsidP="00BF2F5C">
      <w:pPr>
        <w:pStyle w:val="22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</w:p>
    <w:p w:rsidR="00BF2F5C" w:rsidRPr="00B807D8" w:rsidRDefault="00BF2F5C" w:rsidP="00BF2F5C">
      <w:pPr>
        <w:pStyle w:val="22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B807D8">
        <w:rPr>
          <w:sz w:val="24"/>
          <w:szCs w:val="24"/>
        </w:rPr>
        <w:lastRenderedPageBreak/>
        <w:t xml:space="preserve">Содержание образования обучающихся </w:t>
      </w:r>
      <w:r w:rsidR="006840FE">
        <w:rPr>
          <w:sz w:val="24"/>
          <w:szCs w:val="24"/>
        </w:rPr>
        <w:t xml:space="preserve">с умственной отсталостью </w:t>
      </w:r>
      <w:r w:rsidRPr="00B807D8">
        <w:rPr>
          <w:sz w:val="24"/>
          <w:szCs w:val="24"/>
        </w:rPr>
        <w:t xml:space="preserve">реализуется преимущественно за счет введения учебных предметов, обеспечивающих целостное восприятие мира, с учетом их особых образовательных потребностей и возможностей. </w:t>
      </w:r>
    </w:p>
    <w:p w:rsidR="00BF2F5C" w:rsidRPr="00491122" w:rsidRDefault="00BF2F5C" w:rsidP="00BF2F5C">
      <w:pPr>
        <w:pStyle w:val="100"/>
        <w:shd w:val="clear" w:color="auto" w:fill="auto"/>
        <w:spacing w:before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BF2F5C" w:rsidRPr="00491122" w:rsidRDefault="00BF2F5C" w:rsidP="00BF2F5C">
      <w:pPr>
        <w:pStyle w:val="100"/>
        <w:shd w:val="clear" w:color="auto" w:fill="auto"/>
        <w:spacing w:before="0"/>
        <w:rPr>
          <w:highlight w:val="yellow"/>
        </w:rPr>
      </w:pPr>
    </w:p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22">
        <w:rPr>
          <w:rFonts w:ascii="Times New Roman" w:hAnsi="Times New Roman" w:cs="Times New Roman"/>
          <w:b/>
          <w:sz w:val="28"/>
          <w:szCs w:val="28"/>
        </w:rPr>
        <w:t>Индивидуальный учебный план (недельный)</w:t>
      </w:r>
    </w:p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91122">
        <w:rPr>
          <w:rFonts w:ascii="Times New Roman" w:hAnsi="Times New Roman" w:cs="Times New Roman"/>
          <w:b/>
          <w:i/>
        </w:rPr>
        <w:t>Демидюк</w:t>
      </w:r>
      <w:proofErr w:type="spellEnd"/>
      <w:r w:rsidRPr="00491122">
        <w:rPr>
          <w:rFonts w:ascii="Times New Roman" w:hAnsi="Times New Roman" w:cs="Times New Roman"/>
          <w:b/>
          <w:i/>
        </w:rPr>
        <w:t xml:space="preserve"> Богдана Евгеньевича (</w:t>
      </w:r>
      <w:r w:rsidR="00491122" w:rsidRPr="00491122">
        <w:rPr>
          <w:rFonts w:ascii="Times New Roman" w:hAnsi="Times New Roman" w:cs="Times New Roman"/>
          <w:b/>
          <w:i/>
        </w:rPr>
        <w:t>2</w:t>
      </w:r>
      <w:r w:rsidRPr="00491122">
        <w:rPr>
          <w:rFonts w:ascii="Times New Roman" w:hAnsi="Times New Roman" w:cs="Times New Roman"/>
          <w:b/>
          <w:i/>
        </w:rPr>
        <w:t>б класс)</w:t>
      </w:r>
      <w:r w:rsidRPr="00491122">
        <w:rPr>
          <w:rFonts w:ascii="Times New Roman" w:hAnsi="Times New Roman" w:cs="Times New Roman"/>
        </w:rPr>
        <w:t xml:space="preserve">, обучающегося на дому </w:t>
      </w:r>
    </w:p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491122">
        <w:rPr>
          <w:rFonts w:ascii="Times New Roman" w:hAnsi="Times New Roman" w:cs="Times New Roman"/>
        </w:rPr>
        <w:t xml:space="preserve">по адаптированной основной общеобразовательной программе </w:t>
      </w:r>
    </w:p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491122">
        <w:rPr>
          <w:rFonts w:ascii="Times New Roman" w:hAnsi="Times New Roman" w:cs="Times New Roman"/>
        </w:rPr>
        <w:t>для детей с легкой умственной отсталостью</w:t>
      </w:r>
    </w:p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491122">
        <w:rPr>
          <w:rFonts w:ascii="Times New Roman" w:hAnsi="Times New Roman" w:cs="Times New Roman"/>
        </w:rPr>
        <w:t>на 202</w:t>
      </w:r>
      <w:r w:rsidR="00491122" w:rsidRPr="00491122">
        <w:rPr>
          <w:rFonts w:ascii="Times New Roman" w:hAnsi="Times New Roman" w:cs="Times New Roman"/>
        </w:rPr>
        <w:t>3</w:t>
      </w:r>
      <w:r w:rsidRPr="00491122">
        <w:rPr>
          <w:rFonts w:ascii="Times New Roman" w:hAnsi="Times New Roman" w:cs="Times New Roman"/>
        </w:rPr>
        <w:t>-202</w:t>
      </w:r>
      <w:r w:rsidR="00491122" w:rsidRPr="00491122">
        <w:rPr>
          <w:rFonts w:ascii="Times New Roman" w:hAnsi="Times New Roman" w:cs="Times New Roman"/>
        </w:rPr>
        <w:t>4</w:t>
      </w:r>
      <w:r w:rsidRPr="00491122">
        <w:rPr>
          <w:rFonts w:ascii="Times New Roman" w:hAnsi="Times New Roman" w:cs="Times New Roman"/>
        </w:rPr>
        <w:t xml:space="preserve"> учебный год</w:t>
      </w:r>
    </w:p>
    <w:p w:rsidR="00BF2F5C" w:rsidRPr="00491122" w:rsidRDefault="00BF2F5C" w:rsidP="00BF2F5C">
      <w:pPr>
        <w:spacing w:after="0"/>
        <w:rPr>
          <w:rFonts w:ascii="Times New Roman" w:hAnsi="Times New Roman" w:cs="Times New Roman"/>
        </w:rPr>
      </w:pPr>
    </w:p>
    <w:p w:rsidR="00BF2F5C" w:rsidRPr="00491122" w:rsidRDefault="00BF2F5C" w:rsidP="00BF2F5C">
      <w:pPr>
        <w:pStyle w:val="22"/>
        <w:shd w:val="clear" w:color="auto" w:fill="auto"/>
        <w:ind w:firstLine="740"/>
        <w:jc w:val="both"/>
      </w:pPr>
      <w:r w:rsidRPr="00491122">
        <w:t xml:space="preserve">Индивидуальный учебный план для обучающегося </w:t>
      </w:r>
      <w:r w:rsidR="00491122" w:rsidRPr="00491122">
        <w:t>2</w:t>
      </w:r>
      <w:r w:rsidRPr="00491122">
        <w:t xml:space="preserve">  класса </w:t>
      </w:r>
      <w:proofErr w:type="spellStart"/>
      <w:r w:rsidRPr="00491122">
        <w:t>Демидюк</w:t>
      </w:r>
      <w:proofErr w:type="spellEnd"/>
      <w:r w:rsidRPr="00491122">
        <w:t xml:space="preserve"> Богдана включает в себя общеобразовательные предметы, содержание которых приспособлено к возможностям обучающегося.</w:t>
      </w:r>
    </w:p>
    <w:p w:rsidR="00BF2F5C" w:rsidRPr="00491122" w:rsidRDefault="00BF2F5C" w:rsidP="00BF2F5C">
      <w:pPr>
        <w:pStyle w:val="22"/>
        <w:shd w:val="clear" w:color="auto" w:fill="auto"/>
        <w:spacing w:line="274" w:lineRule="exact"/>
        <w:ind w:firstLine="740"/>
        <w:jc w:val="both"/>
      </w:pPr>
      <w:r w:rsidRPr="00491122">
        <w:t>Обязательная часть учебного плана составляет 1</w:t>
      </w:r>
      <w:r w:rsidR="00491122" w:rsidRPr="00491122">
        <w:t>2</w:t>
      </w:r>
      <w:r w:rsidRPr="00491122">
        <w:t xml:space="preserve"> часов. Для </w:t>
      </w:r>
      <w:r w:rsidRPr="00B807D8">
        <w:t xml:space="preserve">самостоятельной работы в учебном плане отведено </w:t>
      </w:r>
      <w:r w:rsidR="00491122" w:rsidRPr="00B807D8">
        <w:t>11</w:t>
      </w:r>
      <w:r w:rsidRPr="00B807D8">
        <w:t xml:space="preserve"> часов.</w:t>
      </w:r>
      <w:r w:rsidRPr="00491122">
        <w:t xml:space="preserve"> </w:t>
      </w:r>
    </w:p>
    <w:p w:rsidR="00BF2F5C" w:rsidRPr="00491122" w:rsidRDefault="00BF2F5C" w:rsidP="00BF2F5C">
      <w:pPr>
        <w:pStyle w:val="22"/>
        <w:shd w:val="clear" w:color="auto" w:fill="auto"/>
        <w:spacing w:after="264"/>
        <w:ind w:firstLine="740"/>
        <w:jc w:val="both"/>
      </w:pPr>
      <w:r w:rsidRPr="00491122">
        <w:t>Таким образом, максимально допустимая недельная нагрузка обучающегося составляет 2</w:t>
      </w:r>
      <w:r w:rsidR="00491122" w:rsidRPr="00491122">
        <w:t>3</w:t>
      </w:r>
      <w:r w:rsidRPr="00491122">
        <w:t xml:space="preserve"> час</w:t>
      </w:r>
      <w:r w:rsidR="00491122" w:rsidRPr="00491122">
        <w:t>а</w:t>
      </w:r>
      <w:r w:rsidRPr="00491122">
        <w:t>.</w:t>
      </w:r>
    </w:p>
    <w:p w:rsidR="00BF2F5C" w:rsidRPr="00491122" w:rsidRDefault="00BF2F5C" w:rsidP="00BF2F5C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1660"/>
        <w:gridCol w:w="2936"/>
      </w:tblGrid>
      <w:tr w:rsidR="00BF2F5C" w:rsidRPr="00491122" w:rsidTr="007570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F2F5C" w:rsidRPr="00491122" w:rsidTr="00757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1122">
              <w:rPr>
                <w:rFonts w:ascii="Times New Roman" w:hAnsi="Times New Roman" w:cs="Times New Roman"/>
                <w:bCs/>
              </w:rPr>
              <w:t>с учителем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B807D8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07D8">
              <w:rPr>
                <w:rFonts w:ascii="Times New Roman" w:hAnsi="Times New Roman" w:cs="Times New Roman"/>
                <w:bCs/>
              </w:rPr>
              <w:t>самостоятельной работы</w:t>
            </w:r>
          </w:p>
        </w:tc>
      </w:tr>
      <w:tr w:rsidR="00BF2F5C" w:rsidRPr="00491122" w:rsidTr="007570B6"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5C" w:rsidRPr="00491122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1.1.Русский язык</w:t>
            </w:r>
          </w:p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1.2.Чтение</w:t>
            </w:r>
          </w:p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1.3.Речевая практика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491122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  <w:p w:rsidR="00BF2F5C" w:rsidRPr="00491122" w:rsidRDefault="00491122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</w:tc>
      </w:tr>
      <w:tr w:rsidR="00BF2F5C" w:rsidRPr="00491122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2.1.Математика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</w:tc>
      </w:tr>
      <w:tr w:rsidR="00BF2F5C" w:rsidRPr="00491122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3.1.Мир природы и человека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5C" w:rsidRPr="00491122" w:rsidTr="007570B6">
        <w:trPr>
          <w:trHeight w:val="847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4. 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4.1. Музыка</w:t>
            </w:r>
          </w:p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4.2. Изобразительное искусство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196B24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F2F5C" w:rsidRPr="00491122" w:rsidRDefault="00196B24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-</w:t>
            </w:r>
          </w:p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-</w:t>
            </w:r>
          </w:p>
        </w:tc>
      </w:tr>
      <w:tr w:rsidR="00BF2F5C" w:rsidRPr="00491122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5.1. Физическая 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  <w:p w:rsidR="00BF2F5C" w:rsidRPr="00491122" w:rsidRDefault="00BF2F5C" w:rsidP="007570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2F5C" w:rsidRPr="00491122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6.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6.1. Ручной труд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491122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491122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2</w:t>
            </w:r>
          </w:p>
        </w:tc>
      </w:tr>
      <w:tr w:rsidR="00BF2F5C" w:rsidRPr="00491122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491122" w:rsidP="007570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491122" w:rsidP="00491122">
            <w:pPr>
              <w:tabs>
                <w:tab w:val="left" w:pos="1200"/>
                <w:tab w:val="center" w:pos="13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F2F5C" w:rsidRPr="00491122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</w:rPr>
            </w:pPr>
            <w:r w:rsidRPr="00491122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196B24" w:rsidP="007570B6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i w:val="0"/>
                <w:iCs/>
              </w:rPr>
            </w:pPr>
            <w:r>
              <w:rPr>
                <w:rStyle w:val="a3"/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B24" w:rsidRPr="00491122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B24" w:rsidRPr="00491122" w:rsidRDefault="00196B24" w:rsidP="007570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9112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B24" w:rsidRPr="00196B24" w:rsidRDefault="00196B24" w:rsidP="00196B24">
            <w:pPr>
              <w:spacing w:after="0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24" w:rsidRPr="00491122" w:rsidRDefault="00196B24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B24" w:rsidRPr="00491122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B24" w:rsidRPr="00491122" w:rsidRDefault="00196B24" w:rsidP="007570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9112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B24" w:rsidRPr="00491122" w:rsidRDefault="00196B24" w:rsidP="007570B6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24" w:rsidRPr="00491122" w:rsidRDefault="00196B24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5C" w:rsidRPr="00491122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  <w:r w:rsidRPr="00491122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491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  <w:b/>
              </w:rPr>
              <w:t>2</w:t>
            </w:r>
            <w:r w:rsidR="00491122" w:rsidRPr="0049112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2F5C" w:rsidRPr="00491122" w:rsidTr="007570B6">
        <w:tc>
          <w:tcPr>
            <w:tcW w:w="5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  <w:b/>
              </w:rPr>
              <w:t>Коррекционно-развивающая работа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rPr>
                <w:rFonts w:ascii="Times New Roman" w:hAnsi="Times New Roman" w:cs="Times New Roman"/>
              </w:rPr>
            </w:pPr>
            <w:r w:rsidRPr="00491122">
              <w:rPr>
                <w:rFonts w:ascii="Times New Roman" w:hAnsi="Times New Roman" w:cs="Times New Roman"/>
              </w:rPr>
              <w:t>Занятия с педагогом-психологом</w:t>
            </w:r>
          </w:p>
        </w:tc>
      </w:tr>
      <w:tr w:rsidR="00BF2F5C" w:rsidRPr="00491122" w:rsidTr="007570B6">
        <w:trPr>
          <w:trHeight w:val="416"/>
        </w:trPr>
        <w:tc>
          <w:tcPr>
            <w:tcW w:w="5080" w:type="dxa"/>
            <w:gridSpan w:val="3"/>
            <w:vMerge/>
            <w:tcBorders>
              <w:lef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</w:rPr>
              <w:t>Занятия с дефектологом</w:t>
            </w:r>
          </w:p>
        </w:tc>
      </w:tr>
      <w:tr w:rsidR="00BF2F5C" w:rsidRPr="00491122" w:rsidTr="007570B6">
        <w:tc>
          <w:tcPr>
            <w:tcW w:w="50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491122" w:rsidRDefault="00BF2F5C" w:rsidP="007570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1122">
              <w:rPr>
                <w:rFonts w:ascii="Times New Roman" w:hAnsi="Times New Roman" w:cs="Times New Roman"/>
              </w:rPr>
              <w:t>Занятия с логопедом</w:t>
            </w:r>
          </w:p>
        </w:tc>
      </w:tr>
    </w:tbl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371A34" w:rsidRDefault="00371A34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7A0465" w:rsidRPr="00491122" w:rsidRDefault="007A0465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371A34" w:rsidRPr="00491122" w:rsidRDefault="00371A34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371A34" w:rsidRPr="00491122" w:rsidRDefault="00371A34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BF2F5C" w:rsidRPr="00764160" w:rsidRDefault="00BF2F5C" w:rsidP="00BF2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60">
        <w:rPr>
          <w:rFonts w:ascii="Times New Roman" w:hAnsi="Times New Roman" w:cs="Times New Roman"/>
          <w:b/>
          <w:sz w:val="28"/>
          <w:szCs w:val="28"/>
        </w:rPr>
        <w:t>Индивидуальный учебный план (недельный)</w:t>
      </w:r>
    </w:p>
    <w:p w:rsidR="00BF2F5C" w:rsidRPr="00764160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764160">
        <w:rPr>
          <w:rFonts w:ascii="Times New Roman" w:hAnsi="Times New Roman" w:cs="Times New Roman"/>
          <w:b/>
          <w:i/>
        </w:rPr>
        <w:t>Огурцова Ивана Денисовича (</w:t>
      </w:r>
      <w:r w:rsidR="00764160" w:rsidRPr="00764160">
        <w:rPr>
          <w:rFonts w:ascii="Times New Roman" w:hAnsi="Times New Roman" w:cs="Times New Roman"/>
          <w:b/>
          <w:i/>
        </w:rPr>
        <w:t>6</w:t>
      </w:r>
      <w:r w:rsidRPr="00764160">
        <w:rPr>
          <w:rFonts w:ascii="Times New Roman" w:hAnsi="Times New Roman" w:cs="Times New Roman"/>
          <w:b/>
          <w:i/>
        </w:rPr>
        <w:t>б класс)</w:t>
      </w:r>
      <w:r w:rsidRPr="00764160">
        <w:rPr>
          <w:rFonts w:ascii="Times New Roman" w:hAnsi="Times New Roman" w:cs="Times New Roman"/>
        </w:rPr>
        <w:t xml:space="preserve">, обучающегося на дому </w:t>
      </w:r>
    </w:p>
    <w:p w:rsidR="00BF2F5C" w:rsidRPr="00764160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764160">
        <w:rPr>
          <w:rFonts w:ascii="Times New Roman" w:hAnsi="Times New Roman" w:cs="Times New Roman"/>
        </w:rPr>
        <w:t xml:space="preserve">по адаптированной основной общеобразовательной программе </w:t>
      </w:r>
    </w:p>
    <w:p w:rsidR="00BF2F5C" w:rsidRPr="00764160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764160">
        <w:rPr>
          <w:rFonts w:ascii="Times New Roman" w:hAnsi="Times New Roman" w:cs="Times New Roman"/>
        </w:rPr>
        <w:t>для детей с легкой умственной отсталостью</w:t>
      </w:r>
    </w:p>
    <w:p w:rsidR="00BF2F5C" w:rsidRPr="00764160" w:rsidRDefault="00BF2F5C" w:rsidP="00BF2F5C">
      <w:pPr>
        <w:spacing w:after="0"/>
        <w:jc w:val="center"/>
        <w:rPr>
          <w:rFonts w:ascii="Times New Roman" w:hAnsi="Times New Roman" w:cs="Times New Roman"/>
        </w:rPr>
      </w:pPr>
      <w:r w:rsidRPr="00764160">
        <w:rPr>
          <w:rFonts w:ascii="Times New Roman" w:hAnsi="Times New Roman" w:cs="Times New Roman"/>
        </w:rPr>
        <w:t>на 202</w:t>
      </w:r>
      <w:r w:rsidR="00764160" w:rsidRPr="00764160">
        <w:rPr>
          <w:rFonts w:ascii="Times New Roman" w:hAnsi="Times New Roman" w:cs="Times New Roman"/>
        </w:rPr>
        <w:t>3</w:t>
      </w:r>
      <w:r w:rsidRPr="00764160">
        <w:rPr>
          <w:rFonts w:ascii="Times New Roman" w:hAnsi="Times New Roman" w:cs="Times New Roman"/>
        </w:rPr>
        <w:t>-202</w:t>
      </w:r>
      <w:r w:rsidR="00764160" w:rsidRPr="00764160">
        <w:rPr>
          <w:rFonts w:ascii="Times New Roman" w:hAnsi="Times New Roman" w:cs="Times New Roman"/>
        </w:rPr>
        <w:t>4</w:t>
      </w:r>
      <w:r w:rsidRPr="00764160">
        <w:rPr>
          <w:rFonts w:ascii="Times New Roman" w:hAnsi="Times New Roman" w:cs="Times New Roman"/>
        </w:rPr>
        <w:t xml:space="preserve"> учебный год</w:t>
      </w:r>
    </w:p>
    <w:p w:rsidR="00BF2F5C" w:rsidRPr="008C6B37" w:rsidRDefault="00BF2F5C" w:rsidP="00BF2F5C">
      <w:pPr>
        <w:pStyle w:val="22"/>
        <w:shd w:val="clear" w:color="auto" w:fill="auto"/>
        <w:ind w:firstLine="740"/>
        <w:jc w:val="both"/>
      </w:pPr>
      <w:r w:rsidRPr="008C6B37">
        <w:t xml:space="preserve">Индивидуальный учебный план для обучающегося </w:t>
      </w:r>
      <w:r w:rsidR="00764160" w:rsidRPr="008C6B37">
        <w:t>6</w:t>
      </w:r>
      <w:r w:rsidRPr="008C6B37">
        <w:t xml:space="preserve">  класса Огурцова Ивана включает в себя общеобразовательные предметы, содержание которых приспособлено к возможностям обучающегося.</w:t>
      </w:r>
      <w:bookmarkStart w:id="0" w:name="_GoBack"/>
      <w:bookmarkEnd w:id="0"/>
    </w:p>
    <w:p w:rsidR="00BF2F5C" w:rsidRPr="008C6B37" w:rsidRDefault="00BF2F5C" w:rsidP="00BF2F5C">
      <w:pPr>
        <w:pStyle w:val="22"/>
        <w:shd w:val="clear" w:color="auto" w:fill="auto"/>
        <w:spacing w:line="274" w:lineRule="exact"/>
        <w:ind w:firstLine="740"/>
        <w:jc w:val="both"/>
      </w:pPr>
      <w:r w:rsidRPr="008C6B37">
        <w:t>Обязательная часть учебного плана составляет 1</w:t>
      </w:r>
      <w:r w:rsidR="008C6B37" w:rsidRPr="008C6B37">
        <w:t>3</w:t>
      </w:r>
      <w:r w:rsidRPr="008C6B37">
        <w:t xml:space="preserve"> часов. Часть, формируемая </w:t>
      </w:r>
      <w:proofErr w:type="gramStart"/>
      <w:r w:rsidRPr="008C6B37">
        <w:t>участниками образовательных отношений</w:t>
      </w:r>
      <w:proofErr w:type="gramEnd"/>
      <w:r w:rsidRPr="008C6B37">
        <w:t xml:space="preserve"> составляет 1 час и представлена предметом профильный труд для усиления предметной области технология. Для </w:t>
      </w:r>
      <w:r w:rsidRPr="00B807D8">
        <w:t>самостоятельной работы</w:t>
      </w:r>
      <w:r w:rsidRPr="008C6B37">
        <w:t xml:space="preserve"> в учебном плане отведено 1</w:t>
      </w:r>
      <w:r w:rsidR="008C6B37" w:rsidRPr="008C6B37">
        <w:t>6</w:t>
      </w:r>
      <w:r w:rsidRPr="008C6B37">
        <w:t xml:space="preserve"> часов. </w:t>
      </w:r>
    </w:p>
    <w:p w:rsidR="00BF2F5C" w:rsidRPr="008C6B37" w:rsidRDefault="00BF2F5C" w:rsidP="00BF2F5C">
      <w:pPr>
        <w:pStyle w:val="22"/>
        <w:shd w:val="clear" w:color="auto" w:fill="auto"/>
        <w:ind w:firstLine="740"/>
        <w:jc w:val="both"/>
      </w:pPr>
      <w:r w:rsidRPr="008C6B37">
        <w:t xml:space="preserve">Таким образом, максимально допустимая недельная нагрузка обучающегося составляет </w:t>
      </w:r>
      <w:r w:rsidR="008C6B37" w:rsidRPr="008C6B37">
        <w:t>30</w:t>
      </w:r>
      <w:r w:rsidRPr="008C6B37">
        <w:t xml:space="preserve"> часов</w:t>
      </w: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1660"/>
        <w:gridCol w:w="2936"/>
      </w:tblGrid>
      <w:tr w:rsidR="00BF2F5C" w:rsidRPr="008C6B37" w:rsidTr="007570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371A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F2F5C" w:rsidRPr="008C6B37" w:rsidTr="007570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6B37">
              <w:rPr>
                <w:rFonts w:ascii="Times New Roman" w:hAnsi="Times New Roman" w:cs="Times New Roman"/>
                <w:bCs/>
              </w:rPr>
              <w:t>с учителем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B807D8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07D8">
              <w:rPr>
                <w:rFonts w:ascii="Times New Roman" w:hAnsi="Times New Roman" w:cs="Times New Roman"/>
                <w:bCs/>
              </w:rPr>
              <w:t>самостоятельной работы</w:t>
            </w:r>
          </w:p>
        </w:tc>
      </w:tr>
      <w:tr w:rsidR="00BF2F5C" w:rsidRPr="008C6B37" w:rsidTr="007570B6"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5C" w:rsidRPr="008C6B37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1.1.Русский язык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1.2.Чтение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2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</w:t>
            </w:r>
          </w:p>
        </w:tc>
      </w:tr>
      <w:tr w:rsidR="00BF2F5C" w:rsidRPr="008C6B37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2.1.Математика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2.2. Информатика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2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</w:tc>
      </w:tr>
      <w:tr w:rsidR="00BF2F5C" w:rsidRPr="008C6B37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3.1.Природоведение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3.2.Биология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3.3. География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8C6B37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  <w:p w:rsidR="00BF2F5C" w:rsidRPr="008C6B37" w:rsidRDefault="006F23AA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  <w:p w:rsidR="00BF2F5C" w:rsidRPr="008C6B37" w:rsidRDefault="008C6B37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</w:tr>
      <w:tr w:rsidR="00BF2F5C" w:rsidRPr="008C6B37" w:rsidTr="007570B6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4.1. Мир истории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4.2. Основы социальной жизни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4.3. История отечества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2F5C" w:rsidRPr="008C6B37" w:rsidRDefault="006F23AA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2F5C" w:rsidRPr="008C6B37" w:rsidRDefault="008C6B37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</w:tr>
      <w:tr w:rsidR="00BF2F5C" w:rsidRPr="008C6B37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5. Искусство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5.1. Изобразительное искусство</w:t>
            </w:r>
          </w:p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5.2. Музыка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0,5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8C6B37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0,5</w:t>
            </w:r>
          </w:p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2F5C" w:rsidRPr="008C6B37" w:rsidRDefault="008C6B37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0,5</w:t>
            </w:r>
          </w:p>
        </w:tc>
      </w:tr>
      <w:tr w:rsidR="00BF2F5C" w:rsidRPr="008C6B37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 xml:space="preserve">6. </w:t>
            </w:r>
            <w:r w:rsidR="0064448C" w:rsidRPr="008C6B37">
              <w:rPr>
                <w:rFonts w:ascii="Times New Roman" w:hAnsi="Times New Roman" w:cs="Times New Roman"/>
              </w:rPr>
              <w:t>Адаптивная ф</w:t>
            </w:r>
            <w:r w:rsidRPr="008C6B37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6.1. Физическая 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</w:tr>
      <w:tr w:rsidR="00BF2F5C" w:rsidRPr="008C6B37" w:rsidTr="007570B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7.1. Профильный труд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8C6B37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1</w:t>
            </w:r>
          </w:p>
        </w:tc>
      </w:tr>
      <w:tr w:rsidR="00BF2F5C" w:rsidRPr="008C6B37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8C6B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>1</w:t>
            </w:r>
            <w:r w:rsidR="008C6B37" w:rsidRPr="008C6B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8C6B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>1</w:t>
            </w:r>
            <w:r w:rsidR="008C6B37" w:rsidRPr="008C6B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F2F5C" w:rsidRPr="008C6B37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</w:rPr>
            </w:pPr>
            <w:r w:rsidRPr="008C6B37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i w:val="0"/>
                <w:iCs/>
              </w:rPr>
            </w:pPr>
            <w:r w:rsidRPr="008C6B37">
              <w:rPr>
                <w:rStyle w:val="a3"/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5C" w:rsidRPr="008C6B37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6B37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Style w:val="a3"/>
                <w:rFonts w:ascii="Times New Roman" w:hAnsi="Times New Roman"/>
                <w:i w:val="0"/>
                <w:iCs/>
              </w:rPr>
            </w:pPr>
            <w:r w:rsidRPr="008C6B37">
              <w:rPr>
                <w:rStyle w:val="a3"/>
                <w:rFonts w:ascii="Times New Roman" w:hAnsi="Times New Roman"/>
                <w:i w:val="0"/>
                <w:iCs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-</w:t>
            </w:r>
          </w:p>
        </w:tc>
      </w:tr>
      <w:tr w:rsidR="00BF2F5C" w:rsidRPr="008C6B37" w:rsidTr="007570B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  <w:r w:rsidRPr="008C6B37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6F23AA" w:rsidP="00757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F2F5C" w:rsidRPr="008C6B37" w:rsidTr="007570B6">
        <w:tc>
          <w:tcPr>
            <w:tcW w:w="5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  <w:b/>
              </w:rPr>
              <w:t>Коррекционно-развивающая работа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rPr>
                <w:rFonts w:ascii="Times New Roman" w:hAnsi="Times New Roman" w:cs="Times New Roman"/>
              </w:rPr>
            </w:pPr>
            <w:r w:rsidRPr="008C6B37">
              <w:rPr>
                <w:rFonts w:ascii="Times New Roman" w:hAnsi="Times New Roman" w:cs="Times New Roman"/>
              </w:rPr>
              <w:t>Занятия с педагогом-психологом</w:t>
            </w:r>
          </w:p>
        </w:tc>
      </w:tr>
      <w:tr w:rsidR="00BF2F5C" w:rsidRPr="008C6B37" w:rsidTr="007570B6">
        <w:trPr>
          <w:trHeight w:val="416"/>
        </w:trPr>
        <w:tc>
          <w:tcPr>
            <w:tcW w:w="5080" w:type="dxa"/>
            <w:gridSpan w:val="3"/>
            <w:vMerge/>
            <w:tcBorders>
              <w:lef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</w:rPr>
              <w:t>Занятия с дефектологом</w:t>
            </w:r>
          </w:p>
        </w:tc>
      </w:tr>
      <w:tr w:rsidR="00BF2F5C" w:rsidRPr="00491122" w:rsidTr="007570B6">
        <w:tc>
          <w:tcPr>
            <w:tcW w:w="50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C" w:rsidRPr="008C6B37" w:rsidRDefault="00BF2F5C" w:rsidP="007570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6B37">
              <w:rPr>
                <w:rFonts w:ascii="Times New Roman" w:hAnsi="Times New Roman" w:cs="Times New Roman"/>
              </w:rPr>
              <w:t>Занятия с логопедом</w:t>
            </w:r>
          </w:p>
        </w:tc>
      </w:tr>
    </w:tbl>
    <w:p w:rsidR="00BF2F5C" w:rsidRPr="00491122" w:rsidRDefault="00BF2F5C" w:rsidP="00BF2F5C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F22CEC" w:rsidRDefault="00F22CEC" w:rsidP="00D33530">
      <w:pPr>
        <w:ind w:left="260" w:right="-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22CEC" w:rsidRDefault="00F22CEC" w:rsidP="00D33530">
      <w:pPr>
        <w:ind w:left="260" w:right="-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F22CEC" w:rsidSect="00955B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0F2"/>
    <w:multiLevelType w:val="multilevel"/>
    <w:tmpl w:val="A0A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35D38"/>
    <w:multiLevelType w:val="multilevel"/>
    <w:tmpl w:val="EB9C7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B5B8B"/>
    <w:multiLevelType w:val="multilevel"/>
    <w:tmpl w:val="708C1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1"/>
    <w:rsid w:val="000354BA"/>
    <w:rsid w:val="00060974"/>
    <w:rsid w:val="00126782"/>
    <w:rsid w:val="001815EA"/>
    <w:rsid w:val="00192A6B"/>
    <w:rsid w:val="00196B24"/>
    <w:rsid w:val="002062BA"/>
    <w:rsid w:val="0021123D"/>
    <w:rsid w:val="002250C5"/>
    <w:rsid w:val="00227862"/>
    <w:rsid w:val="0026456B"/>
    <w:rsid w:val="0027642F"/>
    <w:rsid w:val="002A21C1"/>
    <w:rsid w:val="002A488D"/>
    <w:rsid w:val="002D32B9"/>
    <w:rsid w:val="002D436C"/>
    <w:rsid w:val="002D5208"/>
    <w:rsid w:val="002D6B5B"/>
    <w:rsid w:val="003126BF"/>
    <w:rsid w:val="00324D00"/>
    <w:rsid w:val="003454BB"/>
    <w:rsid w:val="00350EAF"/>
    <w:rsid w:val="003608EC"/>
    <w:rsid w:val="00371A34"/>
    <w:rsid w:val="003D4317"/>
    <w:rsid w:val="003E7500"/>
    <w:rsid w:val="00447D5D"/>
    <w:rsid w:val="00463813"/>
    <w:rsid w:val="00477C7D"/>
    <w:rsid w:val="00491122"/>
    <w:rsid w:val="004C13BD"/>
    <w:rsid w:val="005158F2"/>
    <w:rsid w:val="00562490"/>
    <w:rsid w:val="0063475E"/>
    <w:rsid w:val="0064448C"/>
    <w:rsid w:val="00657CC8"/>
    <w:rsid w:val="006840FE"/>
    <w:rsid w:val="006B2645"/>
    <w:rsid w:val="006B76BE"/>
    <w:rsid w:val="006C6AC4"/>
    <w:rsid w:val="006E59B0"/>
    <w:rsid w:val="006F1BB9"/>
    <w:rsid w:val="006F23AA"/>
    <w:rsid w:val="007528BC"/>
    <w:rsid w:val="007570B6"/>
    <w:rsid w:val="00761F41"/>
    <w:rsid w:val="00764160"/>
    <w:rsid w:val="00773D57"/>
    <w:rsid w:val="007A0465"/>
    <w:rsid w:val="007B042B"/>
    <w:rsid w:val="007E6325"/>
    <w:rsid w:val="00861B72"/>
    <w:rsid w:val="0087710C"/>
    <w:rsid w:val="008C6B37"/>
    <w:rsid w:val="008D5EF0"/>
    <w:rsid w:val="008F4FEC"/>
    <w:rsid w:val="00955BC5"/>
    <w:rsid w:val="00985E07"/>
    <w:rsid w:val="00990801"/>
    <w:rsid w:val="009A602C"/>
    <w:rsid w:val="009B0786"/>
    <w:rsid w:val="009E3CF1"/>
    <w:rsid w:val="009F1D94"/>
    <w:rsid w:val="00A026F1"/>
    <w:rsid w:val="00A04C1C"/>
    <w:rsid w:val="00A13F86"/>
    <w:rsid w:val="00A52F95"/>
    <w:rsid w:val="00A55676"/>
    <w:rsid w:val="00A636B8"/>
    <w:rsid w:val="00A923B6"/>
    <w:rsid w:val="00B62E97"/>
    <w:rsid w:val="00B777DC"/>
    <w:rsid w:val="00B807D8"/>
    <w:rsid w:val="00B86F6E"/>
    <w:rsid w:val="00BF2F5C"/>
    <w:rsid w:val="00BF7886"/>
    <w:rsid w:val="00C13813"/>
    <w:rsid w:val="00C277C2"/>
    <w:rsid w:val="00C82DB5"/>
    <w:rsid w:val="00CD6E72"/>
    <w:rsid w:val="00CF7EA9"/>
    <w:rsid w:val="00D11AEA"/>
    <w:rsid w:val="00D33530"/>
    <w:rsid w:val="00D41356"/>
    <w:rsid w:val="00D50D12"/>
    <w:rsid w:val="00D62FBB"/>
    <w:rsid w:val="00D8009D"/>
    <w:rsid w:val="00DD5CA8"/>
    <w:rsid w:val="00DE425F"/>
    <w:rsid w:val="00E17D65"/>
    <w:rsid w:val="00E3737B"/>
    <w:rsid w:val="00E8144F"/>
    <w:rsid w:val="00E91075"/>
    <w:rsid w:val="00EA69A9"/>
    <w:rsid w:val="00F22CEC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C7D"/>
  <w15:docId w15:val="{C0BE6D5A-9173-4760-AD1D-3E6F1B2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23D"/>
  </w:style>
  <w:style w:type="paragraph" w:styleId="2">
    <w:name w:val="heading 2"/>
    <w:basedOn w:val="a"/>
    <w:link w:val="20"/>
    <w:uiPriority w:val="9"/>
    <w:qFormat/>
    <w:rsid w:val="00761F4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773D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E3C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3CF1"/>
    <w:pPr>
      <w:widowControl w:val="0"/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255">
    <w:name w:val="Основной текст (12)55"/>
    <w:rsid w:val="00657CC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3">
    <w:name w:val="Emphasis"/>
    <w:basedOn w:val="a0"/>
    <w:uiPriority w:val="20"/>
    <w:qFormat/>
    <w:rsid w:val="00657CC8"/>
    <w:rPr>
      <w:rFonts w:cs="Times New Roman"/>
      <w:i/>
    </w:rPr>
  </w:style>
  <w:style w:type="paragraph" w:styleId="a4">
    <w:name w:val="List Paragraph"/>
    <w:basedOn w:val="a"/>
    <w:uiPriority w:val="34"/>
    <w:qFormat/>
    <w:rsid w:val="00861B72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F78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F7886"/>
    <w:pPr>
      <w:widowControl w:val="0"/>
      <w:shd w:val="clear" w:color="auto" w:fill="FFFFFF"/>
      <w:spacing w:before="300" w:after="300" w:line="24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BF78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">
    <w:name w:val="Основной текст (10) + Не полужирный;Не курсив"/>
    <w:basedOn w:val="10"/>
    <w:rsid w:val="00BF78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BF7886"/>
    <w:pPr>
      <w:widowControl w:val="0"/>
      <w:shd w:val="clear" w:color="auto" w:fill="FFFFFF"/>
      <w:spacing w:before="260" w:after="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5158F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6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F4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73D5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2023-08-21T09:36:00Z</cp:lastPrinted>
  <dcterms:created xsi:type="dcterms:W3CDTF">2023-08-21T09:29:00Z</dcterms:created>
  <dcterms:modified xsi:type="dcterms:W3CDTF">2023-08-21T09:37:00Z</dcterms:modified>
</cp:coreProperties>
</file>